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7426D" w14:textId="77777777" w:rsidR="007338D2" w:rsidRPr="00C504CD" w:rsidRDefault="007338D2" w:rsidP="007338D2">
      <w:pPr>
        <w:shd w:val="clear" w:color="auto" w:fill="FFFFFF"/>
        <w:textAlignment w:val="baseline"/>
        <w:rPr>
          <w:rFonts w:ascii="Raleway" w:eastAsia="Times New Roman" w:hAnsi="Raleway" w:cs="Times New Roman"/>
          <w:b/>
          <w:color w:val="2E74B5" w:themeColor="accent1" w:themeShade="BF"/>
          <w:sz w:val="28"/>
          <w:szCs w:val="28"/>
          <w:bdr w:val="none" w:sz="0" w:space="0" w:color="auto" w:frame="1"/>
          <w:lang w:eastAsia="et-EE"/>
        </w:rPr>
      </w:pPr>
      <w:r w:rsidRPr="00C504CD">
        <w:rPr>
          <w:rFonts w:ascii="Raleway" w:eastAsia="Times New Roman" w:hAnsi="Raleway" w:cs="Times New Roman"/>
          <w:b/>
          <w:color w:val="2E74B5" w:themeColor="accent1" w:themeShade="BF"/>
          <w:sz w:val="28"/>
          <w:szCs w:val="28"/>
          <w:bdr w:val="none" w:sz="0" w:space="0" w:color="auto" w:frame="1"/>
          <w:lang w:eastAsia="et-EE"/>
        </w:rPr>
        <w:t>Andmepäring</w:t>
      </w:r>
      <w:r w:rsidR="00F33CC6">
        <w:rPr>
          <w:rFonts w:ascii="Raleway" w:eastAsia="Times New Roman" w:hAnsi="Raleway" w:cs="Times New Roman"/>
          <w:b/>
          <w:color w:val="2E74B5" w:themeColor="accent1" w:themeShade="BF"/>
          <w:sz w:val="28"/>
          <w:szCs w:val="28"/>
          <w:bdr w:val="none" w:sz="0" w:space="0" w:color="auto" w:frame="1"/>
          <w:lang w:eastAsia="et-EE"/>
        </w:rPr>
        <w:t>u vorm</w:t>
      </w:r>
    </w:p>
    <w:p w14:paraId="5F4C09AA" w14:textId="77777777" w:rsidR="007338D2" w:rsidRPr="00C504CD" w:rsidRDefault="007338D2" w:rsidP="007338D2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</w:p>
    <w:p w14:paraId="031BB633" w14:textId="77777777" w:rsidR="00F66408" w:rsidRPr="00C504CD" w:rsidRDefault="00F33CC6" w:rsidP="007338D2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  <w:r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Andmepäringule vastuse saamiseks palume </w:t>
      </w:r>
      <w:r w:rsidR="00F66408" w:rsidRPr="00C504C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 täita</w:t>
      </w:r>
      <w:r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 allolev vorm</w:t>
      </w:r>
      <w:r w:rsidR="00F66408" w:rsidRPr="00C504C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 ja saata </w:t>
      </w:r>
      <w:r w:rsidRPr="00F33CC6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meili</w:t>
      </w:r>
      <w:r w:rsidR="00F66408" w:rsidRPr="00055DE2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aadressil</w:t>
      </w:r>
      <w:r w:rsidR="006943D5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e</w:t>
      </w:r>
      <w:r w:rsidR="00F66408" w:rsidRPr="00055DE2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 </w:t>
      </w:r>
      <w:hyperlink r:id="rId5" w:history="1">
        <w:r w:rsidR="00055DE2" w:rsidRPr="00055DE2">
          <w:rPr>
            <w:rStyle w:val="Hperlink"/>
            <w:rFonts w:ascii="Raleway" w:eastAsia="Times New Roman" w:hAnsi="Raleway" w:cs="Times New Roman"/>
            <w:sz w:val="24"/>
            <w:szCs w:val="24"/>
            <w:bdr w:val="none" w:sz="0" w:space="0" w:color="auto" w:frame="1"/>
            <w:lang w:eastAsia="et-EE"/>
          </w:rPr>
          <w:t>info@tehik.ee</w:t>
        </w:r>
      </w:hyperlink>
      <w:r w:rsidR="00055DE2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 </w:t>
      </w:r>
      <w:r w:rsidR="00F66408" w:rsidRPr="00C504C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. </w:t>
      </w:r>
    </w:p>
    <w:p w14:paraId="5929642B" w14:textId="77777777" w:rsidR="00F66408" w:rsidRPr="00C504CD" w:rsidRDefault="00F66408" w:rsidP="007338D2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</w:p>
    <w:p w14:paraId="23F4B4D2" w14:textId="77777777" w:rsidR="00F66408" w:rsidRPr="00C504CD" w:rsidRDefault="00F66408" w:rsidP="007338D2">
      <w:pPr>
        <w:shd w:val="clear" w:color="auto" w:fill="FFFFFF"/>
        <w:textAlignment w:val="baseline"/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</w:pPr>
      <w:r w:rsidRPr="00C504CD"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>Andmepäringu esitava isiku kontaktandmed:</w:t>
      </w:r>
    </w:p>
    <w:p w14:paraId="398039A9" w14:textId="0F754CF1" w:rsidR="00F66408" w:rsidRPr="00C504CD" w:rsidRDefault="00F66408" w:rsidP="007338D2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  <w:r w:rsidRPr="00C504C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Eesnimi:</w:t>
      </w:r>
      <w:r w:rsidR="00606A5B" w:rsidRPr="00F52857">
        <w:rPr>
          <w:rFonts w:ascii="Raleway" w:eastAsia="Times New Roman" w:hAnsi="Raleway" w:cs="Times New Roman"/>
          <w:b/>
          <w:bCs/>
          <w:color w:val="212529"/>
          <w:sz w:val="24"/>
          <w:szCs w:val="24"/>
          <w:bdr w:val="none" w:sz="0" w:space="0" w:color="auto" w:frame="1"/>
          <w:lang w:eastAsia="et-EE"/>
        </w:rPr>
        <w:t xml:space="preserve"> Irina</w:t>
      </w:r>
    </w:p>
    <w:p w14:paraId="0730CF35" w14:textId="34893F4A" w:rsidR="00F66408" w:rsidRPr="00C504CD" w:rsidRDefault="00F66408" w:rsidP="007338D2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  <w:r w:rsidRPr="00C504C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Perekonnanimi:</w:t>
      </w:r>
      <w:r w:rsidR="00606A5B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 </w:t>
      </w:r>
      <w:r w:rsidR="00606A5B" w:rsidRPr="00F52857">
        <w:rPr>
          <w:rFonts w:ascii="Raleway" w:eastAsia="Times New Roman" w:hAnsi="Raleway" w:cs="Times New Roman"/>
          <w:b/>
          <w:bCs/>
          <w:color w:val="212529"/>
          <w:sz w:val="24"/>
          <w:szCs w:val="24"/>
          <w:bdr w:val="none" w:sz="0" w:space="0" w:color="auto" w:frame="1"/>
          <w:lang w:eastAsia="et-EE"/>
        </w:rPr>
        <w:t>Filippova</w:t>
      </w:r>
    </w:p>
    <w:p w14:paraId="7689CA51" w14:textId="09FA051F" w:rsidR="00F66408" w:rsidRPr="00C504CD" w:rsidRDefault="00F66408" w:rsidP="007338D2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  <w:r w:rsidRPr="00C504C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Isikukood:</w:t>
      </w:r>
      <w:r w:rsidR="00606A5B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46507210313</w:t>
      </w:r>
    </w:p>
    <w:p w14:paraId="1F2369C2" w14:textId="5D8197D9" w:rsidR="00F66408" w:rsidRPr="00C504CD" w:rsidRDefault="00F66408" w:rsidP="007338D2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  <w:r w:rsidRPr="00C504C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Telefoninumber:</w:t>
      </w:r>
      <w:r w:rsidR="00606A5B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 +372 58145370</w:t>
      </w:r>
    </w:p>
    <w:p w14:paraId="2C9CF359" w14:textId="20A9BEB9" w:rsidR="00F66408" w:rsidRPr="00C504CD" w:rsidRDefault="00F66408" w:rsidP="007338D2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  <w:r w:rsidRPr="00C504C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E-posti aadress:</w:t>
      </w:r>
      <w:r w:rsidR="00606A5B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 irina.filippova@terviseamet.ee</w:t>
      </w:r>
    </w:p>
    <w:p w14:paraId="1C3055D5" w14:textId="77777777" w:rsidR="00F66408" w:rsidRPr="00C504CD" w:rsidRDefault="00F66408" w:rsidP="007338D2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</w:p>
    <w:p w14:paraId="05597E36" w14:textId="77777777" w:rsidR="007338D2" w:rsidRPr="00C504CD" w:rsidRDefault="00F66408" w:rsidP="00F66408">
      <w:pPr>
        <w:shd w:val="clear" w:color="auto" w:fill="FFFFFF"/>
        <w:textAlignment w:val="baseline"/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</w:pPr>
      <w:r w:rsidRPr="00C504CD"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 xml:space="preserve">Kui tegemist on päringuga </w:t>
      </w:r>
      <w:r w:rsidR="007338D2" w:rsidRPr="007338D2"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>asutuse või organisatsiooni n</w:t>
      </w:r>
      <w:r w:rsidRPr="00C504CD"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>imel, siis selle asutuse andmed:</w:t>
      </w:r>
    </w:p>
    <w:p w14:paraId="4DD6853A" w14:textId="444BD4EC" w:rsidR="00F66408" w:rsidRPr="00C504CD" w:rsidRDefault="00F66408" w:rsidP="00F66408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  <w:r w:rsidRPr="00C504C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Asutuse nimi</w:t>
      </w:r>
      <w:r w:rsidR="00F33CC6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 ja registrikood</w:t>
      </w:r>
      <w:r w:rsidRPr="00C504C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:</w:t>
      </w:r>
      <w:r w:rsidR="00606A5B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 </w:t>
      </w:r>
      <w:r w:rsidR="00606A5B" w:rsidRPr="00F52857">
        <w:rPr>
          <w:rFonts w:ascii="Raleway" w:eastAsia="Times New Roman" w:hAnsi="Raleway" w:cs="Times New Roman"/>
          <w:b/>
          <w:bCs/>
          <w:color w:val="212529"/>
          <w:sz w:val="24"/>
          <w:szCs w:val="24"/>
          <w:bdr w:val="none" w:sz="0" w:space="0" w:color="auto" w:frame="1"/>
          <w:lang w:eastAsia="et-EE"/>
        </w:rPr>
        <w:t>Terviseamet,</w:t>
      </w:r>
      <w:r w:rsidR="00606A5B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 </w:t>
      </w:r>
      <w:proofErr w:type="spellStart"/>
      <w:r w:rsidR="00606A5B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reg</w:t>
      </w:r>
      <w:proofErr w:type="spellEnd"/>
      <w:r w:rsidR="00606A5B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. </w:t>
      </w:r>
      <w:r w:rsidR="00606A5B" w:rsidRPr="00606A5B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70008799</w:t>
      </w:r>
    </w:p>
    <w:p w14:paraId="39C1EE6B" w14:textId="38C828DB" w:rsidR="00F66408" w:rsidRPr="00C504CD" w:rsidRDefault="00F66408" w:rsidP="00F66408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  <w:r w:rsidRPr="00C504C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Aadress: </w:t>
      </w:r>
      <w:r w:rsidR="00606A5B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Paldiski mnt 81, Tallinn</w:t>
      </w:r>
    </w:p>
    <w:p w14:paraId="5FE44B5F" w14:textId="77777777" w:rsidR="00F66408" w:rsidRPr="00C504CD" w:rsidRDefault="00F66408" w:rsidP="00F66408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</w:p>
    <w:p w14:paraId="542C66CF" w14:textId="173E8744" w:rsidR="00F66408" w:rsidRPr="006A32EB" w:rsidRDefault="00F33CC6" w:rsidP="00F66408">
      <w:pPr>
        <w:shd w:val="clear" w:color="auto" w:fill="FFFFFF"/>
        <w:textAlignment w:val="baseline"/>
        <w:rPr>
          <w:rFonts w:ascii="Raleway" w:eastAsia="Times New Roman" w:hAnsi="Raleway" w:cs="Times New Roman"/>
          <w:i/>
          <w:color w:val="212529"/>
          <w:sz w:val="24"/>
          <w:szCs w:val="24"/>
          <w:bdr w:val="none" w:sz="0" w:space="0" w:color="auto" w:frame="1"/>
          <w:lang w:eastAsia="et-EE"/>
        </w:rPr>
      </w:pPr>
      <w:r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 xml:space="preserve">Andmete töötlemise eesmärk: </w:t>
      </w:r>
      <w:r w:rsidR="00606A5B">
        <w:rPr>
          <w:rFonts w:ascii="Raleway" w:eastAsia="Times New Roman" w:hAnsi="Raleway" w:cs="Times New Roman"/>
          <w:i/>
          <w:color w:val="212529"/>
          <w:sz w:val="24"/>
          <w:szCs w:val="24"/>
          <w:bdr w:val="none" w:sz="0" w:space="0" w:color="auto" w:frame="1"/>
          <w:lang w:eastAsia="et-EE"/>
        </w:rPr>
        <w:t xml:space="preserve">andmed on vajalikud esitamiseks Sotsiaalministeeriumi </w:t>
      </w:r>
      <w:proofErr w:type="spellStart"/>
      <w:r w:rsidR="00606A5B">
        <w:rPr>
          <w:rFonts w:ascii="Raleway" w:eastAsia="Times New Roman" w:hAnsi="Raleway" w:cs="Times New Roman"/>
          <w:i/>
          <w:color w:val="212529"/>
          <w:sz w:val="24"/>
          <w:szCs w:val="24"/>
          <w:bdr w:val="none" w:sz="0" w:space="0" w:color="auto" w:frame="1"/>
          <w:lang w:eastAsia="et-EE"/>
        </w:rPr>
        <w:t>immunoprofülaktika</w:t>
      </w:r>
      <w:proofErr w:type="spellEnd"/>
      <w:r w:rsidR="00606A5B">
        <w:rPr>
          <w:rFonts w:ascii="Raleway" w:eastAsia="Times New Roman" w:hAnsi="Raleway" w:cs="Times New Roman"/>
          <w:i/>
          <w:color w:val="212529"/>
          <w:sz w:val="24"/>
          <w:szCs w:val="24"/>
          <w:bdr w:val="none" w:sz="0" w:space="0" w:color="auto" w:frame="1"/>
          <w:lang w:eastAsia="et-EE"/>
        </w:rPr>
        <w:t xml:space="preserve"> ekspertkomisjonile</w:t>
      </w:r>
    </w:p>
    <w:p w14:paraId="4AD0430E" w14:textId="77777777" w:rsidR="00606A5B" w:rsidRDefault="00606A5B" w:rsidP="00055DE2">
      <w:pPr>
        <w:shd w:val="clear" w:color="auto" w:fill="FFFFFF"/>
        <w:jc w:val="both"/>
        <w:textAlignment w:val="baseline"/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</w:pPr>
    </w:p>
    <w:p w14:paraId="75E3630F" w14:textId="3B6C74F9" w:rsidR="007338D2" w:rsidRDefault="00F66408" w:rsidP="00055DE2">
      <w:pPr>
        <w:shd w:val="clear" w:color="auto" w:fill="FFFFFF"/>
        <w:jc w:val="both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  <w:r w:rsidRPr="00C504CD"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>Andmete saamise soovitav tähtaeg</w:t>
      </w:r>
      <w:r w:rsidRPr="00C504C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:</w:t>
      </w:r>
      <w:r w:rsidR="00F33CC6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 </w:t>
      </w:r>
      <w:r w:rsidR="00606A5B">
        <w:rPr>
          <w:rFonts w:ascii="Raleway" w:eastAsia="Times New Roman" w:hAnsi="Raleway" w:cs="Times New Roman"/>
          <w:i/>
          <w:color w:val="212529"/>
          <w:sz w:val="24"/>
          <w:szCs w:val="24"/>
          <w:bdr w:val="none" w:sz="0" w:space="0" w:color="auto" w:frame="1"/>
          <w:lang w:eastAsia="et-EE"/>
        </w:rPr>
        <w:t>4.06.2026</w:t>
      </w:r>
    </w:p>
    <w:p w14:paraId="2F5C359B" w14:textId="77777777" w:rsidR="00C504CD" w:rsidRPr="00C504CD" w:rsidRDefault="00C504CD" w:rsidP="00F66408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</w:p>
    <w:p w14:paraId="1B56D666" w14:textId="4001DCD5" w:rsidR="00C504CD" w:rsidRDefault="00C504CD" w:rsidP="00C504CD">
      <w:pPr>
        <w:shd w:val="clear" w:color="auto" w:fill="FFFFFF"/>
        <w:textAlignment w:val="baseline"/>
        <w:rPr>
          <w:rFonts w:ascii="Raleway" w:eastAsia="Times New Roman" w:hAnsi="Raleway" w:cs="Times New Roman"/>
          <w:i/>
          <w:color w:val="212529"/>
          <w:sz w:val="24"/>
          <w:szCs w:val="24"/>
          <w:bdr w:val="none" w:sz="0" w:space="0" w:color="auto" w:frame="1"/>
          <w:lang w:eastAsia="et-EE"/>
        </w:rPr>
      </w:pPr>
      <w:r w:rsidRPr="00C504CD"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>P</w:t>
      </w:r>
      <w:r w:rsidR="007338D2" w:rsidRPr="007338D2"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>äringu teostamiseks vaja</w:t>
      </w:r>
      <w:r w:rsidRPr="00C504CD"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>liku täpsusega valimi tingimus</w:t>
      </w:r>
      <w:r w:rsidR="00F33CC6"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>:</w:t>
      </w:r>
      <w:r w:rsidR="00055DE2"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 xml:space="preserve">  </w:t>
      </w:r>
      <w:r w:rsidR="006943D5" w:rsidRPr="006A32EB">
        <w:rPr>
          <w:rFonts w:ascii="Raleway" w:eastAsia="Times New Roman" w:hAnsi="Raleway" w:cs="Times New Roman"/>
          <w:i/>
          <w:color w:val="212529"/>
          <w:sz w:val="24"/>
          <w:szCs w:val="24"/>
          <w:bdr w:val="none" w:sz="0" w:space="0" w:color="auto" w:frame="1"/>
          <w:lang w:eastAsia="et-EE"/>
        </w:rPr>
        <w:t>andmepäringu valimis on</w:t>
      </w:r>
      <w:r w:rsidR="00606A5B">
        <w:rPr>
          <w:rFonts w:ascii="Raleway" w:eastAsia="Times New Roman" w:hAnsi="Raleway" w:cs="Times New Roman"/>
          <w:i/>
          <w:color w:val="212529"/>
          <w:sz w:val="24"/>
          <w:szCs w:val="24"/>
          <w:bdr w:val="none" w:sz="0" w:space="0" w:color="auto" w:frame="1"/>
          <w:lang w:eastAsia="et-EE"/>
        </w:rPr>
        <w:t xml:space="preserve"> Eesti</w:t>
      </w:r>
      <w:r w:rsidR="006943D5" w:rsidRPr="006A32EB">
        <w:rPr>
          <w:rFonts w:ascii="Raleway" w:eastAsia="Times New Roman" w:hAnsi="Raleway" w:cs="Times New Roman"/>
          <w:i/>
          <w:color w:val="212529"/>
          <w:sz w:val="24"/>
          <w:szCs w:val="24"/>
          <w:bdr w:val="none" w:sz="0" w:space="0" w:color="auto" w:frame="1"/>
          <w:lang w:eastAsia="et-EE"/>
        </w:rPr>
        <w:t xml:space="preserve"> inimes</w:t>
      </w:r>
      <w:r w:rsidR="00F52857">
        <w:rPr>
          <w:rFonts w:ascii="Raleway" w:eastAsia="Times New Roman" w:hAnsi="Raleway" w:cs="Times New Roman"/>
          <w:i/>
          <w:color w:val="212529"/>
          <w:sz w:val="24"/>
          <w:szCs w:val="24"/>
          <w:bdr w:val="none" w:sz="0" w:space="0" w:color="auto" w:frame="1"/>
          <w:lang w:eastAsia="et-EE"/>
        </w:rPr>
        <w:t>te arv</w:t>
      </w:r>
      <w:r w:rsidR="00606A5B">
        <w:rPr>
          <w:rFonts w:ascii="Raleway" w:eastAsia="Times New Roman" w:hAnsi="Raleway" w:cs="Times New Roman"/>
          <w:i/>
          <w:color w:val="212529"/>
          <w:sz w:val="24"/>
          <w:szCs w:val="24"/>
          <w:bdr w:val="none" w:sz="0" w:space="0" w:color="auto" w:frame="1"/>
          <w:lang w:eastAsia="et-EE"/>
        </w:rPr>
        <w:t xml:space="preserve"> ja eraldi 1-4-aastas</w:t>
      </w:r>
      <w:r w:rsidR="00F52857">
        <w:rPr>
          <w:rFonts w:ascii="Raleway" w:eastAsia="Times New Roman" w:hAnsi="Raleway" w:cs="Times New Roman"/>
          <w:i/>
          <w:color w:val="212529"/>
          <w:sz w:val="24"/>
          <w:szCs w:val="24"/>
          <w:bdr w:val="none" w:sz="0" w:space="0" w:color="auto" w:frame="1"/>
          <w:lang w:eastAsia="et-EE"/>
        </w:rPr>
        <w:t>te arv</w:t>
      </w:r>
      <w:r w:rsidR="00606A5B">
        <w:rPr>
          <w:rFonts w:ascii="Raleway" w:eastAsia="Times New Roman" w:hAnsi="Raleway" w:cs="Times New Roman"/>
          <w:i/>
          <w:color w:val="212529"/>
          <w:sz w:val="24"/>
          <w:szCs w:val="24"/>
          <w:bdr w:val="none" w:sz="0" w:space="0" w:color="auto" w:frame="1"/>
          <w:lang w:eastAsia="et-EE"/>
        </w:rPr>
        <w:t>, kellel on diagnoositud A31.0; A31.1; A31.8; A31.9 ja B20.0</w:t>
      </w:r>
      <w:r w:rsidR="00F52857">
        <w:rPr>
          <w:rFonts w:ascii="Raleway" w:eastAsia="Times New Roman" w:hAnsi="Raleway" w:cs="Times New Roman"/>
          <w:i/>
          <w:color w:val="212529"/>
          <w:sz w:val="24"/>
          <w:szCs w:val="24"/>
          <w:bdr w:val="none" w:sz="0" w:space="0" w:color="auto" w:frame="1"/>
          <w:lang w:eastAsia="et-EE"/>
        </w:rPr>
        <w:t xml:space="preserve"> (RHK10 järgi).</w:t>
      </w:r>
    </w:p>
    <w:p w14:paraId="6D6BCBE9" w14:textId="77777777" w:rsidR="006A32EB" w:rsidRPr="00C504CD" w:rsidRDefault="006A32EB" w:rsidP="00C504CD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</w:p>
    <w:p w14:paraId="0B686071" w14:textId="1F6F6517" w:rsidR="007338D2" w:rsidRDefault="00C504CD" w:rsidP="00C504CD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  <w:r w:rsidRPr="00C504CD"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>P</w:t>
      </w:r>
      <w:r w:rsidR="007338D2" w:rsidRPr="007338D2"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>eriood</w:t>
      </w:r>
      <w:r w:rsidR="007338D2" w:rsidRPr="007338D2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, mille</w:t>
      </w:r>
      <w:r w:rsidRPr="00C504C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 kohta andmeid saada soovitakse:</w:t>
      </w:r>
      <w:r w:rsidR="00606A5B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 2022-2025</w:t>
      </w:r>
    </w:p>
    <w:p w14:paraId="3E488F0A" w14:textId="77777777" w:rsidR="00C504CD" w:rsidRPr="00C504CD" w:rsidRDefault="00C504CD" w:rsidP="00C504CD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</w:p>
    <w:p w14:paraId="3AC8C79C" w14:textId="0498F9A6" w:rsidR="007338D2" w:rsidRPr="006A32EB" w:rsidRDefault="00F33CC6" w:rsidP="00055DE2">
      <w:pPr>
        <w:shd w:val="clear" w:color="auto" w:fill="FFFFFF"/>
        <w:jc w:val="both"/>
        <w:textAlignment w:val="baseline"/>
        <w:rPr>
          <w:rFonts w:ascii="Raleway" w:eastAsia="Times New Roman" w:hAnsi="Raleway" w:cs="Times New Roman"/>
          <w:i/>
          <w:color w:val="212529"/>
          <w:sz w:val="24"/>
          <w:szCs w:val="24"/>
          <w:bdr w:val="none" w:sz="0" w:space="0" w:color="auto" w:frame="1"/>
          <w:lang w:eastAsia="et-EE"/>
        </w:rPr>
      </w:pPr>
      <w:r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>Soovitavate a</w:t>
      </w:r>
      <w:r w:rsidR="00C504CD" w:rsidRPr="00C504CD"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>ndmete koosseis</w:t>
      </w:r>
      <w:r w:rsidR="00C504CD" w:rsidRPr="00C504C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:</w:t>
      </w:r>
      <w:r w:rsidR="00055DE2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 </w:t>
      </w:r>
      <w:r w:rsidR="00606A5B">
        <w:rPr>
          <w:rFonts w:ascii="Raleway" w:eastAsia="Times New Roman" w:hAnsi="Raleway" w:cs="Times New Roman"/>
          <w:i/>
          <w:color w:val="2A2A3C"/>
          <w:sz w:val="24"/>
          <w:szCs w:val="24"/>
          <w:bdr w:val="none" w:sz="0" w:space="0" w:color="auto" w:frame="1"/>
          <w:lang w:eastAsia="et-EE"/>
        </w:rPr>
        <w:t>nt sellisel kujul</w:t>
      </w:r>
    </w:p>
    <w:p w14:paraId="2CD77EF0" w14:textId="77777777" w:rsidR="00606A5B" w:rsidRPr="00606A5B" w:rsidRDefault="00606A5B" w:rsidP="00606A5B">
      <w:pPr>
        <w:rPr>
          <w:rFonts w:eastAsia="Calibri"/>
        </w:rPr>
      </w:pPr>
    </w:p>
    <w:tbl>
      <w:tblPr>
        <w:tblW w:w="0" w:type="auto"/>
        <w:tblInd w:w="-7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75"/>
        <w:gridCol w:w="931"/>
        <w:gridCol w:w="654"/>
        <w:gridCol w:w="654"/>
        <w:gridCol w:w="930"/>
        <w:gridCol w:w="654"/>
        <w:gridCol w:w="654"/>
        <w:gridCol w:w="930"/>
        <w:gridCol w:w="654"/>
        <w:gridCol w:w="654"/>
        <w:gridCol w:w="930"/>
        <w:gridCol w:w="654"/>
      </w:tblGrid>
      <w:tr w:rsidR="00F52857" w:rsidRPr="00606A5B" w14:paraId="3A78EBA7" w14:textId="77777777" w:rsidTr="00F528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D760E" w14:textId="77777777" w:rsidR="00606A5B" w:rsidRPr="00606A5B" w:rsidRDefault="00606A5B" w:rsidP="00606A5B">
            <w:pPr>
              <w:rPr>
                <w:rFonts w:eastAsia="Calibri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6F21F" w14:textId="77777777" w:rsidR="00606A5B" w:rsidRPr="00606A5B" w:rsidRDefault="00606A5B" w:rsidP="00606A5B">
            <w:pPr>
              <w:rPr>
                <w:rFonts w:eastAsia="Calibri"/>
              </w:rPr>
            </w:pPr>
            <w:r w:rsidRPr="00606A5B">
              <w:rPr>
                <w:rFonts w:eastAsia="Calibri"/>
              </w:rPr>
              <w:t>2022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34C7A" w14:textId="77777777" w:rsidR="00606A5B" w:rsidRPr="00606A5B" w:rsidRDefault="00606A5B" w:rsidP="00606A5B">
            <w:pPr>
              <w:rPr>
                <w:rFonts w:eastAsia="Calibri"/>
              </w:rPr>
            </w:pPr>
            <w:r w:rsidRPr="00606A5B">
              <w:rPr>
                <w:rFonts w:eastAsia="Calibri"/>
              </w:rPr>
              <w:t>2023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9CD86" w14:textId="77777777" w:rsidR="00606A5B" w:rsidRPr="00606A5B" w:rsidRDefault="00606A5B" w:rsidP="00606A5B">
            <w:pPr>
              <w:rPr>
                <w:rFonts w:eastAsia="Calibri"/>
              </w:rPr>
            </w:pPr>
            <w:r w:rsidRPr="00606A5B">
              <w:rPr>
                <w:rFonts w:eastAsia="Calibri"/>
              </w:rPr>
              <w:t>2024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E420E" w14:textId="77777777" w:rsidR="00606A5B" w:rsidRPr="00606A5B" w:rsidRDefault="00606A5B" w:rsidP="00606A5B">
            <w:pPr>
              <w:rPr>
                <w:rFonts w:eastAsia="Calibri"/>
              </w:rPr>
            </w:pPr>
            <w:r w:rsidRPr="00606A5B">
              <w:rPr>
                <w:rFonts w:eastAsia="Calibri"/>
              </w:rPr>
              <w:t>2025</w:t>
            </w:r>
          </w:p>
        </w:tc>
      </w:tr>
      <w:tr w:rsidR="00F52857" w:rsidRPr="00606A5B" w14:paraId="4E4DFCDB" w14:textId="77777777" w:rsidTr="00F52857"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4AF8" w14:textId="77777777" w:rsidR="00606A5B" w:rsidRPr="00606A5B" w:rsidRDefault="00606A5B" w:rsidP="00606A5B">
            <w:pPr>
              <w:rPr>
                <w:rFonts w:eastAsia="Calibri"/>
                <w:sz w:val="16"/>
                <w:szCs w:val="16"/>
              </w:rPr>
            </w:pPr>
            <w:r w:rsidRPr="00606A5B">
              <w:rPr>
                <w:rFonts w:eastAsia="Calibri"/>
                <w:sz w:val="16"/>
                <w:szCs w:val="16"/>
              </w:rPr>
              <w:t>Diagnoosid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9FC1D" w14:textId="77777777" w:rsidR="00606A5B" w:rsidRPr="00606A5B" w:rsidRDefault="00606A5B" w:rsidP="00606A5B">
            <w:pPr>
              <w:rPr>
                <w:rFonts w:eastAsia="Calibri"/>
                <w:sz w:val="16"/>
                <w:szCs w:val="16"/>
              </w:rPr>
            </w:pPr>
            <w:r w:rsidRPr="00606A5B">
              <w:rPr>
                <w:rFonts w:eastAsia="Calibri"/>
                <w:sz w:val="16"/>
                <w:szCs w:val="16"/>
              </w:rPr>
              <w:t>1-4-aastased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9AD37" w14:textId="77777777" w:rsidR="00606A5B" w:rsidRPr="00606A5B" w:rsidRDefault="00606A5B" w:rsidP="00606A5B">
            <w:pPr>
              <w:rPr>
                <w:rFonts w:eastAsia="Calibri"/>
                <w:sz w:val="16"/>
                <w:szCs w:val="16"/>
              </w:rPr>
            </w:pPr>
            <w:r w:rsidRPr="00606A5B">
              <w:rPr>
                <w:rFonts w:eastAsia="Calibri"/>
                <w:sz w:val="16"/>
                <w:szCs w:val="16"/>
              </w:rPr>
              <w:t>Neist vaktsineeritud BCG vaktsiiniga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6F829" w14:textId="77777777" w:rsidR="00606A5B" w:rsidRPr="00606A5B" w:rsidRDefault="00606A5B" w:rsidP="00606A5B">
            <w:pPr>
              <w:rPr>
                <w:rFonts w:eastAsia="Calibri"/>
                <w:sz w:val="16"/>
                <w:szCs w:val="16"/>
              </w:rPr>
            </w:pPr>
            <w:r w:rsidRPr="00606A5B">
              <w:rPr>
                <w:rFonts w:eastAsia="Calibri"/>
                <w:sz w:val="16"/>
                <w:szCs w:val="16"/>
              </w:rPr>
              <w:t>Üle 5-aastased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B2D4A" w14:textId="77777777" w:rsidR="00606A5B" w:rsidRPr="00606A5B" w:rsidRDefault="00606A5B" w:rsidP="00606A5B">
            <w:pPr>
              <w:rPr>
                <w:rFonts w:eastAsia="Calibri"/>
                <w:sz w:val="16"/>
                <w:szCs w:val="16"/>
              </w:rPr>
            </w:pPr>
            <w:r w:rsidRPr="00606A5B">
              <w:rPr>
                <w:rFonts w:eastAsia="Calibri"/>
                <w:sz w:val="16"/>
                <w:szCs w:val="16"/>
              </w:rPr>
              <w:t>1-4-aastased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5350B" w14:textId="77777777" w:rsidR="00606A5B" w:rsidRPr="00606A5B" w:rsidRDefault="00606A5B" w:rsidP="00606A5B">
            <w:pPr>
              <w:rPr>
                <w:rFonts w:eastAsia="Calibri"/>
                <w:sz w:val="16"/>
                <w:szCs w:val="16"/>
              </w:rPr>
            </w:pPr>
            <w:r w:rsidRPr="00606A5B">
              <w:rPr>
                <w:rFonts w:eastAsia="Calibri"/>
                <w:sz w:val="16"/>
                <w:szCs w:val="16"/>
              </w:rPr>
              <w:t>Neist vaktsineeritud BCG vaktsiiniga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0B394" w14:textId="77777777" w:rsidR="00606A5B" w:rsidRPr="00606A5B" w:rsidRDefault="00606A5B" w:rsidP="00606A5B">
            <w:pPr>
              <w:rPr>
                <w:rFonts w:eastAsia="Calibri"/>
                <w:sz w:val="16"/>
                <w:szCs w:val="16"/>
              </w:rPr>
            </w:pPr>
            <w:r w:rsidRPr="00606A5B">
              <w:rPr>
                <w:rFonts w:eastAsia="Calibri"/>
                <w:sz w:val="16"/>
                <w:szCs w:val="16"/>
              </w:rPr>
              <w:t>Üle 5-aastased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5DA4E" w14:textId="77777777" w:rsidR="00606A5B" w:rsidRPr="00606A5B" w:rsidRDefault="00606A5B" w:rsidP="00606A5B">
            <w:pPr>
              <w:rPr>
                <w:rFonts w:eastAsia="Calibri"/>
                <w:sz w:val="16"/>
                <w:szCs w:val="16"/>
              </w:rPr>
            </w:pPr>
            <w:r w:rsidRPr="00606A5B">
              <w:rPr>
                <w:rFonts w:eastAsia="Calibri"/>
                <w:sz w:val="16"/>
                <w:szCs w:val="16"/>
              </w:rPr>
              <w:t>1-4-aastased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4BC41" w14:textId="77777777" w:rsidR="00606A5B" w:rsidRPr="00606A5B" w:rsidRDefault="00606A5B" w:rsidP="00606A5B">
            <w:pPr>
              <w:rPr>
                <w:rFonts w:eastAsia="Calibri"/>
                <w:sz w:val="16"/>
                <w:szCs w:val="16"/>
              </w:rPr>
            </w:pPr>
            <w:r w:rsidRPr="00606A5B">
              <w:rPr>
                <w:rFonts w:eastAsia="Calibri"/>
                <w:sz w:val="16"/>
                <w:szCs w:val="16"/>
              </w:rPr>
              <w:t>Neist vaktsineeritud BCG vaktsiiniga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6CA47" w14:textId="77777777" w:rsidR="00606A5B" w:rsidRPr="00606A5B" w:rsidRDefault="00606A5B" w:rsidP="00606A5B">
            <w:pPr>
              <w:rPr>
                <w:rFonts w:eastAsia="Calibri"/>
                <w:sz w:val="16"/>
                <w:szCs w:val="16"/>
              </w:rPr>
            </w:pPr>
            <w:r w:rsidRPr="00606A5B">
              <w:rPr>
                <w:rFonts w:eastAsia="Calibri"/>
                <w:sz w:val="16"/>
                <w:szCs w:val="16"/>
              </w:rPr>
              <w:t>Üle 5-aastased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AD644" w14:textId="77777777" w:rsidR="00606A5B" w:rsidRPr="00606A5B" w:rsidRDefault="00606A5B" w:rsidP="00606A5B">
            <w:pPr>
              <w:rPr>
                <w:rFonts w:eastAsia="Calibri"/>
                <w:sz w:val="16"/>
                <w:szCs w:val="16"/>
              </w:rPr>
            </w:pPr>
            <w:r w:rsidRPr="00606A5B">
              <w:rPr>
                <w:rFonts w:eastAsia="Calibri"/>
                <w:sz w:val="16"/>
                <w:szCs w:val="16"/>
              </w:rPr>
              <w:t>1-4-aastased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AE2B2" w14:textId="77777777" w:rsidR="00606A5B" w:rsidRPr="00606A5B" w:rsidRDefault="00606A5B" w:rsidP="00606A5B">
            <w:pPr>
              <w:rPr>
                <w:rFonts w:eastAsia="Calibri"/>
                <w:sz w:val="16"/>
                <w:szCs w:val="16"/>
              </w:rPr>
            </w:pPr>
            <w:r w:rsidRPr="00606A5B">
              <w:rPr>
                <w:rFonts w:eastAsia="Calibri"/>
                <w:sz w:val="16"/>
                <w:szCs w:val="16"/>
              </w:rPr>
              <w:t>Neist vaktsineeritud BCG vaktsiiniga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78108" w14:textId="77777777" w:rsidR="00606A5B" w:rsidRPr="00606A5B" w:rsidRDefault="00606A5B" w:rsidP="00606A5B">
            <w:pPr>
              <w:rPr>
                <w:rFonts w:eastAsia="Calibri"/>
                <w:sz w:val="16"/>
                <w:szCs w:val="16"/>
              </w:rPr>
            </w:pPr>
            <w:r w:rsidRPr="00606A5B">
              <w:rPr>
                <w:rFonts w:eastAsia="Calibri"/>
                <w:sz w:val="16"/>
                <w:szCs w:val="16"/>
              </w:rPr>
              <w:t>Üle 5-aastased</w:t>
            </w:r>
          </w:p>
        </w:tc>
      </w:tr>
      <w:tr w:rsidR="00F52857" w:rsidRPr="00606A5B" w14:paraId="65D965D8" w14:textId="77777777" w:rsidTr="00F52857"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A2C29" w14:textId="77777777" w:rsidR="00606A5B" w:rsidRPr="00606A5B" w:rsidRDefault="00606A5B" w:rsidP="00606A5B">
            <w:pPr>
              <w:rPr>
                <w:rFonts w:eastAsia="Calibri"/>
              </w:rPr>
            </w:pPr>
            <w:r w:rsidRPr="00606A5B">
              <w:rPr>
                <w:rFonts w:eastAsia="Calibri"/>
              </w:rPr>
              <w:t>A31.0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CE920" w14:textId="77777777" w:rsidR="00606A5B" w:rsidRPr="00606A5B" w:rsidRDefault="00606A5B" w:rsidP="00606A5B">
            <w:pPr>
              <w:rPr>
                <w:rFonts w:eastAsia="Calibri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84E5C" w14:textId="77777777" w:rsidR="00606A5B" w:rsidRPr="00606A5B" w:rsidRDefault="00606A5B" w:rsidP="00606A5B">
            <w:pPr>
              <w:rPr>
                <w:rFonts w:eastAsia="Calibri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3022D" w14:textId="77777777" w:rsidR="00606A5B" w:rsidRPr="00606A5B" w:rsidRDefault="00606A5B" w:rsidP="00606A5B">
            <w:pPr>
              <w:rPr>
                <w:rFonts w:eastAsia="Calibri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761A0" w14:textId="77777777" w:rsidR="00606A5B" w:rsidRPr="00606A5B" w:rsidRDefault="00606A5B" w:rsidP="00606A5B">
            <w:pPr>
              <w:rPr>
                <w:rFonts w:eastAsia="Calibri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8F28A" w14:textId="77777777" w:rsidR="00606A5B" w:rsidRPr="00606A5B" w:rsidRDefault="00606A5B" w:rsidP="00606A5B">
            <w:pPr>
              <w:rPr>
                <w:rFonts w:eastAsia="Calibri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D99E9" w14:textId="77777777" w:rsidR="00606A5B" w:rsidRPr="00606A5B" w:rsidRDefault="00606A5B" w:rsidP="00606A5B">
            <w:pPr>
              <w:rPr>
                <w:rFonts w:eastAsia="Calibri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64A33" w14:textId="77777777" w:rsidR="00606A5B" w:rsidRPr="00606A5B" w:rsidRDefault="00606A5B" w:rsidP="00606A5B">
            <w:pPr>
              <w:rPr>
                <w:rFonts w:eastAsia="Calibri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9561B" w14:textId="77777777" w:rsidR="00606A5B" w:rsidRPr="00606A5B" w:rsidRDefault="00606A5B" w:rsidP="00606A5B">
            <w:pPr>
              <w:rPr>
                <w:rFonts w:eastAsia="Calibri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8F989" w14:textId="77777777" w:rsidR="00606A5B" w:rsidRPr="00606A5B" w:rsidRDefault="00606A5B" w:rsidP="00606A5B">
            <w:pPr>
              <w:rPr>
                <w:rFonts w:eastAsia="Calibri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9F1A8" w14:textId="77777777" w:rsidR="00606A5B" w:rsidRPr="00606A5B" w:rsidRDefault="00606A5B" w:rsidP="00606A5B">
            <w:pPr>
              <w:rPr>
                <w:rFonts w:eastAsia="Calibri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8A1A8" w14:textId="77777777" w:rsidR="00606A5B" w:rsidRPr="00606A5B" w:rsidRDefault="00606A5B" w:rsidP="00606A5B">
            <w:pPr>
              <w:rPr>
                <w:rFonts w:eastAsia="Calibri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E8BE3" w14:textId="77777777" w:rsidR="00606A5B" w:rsidRPr="00606A5B" w:rsidRDefault="00606A5B" w:rsidP="00606A5B">
            <w:pPr>
              <w:rPr>
                <w:rFonts w:eastAsia="Calibri"/>
              </w:rPr>
            </w:pPr>
          </w:p>
        </w:tc>
      </w:tr>
      <w:tr w:rsidR="00F52857" w:rsidRPr="00606A5B" w14:paraId="3EE9885D" w14:textId="77777777" w:rsidTr="00F52857"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4FC43" w14:textId="77777777" w:rsidR="00606A5B" w:rsidRPr="00606A5B" w:rsidRDefault="00606A5B" w:rsidP="00606A5B">
            <w:pPr>
              <w:rPr>
                <w:rFonts w:eastAsia="Calibri"/>
              </w:rPr>
            </w:pPr>
            <w:r w:rsidRPr="00606A5B">
              <w:rPr>
                <w:rFonts w:eastAsia="Calibri"/>
              </w:rPr>
              <w:t>A31.1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E8CA8" w14:textId="77777777" w:rsidR="00606A5B" w:rsidRPr="00606A5B" w:rsidRDefault="00606A5B" w:rsidP="00606A5B">
            <w:pPr>
              <w:rPr>
                <w:rFonts w:eastAsia="Calibri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6B53E" w14:textId="77777777" w:rsidR="00606A5B" w:rsidRPr="00606A5B" w:rsidRDefault="00606A5B" w:rsidP="00606A5B">
            <w:pPr>
              <w:rPr>
                <w:rFonts w:eastAsia="Calibri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3C571" w14:textId="77777777" w:rsidR="00606A5B" w:rsidRPr="00606A5B" w:rsidRDefault="00606A5B" w:rsidP="00606A5B">
            <w:pPr>
              <w:rPr>
                <w:rFonts w:eastAsia="Calibri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A698D" w14:textId="77777777" w:rsidR="00606A5B" w:rsidRPr="00606A5B" w:rsidRDefault="00606A5B" w:rsidP="00606A5B">
            <w:pPr>
              <w:rPr>
                <w:rFonts w:eastAsia="Calibri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01679" w14:textId="77777777" w:rsidR="00606A5B" w:rsidRPr="00606A5B" w:rsidRDefault="00606A5B" w:rsidP="00606A5B">
            <w:pPr>
              <w:rPr>
                <w:rFonts w:eastAsia="Calibri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AE809" w14:textId="77777777" w:rsidR="00606A5B" w:rsidRPr="00606A5B" w:rsidRDefault="00606A5B" w:rsidP="00606A5B">
            <w:pPr>
              <w:rPr>
                <w:rFonts w:eastAsia="Calibri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4976F" w14:textId="77777777" w:rsidR="00606A5B" w:rsidRPr="00606A5B" w:rsidRDefault="00606A5B" w:rsidP="00606A5B">
            <w:pPr>
              <w:rPr>
                <w:rFonts w:eastAsia="Calibri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241F5" w14:textId="77777777" w:rsidR="00606A5B" w:rsidRPr="00606A5B" w:rsidRDefault="00606A5B" w:rsidP="00606A5B">
            <w:pPr>
              <w:rPr>
                <w:rFonts w:eastAsia="Calibri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93C88" w14:textId="77777777" w:rsidR="00606A5B" w:rsidRPr="00606A5B" w:rsidRDefault="00606A5B" w:rsidP="00606A5B">
            <w:pPr>
              <w:rPr>
                <w:rFonts w:eastAsia="Calibri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3EFCC" w14:textId="77777777" w:rsidR="00606A5B" w:rsidRPr="00606A5B" w:rsidRDefault="00606A5B" w:rsidP="00606A5B">
            <w:pPr>
              <w:rPr>
                <w:rFonts w:eastAsia="Calibri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31609" w14:textId="77777777" w:rsidR="00606A5B" w:rsidRPr="00606A5B" w:rsidRDefault="00606A5B" w:rsidP="00606A5B">
            <w:pPr>
              <w:rPr>
                <w:rFonts w:eastAsia="Calibri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1488F" w14:textId="77777777" w:rsidR="00606A5B" w:rsidRPr="00606A5B" w:rsidRDefault="00606A5B" w:rsidP="00606A5B">
            <w:pPr>
              <w:rPr>
                <w:rFonts w:eastAsia="Calibri"/>
              </w:rPr>
            </w:pPr>
          </w:p>
        </w:tc>
      </w:tr>
      <w:tr w:rsidR="00F52857" w:rsidRPr="00606A5B" w14:paraId="34B69AB1" w14:textId="77777777" w:rsidTr="00F52857"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13FA3" w14:textId="77777777" w:rsidR="00606A5B" w:rsidRPr="00606A5B" w:rsidRDefault="00606A5B" w:rsidP="00606A5B">
            <w:pPr>
              <w:rPr>
                <w:rFonts w:eastAsia="Calibri"/>
              </w:rPr>
            </w:pPr>
            <w:r w:rsidRPr="00606A5B">
              <w:rPr>
                <w:rFonts w:eastAsia="Calibri"/>
              </w:rPr>
              <w:t>A.31.8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3209D" w14:textId="77777777" w:rsidR="00606A5B" w:rsidRPr="00606A5B" w:rsidRDefault="00606A5B" w:rsidP="00606A5B">
            <w:pPr>
              <w:rPr>
                <w:rFonts w:eastAsia="Calibri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6FD0E" w14:textId="77777777" w:rsidR="00606A5B" w:rsidRPr="00606A5B" w:rsidRDefault="00606A5B" w:rsidP="00606A5B">
            <w:pPr>
              <w:rPr>
                <w:rFonts w:eastAsia="Calibri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6C9A5" w14:textId="77777777" w:rsidR="00606A5B" w:rsidRPr="00606A5B" w:rsidRDefault="00606A5B" w:rsidP="00606A5B">
            <w:pPr>
              <w:rPr>
                <w:rFonts w:eastAsia="Calibri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28454" w14:textId="77777777" w:rsidR="00606A5B" w:rsidRPr="00606A5B" w:rsidRDefault="00606A5B" w:rsidP="00606A5B">
            <w:pPr>
              <w:rPr>
                <w:rFonts w:eastAsia="Calibri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B45A2" w14:textId="77777777" w:rsidR="00606A5B" w:rsidRPr="00606A5B" w:rsidRDefault="00606A5B" w:rsidP="00606A5B">
            <w:pPr>
              <w:rPr>
                <w:rFonts w:eastAsia="Calibri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B3DC0" w14:textId="77777777" w:rsidR="00606A5B" w:rsidRPr="00606A5B" w:rsidRDefault="00606A5B" w:rsidP="00606A5B">
            <w:pPr>
              <w:rPr>
                <w:rFonts w:eastAsia="Calibri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CF026" w14:textId="77777777" w:rsidR="00606A5B" w:rsidRPr="00606A5B" w:rsidRDefault="00606A5B" w:rsidP="00606A5B">
            <w:pPr>
              <w:rPr>
                <w:rFonts w:eastAsia="Calibri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5D652" w14:textId="77777777" w:rsidR="00606A5B" w:rsidRPr="00606A5B" w:rsidRDefault="00606A5B" w:rsidP="00606A5B">
            <w:pPr>
              <w:rPr>
                <w:rFonts w:eastAsia="Calibri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BCCA6" w14:textId="77777777" w:rsidR="00606A5B" w:rsidRPr="00606A5B" w:rsidRDefault="00606A5B" w:rsidP="00606A5B">
            <w:pPr>
              <w:rPr>
                <w:rFonts w:eastAsia="Calibri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6D35E" w14:textId="77777777" w:rsidR="00606A5B" w:rsidRPr="00606A5B" w:rsidRDefault="00606A5B" w:rsidP="00606A5B">
            <w:pPr>
              <w:rPr>
                <w:rFonts w:eastAsia="Calibri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7BFE7" w14:textId="77777777" w:rsidR="00606A5B" w:rsidRPr="00606A5B" w:rsidRDefault="00606A5B" w:rsidP="00606A5B">
            <w:pPr>
              <w:rPr>
                <w:rFonts w:eastAsia="Calibri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9B30C" w14:textId="77777777" w:rsidR="00606A5B" w:rsidRPr="00606A5B" w:rsidRDefault="00606A5B" w:rsidP="00606A5B">
            <w:pPr>
              <w:rPr>
                <w:rFonts w:eastAsia="Calibri"/>
              </w:rPr>
            </w:pPr>
          </w:p>
        </w:tc>
      </w:tr>
      <w:tr w:rsidR="00F52857" w:rsidRPr="00606A5B" w14:paraId="0ECF4A54" w14:textId="77777777" w:rsidTr="00F52857"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94F24" w14:textId="77777777" w:rsidR="00606A5B" w:rsidRPr="00606A5B" w:rsidRDefault="00606A5B" w:rsidP="00606A5B">
            <w:pPr>
              <w:rPr>
                <w:rFonts w:eastAsia="Calibri"/>
              </w:rPr>
            </w:pPr>
            <w:r w:rsidRPr="00606A5B">
              <w:rPr>
                <w:rFonts w:eastAsia="Calibri"/>
              </w:rPr>
              <w:t>A.31.9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E05EC" w14:textId="77777777" w:rsidR="00606A5B" w:rsidRPr="00606A5B" w:rsidRDefault="00606A5B" w:rsidP="00606A5B">
            <w:pPr>
              <w:rPr>
                <w:rFonts w:eastAsia="Calibri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61384" w14:textId="77777777" w:rsidR="00606A5B" w:rsidRPr="00606A5B" w:rsidRDefault="00606A5B" w:rsidP="00606A5B">
            <w:pPr>
              <w:rPr>
                <w:rFonts w:eastAsia="Calibri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76E31" w14:textId="77777777" w:rsidR="00606A5B" w:rsidRPr="00606A5B" w:rsidRDefault="00606A5B" w:rsidP="00606A5B">
            <w:pPr>
              <w:rPr>
                <w:rFonts w:eastAsia="Calibri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B3355" w14:textId="77777777" w:rsidR="00606A5B" w:rsidRPr="00606A5B" w:rsidRDefault="00606A5B" w:rsidP="00606A5B">
            <w:pPr>
              <w:rPr>
                <w:rFonts w:eastAsia="Calibri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CFC14" w14:textId="77777777" w:rsidR="00606A5B" w:rsidRPr="00606A5B" w:rsidRDefault="00606A5B" w:rsidP="00606A5B">
            <w:pPr>
              <w:rPr>
                <w:rFonts w:eastAsia="Calibri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F4795" w14:textId="77777777" w:rsidR="00606A5B" w:rsidRPr="00606A5B" w:rsidRDefault="00606A5B" w:rsidP="00606A5B">
            <w:pPr>
              <w:rPr>
                <w:rFonts w:eastAsia="Calibri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A0170" w14:textId="77777777" w:rsidR="00606A5B" w:rsidRPr="00606A5B" w:rsidRDefault="00606A5B" w:rsidP="00606A5B">
            <w:pPr>
              <w:rPr>
                <w:rFonts w:eastAsia="Calibri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5E526" w14:textId="77777777" w:rsidR="00606A5B" w:rsidRPr="00606A5B" w:rsidRDefault="00606A5B" w:rsidP="00606A5B">
            <w:pPr>
              <w:rPr>
                <w:rFonts w:eastAsia="Calibri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4DD3C" w14:textId="77777777" w:rsidR="00606A5B" w:rsidRPr="00606A5B" w:rsidRDefault="00606A5B" w:rsidP="00606A5B">
            <w:pPr>
              <w:rPr>
                <w:rFonts w:eastAsia="Calibri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83F81" w14:textId="77777777" w:rsidR="00606A5B" w:rsidRPr="00606A5B" w:rsidRDefault="00606A5B" w:rsidP="00606A5B">
            <w:pPr>
              <w:rPr>
                <w:rFonts w:eastAsia="Calibri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9299A" w14:textId="77777777" w:rsidR="00606A5B" w:rsidRPr="00606A5B" w:rsidRDefault="00606A5B" w:rsidP="00606A5B">
            <w:pPr>
              <w:rPr>
                <w:rFonts w:eastAsia="Calibri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DEECE" w14:textId="77777777" w:rsidR="00606A5B" w:rsidRPr="00606A5B" w:rsidRDefault="00606A5B" w:rsidP="00606A5B">
            <w:pPr>
              <w:rPr>
                <w:rFonts w:eastAsia="Calibri"/>
              </w:rPr>
            </w:pPr>
          </w:p>
        </w:tc>
      </w:tr>
      <w:tr w:rsidR="00F52857" w:rsidRPr="00606A5B" w14:paraId="69419D0C" w14:textId="77777777" w:rsidTr="00F52857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324CC" w14:textId="77777777" w:rsidR="00606A5B" w:rsidRPr="00606A5B" w:rsidRDefault="00606A5B" w:rsidP="00606A5B">
            <w:pPr>
              <w:rPr>
                <w:rFonts w:eastAsia="Calibri"/>
              </w:rPr>
            </w:pPr>
            <w:r w:rsidRPr="00606A5B">
              <w:rPr>
                <w:rFonts w:eastAsia="Calibri"/>
              </w:rPr>
              <w:t>B.20.0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78D5D" w14:textId="77777777" w:rsidR="00606A5B" w:rsidRPr="00606A5B" w:rsidRDefault="00606A5B" w:rsidP="00606A5B">
            <w:pPr>
              <w:rPr>
                <w:rFonts w:eastAsia="Calibri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6E7CD" w14:textId="77777777" w:rsidR="00606A5B" w:rsidRPr="00606A5B" w:rsidRDefault="00606A5B" w:rsidP="00606A5B">
            <w:pPr>
              <w:rPr>
                <w:rFonts w:eastAsia="Calibri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77419" w14:textId="77777777" w:rsidR="00606A5B" w:rsidRPr="00606A5B" w:rsidRDefault="00606A5B" w:rsidP="00606A5B">
            <w:pPr>
              <w:rPr>
                <w:rFonts w:eastAsia="Calibri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DA7A4" w14:textId="77777777" w:rsidR="00606A5B" w:rsidRPr="00606A5B" w:rsidRDefault="00606A5B" w:rsidP="00606A5B">
            <w:pPr>
              <w:rPr>
                <w:rFonts w:eastAsia="Calibri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52022" w14:textId="77777777" w:rsidR="00606A5B" w:rsidRPr="00606A5B" w:rsidRDefault="00606A5B" w:rsidP="00606A5B">
            <w:pPr>
              <w:rPr>
                <w:rFonts w:eastAsia="Calibri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EA539" w14:textId="77777777" w:rsidR="00606A5B" w:rsidRPr="00606A5B" w:rsidRDefault="00606A5B" w:rsidP="00606A5B">
            <w:pPr>
              <w:rPr>
                <w:rFonts w:eastAsia="Calibri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552B3" w14:textId="77777777" w:rsidR="00606A5B" w:rsidRPr="00606A5B" w:rsidRDefault="00606A5B" w:rsidP="00606A5B">
            <w:pPr>
              <w:rPr>
                <w:rFonts w:eastAsia="Calibri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27273" w14:textId="77777777" w:rsidR="00606A5B" w:rsidRPr="00606A5B" w:rsidRDefault="00606A5B" w:rsidP="00606A5B">
            <w:pPr>
              <w:rPr>
                <w:rFonts w:eastAsia="Calibri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D5BF3" w14:textId="77777777" w:rsidR="00606A5B" w:rsidRPr="00606A5B" w:rsidRDefault="00606A5B" w:rsidP="00606A5B">
            <w:pPr>
              <w:rPr>
                <w:rFonts w:eastAsia="Calibri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D5FA1" w14:textId="77777777" w:rsidR="00606A5B" w:rsidRPr="00606A5B" w:rsidRDefault="00606A5B" w:rsidP="00606A5B">
            <w:pPr>
              <w:rPr>
                <w:rFonts w:eastAsia="Calibri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A81FA" w14:textId="77777777" w:rsidR="00606A5B" w:rsidRPr="00606A5B" w:rsidRDefault="00606A5B" w:rsidP="00606A5B">
            <w:pPr>
              <w:rPr>
                <w:rFonts w:eastAsia="Calibri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9092B" w14:textId="77777777" w:rsidR="00606A5B" w:rsidRPr="00606A5B" w:rsidRDefault="00606A5B" w:rsidP="00606A5B">
            <w:pPr>
              <w:rPr>
                <w:rFonts w:eastAsia="Calibri"/>
              </w:rPr>
            </w:pPr>
          </w:p>
        </w:tc>
      </w:tr>
    </w:tbl>
    <w:p w14:paraId="439E921A" w14:textId="77777777" w:rsidR="00C504CD" w:rsidRPr="00C504CD" w:rsidRDefault="00C504CD" w:rsidP="00C504CD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</w:p>
    <w:p w14:paraId="01876194" w14:textId="5D0ADBA4" w:rsidR="007338D2" w:rsidRPr="007338D2" w:rsidRDefault="007338D2" w:rsidP="007338D2">
      <w:pPr>
        <w:shd w:val="clear" w:color="auto" w:fill="FFFFFF"/>
        <w:textAlignment w:val="baseline"/>
        <w:rPr>
          <w:rFonts w:ascii="Raleway" w:eastAsia="Times New Roman" w:hAnsi="Raleway" w:cs="Times New Roman"/>
          <w:color w:val="2A2A3C"/>
          <w:sz w:val="24"/>
          <w:szCs w:val="24"/>
          <w:lang w:eastAsia="et-EE"/>
        </w:rPr>
      </w:pPr>
      <w:r w:rsidRPr="007338D2">
        <w:rPr>
          <w:rFonts w:ascii="Raleway" w:eastAsia="Times New Roman" w:hAnsi="Raleway" w:cs="Times New Roman"/>
          <w:b/>
          <w:color w:val="2A2A3C"/>
          <w:sz w:val="24"/>
          <w:szCs w:val="24"/>
          <w:bdr w:val="none" w:sz="0" w:space="0" w:color="auto" w:frame="1"/>
          <w:lang w:eastAsia="et-EE"/>
        </w:rPr>
        <w:t>Päritud andmete soovitav formaat</w:t>
      </w:r>
      <w:r w:rsidRPr="007338D2">
        <w:rPr>
          <w:rFonts w:ascii="Raleway" w:eastAsia="Times New Roman" w:hAnsi="Raleway" w:cs="Times New Roman"/>
          <w:color w:val="2A2A3C"/>
          <w:sz w:val="24"/>
          <w:szCs w:val="24"/>
          <w:bdr w:val="none" w:sz="0" w:space="0" w:color="auto" w:frame="1"/>
          <w:lang w:eastAsia="et-EE"/>
        </w:rPr>
        <w:t xml:space="preserve"> </w:t>
      </w:r>
      <w:proofErr w:type="spellStart"/>
      <w:r w:rsidR="00C504CD" w:rsidRPr="006A32EB">
        <w:rPr>
          <w:rFonts w:ascii="Raleway" w:eastAsia="Times New Roman" w:hAnsi="Raleway" w:cs="Times New Roman"/>
          <w:i/>
          <w:color w:val="2A2A3C"/>
          <w:sz w:val="24"/>
          <w:szCs w:val="24"/>
          <w:bdr w:val="none" w:sz="0" w:space="0" w:color="auto" w:frame="1"/>
          <w:lang w:eastAsia="et-EE"/>
        </w:rPr>
        <w:t>excel</w:t>
      </w:r>
      <w:proofErr w:type="spellEnd"/>
      <w:r w:rsidR="00606A5B">
        <w:rPr>
          <w:rFonts w:ascii="Raleway" w:eastAsia="Times New Roman" w:hAnsi="Raleway" w:cs="Times New Roman"/>
          <w:i/>
          <w:color w:val="2A2A3C"/>
          <w:sz w:val="24"/>
          <w:szCs w:val="24"/>
          <w:bdr w:val="none" w:sz="0" w:space="0" w:color="auto" w:frame="1"/>
          <w:lang w:eastAsia="et-EE"/>
        </w:rPr>
        <w:t xml:space="preserve">, </w:t>
      </w:r>
    </w:p>
    <w:p w14:paraId="41B71A7F" w14:textId="77777777" w:rsidR="009F6C2A" w:rsidRPr="00C504CD" w:rsidRDefault="009F6C2A" w:rsidP="00D86F09">
      <w:pPr>
        <w:rPr>
          <w:rFonts w:ascii="Raleway" w:hAnsi="Raleway"/>
        </w:rPr>
      </w:pPr>
    </w:p>
    <w:sectPr w:rsidR="009F6C2A" w:rsidRPr="00C504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E3A7C"/>
    <w:multiLevelType w:val="multilevel"/>
    <w:tmpl w:val="D98C5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F09"/>
    <w:rsid w:val="00055DE2"/>
    <w:rsid w:val="000C4905"/>
    <w:rsid w:val="001A6B1D"/>
    <w:rsid w:val="002E38F8"/>
    <w:rsid w:val="002F2048"/>
    <w:rsid w:val="0040537B"/>
    <w:rsid w:val="00606A5B"/>
    <w:rsid w:val="006943D5"/>
    <w:rsid w:val="006A32EB"/>
    <w:rsid w:val="007338D2"/>
    <w:rsid w:val="00865266"/>
    <w:rsid w:val="00913525"/>
    <w:rsid w:val="009F6C2A"/>
    <w:rsid w:val="00C504CD"/>
    <w:rsid w:val="00C910EF"/>
    <w:rsid w:val="00CB38E9"/>
    <w:rsid w:val="00D353C4"/>
    <w:rsid w:val="00D86F09"/>
    <w:rsid w:val="00DB2A0F"/>
    <w:rsid w:val="00F33CC6"/>
    <w:rsid w:val="00F52857"/>
    <w:rsid w:val="00F66408"/>
    <w:rsid w:val="00FD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06E7C"/>
  <w15:chartTrackingRefBased/>
  <w15:docId w15:val="{F29E702F-5CC0-45A7-9F0A-06CD87217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A6B1D"/>
    <w:pPr>
      <w:spacing w:after="0" w:line="240" w:lineRule="auto"/>
    </w:pPr>
    <w:rPr>
      <w:rFonts w:ascii="Calibri" w:hAnsi="Calibri" w:cs="Calibri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text-info">
    <w:name w:val="text-info"/>
    <w:basedOn w:val="Liguvaikefont"/>
    <w:rsid w:val="00D86F09"/>
  </w:style>
  <w:style w:type="character" w:styleId="Hperlink">
    <w:name w:val="Hyperlink"/>
    <w:basedOn w:val="Liguvaikefont"/>
    <w:uiPriority w:val="99"/>
    <w:unhideWhenUsed/>
    <w:rsid w:val="00D86F09"/>
    <w:rPr>
      <w:color w:val="0000FF"/>
      <w:u w:val="single"/>
    </w:rPr>
  </w:style>
  <w:style w:type="character" w:styleId="Tugev">
    <w:name w:val="Strong"/>
    <w:basedOn w:val="Liguvaikefont"/>
    <w:uiPriority w:val="22"/>
    <w:qFormat/>
    <w:rsid w:val="00D86F09"/>
    <w:rPr>
      <w:b/>
      <w:bCs/>
    </w:rPr>
  </w:style>
  <w:style w:type="paragraph" w:styleId="Normaallaadveeb">
    <w:name w:val="Normal (Web)"/>
    <w:basedOn w:val="Normaallaad"/>
    <w:uiPriority w:val="99"/>
    <w:semiHidden/>
    <w:unhideWhenUsed/>
    <w:rsid w:val="007338D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33CC6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33C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tehi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210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Karilin Engelbrecht</dc:creator>
  <cp:keywords/>
  <dc:description/>
  <cp:lastModifiedBy>Irina Filippova</cp:lastModifiedBy>
  <cp:revision>3</cp:revision>
  <dcterms:created xsi:type="dcterms:W3CDTF">2026-05-29T13:36:00Z</dcterms:created>
  <dcterms:modified xsi:type="dcterms:W3CDTF">2026-05-29T13:50:00Z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