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77777777" w:rsidR="004022F1" w:rsidRPr="00CA4D67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4623AC19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Viimsi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495E8F38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8A12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12B4" w:rsidRPr="008A12B4">
              <w:rPr>
                <w:rFonts w:ascii="Times New Roman" w:hAnsi="Times New Roman"/>
                <w:bCs/>
                <w:sz w:val="24"/>
                <w:szCs w:val="24"/>
              </w:rPr>
              <w:t>75021250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312D8D9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Nelgi tee 1, Viimsi alevik, </w:t>
            </w:r>
            <w:r w:rsidR="008A12B4">
              <w:rPr>
                <w:rFonts w:ascii="Times New Roman" w:hAnsi="Times New Roman"/>
                <w:bCs/>
                <w:sz w:val="24"/>
                <w:szCs w:val="24"/>
              </w:rPr>
              <w:t>74001,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Harjumaa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3FC84AA2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info@viimsivv.ee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60A563F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>Imre Saar</w:t>
            </w:r>
            <w:r w:rsidR="00274BE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6" w:history="1">
              <w:r w:rsidR="008942FB" w:rsidRPr="00666669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imre.saar@viimsivv.ee</w:t>
              </w:r>
            </w:hyperlink>
            <w:r w:rsidR="00274BE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A12B4">
              <w:rPr>
                <w:rFonts w:ascii="Times New Roman" w:hAnsi="Times New Roman"/>
                <w:bCs/>
                <w:sz w:val="24"/>
                <w:szCs w:val="24"/>
              </w:rPr>
              <w:t>tel: 602 88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7777777" w:rsidR="00A4099D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DD3DE29" w14:textId="77777777" w:rsidR="00C0019C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4C40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E0D1415" w14:textId="08D28D52" w:rsidR="00C0019C" w:rsidRPr="00CA4D67" w:rsidRDefault="004C400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1125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Viimsi-Randvere tee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33D80">
              <w:rPr>
                <w:rFonts w:ascii="Times New Roman" w:hAnsi="Times New Roman"/>
                <w:bCs/>
                <w:sz w:val="24"/>
                <w:szCs w:val="24"/>
              </w:rPr>
              <w:t xml:space="preserve">L2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km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 xml:space="preserve"> 9,7 – 10,3</w:t>
            </w:r>
          </w:p>
        </w:tc>
      </w:tr>
      <w:tr w:rsidR="002D75B2" w:rsidRPr="00CA4D67" w14:paraId="61D245C6" w14:textId="77777777" w:rsidTr="00F61872">
        <w:trPr>
          <w:trHeight w:val="50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4167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59CF791" w14:textId="7CD722CA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Asukoht:</w:t>
            </w:r>
            <w:r w:rsidR="00C926AF">
              <w:rPr>
                <w:rFonts w:ascii="Times New Roman" w:hAnsi="Times New Roman"/>
                <w:bCs/>
                <w:sz w:val="24"/>
                <w:szCs w:val="24"/>
              </w:rPr>
              <w:t xml:space="preserve"> Viimsi vald</w:t>
            </w:r>
            <w:r w:rsidR="00033D80">
              <w:rPr>
                <w:rFonts w:ascii="Times New Roman" w:hAnsi="Times New Roman"/>
                <w:bCs/>
                <w:sz w:val="24"/>
                <w:szCs w:val="24"/>
              </w:rPr>
              <w:t>, Randvere küla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2DBAC030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Kinnistu number:</w:t>
            </w:r>
            <w:r w:rsidR="00C926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5A4D">
              <w:rPr>
                <w:rFonts w:ascii="Times New Roman" w:hAnsi="Times New Roman"/>
                <w:bCs/>
                <w:sz w:val="24"/>
                <w:szCs w:val="24"/>
              </w:rPr>
              <w:t>3618850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1629506D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7C1D46" w:rsidRPr="007C1D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2B5B" w:rsidRPr="006D2B5B">
              <w:rPr>
                <w:rFonts w:ascii="Times New Roman" w:hAnsi="Times New Roman"/>
                <w:bCs/>
                <w:sz w:val="24"/>
                <w:szCs w:val="24"/>
              </w:rPr>
              <w:t>89001:001:1806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4D26E784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934EC4">
              <w:rPr>
                <w:rFonts w:ascii="Times New Roman" w:hAnsi="Times New Roman"/>
                <w:bCs/>
                <w:sz w:val="24"/>
                <w:szCs w:val="24"/>
              </w:rPr>
              <w:t xml:space="preserve"> KV</w:t>
            </w:r>
            <w:r w:rsidR="00033D80">
              <w:rPr>
                <w:rFonts w:ascii="Times New Roman" w:hAnsi="Times New Roman"/>
                <w:bCs/>
                <w:sz w:val="24"/>
                <w:szCs w:val="24"/>
              </w:rPr>
              <w:t>11889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7777777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r w:rsidR="00B606F2" w:rsidRPr="00CA4D67">
              <w:rPr>
                <w:rFonts w:ascii="Times New Roman" w:hAnsi="Times New Roman"/>
                <w:bCs/>
                <w:sz w:val="24"/>
                <w:szCs w:val="24"/>
              </w:rPr>
              <w:t>(suurus ja asukoht ning mille rajamiseks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C5FD185" w14:textId="77777777" w:rsidR="009E224E" w:rsidRDefault="00596AE3" w:rsidP="007001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Harju maakonnas Viimsi vallas 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Metsakasti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 külas asuva 1125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Viimsi-Randvere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 tee 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 xml:space="preserve">L2 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kinnisasja (Tartu Maakohtu kinnistusosakonna registriosa nr 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3618850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, katastritunnus 89001:00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:1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806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, pindala 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199 700 m2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 (Maakatastri andmetel 01.03.2022. a), sihtotstarve transpordimaa, riigi kinnisvararegistri objekti kood KV11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889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>1570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 m² suurust osa tee km-tel 0,02-0,05 jalgratta- ja jalgtee</w:t>
            </w:r>
            <w:r w:rsidR="003B11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 xml:space="preserve">bussipeatuste </w:t>
            </w:r>
            <w:r w:rsidR="003B1195">
              <w:rPr>
                <w:rFonts w:ascii="Times New Roman" w:hAnsi="Times New Roman"/>
                <w:bCs/>
                <w:sz w:val="24"/>
                <w:szCs w:val="24"/>
              </w:rPr>
              <w:t xml:space="preserve">ning tänavavalgustuse 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rajamiseks</w:t>
            </w:r>
            <w:r w:rsidR="003B119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1195" w:rsidRPr="003B1195">
              <w:rPr>
                <w:rFonts w:ascii="Times New Roman" w:hAnsi="Times New Roman"/>
                <w:bCs/>
                <w:sz w:val="24"/>
                <w:szCs w:val="24"/>
              </w:rPr>
              <w:t>omamiseks, remontimiseks, hooldamiseks ja muul viisil ekspluateerimiseks talituse tagamise eesmärgil</w:t>
            </w:r>
            <w:r w:rsidR="003B11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vastavalt lisatud plaani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>de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le (Lisa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 IKÕ seadmise plaan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>id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14:paraId="01307FB3" w14:textId="77777777" w:rsidR="00D340CB" w:rsidRDefault="00923A78" w:rsidP="007001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Ala 1, </w:t>
            </w:r>
            <w:r w:rsidR="00157214">
              <w:rPr>
                <w:rFonts w:ascii="Times New Roman" w:hAnsi="Times New Roman"/>
                <w:bCs/>
                <w:sz w:val="24"/>
                <w:szCs w:val="24"/>
              </w:rPr>
              <w:t xml:space="preserve">283 </w:t>
            </w:r>
            <w:r w:rsidR="00157214" w:rsidRPr="00596AE3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 w:rsidR="0015721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km 9,72-9,80</w:t>
            </w:r>
            <w:r w:rsidR="00961684">
              <w:rPr>
                <w:rFonts w:ascii="Times New Roman" w:hAnsi="Times New Roman"/>
                <w:bCs/>
                <w:sz w:val="24"/>
                <w:szCs w:val="24"/>
              </w:rPr>
              <w:t>, jalgratta- ja jalgtee ning bussiooteplatvorm;</w:t>
            </w:r>
          </w:p>
          <w:p w14:paraId="7C580EF7" w14:textId="77777777" w:rsidR="00961684" w:rsidRDefault="00961684" w:rsidP="007001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Ala 2, 41 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 w:rsidR="00224986">
              <w:rPr>
                <w:rFonts w:ascii="Times New Roman" w:hAnsi="Times New Roman"/>
                <w:bCs/>
                <w:sz w:val="24"/>
                <w:szCs w:val="24"/>
              </w:rPr>
              <w:t>, km 9,80-9,81, jalgratta- ja jalgtee;</w:t>
            </w:r>
          </w:p>
          <w:p w14:paraId="56F676D9" w14:textId="39C573DC" w:rsidR="00224986" w:rsidRDefault="00224986" w:rsidP="007001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Ala 3, </w:t>
            </w:r>
            <w:r w:rsidR="00DF098C">
              <w:rPr>
                <w:rFonts w:ascii="Times New Roman" w:hAnsi="Times New Roman"/>
                <w:bCs/>
                <w:sz w:val="24"/>
                <w:szCs w:val="24"/>
              </w:rPr>
              <w:t xml:space="preserve">186 </w:t>
            </w:r>
            <w:r w:rsidR="00DF098C" w:rsidRPr="00596AE3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 w:rsidR="00DF098C">
              <w:rPr>
                <w:rFonts w:ascii="Times New Roman" w:hAnsi="Times New Roman"/>
                <w:bCs/>
                <w:sz w:val="24"/>
                <w:szCs w:val="24"/>
              </w:rPr>
              <w:t>, km 9,73-9,77, jalgratta</w:t>
            </w:r>
            <w:r w:rsidR="00174B0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F098C">
              <w:rPr>
                <w:rFonts w:ascii="Times New Roman" w:hAnsi="Times New Roman"/>
                <w:bCs/>
                <w:sz w:val="24"/>
                <w:szCs w:val="24"/>
              </w:rPr>
              <w:t xml:space="preserve"> ja jalgtee ning bussiooteplatvorm;</w:t>
            </w:r>
          </w:p>
          <w:p w14:paraId="51610591" w14:textId="13623CBE" w:rsidR="00DF098C" w:rsidRDefault="00DF098C" w:rsidP="007001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Ala 4, </w:t>
            </w:r>
            <w:r w:rsidR="00174B00">
              <w:rPr>
                <w:rFonts w:ascii="Times New Roman" w:hAnsi="Times New Roman"/>
                <w:bCs/>
                <w:sz w:val="24"/>
                <w:szCs w:val="24"/>
              </w:rPr>
              <w:t xml:space="preserve">207 </w:t>
            </w:r>
            <w:r w:rsidR="00174B00" w:rsidRPr="00596AE3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 w:rsidR="00174B00">
              <w:rPr>
                <w:rFonts w:ascii="Times New Roman" w:hAnsi="Times New Roman"/>
                <w:bCs/>
                <w:sz w:val="24"/>
                <w:szCs w:val="24"/>
              </w:rPr>
              <w:t>, km 9,78-9,83, jalgratta- ja jalgtee</w:t>
            </w:r>
            <w:r w:rsidR="00D431A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AC10B4F" w14:textId="15C728CF" w:rsidR="006C5138" w:rsidRDefault="006C5138" w:rsidP="007001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Ala 5, 853 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km 9,84-10,05</w:t>
            </w:r>
            <w:r w:rsidR="00CB744E">
              <w:rPr>
                <w:rFonts w:ascii="Times New Roman" w:hAnsi="Times New Roman"/>
                <w:bCs/>
                <w:sz w:val="24"/>
                <w:szCs w:val="24"/>
              </w:rPr>
              <w:t>, jalgratta- ja jalgtee;</w:t>
            </w:r>
          </w:p>
          <w:p w14:paraId="1475573B" w14:textId="4BC9C549" w:rsidR="00CB744E" w:rsidRDefault="00CB744E" w:rsidP="007001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Ala 7, 24 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km</w:t>
            </w:r>
            <w:r w:rsidR="00300E27">
              <w:rPr>
                <w:rFonts w:ascii="Times New Roman" w:hAnsi="Times New Roman"/>
                <w:bCs/>
                <w:sz w:val="24"/>
                <w:szCs w:val="24"/>
              </w:rPr>
              <w:t xml:space="preserve"> 10,01-10,03, välisvalgustus;</w:t>
            </w:r>
          </w:p>
          <w:p w14:paraId="524AA919" w14:textId="440C9D96" w:rsidR="00D431A3" w:rsidRPr="0070019D" w:rsidRDefault="00D431A3" w:rsidP="007001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Ala 8, 18 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km 9,81</w:t>
            </w:r>
            <w:r w:rsidR="00F76FB5">
              <w:rPr>
                <w:rFonts w:ascii="Times New Roman" w:hAnsi="Times New Roman"/>
                <w:bCs/>
                <w:sz w:val="24"/>
                <w:szCs w:val="24"/>
              </w:rPr>
              <w:t>, välisvalgustus;</w:t>
            </w:r>
          </w:p>
        </w:tc>
      </w:tr>
      <w:tr w:rsidR="002D75B2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77777777" w:rsidR="00E725FE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KERGLIIKLUSTEE 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6939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410D1E9E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E34000">
              <w:rPr>
                <w:rFonts w:ascii="Times New Roman" w:hAnsi="Times New Roman"/>
                <w:bCs/>
                <w:sz w:val="24"/>
                <w:szCs w:val="24"/>
              </w:rPr>
              <w:t xml:space="preserve"> Riigitee </w:t>
            </w:r>
            <w:r w:rsidR="008106B0">
              <w:rPr>
                <w:rFonts w:ascii="Times New Roman" w:hAnsi="Times New Roman"/>
                <w:bCs/>
                <w:sz w:val="24"/>
                <w:szCs w:val="24"/>
              </w:rPr>
              <w:t>1125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10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Viimsi-Randvere</w:t>
            </w:r>
            <w:r w:rsidR="008106B0">
              <w:rPr>
                <w:rFonts w:ascii="Times New Roman" w:hAnsi="Times New Roman"/>
                <w:bCs/>
                <w:sz w:val="24"/>
                <w:szCs w:val="24"/>
              </w:rPr>
              <w:t xml:space="preserve"> tee km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9,7 – 10,3 kergliiklustee ehitusprojekt,</w:t>
            </w:r>
            <w:r w:rsidR="00245DE3">
              <w:rPr>
                <w:rFonts w:ascii="Times New Roman" w:hAnsi="Times New Roman"/>
                <w:bCs/>
                <w:sz w:val="24"/>
                <w:szCs w:val="24"/>
              </w:rPr>
              <w:t xml:space="preserve"> töö nr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 xml:space="preserve"> T05120-2</w:t>
            </w:r>
          </w:p>
        </w:tc>
      </w:tr>
      <w:tr w:rsidR="002D75B2" w:rsidRPr="00CA4D67" w14:paraId="23ACED0F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93EB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80A7164" w14:textId="3381DF03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Tellija:</w:t>
            </w:r>
            <w:r w:rsidR="00245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Transpordiamet</w:t>
            </w:r>
          </w:p>
        </w:tc>
      </w:tr>
      <w:tr w:rsidR="002D75B2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34DF35F1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Projekteerija, koostamise aeg:</w:t>
            </w:r>
            <w:r w:rsidR="004C5C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Teedeprojekt OÜ, 05.07.2021</w:t>
            </w:r>
          </w:p>
        </w:tc>
      </w:tr>
      <w:tr w:rsidR="002D75B2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5478B99C" w:rsidR="00E725FE" w:rsidRPr="00CA4D67" w:rsidRDefault="00915679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</w:p>
          <w:p w14:paraId="60523BD5" w14:textId="77777777" w:rsidR="00F26BCF" w:rsidRPr="00CA4D67" w:rsidRDefault="00F26BCF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1ACD25A4" w14:textId="77777777" w:rsidTr="00D93ADB">
        <w:trPr>
          <w:trHeight w:val="453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EC8" w14:textId="77777777" w:rsidR="004B6852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774BAFB8" w14:textId="77777777" w:rsidR="00D44A40" w:rsidRPr="00CA4D67" w:rsidRDefault="004B6852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7654" w:type="dxa"/>
          </w:tcPr>
          <w:p w14:paraId="2DA129CB" w14:textId="7AA55E32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  <w:r w:rsidR="004F647C">
              <w:rPr>
                <w:rFonts w:ascii="Times New Roman" w:hAnsi="Times New Roman"/>
                <w:bCs/>
                <w:sz w:val="24"/>
                <w:szCs w:val="24"/>
              </w:rPr>
              <w:t xml:space="preserve"> tänavavalgustusega jalgratta- ja jalgtee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 xml:space="preserve"> ning teeületuskoha</w:t>
            </w:r>
            <w:r w:rsidR="004F647C">
              <w:rPr>
                <w:rFonts w:ascii="Times New Roman" w:hAnsi="Times New Roman"/>
                <w:bCs/>
                <w:sz w:val="24"/>
                <w:szCs w:val="24"/>
              </w:rPr>
              <w:t xml:space="preserve"> rajamine</w:t>
            </w:r>
            <w:r w:rsidR="007329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Randvere tee ja Metsarahva tee piirkonna</w:t>
            </w:r>
            <w:r w:rsidR="0073298E">
              <w:rPr>
                <w:rFonts w:ascii="Times New Roman" w:hAnsi="Times New Roman"/>
                <w:bCs/>
                <w:sz w:val="24"/>
                <w:szCs w:val="24"/>
              </w:rPr>
              <w:t xml:space="preserve"> elanike</w:t>
            </w:r>
            <w:r w:rsidR="00DD4789">
              <w:rPr>
                <w:rFonts w:ascii="Times New Roman" w:hAnsi="Times New Roman"/>
                <w:bCs/>
                <w:sz w:val="24"/>
                <w:szCs w:val="24"/>
              </w:rPr>
              <w:t xml:space="preserve"> ohutu liikumise tagamiseks.</w:t>
            </w:r>
          </w:p>
        </w:tc>
      </w:tr>
      <w:tr w:rsidR="002D75B2" w:rsidRPr="00CA4D67" w14:paraId="6D699325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D6B3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F1E6DDE" w14:textId="52F79262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Pikkus kokku ning milliseid olulisi </w:t>
            </w:r>
            <w:r w:rsidR="00B33FAC" w:rsidRPr="00CA4D67">
              <w:rPr>
                <w:rFonts w:ascii="Times New Roman" w:hAnsi="Times New Roman"/>
                <w:bCs/>
                <w:sz w:val="24"/>
                <w:szCs w:val="24"/>
              </w:rPr>
              <w:t>objekte/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punkte ühendab:</w:t>
            </w:r>
            <w:r w:rsidR="008A12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690D6691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E6CF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6294A1F" w14:textId="032517A5" w:rsidR="00D44A40" w:rsidRPr="00B94F4F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 xml:space="preserve">Rahastamise meede (dokumendi nr ja kuupäev).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 xml:space="preserve">Transpordiamet, Viimsi vald, objekti rahastati osaliselt Harjumaa liiklusohtlike kohtade </w:t>
            </w:r>
            <w:proofErr w:type="spellStart"/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ohutustamise</w:t>
            </w:r>
            <w:proofErr w:type="spellEnd"/>
            <w:r w:rsidR="00C32281">
              <w:rPr>
                <w:rFonts w:ascii="Times New Roman" w:hAnsi="Times New Roman"/>
                <w:bCs/>
                <w:sz w:val="24"/>
                <w:szCs w:val="24"/>
              </w:rPr>
              <w:t xml:space="preserve"> projekti raames.</w:t>
            </w:r>
          </w:p>
        </w:tc>
      </w:tr>
      <w:tr w:rsidR="002D75B2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B33FAC" w:rsidRPr="00CA4D67" w:rsidRDefault="00B33FA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77777777" w:rsidR="00B33FAC" w:rsidRPr="00CA4D67" w:rsidRDefault="00B33FA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</w:t>
            </w:r>
            <w:r w:rsidR="00FE26AA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0736F10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74DC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0E3063F" w14:textId="729E3FA1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A4501" w:rsidRPr="00CA4D6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ituse realiseerimise aeg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68B5" w:rsidRPr="002868B5">
              <w:rPr>
                <w:rFonts w:ascii="Times New Roman" w:hAnsi="Times New Roman"/>
                <w:bCs/>
                <w:sz w:val="24"/>
                <w:szCs w:val="24"/>
              </w:rPr>
              <w:t>2022. aasta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LISAD/</w:t>
            </w:r>
          </w:p>
          <w:p w14:paraId="23EA4D05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7654" w:type="dxa"/>
          </w:tcPr>
          <w:p w14:paraId="6E997D13" w14:textId="0C05CEBB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koostada vastavalt Transpordiameti kodulehel lisatud juhendile (</w:t>
            </w:r>
            <w:r w:rsidR="00CC44D1" w:rsidRPr="00CC44D1">
              <w:rPr>
                <w:rFonts w:ascii="Times New Roman" w:hAnsi="Times New Roman" w:cs="Times New Roman"/>
                <w:bCs/>
                <w:sz w:val="24"/>
                <w:szCs w:val="24"/>
              </w:rPr>
              <w:t>Juhis isikliku kasutusõiguse plaani koostamiseks jalgratta- ja jalgtee ehituse projektides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19B56533" w:rsidR="003469DC" w:rsidRPr="00FF7247" w:rsidRDefault="00915679" w:rsidP="00FF72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projektile</w:t>
            </w:r>
            <w:r w:rsidR="00596AE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75758D">
              <w:rPr>
                <w:rFonts w:ascii="Times New Roman" w:hAnsi="Times New Roman"/>
                <w:bCs/>
                <w:sz w:val="24"/>
                <w:szCs w:val="24"/>
              </w:rPr>
              <w:t xml:space="preserve">Transpordiameti ja Viimsi Vallavalitsuse </w:t>
            </w:r>
            <w:r w:rsidR="00FF7247">
              <w:rPr>
                <w:rFonts w:ascii="Times New Roman" w:hAnsi="Times New Roman"/>
              </w:rPr>
              <w:t>koostööleping 28.07.2021 nr 3.2-1/21/2177-1.</w:t>
            </w:r>
          </w:p>
        </w:tc>
      </w:tr>
      <w:tr w:rsidR="002D75B2" w:rsidRPr="00CA4D67" w14:paraId="2BF50939" w14:textId="77777777" w:rsidTr="00F61872">
        <w:trPr>
          <w:trHeight w:val="453"/>
        </w:trPr>
        <w:tc>
          <w:tcPr>
            <w:tcW w:w="2411" w:type="dxa"/>
            <w:vMerge/>
          </w:tcPr>
          <w:p w14:paraId="72F975E2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72C5CE7" w14:textId="77777777" w:rsidR="003469DC" w:rsidRPr="00CA4D67" w:rsidRDefault="003469DC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Projekti seletuskiri</w:t>
            </w:r>
          </w:p>
        </w:tc>
      </w:tr>
      <w:tr w:rsidR="002D75B2" w:rsidRPr="00CA4D67" w14:paraId="45D7E3D9" w14:textId="77777777" w:rsidTr="00F61872">
        <w:trPr>
          <w:trHeight w:val="453"/>
        </w:trPr>
        <w:tc>
          <w:tcPr>
            <w:tcW w:w="2411" w:type="dxa"/>
            <w:vMerge/>
          </w:tcPr>
          <w:p w14:paraId="726F9A7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E866B87" w14:textId="77777777" w:rsidR="003469DC" w:rsidRPr="00CA4D67" w:rsidRDefault="003469DC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 w:cs="Times New Roman"/>
                <w:bCs/>
                <w:sz w:val="24"/>
                <w:szCs w:val="24"/>
              </w:rPr>
              <w:t>Rahastamise tõestatud meede dokumendina (kui on olemas)</w:t>
            </w:r>
          </w:p>
        </w:tc>
      </w:tr>
      <w:tr w:rsidR="002D75B2" w:rsidRPr="00CA4D67" w14:paraId="4368839F" w14:textId="77777777" w:rsidTr="00F61872">
        <w:trPr>
          <w:trHeight w:val="453"/>
        </w:trPr>
        <w:tc>
          <w:tcPr>
            <w:tcW w:w="2411" w:type="dxa"/>
            <w:vMerge/>
          </w:tcPr>
          <w:p w14:paraId="064CD274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C325EB8" w14:textId="77777777" w:rsidR="003469DC" w:rsidRPr="00CA4D67" w:rsidRDefault="003469DC" w:rsidP="00B606F2">
            <w:pPr>
              <w:pStyle w:val="Loendilik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Varasem kirjavahetus, kui see on oluline käesoleva taotluse lisana</w:t>
            </w:r>
          </w:p>
        </w:tc>
      </w:tr>
    </w:tbl>
    <w:p w14:paraId="1B8E4F3E" w14:textId="77777777" w:rsidR="004A1C0D" w:rsidRPr="00CA4D67" w:rsidRDefault="004A1C0D" w:rsidP="003469DC">
      <w:pPr>
        <w:rPr>
          <w:rFonts w:ascii="Times New Roman" w:hAnsi="Times New Roman"/>
          <w:bCs/>
          <w:sz w:val="24"/>
          <w:szCs w:val="24"/>
        </w:rPr>
      </w:pPr>
    </w:p>
    <w:sectPr w:rsidR="004A1C0D" w:rsidRPr="00CA4D67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10595">
    <w:abstractNumId w:val="0"/>
  </w:num>
  <w:num w:numId="2" w16cid:durableId="1484618269">
    <w:abstractNumId w:val="2"/>
  </w:num>
  <w:num w:numId="3" w16cid:durableId="661810516">
    <w:abstractNumId w:val="3"/>
  </w:num>
  <w:num w:numId="4" w16cid:durableId="25429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053C3"/>
    <w:rsid w:val="000234F9"/>
    <w:rsid w:val="00033D80"/>
    <w:rsid w:val="00043B38"/>
    <w:rsid w:val="000668ED"/>
    <w:rsid w:val="000B52F0"/>
    <w:rsid w:val="000C2B5C"/>
    <w:rsid w:val="000F7F21"/>
    <w:rsid w:val="00130981"/>
    <w:rsid w:val="00157214"/>
    <w:rsid w:val="00174B00"/>
    <w:rsid w:val="001877AB"/>
    <w:rsid w:val="00192465"/>
    <w:rsid w:val="001A09ED"/>
    <w:rsid w:val="001A1971"/>
    <w:rsid w:val="001B5755"/>
    <w:rsid w:val="001E7878"/>
    <w:rsid w:val="0022223C"/>
    <w:rsid w:val="00224986"/>
    <w:rsid w:val="00245DE3"/>
    <w:rsid w:val="00250CC3"/>
    <w:rsid w:val="00274BE0"/>
    <w:rsid w:val="00275295"/>
    <w:rsid w:val="002868B5"/>
    <w:rsid w:val="00293F1F"/>
    <w:rsid w:val="002A5D62"/>
    <w:rsid w:val="002D75B2"/>
    <w:rsid w:val="00300E27"/>
    <w:rsid w:val="00310C31"/>
    <w:rsid w:val="00315FB7"/>
    <w:rsid w:val="00322793"/>
    <w:rsid w:val="003469DC"/>
    <w:rsid w:val="003A5A4D"/>
    <w:rsid w:val="003A5F11"/>
    <w:rsid w:val="003B1195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C4000"/>
    <w:rsid w:val="004C5C89"/>
    <w:rsid w:val="004D15CC"/>
    <w:rsid w:val="004F4067"/>
    <w:rsid w:val="004F647C"/>
    <w:rsid w:val="005826B9"/>
    <w:rsid w:val="00596AE3"/>
    <w:rsid w:val="005A3E8E"/>
    <w:rsid w:val="005E49D5"/>
    <w:rsid w:val="00611A5B"/>
    <w:rsid w:val="00684C9A"/>
    <w:rsid w:val="006B06D2"/>
    <w:rsid w:val="006C5138"/>
    <w:rsid w:val="006D2B5B"/>
    <w:rsid w:val="0070019D"/>
    <w:rsid w:val="00727F6B"/>
    <w:rsid w:val="0073298E"/>
    <w:rsid w:val="00735F90"/>
    <w:rsid w:val="0075758D"/>
    <w:rsid w:val="007B1002"/>
    <w:rsid w:val="007C18F8"/>
    <w:rsid w:val="007C1D46"/>
    <w:rsid w:val="007E4C3A"/>
    <w:rsid w:val="008106B0"/>
    <w:rsid w:val="00815084"/>
    <w:rsid w:val="00883587"/>
    <w:rsid w:val="00892643"/>
    <w:rsid w:val="008942FB"/>
    <w:rsid w:val="008A12B4"/>
    <w:rsid w:val="008A4501"/>
    <w:rsid w:val="008F31FC"/>
    <w:rsid w:val="00901857"/>
    <w:rsid w:val="00915679"/>
    <w:rsid w:val="00923A78"/>
    <w:rsid w:val="00934EC4"/>
    <w:rsid w:val="00952585"/>
    <w:rsid w:val="00961684"/>
    <w:rsid w:val="009928A3"/>
    <w:rsid w:val="009B63BC"/>
    <w:rsid w:val="009E224E"/>
    <w:rsid w:val="009E254C"/>
    <w:rsid w:val="009F6454"/>
    <w:rsid w:val="00A14C0E"/>
    <w:rsid w:val="00A4099D"/>
    <w:rsid w:val="00A60B8E"/>
    <w:rsid w:val="00AA07E7"/>
    <w:rsid w:val="00AB5CA8"/>
    <w:rsid w:val="00AC16C8"/>
    <w:rsid w:val="00B33FAC"/>
    <w:rsid w:val="00B606F2"/>
    <w:rsid w:val="00B82716"/>
    <w:rsid w:val="00B94F4F"/>
    <w:rsid w:val="00B957B8"/>
    <w:rsid w:val="00BD3576"/>
    <w:rsid w:val="00C0019C"/>
    <w:rsid w:val="00C13624"/>
    <w:rsid w:val="00C30E0C"/>
    <w:rsid w:val="00C32281"/>
    <w:rsid w:val="00C926AF"/>
    <w:rsid w:val="00CA4D67"/>
    <w:rsid w:val="00CB0811"/>
    <w:rsid w:val="00CB4DC3"/>
    <w:rsid w:val="00CB744E"/>
    <w:rsid w:val="00CC44D1"/>
    <w:rsid w:val="00CE04B0"/>
    <w:rsid w:val="00CF33E9"/>
    <w:rsid w:val="00D01230"/>
    <w:rsid w:val="00D16F76"/>
    <w:rsid w:val="00D340CB"/>
    <w:rsid w:val="00D431A3"/>
    <w:rsid w:val="00D44A40"/>
    <w:rsid w:val="00D50032"/>
    <w:rsid w:val="00D55ADE"/>
    <w:rsid w:val="00D93ADB"/>
    <w:rsid w:val="00DB088F"/>
    <w:rsid w:val="00DB0DAF"/>
    <w:rsid w:val="00DB1A95"/>
    <w:rsid w:val="00DD4789"/>
    <w:rsid w:val="00DD6063"/>
    <w:rsid w:val="00DF098C"/>
    <w:rsid w:val="00E045FF"/>
    <w:rsid w:val="00E34000"/>
    <w:rsid w:val="00E35323"/>
    <w:rsid w:val="00E54C12"/>
    <w:rsid w:val="00E54CB1"/>
    <w:rsid w:val="00E725FE"/>
    <w:rsid w:val="00E87BC1"/>
    <w:rsid w:val="00ED23F9"/>
    <w:rsid w:val="00EF7665"/>
    <w:rsid w:val="00F05D4F"/>
    <w:rsid w:val="00F26BCF"/>
    <w:rsid w:val="00F272E6"/>
    <w:rsid w:val="00F304CB"/>
    <w:rsid w:val="00F61872"/>
    <w:rsid w:val="00F76FB5"/>
    <w:rsid w:val="00F9657B"/>
    <w:rsid w:val="00F9795E"/>
    <w:rsid w:val="00FC55C0"/>
    <w:rsid w:val="00FE26AA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re.saar@viimsivv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Imre Saar</cp:lastModifiedBy>
  <cp:revision>2</cp:revision>
  <dcterms:created xsi:type="dcterms:W3CDTF">2022-12-29T14:42:00Z</dcterms:created>
  <dcterms:modified xsi:type="dcterms:W3CDTF">2022-12-29T14:42:00Z</dcterms:modified>
</cp:coreProperties>
</file>