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9DF8" w14:textId="77777777" w:rsidR="003D4F72" w:rsidRPr="005C0A20" w:rsidRDefault="003D4F72" w:rsidP="003D4F7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6"/>
          <w:szCs w:val="26"/>
        </w:rPr>
      </w:pPr>
    </w:p>
    <w:p w14:paraId="6ECF2D26" w14:textId="77777777" w:rsidR="003D4F72" w:rsidRPr="005C0A20" w:rsidRDefault="003D4F72" w:rsidP="003D4F7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6"/>
          <w:szCs w:val="26"/>
        </w:rPr>
      </w:pPr>
    </w:p>
    <w:p w14:paraId="1E34A536" w14:textId="77777777" w:rsidR="00C47FCC" w:rsidRPr="00F56AC0" w:rsidRDefault="00C47FCC" w:rsidP="00C47FC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FF0000"/>
          <w:sz w:val="26"/>
          <w:szCs w:val="26"/>
        </w:rPr>
      </w:pPr>
      <w:r w:rsidRPr="00694F8C">
        <w:rPr>
          <w:rFonts w:ascii="Verdana" w:hAnsi="Verdana" w:cs="Arial"/>
          <w:b/>
          <w:bCs/>
          <w:color w:val="FF0000"/>
          <w:sz w:val="26"/>
          <w:szCs w:val="26"/>
        </w:rPr>
        <w:t>ИССЛЕДОВАНИЕ ОСВЕДОМЛЕННОСТИ ДЕТЕЙ ОБ ОПАСНОСТЯХ 2024</w:t>
      </w:r>
    </w:p>
    <w:p w14:paraId="64B2C35C" w14:textId="77777777" w:rsid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6"/>
          <w:szCs w:val="26"/>
        </w:rPr>
      </w:pPr>
    </w:p>
    <w:p w14:paraId="38FD89D9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  <w:lang w:val="ru-RU"/>
        </w:rPr>
        <w:t>Дорогой ребёнок!</w:t>
      </w:r>
    </w:p>
    <w:p w14:paraId="719E131C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58500BBC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A60FC3">
        <w:rPr>
          <w:rFonts w:ascii="Verdana" w:hAnsi="Verdana" w:cs="Arial"/>
          <w:color w:val="FF0000"/>
          <w:sz w:val="20"/>
          <w:szCs w:val="20"/>
        </w:rPr>
        <w:t>Приглашаем тебя принять участие в исследовании «Осведомлённость детей о безопасности». Мы выясним, что дети в возрасте 6-14 лет знают об опасностях, связанных с огнём и водой, и о том, как их предотвратить. Если ты согласен(а) принять участие в опросе, я задам тебе несколько вопросов на эту тему. Это займет около 15 минут.</w:t>
      </w:r>
      <w:r>
        <w:rPr>
          <w:rFonts w:ascii="Verdana" w:hAnsi="Verdana" w:cs="Arial"/>
          <w:color w:val="FF0000"/>
          <w:sz w:val="20"/>
          <w:szCs w:val="20"/>
        </w:rPr>
        <w:t xml:space="preserve"> </w:t>
      </w:r>
    </w:p>
    <w:p w14:paraId="11DF212A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3807F105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A60FC3">
        <w:rPr>
          <w:rFonts w:ascii="Verdana" w:hAnsi="Verdana" w:cs="Arial"/>
          <w:color w:val="FF0000"/>
          <w:sz w:val="20"/>
          <w:szCs w:val="20"/>
        </w:rPr>
        <w:t xml:space="preserve">Участие в опросе является добровольным. При желании ты можешь отказаться от ответов на вопросы в любое время. Также от участия можно отказаться после окончания опроса (до 31.05.2024), написав об этом руководителю проекта опроса </w:t>
      </w:r>
      <w:r w:rsidRPr="00923DB7">
        <w:rPr>
          <w:rFonts w:ascii="Verdana" w:hAnsi="Verdana" w:cs="Arial"/>
          <w:color w:val="FF0000"/>
          <w:sz w:val="20"/>
          <w:szCs w:val="20"/>
        </w:rPr>
        <w:t>(</w:t>
      </w:r>
      <w:r w:rsidRPr="00923DB7">
        <w:rPr>
          <w:rFonts w:ascii="Verdana" w:hAnsi="Verdana" w:cs="Arial"/>
          <w:color w:val="FF0000"/>
          <w:sz w:val="20"/>
          <w:szCs w:val="20"/>
          <w:highlight w:val="yellow"/>
        </w:rPr>
        <w:t>meiliaadress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). </w:t>
      </w:r>
      <w:r w:rsidRPr="00A60FC3">
        <w:rPr>
          <w:rFonts w:ascii="Verdana" w:hAnsi="Verdana" w:cs="Arial"/>
          <w:color w:val="FF0000"/>
          <w:sz w:val="20"/>
          <w:szCs w:val="20"/>
        </w:rPr>
        <w:t>В этом случае твои ответы будут удалены из базы данных исследования</w:t>
      </w:r>
      <w:r w:rsidRPr="00923DB7">
        <w:rPr>
          <w:rFonts w:ascii="Verdana" w:hAnsi="Verdana" w:cs="Arial"/>
          <w:color w:val="FF0000"/>
          <w:sz w:val="20"/>
          <w:szCs w:val="20"/>
        </w:rPr>
        <w:t>.</w:t>
      </w:r>
    </w:p>
    <w:p w14:paraId="23B61F77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1CE1D91F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A60FC3">
        <w:rPr>
          <w:rFonts w:ascii="Verdana" w:hAnsi="Verdana" w:cs="Arial"/>
          <w:color w:val="FF0000"/>
          <w:sz w:val="20"/>
          <w:szCs w:val="20"/>
        </w:rPr>
        <w:t>Твои ответы на вопросы анкеты не будут сопоставлены с твоими контактными данными. В базе данных исследования твои данные обозначены цифровым кодом. Файл с твоими контактными данными будет уничтожен не позднее 31.05.2024 г. Анонимизированные данные опроса будут храниться на сервере Спасательного совета неограниченное время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. </w:t>
      </w:r>
    </w:p>
    <w:p w14:paraId="1F533947" w14:textId="77777777" w:rsidR="00C47FCC" w:rsidRPr="00923DB7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56C9296A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CB4BA3">
        <w:rPr>
          <w:rFonts w:ascii="Verdana" w:hAnsi="Verdana" w:cs="Arial"/>
          <w:color w:val="FF0000"/>
          <w:sz w:val="20"/>
          <w:szCs w:val="20"/>
        </w:rPr>
        <w:t>Результаты опроса будут опубликованы в обобщённом виде и никак не будут соотнесены с личными данными опрошенных детей.</w:t>
      </w:r>
    </w:p>
    <w:p w14:paraId="7E46B26D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79380784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CB4BA3">
        <w:rPr>
          <w:rFonts w:ascii="Verdana" w:hAnsi="Verdana" w:cs="Arial"/>
          <w:color w:val="FF0000"/>
          <w:sz w:val="20"/>
          <w:szCs w:val="20"/>
        </w:rPr>
        <w:t>Опрос проводится по заказу Спасательного департамента Эсонии фирмой социальных и рыночных исследований Turu-uuringute AS. Исследование одобрено Комитетом по этике исследований человека Тартуского университета.</w:t>
      </w:r>
    </w:p>
    <w:p w14:paraId="75853FF9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13F41863" w14:textId="77777777" w:rsidR="00C47FCC" w:rsidRDefault="00C47FCC" w:rsidP="00C47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CB4BA3">
        <w:rPr>
          <w:rFonts w:ascii="Verdana" w:hAnsi="Verdana" w:cs="Arial"/>
          <w:color w:val="FF0000"/>
          <w:sz w:val="20"/>
          <w:szCs w:val="20"/>
        </w:rPr>
        <w:t>Дополнительную информацию об исследовании можно найти на сайте</w:t>
      </w:r>
      <w:r w:rsidRPr="00CB4BA3">
        <w:rPr>
          <w:rFonts w:ascii="Verdana" w:hAnsi="Verdana" w:cs="Arial"/>
          <w:color w:val="FF0000"/>
          <w:sz w:val="20"/>
          <w:szCs w:val="20"/>
          <w:highlight w:val="yellow"/>
        </w:rPr>
        <w:t xml:space="preserve"> </w:t>
      </w:r>
      <w:r w:rsidRPr="000205AE">
        <w:rPr>
          <w:rFonts w:ascii="Verdana" w:hAnsi="Verdana" w:cs="Arial"/>
          <w:color w:val="FF0000"/>
          <w:sz w:val="20"/>
          <w:szCs w:val="20"/>
          <w:highlight w:val="yellow"/>
        </w:rPr>
        <w:t>(aadress)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. </w:t>
      </w:r>
      <w:r w:rsidRPr="00CB4BA3">
        <w:rPr>
          <w:rFonts w:ascii="Verdana" w:hAnsi="Verdana" w:cs="Arial"/>
          <w:color w:val="FF0000"/>
          <w:sz w:val="20"/>
          <w:szCs w:val="20"/>
        </w:rPr>
        <w:t>Если у тебя возникнут вопросы по поводу опроса, ты можешь задать их мне или руководителю проекта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0205AE">
        <w:rPr>
          <w:rFonts w:ascii="Verdana" w:hAnsi="Verdana" w:cs="Arial"/>
          <w:color w:val="FF0000"/>
          <w:sz w:val="20"/>
          <w:szCs w:val="20"/>
          <w:highlight w:val="yellow"/>
        </w:rPr>
        <w:t>(meiliaadress</w:t>
      </w:r>
      <w:r>
        <w:rPr>
          <w:rFonts w:ascii="Verdana" w:hAnsi="Verdana" w:cs="Arial"/>
          <w:color w:val="FF0000"/>
          <w:sz w:val="20"/>
          <w:szCs w:val="20"/>
          <w:highlight w:val="yellow"/>
        </w:rPr>
        <w:t xml:space="preserve"> ja telefoninumber</w:t>
      </w:r>
      <w:r w:rsidRPr="000205AE">
        <w:rPr>
          <w:rFonts w:ascii="Verdana" w:hAnsi="Verdana" w:cs="Arial"/>
          <w:color w:val="FF0000"/>
          <w:sz w:val="20"/>
          <w:szCs w:val="20"/>
          <w:highlight w:val="yellow"/>
        </w:rPr>
        <w:t>).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   </w:t>
      </w:r>
    </w:p>
    <w:p w14:paraId="16585B38" w14:textId="77777777" w:rsid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56B0313C" w14:textId="77777777" w:rsid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CB4BA3">
        <w:rPr>
          <w:rFonts w:ascii="Verdana" w:hAnsi="Verdana" w:cs="Arial"/>
          <w:color w:val="FF0000"/>
          <w:sz w:val="20"/>
          <w:szCs w:val="20"/>
        </w:rPr>
        <w:t>Согласен(а) ли так же участвовать в этом опросе</w:t>
      </w:r>
      <w:r>
        <w:rPr>
          <w:rFonts w:ascii="Verdana" w:hAnsi="Verdana" w:cs="Arial"/>
          <w:color w:val="FF0000"/>
          <w:sz w:val="20"/>
          <w:szCs w:val="20"/>
        </w:rPr>
        <w:t>?</w:t>
      </w:r>
    </w:p>
    <w:p w14:paraId="405DA5FC" w14:textId="77777777" w:rsidR="00C47FCC" w:rsidRPr="000205AE" w:rsidRDefault="00C47FCC" w:rsidP="00C47FCC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  <w:lang w:val="ru-RU"/>
        </w:rPr>
        <w:t>Да</w:t>
      </w:r>
    </w:p>
    <w:p w14:paraId="63B5908F" w14:textId="77777777" w:rsidR="00C47FCC" w:rsidRPr="000205AE" w:rsidRDefault="00C47FCC" w:rsidP="00C47FCC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  <w:lang w:val="ru-RU"/>
        </w:rPr>
        <w:t>Нет</w:t>
      </w:r>
      <w:r>
        <w:rPr>
          <w:rFonts w:ascii="Verdana" w:hAnsi="Verdana" w:cs="Arial"/>
          <w:color w:val="FF0000"/>
          <w:sz w:val="20"/>
          <w:szCs w:val="20"/>
        </w:rPr>
        <w:t xml:space="preserve"> – </w:t>
      </w:r>
      <w:r>
        <w:rPr>
          <w:rFonts w:ascii="Verdana" w:hAnsi="Verdana" w:cs="Arial"/>
          <w:color w:val="FF0000"/>
          <w:sz w:val="20"/>
          <w:szCs w:val="20"/>
          <w:lang w:val="ru-RU"/>
        </w:rPr>
        <w:t>ПОБЛАГОДАРИТЕ И ЗАКОНЧИТЕ. НЕ НАЧИНАЙТЕ ИНТЕРВЬЮ</w:t>
      </w:r>
    </w:p>
    <w:p w14:paraId="477799E3" w14:textId="77777777" w:rsid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52576E6F" w14:textId="77777777" w:rsid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CB4BA3">
        <w:rPr>
          <w:rFonts w:ascii="Verdana" w:hAnsi="Verdana" w:cs="Arial"/>
          <w:color w:val="FF0000"/>
          <w:sz w:val="20"/>
          <w:szCs w:val="20"/>
        </w:rPr>
        <w:t>ИНТЕРВЬЮЕР ТАКЖЕ ДАЕТ РЕБЕНКУ ПРЕДВАРИТЕЛЬНО ПРОЧИТАННУЮ ИНФОРМАЦИЮ НА БУМАЖНОЙ КАРТОЧКЕ</w:t>
      </w:r>
      <w:r>
        <w:rPr>
          <w:rFonts w:ascii="Verdana" w:hAnsi="Verdana" w:cs="Arial"/>
          <w:color w:val="FF0000"/>
          <w:sz w:val="20"/>
          <w:szCs w:val="20"/>
        </w:rPr>
        <w:t>.</w:t>
      </w:r>
    </w:p>
    <w:p w14:paraId="6303A743" w14:textId="77777777" w:rsidR="00C47FCC" w:rsidRDefault="00C47FCC" w:rsidP="003D4F7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6"/>
          <w:szCs w:val="26"/>
        </w:rPr>
      </w:pPr>
    </w:p>
    <w:p w14:paraId="1FADFB9C" w14:textId="77777777" w:rsidR="003D4F72" w:rsidRPr="005C0A20" w:rsidRDefault="003D4F72" w:rsidP="003D4F72">
      <w:pPr>
        <w:pStyle w:val="NoSpacing"/>
        <w:shd w:val="clear" w:color="auto" w:fill="D9D9D9" w:themeFill="background1" w:themeFillShade="D9"/>
        <w:jc w:val="center"/>
        <w:rPr>
          <w:rFonts w:ascii="Verdana" w:hAnsi="Verdana"/>
          <w:b/>
          <w:sz w:val="20"/>
          <w:szCs w:val="20"/>
        </w:rPr>
      </w:pPr>
      <w:r w:rsidRPr="005C0A20">
        <w:rPr>
          <w:rFonts w:ascii="Verdana" w:hAnsi="Verdana"/>
          <w:b/>
          <w:sz w:val="20"/>
          <w:szCs w:val="20"/>
        </w:rPr>
        <w:t>TAUST</w:t>
      </w:r>
    </w:p>
    <w:p w14:paraId="709A586D" w14:textId="77777777" w:rsidR="003D4F72" w:rsidRPr="005C0A20" w:rsidRDefault="003D4F72" w:rsidP="003D4F72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6C3F35BF" w14:textId="77777777" w:rsidR="003D4F72" w:rsidRPr="00103315" w:rsidRDefault="003D4F72" w:rsidP="003D4F72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KÜSIMUSED T1-T5 </w:t>
      </w:r>
      <w:r w:rsidRPr="00103315">
        <w:rPr>
          <w:rFonts w:ascii="Verdana" w:hAnsi="Verdana"/>
          <w:i/>
          <w:iCs/>
          <w:sz w:val="20"/>
          <w:szCs w:val="20"/>
        </w:rPr>
        <w:t xml:space="preserve">TÄIDAB KÜSITLEJA (ILMA LAPSELT KÜSIMATA): </w:t>
      </w:r>
    </w:p>
    <w:p w14:paraId="289954D0" w14:textId="77777777" w:rsidR="003D4F72" w:rsidRPr="00C44B00" w:rsidRDefault="003D4F72" w:rsidP="003D4F72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1D577134" w14:textId="77777777" w:rsidR="003D4F72" w:rsidRPr="00C44B00" w:rsidRDefault="003D4F72" w:rsidP="003D4F72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C44B00">
        <w:rPr>
          <w:rFonts w:ascii="Verdana" w:hAnsi="Verdana"/>
          <w:b/>
          <w:bCs/>
          <w:sz w:val="20"/>
          <w:szCs w:val="20"/>
        </w:rPr>
        <w:t xml:space="preserve">T1. </w:t>
      </w:r>
      <w:r>
        <w:rPr>
          <w:rFonts w:ascii="Verdana" w:hAnsi="Verdana"/>
          <w:b/>
          <w:bCs/>
          <w:sz w:val="20"/>
          <w:szCs w:val="20"/>
          <w:lang w:val="ru-RU"/>
        </w:rPr>
        <w:t>Место проведения интервью</w:t>
      </w:r>
      <w:r w:rsidRPr="00C44B00">
        <w:rPr>
          <w:rFonts w:ascii="Verdana" w:hAnsi="Verdana"/>
          <w:b/>
          <w:bCs/>
          <w:sz w:val="20"/>
          <w:szCs w:val="20"/>
        </w:rPr>
        <w:t>:</w:t>
      </w:r>
    </w:p>
    <w:tbl>
      <w:tblPr>
        <w:tblStyle w:val="TableGrid"/>
        <w:tblW w:w="0" w:type="auto"/>
        <w:tblInd w:w="1428" w:type="dxa"/>
        <w:tblLook w:val="04A0" w:firstRow="1" w:lastRow="0" w:firstColumn="1" w:lastColumn="0" w:noHBand="0" w:noVBand="1"/>
      </w:tblPr>
      <w:tblGrid>
        <w:gridCol w:w="2253"/>
        <w:gridCol w:w="1134"/>
      </w:tblGrid>
      <w:tr w:rsidR="003D4F72" w:rsidRPr="00D80EE2" w14:paraId="36D7311F" w14:textId="77777777" w:rsidTr="001B0A62">
        <w:tc>
          <w:tcPr>
            <w:tcW w:w="2253" w:type="dxa"/>
          </w:tcPr>
          <w:p w14:paraId="3E9E8FDD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Таллинн</w:t>
            </w:r>
          </w:p>
        </w:tc>
        <w:tc>
          <w:tcPr>
            <w:tcW w:w="1134" w:type="dxa"/>
          </w:tcPr>
          <w:p w14:paraId="6401DF0F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</w:t>
            </w:r>
          </w:p>
        </w:tc>
      </w:tr>
      <w:tr w:rsidR="003D4F72" w:rsidRPr="00D80EE2" w14:paraId="5457B17D" w14:textId="77777777" w:rsidTr="001B0A62">
        <w:tc>
          <w:tcPr>
            <w:tcW w:w="2253" w:type="dxa"/>
          </w:tcPr>
          <w:p w14:paraId="78843099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Харьюмаа</w:t>
            </w:r>
          </w:p>
        </w:tc>
        <w:tc>
          <w:tcPr>
            <w:tcW w:w="1134" w:type="dxa"/>
          </w:tcPr>
          <w:p w14:paraId="02496295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2</w:t>
            </w:r>
          </w:p>
        </w:tc>
      </w:tr>
      <w:tr w:rsidR="003D4F72" w:rsidRPr="00D80EE2" w14:paraId="278A5EEA" w14:textId="77777777" w:rsidTr="001B0A62">
        <w:tc>
          <w:tcPr>
            <w:tcW w:w="2253" w:type="dxa"/>
          </w:tcPr>
          <w:p w14:paraId="4340ED91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Хи</w:t>
            </w:r>
            <w:r w:rsidRPr="00D80EE2">
              <w:rPr>
                <w:rFonts w:ascii="Verdana" w:hAnsi="Verdana"/>
                <w:sz w:val="20"/>
                <w:szCs w:val="20"/>
                <w:lang w:val="ru-RU"/>
              </w:rPr>
              <w:t>й</w:t>
            </w:r>
            <w:r w:rsidRPr="00D80EE2">
              <w:rPr>
                <w:rFonts w:ascii="Verdana" w:hAnsi="Verdana"/>
                <w:sz w:val="20"/>
                <w:szCs w:val="20"/>
              </w:rPr>
              <w:t>умаа</w:t>
            </w:r>
          </w:p>
        </w:tc>
        <w:tc>
          <w:tcPr>
            <w:tcW w:w="1134" w:type="dxa"/>
          </w:tcPr>
          <w:p w14:paraId="2CE6A666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3</w:t>
            </w:r>
          </w:p>
        </w:tc>
      </w:tr>
      <w:tr w:rsidR="003D4F72" w:rsidRPr="00D80EE2" w14:paraId="75482769" w14:textId="77777777" w:rsidTr="001B0A62">
        <w:tc>
          <w:tcPr>
            <w:tcW w:w="2253" w:type="dxa"/>
          </w:tcPr>
          <w:p w14:paraId="0267F1E8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Ида-Вирумаа</w:t>
            </w:r>
          </w:p>
        </w:tc>
        <w:tc>
          <w:tcPr>
            <w:tcW w:w="1134" w:type="dxa"/>
          </w:tcPr>
          <w:p w14:paraId="68B7FBEA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4</w:t>
            </w:r>
          </w:p>
        </w:tc>
      </w:tr>
      <w:tr w:rsidR="003D4F72" w:rsidRPr="00D80EE2" w14:paraId="020DB5CB" w14:textId="77777777" w:rsidTr="001B0A62">
        <w:tc>
          <w:tcPr>
            <w:tcW w:w="2253" w:type="dxa"/>
          </w:tcPr>
          <w:p w14:paraId="6C1CCB19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Йыгевамаа</w:t>
            </w:r>
          </w:p>
        </w:tc>
        <w:tc>
          <w:tcPr>
            <w:tcW w:w="1134" w:type="dxa"/>
          </w:tcPr>
          <w:p w14:paraId="27A863E9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5</w:t>
            </w:r>
          </w:p>
        </w:tc>
      </w:tr>
      <w:tr w:rsidR="003D4F72" w:rsidRPr="00D80EE2" w14:paraId="77770C9D" w14:textId="77777777" w:rsidTr="001B0A62">
        <w:tc>
          <w:tcPr>
            <w:tcW w:w="2253" w:type="dxa"/>
          </w:tcPr>
          <w:p w14:paraId="6303DF8C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Ярвамаа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26A3DD8C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6</w:t>
            </w:r>
          </w:p>
        </w:tc>
      </w:tr>
      <w:tr w:rsidR="003D4F72" w:rsidRPr="00D80EE2" w14:paraId="294BF99C" w14:textId="77777777" w:rsidTr="001B0A62">
        <w:tc>
          <w:tcPr>
            <w:tcW w:w="2253" w:type="dxa"/>
          </w:tcPr>
          <w:p w14:paraId="2D2BCB30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Ляэнемаа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041EB680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7</w:t>
            </w:r>
          </w:p>
        </w:tc>
      </w:tr>
      <w:tr w:rsidR="003D4F72" w:rsidRPr="00D80EE2" w14:paraId="1F5BEA40" w14:textId="77777777" w:rsidTr="001B0A62">
        <w:tc>
          <w:tcPr>
            <w:tcW w:w="2253" w:type="dxa"/>
          </w:tcPr>
          <w:p w14:paraId="62B3967C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lastRenderedPageBreak/>
              <w:t xml:space="preserve"> </w:t>
            </w:r>
            <w:r w:rsidRPr="000A4683">
              <w:rPr>
                <w:rFonts w:ascii="Verdana" w:hAnsi="Verdana"/>
                <w:sz w:val="20"/>
                <w:szCs w:val="20"/>
              </w:rPr>
              <w:t>Ля</w:t>
            </w:r>
            <w:r w:rsidRPr="000A4683">
              <w:rPr>
                <w:rFonts w:ascii="Verdana" w:hAnsi="Verdana"/>
                <w:sz w:val="20"/>
                <w:szCs w:val="20"/>
                <w:lang w:val="ru-RU"/>
              </w:rPr>
              <w:t>э</w:t>
            </w:r>
            <w:r w:rsidRPr="000A4683">
              <w:rPr>
                <w:rFonts w:ascii="Verdana" w:hAnsi="Verdana"/>
                <w:sz w:val="20"/>
                <w:szCs w:val="20"/>
              </w:rPr>
              <w:t>не-Вирумаа</w:t>
            </w:r>
          </w:p>
        </w:tc>
        <w:tc>
          <w:tcPr>
            <w:tcW w:w="1134" w:type="dxa"/>
          </w:tcPr>
          <w:p w14:paraId="1EA0F175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8</w:t>
            </w:r>
          </w:p>
        </w:tc>
      </w:tr>
      <w:tr w:rsidR="003D4F72" w:rsidRPr="00D80EE2" w14:paraId="4B385A88" w14:textId="77777777" w:rsidTr="001B0A62">
        <w:tc>
          <w:tcPr>
            <w:tcW w:w="2253" w:type="dxa"/>
          </w:tcPr>
          <w:p w14:paraId="24365D70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Пылвамаа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54AB5067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9</w:t>
            </w:r>
          </w:p>
        </w:tc>
      </w:tr>
      <w:tr w:rsidR="003D4F72" w:rsidRPr="00D80EE2" w14:paraId="3579DD56" w14:textId="77777777" w:rsidTr="001B0A62">
        <w:tc>
          <w:tcPr>
            <w:tcW w:w="2253" w:type="dxa"/>
          </w:tcPr>
          <w:p w14:paraId="4BF5E873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Пярнумаа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33E363D6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10</w:t>
            </w:r>
          </w:p>
        </w:tc>
      </w:tr>
      <w:tr w:rsidR="003D4F72" w:rsidRPr="00D80EE2" w14:paraId="70842250" w14:textId="77777777" w:rsidTr="001B0A62">
        <w:tc>
          <w:tcPr>
            <w:tcW w:w="2253" w:type="dxa"/>
          </w:tcPr>
          <w:p w14:paraId="1F2D08DB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Рапламаа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1DB98085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11</w:t>
            </w:r>
          </w:p>
        </w:tc>
      </w:tr>
      <w:tr w:rsidR="003D4F72" w:rsidRPr="00D80EE2" w14:paraId="38928DDB" w14:textId="77777777" w:rsidTr="001B0A62">
        <w:tc>
          <w:tcPr>
            <w:tcW w:w="2253" w:type="dxa"/>
          </w:tcPr>
          <w:p w14:paraId="18255984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80EE2">
              <w:rPr>
                <w:rFonts w:ascii="Verdana" w:hAnsi="Verdana"/>
                <w:sz w:val="20"/>
                <w:szCs w:val="20"/>
              </w:rPr>
              <w:t>Сааремаа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6BE7D991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12</w:t>
            </w:r>
          </w:p>
        </w:tc>
      </w:tr>
      <w:tr w:rsidR="003D4F72" w:rsidRPr="00D80EE2" w14:paraId="3AD85D85" w14:textId="77777777" w:rsidTr="001B0A62">
        <w:tc>
          <w:tcPr>
            <w:tcW w:w="2253" w:type="dxa"/>
          </w:tcPr>
          <w:p w14:paraId="6958DFE6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Тартумаа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1192767D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13</w:t>
            </w:r>
          </w:p>
        </w:tc>
      </w:tr>
      <w:tr w:rsidR="003D4F72" w:rsidRPr="00D80EE2" w14:paraId="57BEA10C" w14:textId="77777777" w:rsidTr="001B0A62">
        <w:tc>
          <w:tcPr>
            <w:tcW w:w="2253" w:type="dxa"/>
          </w:tcPr>
          <w:p w14:paraId="1988956E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Валгамаа</w:t>
            </w:r>
            <w:r w:rsidRPr="00D80EE2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27D955D5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14</w:t>
            </w:r>
          </w:p>
        </w:tc>
      </w:tr>
      <w:tr w:rsidR="003D4F72" w:rsidRPr="00D80EE2" w14:paraId="3B589CB4" w14:textId="77777777" w:rsidTr="001B0A62">
        <w:tc>
          <w:tcPr>
            <w:tcW w:w="2253" w:type="dxa"/>
          </w:tcPr>
          <w:p w14:paraId="47352CF0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 xml:space="preserve"> Вильяндимаа</w:t>
            </w:r>
          </w:p>
        </w:tc>
        <w:tc>
          <w:tcPr>
            <w:tcW w:w="1134" w:type="dxa"/>
          </w:tcPr>
          <w:p w14:paraId="5E09DC63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15</w:t>
            </w:r>
          </w:p>
        </w:tc>
      </w:tr>
      <w:tr w:rsidR="003D4F72" w:rsidRPr="00D80EE2" w14:paraId="72FEF90E" w14:textId="77777777" w:rsidTr="001B0A62">
        <w:tc>
          <w:tcPr>
            <w:tcW w:w="2253" w:type="dxa"/>
          </w:tcPr>
          <w:p w14:paraId="51807DF5" w14:textId="77777777" w:rsidR="003D4F72" w:rsidRPr="00D80EE2" w:rsidRDefault="003D4F72" w:rsidP="001B0A62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80EE2">
              <w:rPr>
                <w:rFonts w:ascii="Verdana" w:hAnsi="Verdana"/>
                <w:sz w:val="20"/>
                <w:szCs w:val="20"/>
              </w:rPr>
              <w:t>Вырумаа</w:t>
            </w:r>
          </w:p>
        </w:tc>
        <w:tc>
          <w:tcPr>
            <w:tcW w:w="1134" w:type="dxa"/>
          </w:tcPr>
          <w:p w14:paraId="496CEE4E" w14:textId="77777777" w:rsidR="003D4F72" w:rsidRPr="00D80EE2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16</w:t>
            </w:r>
          </w:p>
        </w:tc>
      </w:tr>
    </w:tbl>
    <w:p w14:paraId="3AA57C4E" w14:textId="77777777" w:rsidR="003D4F72" w:rsidRPr="00C44B00" w:rsidRDefault="003D4F72" w:rsidP="003D4F72">
      <w:pPr>
        <w:spacing w:after="0" w:line="240" w:lineRule="auto"/>
        <w:ind w:left="-142"/>
        <w:rPr>
          <w:rFonts w:ascii="Verdana" w:hAnsi="Verdana"/>
          <w:b/>
          <w:bCs/>
          <w:sz w:val="20"/>
          <w:szCs w:val="20"/>
        </w:rPr>
      </w:pPr>
    </w:p>
    <w:p w14:paraId="799E9DAA" w14:textId="77777777" w:rsidR="003D4F72" w:rsidRPr="0001081A" w:rsidRDefault="003D4F72" w:rsidP="003D4F72">
      <w:pPr>
        <w:spacing w:after="0" w:line="240" w:lineRule="auto"/>
        <w:ind w:left="-142"/>
        <w:rPr>
          <w:sz w:val="20"/>
          <w:szCs w:val="20"/>
        </w:rPr>
      </w:pPr>
      <w:r w:rsidRPr="00C44B00">
        <w:rPr>
          <w:rFonts w:ascii="Verdana" w:hAnsi="Verdana"/>
          <w:b/>
          <w:bCs/>
          <w:sz w:val="20"/>
          <w:szCs w:val="20"/>
        </w:rPr>
        <w:t xml:space="preserve">T2. </w:t>
      </w:r>
      <w:r w:rsidRPr="00432E3E">
        <w:rPr>
          <w:rFonts w:ascii="Verdana" w:hAnsi="Verdana"/>
          <w:b/>
          <w:bCs/>
          <w:sz w:val="20"/>
          <w:szCs w:val="20"/>
        </w:rPr>
        <w:t>Тип поселения:</w:t>
      </w:r>
    </w:p>
    <w:tbl>
      <w:tblPr>
        <w:tblStyle w:val="TableGrid"/>
        <w:tblW w:w="0" w:type="auto"/>
        <w:tblInd w:w="1788" w:type="dxa"/>
        <w:tblLook w:val="04A0" w:firstRow="1" w:lastRow="0" w:firstColumn="1" w:lastColumn="0" w:noHBand="0" w:noVBand="1"/>
      </w:tblPr>
      <w:tblGrid>
        <w:gridCol w:w="6720"/>
        <w:gridCol w:w="508"/>
      </w:tblGrid>
      <w:tr w:rsidR="003D4F72" w:rsidRPr="00D80EE2" w14:paraId="4885667F" w14:textId="77777777" w:rsidTr="001B0A62">
        <w:tc>
          <w:tcPr>
            <w:tcW w:w="6720" w:type="dxa"/>
          </w:tcPr>
          <w:p w14:paraId="55138116" w14:textId="77777777" w:rsidR="003D4F72" w:rsidRPr="00097A85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</w:rPr>
              <w:t>Столица</w:t>
            </w:r>
          </w:p>
        </w:tc>
        <w:tc>
          <w:tcPr>
            <w:tcW w:w="508" w:type="dxa"/>
          </w:tcPr>
          <w:p w14:paraId="684C0C6B" w14:textId="77777777" w:rsidR="003D4F72" w:rsidRPr="00097A85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1</w:t>
            </w:r>
          </w:p>
        </w:tc>
      </w:tr>
      <w:tr w:rsidR="003D4F72" w:rsidRPr="00D80EE2" w14:paraId="72B67438" w14:textId="77777777" w:rsidTr="003836E6">
        <w:trPr>
          <w:trHeight w:val="233"/>
        </w:trPr>
        <w:tc>
          <w:tcPr>
            <w:tcW w:w="6720" w:type="dxa"/>
          </w:tcPr>
          <w:p w14:paraId="40B9F91E" w14:textId="4967DEA1" w:rsidR="003D4F72" w:rsidRPr="00D80EE2" w:rsidRDefault="003D4F72" w:rsidP="001B0A62">
            <w:pPr>
              <w:pStyle w:val="ListParagraph"/>
              <w:spacing w:after="0" w:line="240" w:lineRule="auto"/>
              <w:ind w:left="363" w:hanging="363"/>
              <w:contextualSpacing w:val="0"/>
              <w:outlineLvl w:val="0"/>
              <w:rPr>
                <w:rFonts w:ascii="Verdana" w:hAnsi="Verdana"/>
                <w:sz w:val="20"/>
                <w:szCs w:val="20"/>
              </w:rPr>
            </w:pPr>
            <w:r w:rsidRPr="00D80EE2">
              <w:rPr>
                <w:rFonts w:ascii="Verdana" w:hAnsi="Verdana"/>
                <w:sz w:val="20"/>
                <w:szCs w:val="20"/>
              </w:rPr>
              <w:t>Большой город (Tartu, Pärnu, Narva, Kohtla-Järve)</w:t>
            </w:r>
          </w:p>
        </w:tc>
        <w:tc>
          <w:tcPr>
            <w:tcW w:w="508" w:type="dxa"/>
          </w:tcPr>
          <w:p w14:paraId="3996CBB7" w14:textId="77777777" w:rsidR="003D4F72" w:rsidRPr="00097A85" w:rsidRDefault="003D4F72" w:rsidP="001B0A62">
            <w:pPr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2</w:t>
            </w:r>
          </w:p>
          <w:p w14:paraId="691200D2" w14:textId="77777777" w:rsidR="003D4F72" w:rsidRPr="00D80EE2" w:rsidRDefault="003D4F72" w:rsidP="001B0A62">
            <w:pPr>
              <w:pStyle w:val="ListParagraph"/>
              <w:spacing w:after="0" w:line="240" w:lineRule="auto"/>
              <w:ind w:left="0"/>
              <w:contextualSpacing w:val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D4F72" w:rsidRPr="00D80EE2" w14:paraId="1DBF0A60" w14:textId="77777777" w:rsidTr="001B0A62">
        <w:tc>
          <w:tcPr>
            <w:tcW w:w="6720" w:type="dxa"/>
          </w:tcPr>
          <w:p w14:paraId="5C9572D1" w14:textId="77777777" w:rsidR="003D4F72" w:rsidRPr="00097A85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У</w:t>
            </w:r>
            <w:r w:rsidRPr="00097A85">
              <w:rPr>
                <w:rFonts w:ascii="Verdana" w:hAnsi="Verdana"/>
                <w:sz w:val="20"/>
                <w:szCs w:val="20"/>
              </w:rPr>
              <w:t>ездный центр, другой город, поселок городского типа (alev)</w:t>
            </w:r>
          </w:p>
        </w:tc>
        <w:tc>
          <w:tcPr>
            <w:tcW w:w="508" w:type="dxa"/>
          </w:tcPr>
          <w:p w14:paraId="6C629A1C" w14:textId="77777777" w:rsidR="003D4F72" w:rsidRPr="00097A85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3</w:t>
            </w:r>
          </w:p>
        </w:tc>
      </w:tr>
      <w:tr w:rsidR="003D4F72" w:rsidRPr="00D80EE2" w14:paraId="42033B1E" w14:textId="77777777" w:rsidTr="001B0A62">
        <w:tc>
          <w:tcPr>
            <w:tcW w:w="6720" w:type="dxa"/>
          </w:tcPr>
          <w:p w14:paraId="44FDD56C" w14:textId="77777777" w:rsidR="003D4F72" w:rsidRPr="00097A85" w:rsidRDefault="003D4F72" w:rsidP="001B0A62">
            <w:pPr>
              <w:outlineLvl w:val="0"/>
              <w:rPr>
                <w:rFonts w:ascii="Verdana" w:hAnsi="Verdana"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</w:rPr>
              <w:t>Сельская местность: поселок сельского типа (alevik), деревня</w:t>
            </w:r>
          </w:p>
        </w:tc>
        <w:tc>
          <w:tcPr>
            <w:tcW w:w="508" w:type="dxa"/>
          </w:tcPr>
          <w:p w14:paraId="58F17430" w14:textId="77777777" w:rsidR="003D4F72" w:rsidRPr="00097A85" w:rsidRDefault="003D4F72" w:rsidP="001B0A62">
            <w:pPr>
              <w:ind w:left="3"/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4</w:t>
            </w:r>
          </w:p>
        </w:tc>
      </w:tr>
    </w:tbl>
    <w:p w14:paraId="10FFB409" w14:textId="77777777" w:rsidR="003D4F72" w:rsidRPr="00C44B00" w:rsidRDefault="003D4F72" w:rsidP="003D4F72">
      <w:pPr>
        <w:spacing w:after="0" w:line="240" w:lineRule="auto"/>
        <w:ind w:left="1428"/>
        <w:outlineLvl w:val="0"/>
        <w:rPr>
          <w:rFonts w:ascii="Verdana" w:hAnsi="Verdana"/>
          <w:sz w:val="20"/>
          <w:szCs w:val="20"/>
        </w:rPr>
      </w:pPr>
    </w:p>
    <w:p w14:paraId="3CAA7158" w14:textId="77777777" w:rsidR="003D4F72" w:rsidRDefault="003D4F72" w:rsidP="003D4F72">
      <w:pPr>
        <w:spacing w:after="0" w:line="240" w:lineRule="auto"/>
        <w:ind w:left="-142"/>
        <w:rPr>
          <w:rFonts w:ascii="Verdana" w:hAnsi="Verdana"/>
          <w:b/>
          <w:bCs/>
          <w:sz w:val="20"/>
          <w:szCs w:val="20"/>
        </w:rPr>
      </w:pPr>
      <w:r w:rsidRPr="00C44B00">
        <w:rPr>
          <w:rFonts w:ascii="Verdana" w:hAnsi="Verdana"/>
          <w:b/>
          <w:bCs/>
          <w:sz w:val="20"/>
          <w:szCs w:val="20"/>
        </w:rPr>
        <w:t xml:space="preserve">T3. </w:t>
      </w:r>
      <w:r>
        <w:rPr>
          <w:rFonts w:ascii="Verdana" w:hAnsi="Verdana"/>
          <w:b/>
          <w:bCs/>
          <w:sz w:val="20"/>
          <w:szCs w:val="20"/>
          <w:lang w:val="ru-RU"/>
        </w:rPr>
        <w:t>Если интервью проводится в Таллинне – часть города</w:t>
      </w:r>
      <w:r w:rsidRPr="00C44B00">
        <w:rPr>
          <w:rFonts w:ascii="Verdana" w:hAnsi="Verdana"/>
          <w:b/>
          <w:bCs/>
          <w:sz w:val="20"/>
          <w:szCs w:val="20"/>
        </w:rPr>
        <w:t>: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2670"/>
        <w:gridCol w:w="591"/>
      </w:tblGrid>
      <w:tr w:rsidR="003D4F72" w14:paraId="29662908" w14:textId="77777777" w:rsidTr="001B0A62">
        <w:tc>
          <w:tcPr>
            <w:tcW w:w="2670" w:type="dxa"/>
          </w:tcPr>
          <w:p w14:paraId="71CB2005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Пыхъя Таллинн</w:t>
            </w:r>
          </w:p>
        </w:tc>
        <w:tc>
          <w:tcPr>
            <w:tcW w:w="591" w:type="dxa"/>
          </w:tcPr>
          <w:p w14:paraId="189864F7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3D4F72" w14:paraId="37408C56" w14:textId="77777777" w:rsidTr="001B0A62">
        <w:tc>
          <w:tcPr>
            <w:tcW w:w="2670" w:type="dxa"/>
          </w:tcPr>
          <w:p w14:paraId="4F40CE74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Хааберсти</w:t>
            </w:r>
          </w:p>
        </w:tc>
        <w:tc>
          <w:tcPr>
            <w:tcW w:w="591" w:type="dxa"/>
          </w:tcPr>
          <w:p w14:paraId="043D1AFA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2</w:t>
            </w:r>
          </w:p>
        </w:tc>
      </w:tr>
      <w:tr w:rsidR="003D4F72" w14:paraId="08B0EDE6" w14:textId="77777777" w:rsidTr="001B0A62">
        <w:tc>
          <w:tcPr>
            <w:tcW w:w="2670" w:type="dxa"/>
          </w:tcPr>
          <w:p w14:paraId="42549CD4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Кесклинн</w:t>
            </w:r>
          </w:p>
        </w:tc>
        <w:tc>
          <w:tcPr>
            <w:tcW w:w="591" w:type="dxa"/>
          </w:tcPr>
          <w:p w14:paraId="431145D6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3</w:t>
            </w:r>
          </w:p>
        </w:tc>
      </w:tr>
      <w:tr w:rsidR="003D4F72" w14:paraId="6B582AC4" w14:textId="77777777" w:rsidTr="001B0A62">
        <w:tc>
          <w:tcPr>
            <w:tcW w:w="2670" w:type="dxa"/>
          </w:tcPr>
          <w:p w14:paraId="06A34B27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Кристийне</w:t>
            </w:r>
          </w:p>
        </w:tc>
        <w:tc>
          <w:tcPr>
            <w:tcW w:w="591" w:type="dxa"/>
          </w:tcPr>
          <w:p w14:paraId="4186CC4B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4</w:t>
            </w:r>
          </w:p>
        </w:tc>
      </w:tr>
      <w:tr w:rsidR="003D4F72" w14:paraId="0BDD8466" w14:textId="77777777" w:rsidTr="001B0A62">
        <w:tc>
          <w:tcPr>
            <w:tcW w:w="2670" w:type="dxa"/>
          </w:tcPr>
          <w:p w14:paraId="306D9305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Ласнамяэ</w:t>
            </w:r>
          </w:p>
        </w:tc>
        <w:tc>
          <w:tcPr>
            <w:tcW w:w="591" w:type="dxa"/>
          </w:tcPr>
          <w:p w14:paraId="76ADFD5B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3D4F72" w14:paraId="688E3F66" w14:textId="77777777" w:rsidTr="001B0A62">
        <w:tc>
          <w:tcPr>
            <w:tcW w:w="2670" w:type="dxa"/>
          </w:tcPr>
          <w:p w14:paraId="4C2CE5BE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Пирита</w:t>
            </w:r>
          </w:p>
        </w:tc>
        <w:tc>
          <w:tcPr>
            <w:tcW w:w="591" w:type="dxa"/>
          </w:tcPr>
          <w:p w14:paraId="717675B3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6</w:t>
            </w:r>
          </w:p>
        </w:tc>
      </w:tr>
      <w:tr w:rsidR="003D4F72" w14:paraId="1CCB4A47" w14:textId="77777777" w:rsidTr="001B0A62">
        <w:tc>
          <w:tcPr>
            <w:tcW w:w="2670" w:type="dxa"/>
          </w:tcPr>
          <w:p w14:paraId="34231122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Мустамяэ</w:t>
            </w:r>
          </w:p>
        </w:tc>
        <w:tc>
          <w:tcPr>
            <w:tcW w:w="591" w:type="dxa"/>
          </w:tcPr>
          <w:p w14:paraId="40552077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7</w:t>
            </w:r>
          </w:p>
        </w:tc>
      </w:tr>
      <w:tr w:rsidR="003D4F72" w14:paraId="6CADC9F9" w14:textId="77777777" w:rsidTr="001B0A62">
        <w:tc>
          <w:tcPr>
            <w:tcW w:w="2670" w:type="dxa"/>
          </w:tcPr>
          <w:p w14:paraId="3DED3F7D" w14:textId="77777777" w:rsidR="003D4F72" w:rsidRDefault="003D4F72" w:rsidP="001B0A62">
            <w:pPr>
              <w:ind w:left="170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97A85">
              <w:rPr>
                <w:rFonts w:ascii="Verdana" w:hAnsi="Verdana"/>
                <w:sz w:val="20"/>
                <w:szCs w:val="20"/>
                <w:lang w:val="ru-RU"/>
              </w:rPr>
              <w:t>Нымме</w:t>
            </w:r>
          </w:p>
        </w:tc>
        <w:tc>
          <w:tcPr>
            <w:tcW w:w="591" w:type="dxa"/>
          </w:tcPr>
          <w:p w14:paraId="51A97301" w14:textId="77777777" w:rsidR="003D4F72" w:rsidRPr="00097A85" w:rsidRDefault="003D4F72" w:rsidP="001B0A62">
            <w:pPr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097A85">
              <w:rPr>
                <w:rFonts w:ascii="Verdana" w:hAnsi="Verdana"/>
                <w:bCs/>
                <w:sz w:val="20"/>
                <w:szCs w:val="20"/>
                <w:lang w:val="ru-RU"/>
              </w:rPr>
              <w:t>8</w:t>
            </w:r>
          </w:p>
        </w:tc>
      </w:tr>
    </w:tbl>
    <w:p w14:paraId="622A42C7" w14:textId="77777777" w:rsidR="003D4F72" w:rsidRDefault="003D4F72" w:rsidP="003D4F72">
      <w:pPr>
        <w:pStyle w:val="Kysimus"/>
        <w:ind w:right="-187"/>
        <w:rPr>
          <w:rFonts w:ascii="Verdana" w:hAnsi="Verdana"/>
          <w:sz w:val="20"/>
        </w:rPr>
      </w:pPr>
    </w:p>
    <w:p w14:paraId="39B645FB" w14:textId="77777777" w:rsidR="003D4F72" w:rsidRPr="00C44B00" w:rsidRDefault="003D4F72" w:rsidP="003D4F72">
      <w:pPr>
        <w:pStyle w:val="Kysimus"/>
        <w:ind w:right="-187"/>
        <w:rPr>
          <w:rFonts w:ascii="Verdana" w:hAnsi="Verdana"/>
          <w:sz w:val="20"/>
        </w:rPr>
      </w:pPr>
      <w:r w:rsidRPr="00C44B00">
        <w:rPr>
          <w:rFonts w:ascii="Verdana" w:hAnsi="Verdana"/>
          <w:sz w:val="20"/>
        </w:rPr>
        <w:t>T</w:t>
      </w:r>
      <w:r>
        <w:rPr>
          <w:rFonts w:ascii="Verdana" w:hAnsi="Verdana"/>
          <w:sz w:val="20"/>
        </w:rPr>
        <w:t>4</w:t>
      </w:r>
      <w:r w:rsidRPr="00C44B00">
        <w:rPr>
          <w:rFonts w:ascii="Verdana" w:hAnsi="Verdana"/>
          <w:sz w:val="20"/>
        </w:rPr>
        <w:t xml:space="preserve">. </w:t>
      </w:r>
      <w:r>
        <w:rPr>
          <w:rFonts w:ascii="Verdana" w:hAnsi="Verdana"/>
          <w:sz w:val="20"/>
          <w:lang w:val="ru-RU"/>
        </w:rPr>
        <w:t>Язык проведения интервью</w:t>
      </w:r>
      <w:r w:rsidRPr="00C44B00">
        <w:rPr>
          <w:rFonts w:ascii="Verdana" w:hAnsi="Verdana"/>
          <w:sz w:val="20"/>
        </w:rPr>
        <w:t>:</w:t>
      </w:r>
    </w:p>
    <w:tbl>
      <w:tblPr>
        <w:tblStyle w:val="TableGrid"/>
        <w:tblW w:w="0" w:type="auto"/>
        <w:tblInd w:w="1838" w:type="dxa"/>
        <w:tblLook w:val="04A0" w:firstRow="1" w:lastRow="0" w:firstColumn="1" w:lastColumn="0" w:noHBand="0" w:noVBand="1"/>
      </w:tblPr>
      <w:tblGrid>
        <w:gridCol w:w="2764"/>
        <w:gridCol w:w="4414"/>
      </w:tblGrid>
      <w:tr w:rsidR="003D4F72" w:rsidRPr="00D80EE2" w14:paraId="0BF2E6FC" w14:textId="77777777" w:rsidTr="001B0A62">
        <w:tc>
          <w:tcPr>
            <w:tcW w:w="2764" w:type="dxa"/>
          </w:tcPr>
          <w:p w14:paraId="20A78F4B" w14:textId="77777777" w:rsidR="003D4F72" w:rsidRPr="00D80EE2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et-EE"/>
              </w:rPr>
            </w:pPr>
            <w:r w:rsidRPr="00D80EE2">
              <w:rPr>
                <w:rFonts w:ascii="Verdana" w:hAnsi="Verdana"/>
                <w:sz w:val="20"/>
                <w:lang w:val="ru-RU"/>
              </w:rPr>
              <w:t xml:space="preserve">Эстонский </w:t>
            </w:r>
          </w:p>
        </w:tc>
        <w:tc>
          <w:tcPr>
            <w:tcW w:w="4414" w:type="dxa"/>
          </w:tcPr>
          <w:p w14:paraId="5730F34E" w14:textId="77777777" w:rsidR="003D4F72" w:rsidRPr="00097A85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>
              <w:rPr>
                <w:rFonts w:ascii="Verdana" w:hAnsi="Verdana"/>
                <w:sz w:val="20"/>
                <w:lang w:val="ru-RU"/>
              </w:rPr>
              <w:t>1</w:t>
            </w:r>
          </w:p>
        </w:tc>
      </w:tr>
      <w:tr w:rsidR="003D4F72" w:rsidRPr="00D80EE2" w14:paraId="092CA47D" w14:textId="77777777" w:rsidTr="001B0A62">
        <w:tc>
          <w:tcPr>
            <w:tcW w:w="2764" w:type="dxa"/>
          </w:tcPr>
          <w:p w14:paraId="0093F764" w14:textId="77777777" w:rsidR="003D4F72" w:rsidRPr="00D80EE2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et-EE"/>
              </w:rPr>
            </w:pPr>
            <w:r w:rsidRPr="00D80EE2">
              <w:rPr>
                <w:rFonts w:ascii="Verdana" w:hAnsi="Verdana"/>
                <w:sz w:val="20"/>
                <w:lang w:val="ru-RU"/>
              </w:rPr>
              <w:t xml:space="preserve">Русский </w:t>
            </w:r>
          </w:p>
        </w:tc>
        <w:tc>
          <w:tcPr>
            <w:tcW w:w="4414" w:type="dxa"/>
          </w:tcPr>
          <w:p w14:paraId="47866064" w14:textId="77777777" w:rsidR="003D4F72" w:rsidRPr="00097A85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>
              <w:rPr>
                <w:rFonts w:ascii="Verdana" w:hAnsi="Verdana"/>
                <w:sz w:val="20"/>
                <w:lang w:val="ru-RU"/>
              </w:rPr>
              <w:t>2</w:t>
            </w:r>
          </w:p>
        </w:tc>
      </w:tr>
    </w:tbl>
    <w:p w14:paraId="10AF0B48" w14:textId="77777777" w:rsidR="003D4F72" w:rsidRPr="00C44B00" w:rsidRDefault="003D4F72" w:rsidP="003D4F72">
      <w:pPr>
        <w:pStyle w:val="Kysimus"/>
        <w:ind w:right="-187"/>
        <w:rPr>
          <w:rFonts w:ascii="Verdana" w:hAnsi="Verdana"/>
          <w:sz w:val="20"/>
        </w:rPr>
      </w:pPr>
    </w:p>
    <w:p w14:paraId="265081A7" w14:textId="32F0C7FC" w:rsidR="003D4F72" w:rsidRPr="00C44B00" w:rsidRDefault="003D4F72" w:rsidP="003D4F72">
      <w:pPr>
        <w:pStyle w:val="Kysimus"/>
        <w:ind w:right="-187"/>
        <w:rPr>
          <w:rFonts w:ascii="Verdana" w:hAnsi="Verdana"/>
          <w:sz w:val="20"/>
        </w:rPr>
      </w:pPr>
      <w:r w:rsidRPr="00C44B00">
        <w:rPr>
          <w:rFonts w:ascii="Verdana" w:hAnsi="Verdana"/>
          <w:sz w:val="20"/>
        </w:rPr>
        <w:t>T</w:t>
      </w:r>
      <w:r>
        <w:rPr>
          <w:rFonts w:ascii="Verdana" w:hAnsi="Verdana"/>
          <w:sz w:val="20"/>
        </w:rPr>
        <w:t>5</w:t>
      </w:r>
      <w:r w:rsidRPr="00C44B00">
        <w:rPr>
          <w:rFonts w:ascii="Verdana" w:hAnsi="Verdana"/>
          <w:sz w:val="20"/>
        </w:rPr>
        <w:t xml:space="preserve">. </w:t>
      </w:r>
      <w:r>
        <w:rPr>
          <w:rFonts w:ascii="Verdana" w:hAnsi="Verdana"/>
          <w:sz w:val="20"/>
          <w:lang w:val="ru-RU"/>
        </w:rPr>
        <w:t>Респондент:</w:t>
      </w:r>
    </w:p>
    <w:tbl>
      <w:tblPr>
        <w:tblStyle w:val="TableGrid"/>
        <w:tblW w:w="7186" w:type="dxa"/>
        <w:tblInd w:w="1838" w:type="dxa"/>
        <w:tblLook w:val="04A0" w:firstRow="1" w:lastRow="0" w:firstColumn="1" w:lastColumn="0" w:noHBand="0" w:noVBand="1"/>
      </w:tblPr>
      <w:tblGrid>
        <w:gridCol w:w="2693"/>
        <w:gridCol w:w="4493"/>
      </w:tblGrid>
      <w:tr w:rsidR="003D4F72" w:rsidRPr="00D80EE2" w14:paraId="259D385A" w14:textId="77777777" w:rsidTr="001B0A62">
        <w:tc>
          <w:tcPr>
            <w:tcW w:w="2693" w:type="dxa"/>
          </w:tcPr>
          <w:p w14:paraId="798ABBDB" w14:textId="2D3980AD" w:rsidR="003D4F72" w:rsidRPr="00D80EE2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et-EE"/>
              </w:rPr>
            </w:pPr>
            <w:r w:rsidRPr="00D80EE2">
              <w:rPr>
                <w:rFonts w:ascii="Verdana" w:hAnsi="Verdana"/>
                <w:sz w:val="20"/>
                <w:lang w:val="ru-RU"/>
              </w:rPr>
              <w:t>М</w:t>
            </w:r>
            <w:r>
              <w:rPr>
                <w:rFonts w:ascii="Verdana" w:hAnsi="Verdana"/>
                <w:sz w:val="20"/>
                <w:lang w:val="ru-RU"/>
              </w:rPr>
              <w:t>альчик</w:t>
            </w:r>
            <w:r w:rsidRPr="00D80EE2">
              <w:rPr>
                <w:rFonts w:ascii="Verdana" w:hAnsi="Verdana"/>
                <w:sz w:val="20"/>
                <w:lang w:val="ru-RU"/>
              </w:rPr>
              <w:t xml:space="preserve"> </w:t>
            </w:r>
          </w:p>
        </w:tc>
        <w:tc>
          <w:tcPr>
            <w:tcW w:w="4493" w:type="dxa"/>
          </w:tcPr>
          <w:p w14:paraId="5A55B8BE" w14:textId="77777777" w:rsidR="003D4F72" w:rsidRPr="00097A85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>
              <w:rPr>
                <w:rFonts w:ascii="Verdana" w:hAnsi="Verdana"/>
                <w:sz w:val="20"/>
                <w:lang w:val="ru-RU"/>
              </w:rPr>
              <w:t>1</w:t>
            </w:r>
          </w:p>
        </w:tc>
      </w:tr>
      <w:tr w:rsidR="003D4F72" w:rsidRPr="00D80EE2" w14:paraId="5D8B1E6A" w14:textId="77777777" w:rsidTr="001B0A62">
        <w:tc>
          <w:tcPr>
            <w:tcW w:w="2693" w:type="dxa"/>
          </w:tcPr>
          <w:p w14:paraId="1B879AAE" w14:textId="15364A4B" w:rsidR="003D4F72" w:rsidRPr="00D80EE2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et-EE"/>
              </w:rPr>
            </w:pPr>
            <w:r w:rsidRPr="00D80EE2">
              <w:rPr>
                <w:rFonts w:ascii="Verdana" w:hAnsi="Verdana"/>
                <w:sz w:val="20"/>
                <w:lang w:val="ru-RU"/>
              </w:rPr>
              <w:t>Дев</w:t>
            </w:r>
            <w:r>
              <w:rPr>
                <w:rFonts w:ascii="Verdana" w:hAnsi="Verdana"/>
                <w:sz w:val="20"/>
                <w:lang w:val="ru-RU"/>
              </w:rPr>
              <w:t>очка</w:t>
            </w:r>
            <w:r w:rsidRPr="00D80EE2">
              <w:rPr>
                <w:rFonts w:ascii="Verdana" w:hAnsi="Verdana"/>
                <w:sz w:val="20"/>
                <w:lang w:val="ru-RU"/>
              </w:rPr>
              <w:t xml:space="preserve"> </w:t>
            </w:r>
          </w:p>
        </w:tc>
        <w:tc>
          <w:tcPr>
            <w:tcW w:w="4493" w:type="dxa"/>
          </w:tcPr>
          <w:p w14:paraId="3C45D1B7" w14:textId="77777777" w:rsidR="003D4F72" w:rsidRPr="00097A85" w:rsidRDefault="003D4F72" w:rsidP="001B0A62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>
              <w:rPr>
                <w:rFonts w:ascii="Verdana" w:hAnsi="Verdana"/>
                <w:sz w:val="20"/>
                <w:lang w:val="ru-RU"/>
              </w:rPr>
              <w:t>2</w:t>
            </w:r>
          </w:p>
        </w:tc>
      </w:tr>
    </w:tbl>
    <w:p w14:paraId="3D1AA68B" w14:textId="77777777" w:rsidR="003D4F72" w:rsidRPr="00C44B00" w:rsidRDefault="003D4F72" w:rsidP="003D4F72">
      <w:pPr>
        <w:pStyle w:val="Kysimus"/>
        <w:ind w:right="-187"/>
        <w:rPr>
          <w:rFonts w:ascii="Verdana" w:hAnsi="Verdana"/>
          <w:sz w:val="20"/>
        </w:rPr>
      </w:pPr>
    </w:p>
    <w:p w14:paraId="4273FAC3" w14:textId="60B6E2C5" w:rsidR="003D4F72" w:rsidRPr="003836E6" w:rsidRDefault="003D4F72" w:rsidP="003D4F72">
      <w:pPr>
        <w:pStyle w:val="Kysimus"/>
        <w:ind w:right="-187"/>
        <w:rPr>
          <w:rFonts w:ascii="Verdana" w:hAnsi="Verdana"/>
          <w:sz w:val="20"/>
        </w:rPr>
      </w:pPr>
      <w:r w:rsidRPr="003836E6">
        <w:rPr>
          <w:rFonts w:ascii="Verdana" w:hAnsi="Verdana"/>
          <w:sz w:val="20"/>
        </w:rPr>
        <w:t xml:space="preserve">T6. </w:t>
      </w:r>
      <w:r w:rsidRPr="003836E6">
        <w:rPr>
          <w:rFonts w:ascii="Verdana" w:hAnsi="Verdana"/>
          <w:sz w:val="20"/>
          <w:lang w:val="ru-RU"/>
        </w:rPr>
        <w:t xml:space="preserve">Сколько тебе лет? </w:t>
      </w:r>
      <w:r w:rsidRPr="003836E6">
        <w:rPr>
          <w:rFonts w:ascii="Verdana" w:hAnsi="Verdana"/>
          <w:sz w:val="20"/>
        </w:rPr>
        <w:t xml:space="preserve"> ______ </w:t>
      </w:r>
    </w:p>
    <w:p w14:paraId="7667E3A0" w14:textId="77777777" w:rsidR="003D4F72" w:rsidRPr="00C44B00" w:rsidRDefault="003D4F72" w:rsidP="003D4F72">
      <w:pPr>
        <w:pStyle w:val="Kysimus"/>
        <w:ind w:right="-187"/>
        <w:rPr>
          <w:rFonts w:ascii="Verdana" w:hAnsi="Verdana"/>
          <w:sz w:val="20"/>
        </w:rPr>
      </w:pPr>
    </w:p>
    <w:p w14:paraId="1EF58E6A" w14:textId="1E1132F4" w:rsidR="003D4F72" w:rsidRPr="005C0A20" w:rsidRDefault="003D4F72" w:rsidP="003836E6">
      <w:pPr>
        <w:pStyle w:val="Kysimus"/>
        <w:ind w:right="-187"/>
        <w:rPr>
          <w:rFonts w:ascii="Verdana" w:hAnsi="Verdana"/>
          <w:b w:val="0"/>
          <w:sz w:val="20"/>
        </w:rPr>
      </w:pPr>
      <w:r w:rsidRPr="00C44B00">
        <w:rPr>
          <w:rFonts w:ascii="Verdana" w:hAnsi="Verdana"/>
          <w:sz w:val="20"/>
        </w:rPr>
        <w:t>T</w:t>
      </w:r>
      <w:r>
        <w:rPr>
          <w:rFonts w:ascii="Verdana" w:hAnsi="Verdana"/>
          <w:sz w:val="20"/>
        </w:rPr>
        <w:t>7</w:t>
      </w:r>
      <w:r w:rsidRPr="00C44B00">
        <w:rPr>
          <w:rFonts w:ascii="Verdana" w:hAnsi="Verdana"/>
          <w:sz w:val="20"/>
        </w:rPr>
        <w:t xml:space="preserve">. </w:t>
      </w:r>
      <w:r>
        <w:rPr>
          <w:rFonts w:ascii="Verdana" w:hAnsi="Verdana"/>
          <w:sz w:val="20"/>
          <w:lang w:val="ru-RU"/>
        </w:rPr>
        <w:t>В каком классе ты учишься</w:t>
      </w:r>
      <w:r w:rsidRPr="005C0A20">
        <w:rPr>
          <w:rFonts w:ascii="Verdana" w:hAnsi="Verdana"/>
          <w:sz w:val="20"/>
        </w:rPr>
        <w:t>?</w:t>
      </w:r>
    </w:p>
    <w:p w14:paraId="4D653353" w14:textId="32E28799" w:rsidR="003D4F72" w:rsidRPr="005C0A20" w:rsidRDefault="003D4F72" w:rsidP="003D4F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  <w:lang w:val="ru-RU"/>
        </w:rPr>
        <w:t>НАПИШИТЕ</w:t>
      </w:r>
      <w:r w:rsidRPr="005C0A20">
        <w:rPr>
          <w:rFonts w:ascii="Verdana" w:hAnsi="Verdana"/>
          <w:sz w:val="20"/>
          <w:szCs w:val="20"/>
        </w:rPr>
        <w:t>: __ (1-12)</w:t>
      </w:r>
      <w:r w:rsidRPr="005C0A20">
        <w:rPr>
          <w:rFonts w:ascii="Verdana" w:hAnsi="Verdana"/>
          <w:sz w:val="20"/>
          <w:szCs w:val="20"/>
        </w:rPr>
        <w:br/>
        <w:t xml:space="preserve">13. </w:t>
      </w:r>
      <w:r>
        <w:rPr>
          <w:rFonts w:ascii="Verdana" w:hAnsi="Verdana"/>
          <w:sz w:val="20"/>
          <w:szCs w:val="20"/>
          <w:lang w:val="ru-RU"/>
        </w:rPr>
        <w:t>Ребёнок ещё не ходит в школу</w:t>
      </w:r>
    </w:p>
    <w:p w14:paraId="49AA1CD8" w14:textId="77777777" w:rsidR="00F9559B" w:rsidRPr="003D4F72" w:rsidRDefault="00F9559B" w:rsidP="00F9559B">
      <w:pPr>
        <w:pStyle w:val="NoSpacing"/>
        <w:shd w:val="clear" w:color="auto" w:fill="D9D9D9" w:themeFill="background1" w:themeFillShade="D9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3D4F72">
        <w:rPr>
          <w:rFonts w:ascii="Verdana" w:hAnsi="Verdana"/>
          <w:b/>
          <w:color w:val="000000" w:themeColor="text1"/>
          <w:sz w:val="20"/>
          <w:szCs w:val="20"/>
        </w:rPr>
        <w:t>RISKITEADLIKKUS</w:t>
      </w:r>
    </w:p>
    <w:p w14:paraId="49AA1CD9" w14:textId="77777777" w:rsidR="00F9559B" w:rsidRPr="0016245E" w:rsidRDefault="00F9559B" w:rsidP="00DC1167">
      <w:pPr>
        <w:spacing w:after="0" w:line="240" w:lineRule="auto"/>
        <w:ind w:left="360"/>
        <w:textAlignment w:val="baseline"/>
        <w:rPr>
          <w:rFonts w:ascii="Verdana" w:eastAsia="Times New Roman" w:hAnsi="Verdana" w:cs="Times New Roman"/>
          <w:b/>
          <w:sz w:val="14"/>
          <w:szCs w:val="14"/>
          <w:lang w:eastAsia="et-EE"/>
        </w:rPr>
      </w:pPr>
    </w:p>
    <w:p w14:paraId="49AA1CDA" w14:textId="77777777" w:rsidR="00DC1167" w:rsidRPr="003D4F72" w:rsidRDefault="00DC1167" w:rsidP="003836E6">
      <w:pPr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val="ru-RU" w:eastAsia="et-EE"/>
        </w:rPr>
      </w:pPr>
      <w:r w:rsidRPr="003D4F72">
        <w:rPr>
          <w:rFonts w:ascii="Verdana" w:eastAsia="Times New Roman" w:hAnsi="Verdana" w:cs="Times New Roman"/>
          <w:i/>
          <w:sz w:val="20"/>
          <w:szCs w:val="20"/>
          <w:lang w:eastAsia="et-EE"/>
        </w:rPr>
        <w:t>NB! ЭТА ЧАСТЬ АНКЕТЫ В ОСНОВНОМ ПРЕДПОЛАГАЕТ СПОНТАННЫЕ ОТВЕТЫ. ПОКАЗЫВАЙТЕ ЭКРАН ПЛАНШЕТА РЕСПОНДЕНТУ ТОЛЬКО ТОГДА, КОГДА ОБ ЭТОМ ГОВОРИТСЯ В АНКЕТЕ</w:t>
      </w:r>
      <w:r w:rsidRPr="003D4F72">
        <w:rPr>
          <w:rFonts w:ascii="Verdana" w:eastAsia="Times New Roman" w:hAnsi="Verdana" w:cs="Times New Roman"/>
          <w:i/>
          <w:sz w:val="20"/>
          <w:szCs w:val="20"/>
          <w:lang w:val="ru-RU" w:eastAsia="et-EE"/>
        </w:rPr>
        <w:t>.</w:t>
      </w:r>
    </w:p>
    <w:p w14:paraId="49AA1CDB" w14:textId="4754D6C2" w:rsidR="00F9559B" w:rsidRPr="003D4F72" w:rsidRDefault="00F770EB" w:rsidP="003836E6">
      <w:pPr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et-EE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ПРИ ОТВЕТЕ НА ВСЕ ВОПРОСЫ ДАЙТЕ ВРЕМЯ РЕБЁНКУ СПОКОЙНО ПОДУМАТЬ</w:t>
      </w:r>
      <w:r w:rsidR="002B7DAA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И НЕ ТОРОПИТЕ ЕГО С ОТВЕТАМИ</w:t>
      </w:r>
      <w:r w:rsidR="008B0A33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, НЕ СПЕШИТЕ ПЕРЕХОДИТЬ К СЛЕДУЮЩЕМУ ВОПРОСУ</w:t>
      </w:r>
      <w:r w:rsidR="00F9559B" w:rsidRPr="003D4F72">
        <w:rPr>
          <w:rFonts w:ascii="Verdana" w:hAnsi="Verdana" w:cs="Helvetica-Oblique"/>
          <w:i/>
          <w:iCs/>
          <w:sz w:val="20"/>
          <w:szCs w:val="20"/>
        </w:rPr>
        <w:t>.</w:t>
      </w:r>
    </w:p>
    <w:p w14:paraId="49AA1CDC" w14:textId="77777777" w:rsidR="00DC1167" w:rsidRPr="003D4F72" w:rsidRDefault="00DC1167" w:rsidP="00DC1167">
      <w:pPr>
        <w:pStyle w:val="ListParagraph"/>
        <w:spacing w:after="0" w:line="240" w:lineRule="auto"/>
        <w:textAlignment w:val="baseline"/>
        <w:rPr>
          <w:rFonts w:ascii="Verdana" w:eastAsia="Times New Roman" w:hAnsi="Verdana" w:cs="Times New Roman"/>
          <w:b/>
          <w:color w:val="FF0000"/>
          <w:sz w:val="24"/>
          <w:szCs w:val="24"/>
          <w:lang w:eastAsia="et-EE"/>
        </w:rPr>
      </w:pPr>
    </w:p>
    <w:p w14:paraId="49AA1CDD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Прежде всего поговорим о пожароопас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ности</w:t>
      </w:r>
      <w:r w:rsidRPr="003D4F72">
        <w:rPr>
          <w:rFonts w:ascii="Verdana" w:hAnsi="Verdana" w:cs="Times-Bold"/>
          <w:b/>
          <w:bCs/>
          <w:sz w:val="20"/>
          <w:szCs w:val="20"/>
        </w:rPr>
        <w:t>.</w:t>
      </w:r>
    </w:p>
    <w:p w14:paraId="49AA1CDE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CDF" w14:textId="5142925B" w:rsidR="00DC1167" w:rsidRPr="003D4F72" w:rsidRDefault="00DC1167" w:rsidP="00DC1167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b/>
          <w:iCs/>
          <w:sz w:val="20"/>
          <w:szCs w:val="20"/>
        </w:rPr>
      </w:pPr>
      <w:r w:rsidRPr="003D4F72">
        <w:rPr>
          <w:rFonts w:ascii="Verdana" w:hAnsi="Verdana" w:cs="Helvetica-Oblique"/>
          <w:b/>
          <w:iCs/>
          <w:sz w:val="20"/>
          <w:szCs w:val="20"/>
        </w:rPr>
        <w:t xml:space="preserve">Говорил/-а ли </w:t>
      </w:r>
      <w:r w:rsidRPr="003D4F72">
        <w:rPr>
          <w:rFonts w:ascii="Verdana" w:hAnsi="Verdana" w:cs="Helvetica-Oblique"/>
          <w:b/>
          <w:iCs/>
          <w:sz w:val="20"/>
          <w:szCs w:val="20"/>
          <w:lang w:val="ru-RU"/>
        </w:rPr>
        <w:t>Т</w:t>
      </w:r>
      <w:r w:rsidRPr="003D4F72">
        <w:rPr>
          <w:rFonts w:ascii="Verdana" w:hAnsi="Verdana" w:cs="Helvetica-Oblique"/>
          <w:b/>
          <w:iCs/>
          <w:sz w:val="20"/>
          <w:szCs w:val="20"/>
        </w:rPr>
        <w:t>ы дома со взрослыми или слышал/-а от них о том, как избежать п</w:t>
      </w:r>
      <w:r w:rsidRPr="003D4F72">
        <w:rPr>
          <w:rFonts w:ascii="Verdana" w:hAnsi="Verdana" w:cs="Helvetica-Oblique"/>
          <w:b/>
          <w:iCs/>
          <w:sz w:val="20"/>
          <w:szCs w:val="20"/>
          <w:lang w:val="ru-RU"/>
        </w:rPr>
        <w:t>о</w:t>
      </w:r>
      <w:r w:rsidRPr="003D4F72">
        <w:rPr>
          <w:rFonts w:ascii="Verdana" w:hAnsi="Verdana" w:cs="Helvetica-Oblique"/>
          <w:b/>
          <w:iCs/>
          <w:sz w:val="20"/>
          <w:szCs w:val="20"/>
        </w:rPr>
        <w:t>жара дома или как вести себя в случае пожара?</w:t>
      </w:r>
      <w:r w:rsidR="0016245E">
        <w:rPr>
          <w:rFonts w:ascii="Verdana" w:hAnsi="Verdana" w:cs="Helvetica-Oblique"/>
          <w:b/>
          <w:iCs/>
          <w:sz w:val="20"/>
          <w:szCs w:val="20"/>
          <w:lang w:val="ru-RU"/>
        </w:rPr>
        <w:t xml:space="preserve"> </w:t>
      </w:r>
      <w:r w:rsidR="0016245E" w:rsidRPr="003836E6">
        <w:rPr>
          <w:rFonts w:ascii="Verdana" w:hAnsi="Verdana" w:cs="Helvetica-Oblique"/>
          <w:bCs/>
          <w:i/>
          <w:sz w:val="20"/>
          <w:szCs w:val="20"/>
          <w:lang w:val="ru-RU"/>
        </w:rPr>
        <w:t>ЗАЧИТАЙТЕ. ОДИН ОТВЕТ.</w:t>
      </w: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5578"/>
        <w:gridCol w:w="1749"/>
      </w:tblGrid>
      <w:tr w:rsidR="00DC1167" w:rsidRPr="003D4F72" w14:paraId="49AA1CE2" w14:textId="77777777" w:rsidTr="00F9559B">
        <w:trPr>
          <w:trHeight w:val="473"/>
        </w:trPr>
        <w:tc>
          <w:tcPr>
            <w:tcW w:w="5578" w:type="dxa"/>
          </w:tcPr>
          <w:p w14:paraId="49AA1CE0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6"/>
              <w:rPr>
                <w:rFonts w:ascii="Verdana" w:hAnsi="Verdana" w:cs="Helvetica-Oblique"/>
                <w:b/>
                <w:b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</w:rPr>
              <w:lastRenderedPageBreak/>
              <w:t>Говорили и о том, как избежать пожара, и о том, как вести себя во время пожара</w:t>
            </w:r>
          </w:p>
        </w:tc>
        <w:tc>
          <w:tcPr>
            <w:tcW w:w="1749" w:type="dxa"/>
            <w:shd w:val="clear" w:color="auto" w:fill="auto"/>
          </w:tcPr>
          <w:p w14:paraId="49AA1CE1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20"/>
              <w:rPr>
                <w:rFonts w:ascii="Verdana" w:hAnsi="Verdana" w:cs="Helvetica-Oblique"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sz w:val="20"/>
                <w:szCs w:val="20"/>
              </w:rPr>
              <w:t>1</w:t>
            </w:r>
          </w:p>
        </w:tc>
      </w:tr>
      <w:tr w:rsidR="00DC1167" w:rsidRPr="003D4F72" w14:paraId="49AA1CE5" w14:textId="77777777" w:rsidTr="00F9559B">
        <w:trPr>
          <w:trHeight w:val="399"/>
        </w:trPr>
        <w:tc>
          <w:tcPr>
            <w:tcW w:w="5578" w:type="dxa"/>
          </w:tcPr>
          <w:p w14:paraId="49AA1CE3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6"/>
              <w:rPr>
                <w:rFonts w:ascii="Verdana" w:hAnsi="Verdana" w:cs="Helvetica-Oblique"/>
                <w:b/>
                <w:b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</w:rPr>
              <w:t xml:space="preserve">Говорили </w:t>
            </w: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  <w:lang w:val="ru-RU"/>
              </w:rPr>
              <w:t xml:space="preserve">только </w:t>
            </w: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</w:rPr>
              <w:t>том, как избежать пожара</w:t>
            </w: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49" w:type="dxa"/>
          </w:tcPr>
          <w:p w14:paraId="49AA1CE4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20"/>
              <w:rPr>
                <w:rFonts w:ascii="Verdana" w:hAnsi="Verdana" w:cs="Helvetica-Oblique"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sz w:val="20"/>
                <w:szCs w:val="20"/>
              </w:rPr>
              <w:t>2</w:t>
            </w:r>
          </w:p>
        </w:tc>
      </w:tr>
      <w:tr w:rsidR="00DC1167" w:rsidRPr="003D4F72" w14:paraId="49AA1CE8" w14:textId="77777777" w:rsidTr="00F9559B">
        <w:trPr>
          <w:trHeight w:val="473"/>
        </w:trPr>
        <w:tc>
          <w:tcPr>
            <w:tcW w:w="5578" w:type="dxa"/>
          </w:tcPr>
          <w:p w14:paraId="49AA1CE6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6"/>
              <w:rPr>
                <w:rFonts w:ascii="Verdana" w:hAnsi="Verdana" w:cs="Helvetica-Oblique"/>
                <w:b/>
                <w:b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</w:rPr>
              <w:t xml:space="preserve">Говорили </w:t>
            </w: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  <w:lang w:val="ru-RU"/>
              </w:rPr>
              <w:t>только</w:t>
            </w: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</w:rPr>
              <w:t xml:space="preserve"> о том, как вести себя во время пожара</w:t>
            </w:r>
          </w:p>
        </w:tc>
        <w:tc>
          <w:tcPr>
            <w:tcW w:w="1749" w:type="dxa"/>
          </w:tcPr>
          <w:p w14:paraId="49AA1CE7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20"/>
              <w:rPr>
                <w:rFonts w:ascii="Verdana" w:hAnsi="Verdana" w:cs="Helvetica-Oblique"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sz w:val="20"/>
                <w:szCs w:val="20"/>
              </w:rPr>
              <w:t>3</w:t>
            </w:r>
          </w:p>
        </w:tc>
      </w:tr>
      <w:tr w:rsidR="00DC1167" w:rsidRPr="003D4F72" w14:paraId="49AA1CEB" w14:textId="77777777" w:rsidTr="00F9559B">
        <w:trPr>
          <w:trHeight w:val="236"/>
        </w:trPr>
        <w:tc>
          <w:tcPr>
            <w:tcW w:w="5578" w:type="dxa"/>
          </w:tcPr>
          <w:p w14:paraId="49AA1CE9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6"/>
              <w:rPr>
                <w:rFonts w:ascii="Verdana" w:hAnsi="Verdana" w:cs="Helvetica-Oblique"/>
                <w:b/>
                <w:b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b/>
                <w:bCs/>
                <w:sz w:val="20"/>
                <w:szCs w:val="20"/>
                <w:lang w:val="ru-RU"/>
              </w:rPr>
              <w:t>Ни на одну из тем не говорили</w:t>
            </w:r>
          </w:p>
        </w:tc>
        <w:tc>
          <w:tcPr>
            <w:tcW w:w="1749" w:type="dxa"/>
          </w:tcPr>
          <w:p w14:paraId="49AA1CEA" w14:textId="77777777" w:rsidR="00DC1167" w:rsidRPr="003836E6" w:rsidRDefault="00DC1167" w:rsidP="00F9559B">
            <w:pPr>
              <w:autoSpaceDE w:val="0"/>
              <w:autoSpaceDN w:val="0"/>
              <w:adjustRightInd w:val="0"/>
              <w:ind w:left="720"/>
              <w:rPr>
                <w:rFonts w:ascii="Verdana" w:hAnsi="Verdana" w:cs="Helvetica-Oblique"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sz w:val="20"/>
                <w:szCs w:val="20"/>
              </w:rPr>
              <w:t>4</w:t>
            </w:r>
          </w:p>
        </w:tc>
      </w:tr>
      <w:tr w:rsidR="00DC1167" w:rsidRPr="003D4F72" w14:paraId="49AA1CEE" w14:textId="77777777" w:rsidTr="00F9559B">
        <w:trPr>
          <w:trHeight w:val="103"/>
        </w:trPr>
        <w:tc>
          <w:tcPr>
            <w:tcW w:w="5578" w:type="dxa"/>
          </w:tcPr>
          <w:p w14:paraId="49AA1CEC" w14:textId="77777777" w:rsidR="00DC1167" w:rsidRPr="003D4F72" w:rsidRDefault="00DC1167" w:rsidP="00F9559B">
            <w:pPr>
              <w:autoSpaceDE w:val="0"/>
              <w:autoSpaceDN w:val="0"/>
              <w:adjustRightInd w:val="0"/>
              <w:ind w:left="76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Затрудняюсь ответить</w:t>
            </w:r>
          </w:p>
        </w:tc>
        <w:tc>
          <w:tcPr>
            <w:tcW w:w="1749" w:type="dxa"/>
          </w:tcPr>
          <w:p w14:paraId="49AA1CED" w14:textId="44224D45" w:rsidR="00DC1167" w:rsidRPr="0016245E" w:rsidRDefault="0016245E" w:rsidP="00F9559B">
            <w:pPr>
              <w:autoSpaceDE w:val="0"/>
              <w:autoSpaceDN w:val="0"/>
              <w:adjustRightInd w:val="0"/>
              <w:ind w:left="72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5</w:t>
            </w:r>
          </w:p>
        </w:tc>
      </w:tr>
    </w:tbl>
    <w:p w14:paraId="49AA1CEF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CF0" w14:textId="6F8C0ABB" w:rsidR="00F9559B" w:rsidRPr="003D4F72" w:rsidRDefault="00F9559B" w:rsidP="00F9559B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Roman"/>
          <w:b/>
          <w:bCs/>
          <w:iCs/>
          <w:sz w:val="20"/>
          <w:szCs w:val="20"/>
        </w:rPr>
        <w:t>1A</w:t>
      </w:r>
      <w:r w:rsidRPr="003D4F72">
        <w:rPr>
          <w:rFonts w:ascii="Verdana" w:hAnsi="Verdana" w:cs="Times-Roman"/>
          <w:b/>
          <w:bCs/>
          <w:sz w:val="20"/>
          <w:szCs w:val="20"/>
        </w:rPr>
        <w:t>.</w:t>
      </w:r>
      <w:r w:rsidRPr="003D4F72">
        <w:rPr>
          <w:rFonts w:ascii="Verdana" w:hAnsi="Verdana" w:cs="Times-Roman"/>
          <w:sz w:val="20"/>
          <w:szCs w:val="20"/>
        </w:rPr>
        <w:t xml:space="preserve"> </w:t>
      </w:r>
      <w:r w:rsidR="00E0283B" w:rsidRPr="003D4F72">
        <w:rPr>
          <w:rFonts w:ascii="Verdana" w:hAnsi="Verdana" w:cs="Times-Roman"/>
          <w:b/>
          <w:bCs/>
          <w:sz w:val="20"/>
          <w:szCs w:val="20"/>
        </w:rPr>
        <w:t>Слышал/-а или читал/-а ли Т</w:t>
      </w:r>
      <w:r w:rsidR="00F05E63" w:rsidRPr="003D4F72">
        <w:rPr>
          <w:rFonts w:ascii="Verdana" w:hAnsi="Verdana" w:cs="Times-Roman"/>
          <w:b/>
          <w:bCs/>
          <w:sz w:val="20"/>
          <w:szCs w:val="20"/>
        </w:rPr>
        <w:t>ы</w:t>
      </w:r>
      <w:r w:rsidR="0065475F" w:rsidRPr="003D4F72">
        <w:rPr>
          <w:rFonts w:ascii="Verdana" w:hAnsi="Verdana" w:cs="Times-Roman"/>
          <w:b/>
          <w:bCs/>
          <w:sz w:val="20"/>
          <w:szCs w:val="20"/>
        </w:rPr>
        <w:t xml:space="preserve"> о пожароопасности </w:t>
      </w:r>
      <w:r w:rsidR="005B593A" w:rsidRPr="003D4F72">
        <w:rPr>
          <w:rFonts w:ascii="Verdana" w:hAnsi="Verdana" w:cs="Times-Roman"/>
          <w:b/>
          <w:bCs/>
          <w:sz w:val="20"/>
          <w:szCs w:val="20"/>
        </w:rPr>
        <w:t>и о том, как вести вебя во время пожа</w:t>
      </w:r>
      <w:r w:rsidR="005B593A" w:rsidRPr="003D4F72">
        <w:rPr>
          <w:rFonts w:ascii="Verdana" w:hAnsi="Verdana" w:cs="Times-Roman"/>
          <w:b/>
          <w:bCs/>
          <w:sz w:val="20"/>
          <w:szCs w:val="20"/>
          <w:lang w:val="ru-RU"/>
        </w:rPr>
        <w:t>ра? Если да, то</w:t>
      </w:r>
      <w:r w:rsidR="006D00FB" w:rsidRPr="003D4F72">
        <w:rPr>
          <w:rFonts w:ascii="Verdana" w:hAnsi="Verdana" w:cs="Times-Roman"/>
          <w:b/>
          <w:bCs/>
          <w:sz w:val="20"/>
          <w:szCs w:val="20"/>
          <w:lang w:val="ru-RU"/>
        </w:rPr>
        <w:t>, где</w:t>
      </w:r>
      <w:r w:rsidR="00E63915" w:rsidRPr="003D4F72">
        <w:rPr>
          <w:rFonts w:ascii="Verdana" w:hAnsi="Verdana" w:cs="Times-Roman"/>
          <w:b/>
          <w:bCs/>
          <w:sz w:val="20"/>
          <w:szCs w:val="20"/>
          <w:lang w:val="ru-RU"/>
        </w:rPr>
        <w:t xml:space="preserve"> или </w:t>
      </w:r>
      <w:r w:rsidR="006D00FB" w:rsidRPr="003D4F72">
        <w:rPr>
          <w:rFonts w:ascii="Verdana" w:hAnsi="Verdana" w:cs="Times-Roman"/>
          <w:b/>
          <w:bCs/>
          <w:sz w:val="20"/>
          <w:szCs w:val="20"/>
          <w:lang w:val="ru-RU"/>
        </w:rPr>
        <w:t>от кого</w:t>
      </w:r>
      <w:r w:rsidR="006D00FB" w:rsidRPr="003D4F72">
        <w:rPr>
          <w:rFonts w:ascii="Verdana" w:hAnsi="Verdana" w:cs="Times-Roman"/>
          <w:sz w:val="20"/>
          <w:szCs w:val="20"/>
          <w:lang w:val="ru-RU"/>
        </w:rPr>
        <w:t xml:space="preserve">? </w:t>
      </w:r>
    </w:p>
    <w:p w14:paraId="4BD12D59" w14:textId="209D7A8E" w:rsidR="006D00FB" w:rsidRPr="003D4F72" w:rsidRDefault="006D00FB" w:rsidP="006D00FB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Times-Bold"/>
          <w:i/>
          <w:iCs/>
          <w:sz w:val="20"/>
          <w:szCs w:val="20"/>
          <w:lang w:val="ru-RU"/>
        </w:rPr>
        <w:t>СПОНТАННЫЙ ОТВЕТ</w:t>
      </w:r>
      <w:r w:rsidR="00F9559B" w:rsidRPr="003D4F72">
        <w:rPr>
          <w:rFonts w:ascii="Verdana" w:hAnsi="Verdana" w:cs="Times-Bold"/>
          <w:i/>
          <w:iCs/>
          <w:sz w:val="20"/>
          <w:szCs w:val="20"/>
        </w:rPr>
        <w:t xml:space="preserve">! 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НЕ ПОДСКАЗЫВАТЬ И НЕ ПОКАЗЫВАТЬ ЭКРАН ПЛАНШЕТА</w:t>
      </w:r>
      <w:r w:rsidRPr="003D4F72">
        <w:rPr>
          <w:rFonts w:ascii="Verdana" w:hAnsi="Verdana" w:cs="Helvetica-Oblique"/>
          <w:i/>
          <w:iCs/>
          <w:sz w:val="20"/>
          <w:szCs w:val="20"/>
        </w:rPr>
        <w:t>. ОТМЕТЬТЕ ПОДХОДЯЩИЕ ВАРИАНТЫ ОТВЕТОВ ИЛИ ЗАПИШИТЕ В «</w:t>
      </w:r>
      <w:r w:rsidR="004E3776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В </w:t>
      </w:r>
      <w:r w:rsidRPr="003D4F72">
        <w:rPr>
          <w:rFonts w:ascii="Verdana" w:hAnsi="Verdana" w:cs="Helvetica-Oblique"/>
          <w:i/>
          <w:iCs/>
          <w:sz w:val="20"/>
          <w:szCs w:val="20"/>
        </w:rPr>
        <w:t>ДРУГО</w:t>
      </w:r>
      <w:r w:rsidR="004E3776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М МЕСТЕ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» </w:t>
      </w:r>
      <w:r w:rsidRPr="003D4F72">
        <w:rPr>
          <w:rFonts w:ascii="Verdana" w:hAnsi="Verdana" w:cs="Helvetica-Oblique"/>
          <w:i/>
          <w:iCs/>
          <w:sz w:val="20"/>
          <w:szCs w:val="20"/>
        </w:rPr>
        <w:br/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3"/>
        <w:gridCol w:w="1433"/>
        <w:gridCol w:w="1341"/>
      </w:tblGrid>
      <w:tr w:rsidR="006D00FB" w:rsidRPr="003D4F72" w14:paraId="49AA1CF7" w14:textId="77777777" w:rsidTr="003836E6">
        <w:trPr>
          <w:trHeight w:val="574"/>
        </w:trPr>
        <w:tc>
          <w:tcPr>
            <w:tcW w:w="6053" w:type="dxa"/>
          </w:tcPr>
          <w:p w14:paraId="49AA1CF4" w14:textId="77777777" w:rsidR="006D00FB" w:rsidRPr="003D4F72" w:rsidRDefault="006D00FB" w:rsidP="006D00F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CF5" w14:textId="144730BC" w:rsidR="006D00FB" w:rsidRPr="003D4F72" w:rsidRDefault="006D00FB" w:rsidP="006D00F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CF6" w14:textId="56B116BC" w:rsidR="006D00FB" w:rsidRPr="003D4F72" w:rsidRDefault="006D00FB" w:rsidP="006D00F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F9559B" w:rsidRPr="003D4F72" w14:paraId="49AA1CFB" w14:textId="77777777" w:rsidTr="003836E6">
        <w:tc>
          <w:tcPr>
            <w:tcW w:w="6053" w:type="dxa"/>
          </w:tcPr>
          <w:p w14:paraId="49AA1CF8" w14:textId="6A6A57F3" w:rsidR="00F9559B" w:rsidRPr="003D4F72" w:rsidRDefault="002A0B15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Говорил учитель в школе/детском саду</w:t>
            </w:r>
          </w:p>
        </w:tc>
        <w:tc>
          <w:tcPr>
            <w:tcW w:w="1433" w:type="dxa"/>
          </w:tcPr>
          <w:p w14:paraId="49AA1CF9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CFA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F9559B" w:rsidRPr="003D4F72" w14:paraId="49AA1CFF" w14:textId="77777777" w:rsidTr="003836E6">
        <w:tc>
          <w:tcPr>
            <w:tcW w:w="6053" w:type="dxa"/>
          </w:tcPr>
          <w:p w14:paraId="49AA1CFC" w14:textId="154B4ADD" w:rsidR="00F9559B" w:rsidRPr="003D4F72" w:rsidRDefault="002A0B15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Проч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ё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л/прочла в учебнике или рабочей тетради</w:t>
            </w:r>
          </w:p>
        </w:tc>
        <w:tc>
          <w:tcPr>
            <w:tcW w:w="1433" w:type="dxa"/>
          </w:tcPr>
          <w:p w14:paraId="49AA1CFD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CFE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F9559B" w:rsidRPr="003D4F72" w14:paraId="49AA1D03" w14:textId="77777777" w:rsidTr="003836E6">
        <w:tc>
          <w:tcPr>
            <w:tcW w:w="6053" w:type="dxa"/>
          </w:tcPr>
          <w:p w14:paraId="49AA1D00" w14:textId="32B2DEB8" w:rsidR="00F9559B" w:rsidRPr="003D4F72" w:rsidRDefault="00D21EE0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 xml:space="preserve">Кто-то приходил в школу/детский сад и рассказывал об 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этом (это не был школьный учитель</w:t>
            </w:r>
            <w:r w:rsidR="003A6C0A"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)</w:t>
            </w:r>
            <w:r w:rsidR="00F9559B" w:rsidRPr="003D4F72">
              <w:rPr>
                <w:rFonts w:ascii="Verdana" w:hAnsi="Verdana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</w:tcPr>
          <w:p w14:paraId="49AA1D01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D02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F9559B" w:rsidRPr="003D4F72" w14:paraId="49AA1D07" w14:textId="77777777" w:rsidTr="003836E6">
        <w:tc>
          <w:tcPr>
            <w:tcW w:w="6053" w:type="dxa"/>
          </w:tcPr>
          <w:p w14:paraId="49AA1D04" w14:textId="224BD2DC" w:rsidR="00F9559B" w:rsidRPr="003D4F72" w:rsidRDefault="003A6C0A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Слышал/-а в кружке по интересам или на тренировке</w:t>
            </w:r>
          </w:p>
        </w:tc>
        <w:tc>
          <w:tcPr>
            <w:tcW w:w="1433" w:type="dxa"/>
          </w:tcPr>
          <w:p w14:paraId="49AA1D05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D06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F9559B" w:rsidRPr="003D4F72" w14:paraId="49AA1D0B" w14:textId="77777777" w:rsidTr="003836E6">
        <w:tc>
          <w:tcPr>
            <w:tcW w:w="6053" w:type="dxa"/>
          </w:tcPr>
          <w:p w14:paraId="49AA1D08" w14:textId="4A501DB8" w:rsidR="00F9559B" w:rsidRPr="003D4F72" w:rsidRDefault="003A6C0A" w:rsidP="00F9559B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Слышал/-а от друзей или одноклассник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ов</w:t>
            </w:r>
          </w:p>
        </w:tc>
        <w:tc>
          <w:tcPr>
            <w:tcW w:w="1433" w:type="dxa"/>
          </w:tcPr>
          <w:p w14:paraId="49AA1D09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D0A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F9559B" w:rsidRPr="003D4F72" w14:paraId="49AA1D0F" w14:textId="77777777" w:rsidTr="003836E6">
        <w:tc>
          <w:tcPr>
            <w:tcW w:w="6053" w:type="dxa"/>
          </w:tcPr>
          <w:p w14:paraId="49AA1D0C" w14:textId="39E7BFB8" w:rsidR="00F9559B" w:rsidRPr="003D4F72" w:rsidRDefault="003A6C0A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По телевизору</w:t>
            </w:r>
          </w:p>
        </w:tc>
        <w:tc>
          <w:tcPr>
            <w:tcW w:w="1433" w:type="dxa"/>
          </w:tcPr>
          <w:p w14:paraId="49AA1D0D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D0E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F9559B" w:rsidRPr="003D4F72" w14:paraId="49AA1D13" w14:textId="77777777" w:rsidTr="003836E6">
        <w:tc>
          <w:tcPr>
            <w:tcW w:w="6053" w:type="dxa"/>
          </w:tcPr>
          <w:p w14:paraId="49AA1D10" w14:textId="61260AD2" w:rsidR="00F9559B" w:rsidRPr="003D4F72" w:rsidRDefault="003A6C0A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По радио</w:t>
            </w:r>
          </w:p>
        </w:tc>
        <w:tc>
          <w:tcPr>
            <w:tcW w:w="1433" w:type="dxa"/>
          </w:tcPr>
          <w:p w14:paraId="49AA1D11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D12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F9559B" w:rsidRPr="003D4F72" w14:paraId="49AA1D17" w14:textId="77777777" w:rsidTr="003836E6">
        <w:tc>
          <w:tcPr>
            <w:tcW w:w="6053" w:type="dxa"/>
          </w:tcPr>
          <w:p w14:paraId="49AA1D14" w14:textId="78E9BA5B" w:rsidR="00F9559B" w:rsidRPr="003D4F72" w:rsidRDefault="004E3776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В интернете или соцсетях, уточни, где/в каких именно</w:t>
            </w:r>
            <w:r w:rsidR="00F9559B" w:rsidRPr="003D4F72">
              <w:rPr>
                <w:rFonts w:ascii="Verdana" w:hAnsi="Verdana"/>
                <w:i/>
                <w:iCs/>
                <w:sz w:val="20"/>
                <w:szCs w:val="20"/>
              </w:rPr>
              <w:t>:__________________</w:t>
            </w:r>
          </w:p>
        </w:tc>
        <w:tc>
          <w:tcPr>
            <w:tcW w:w="1433" w:type="dxa"/>
          </w:tcPr>
          <w:p w14:paraId="49AA1D15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D16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F9559B" w:rsidRPr="003D4F72" w14:paraId="49AA1D1B" w14:textId="77777777" w:rsidTr="003836E6">
        <w:tc>
          <w:tcPr>
            <w:tcW w:w="6053" w:type="dxa"/>
          </w:tcPr>
          <w:p w14:paraId="49AA1D18" w14:textId="0055DEFA" w:rsidR="00F9559B" w:rsidRPr="003D4F72" w:rsidRDefault="004E3776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В другом месте, уточни где именно</w:t>
            </w:r>
            <w:r w:rsidR="00F9559B" w:rsidRPr="003D4F72">
              <w:rPr>
                <w:rFonts w:ascii="Verdana" w:hAnsi="Verdana"/>
                <w:i/>
                <w:iCs/>
                <w:sz w:val="20"/>
                <w:szCs w:val="20"/>
              </w:rPr>
              <w:t>:_______________</w:t>
            </w:r>
          </w:p>
        </w:tc>
        <w:tc>
          <w:tcPr>
            <w:tcW w:w="1433" w:type="dxa"/>
          </w:tcPr>
          <w:p w14:paraId="49AA1D19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D1A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F9559B" w:rsidRPr="003D4F72" w14:paraId="49AA1D1F" w14:textId="77777777" w:rsidTr="003836E6">
        <w:tc>
          <w:tcPr>
            <w:tcW w:w="6053" w:type="dxa"/>
          </w:tcPr>
          <w:p w14:paraId="49AA1D1C" w14:textId="3C5850C2" w:rsidR="00F9559B" w:rsidRPr="003D4F72" w:rsidRDefault="001F0782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Не </w:t>
            </w:r>
            <w:r w:rsidR="006A563B"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слышал/-а </w:t>
            </w:r>
            <w:r w:rsidR="006A563B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/ не читал/-а </w:t>
            </w:r>
            <w:r w:rsidR="006A563B"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об этих</w:t>
            </w:r>
            <w:r w:rsidR="006A563B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 опасностях</w:t>
            </w:r>
          </w:p>
        </w:tc>
        <w:tc>
          <w:tcPr>
            <w:tcW w:w="1433" w:type="dxa"/>
          </w:tcPr>
          <w:p w14:paraId="49AA1D1D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341" w:type="dxa"/>
          </w:tcPr>
          <w:p w14:paraId="49AA1D1E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F9559B" w:rsidRPr="003D4F72" w14:paraId="49AA1D23" w14:textId="77777777" w:rsidTr="003836E6">
        <w:tc>
          <w:tcPr>
            <w:tcW w:w="6053" w:type="dxa"/>
          </w:tcPr>
          <w:p w14:paraId="49AA1D20" w14:textId="1D17DFB0" w:rsidR="00F9559B" w:rsidRPr="003D4F72" w:rsidRDefault="006A563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Затрудняюсь ответить</w:t>
            </w:r>
          </w:p>
        </w:tc>
        <w:tc>
          <w:tcPr>
            <w:tcW w:w="1433" w:type="dxa"/>
          </w:tcPr>
          <w:p w14:paraId="49AA1D21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41" w:type="dxa"/>
          </w:tcPr>
          <w:p w14:paraId="49AA1D22" w14:textId="77777777" w:rsidR="00F9559B" w:rsidRPr="003D4F72" w:rsidRDefault="00F9559B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</w:tr>
    </w:tbl>
    <w:p w14:paraId="49AA1D26" w14:textId="77777777" w:rsidR="00F9559B" w:rsidRPr="003D4F72" w:rsidRDefault="00F9559B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49AA1D27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</w:rPr>
        <w:t>KUI VANUS=10 KUNI 14:</w:t>
      </w:r>
    </w:p>
    <w:p w14:paraId="49AA1D29" w14:textId="5DA414DF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 xml:space="preserve">2. А что надо делать для того, чтобы избежать пожара дома? 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СПОНТАННЫЙ</w:t>
      </w:r>
      <w:r w:rsidR="00F9559B" w:rsidRPr="003D4F72">
        <w:rPr>
          <w:rFonts w:ascii="Verdana" w:hAnsi="Verdana" w:cs="Helvetica-Oblique"/>
          <w:i/>
          <w:iCs/>
          <w:sz w:val="20"/>
          <w:szCs w:val="20"/>
        </w:rPr>
        <w:t xml:space="preserve"> </w:t>
      </w:r>
      <w:r w:rsidR="001A3940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ОТВЕТ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. 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НЕ ПОДСКАЗЫВАТЬ И НЕ ПОКАЗЫВАТЬ ЭКРАН ПЛАНШЕТА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. ОТМЕТЬТЕ ПОДХОДЯЩИЕ ВАРИАНТЫ ОТВЕТОВ ИЛИ ЗАПИШИТЕ В «ДРУГОЕ» </w:t>
      </w:r>
      <w:r w:rsidRPr="003D4F72">
        <w:rPr>
          <w:rFonts w:ascii="Verdana" w:hAnsi="Verdana" w:cs="Helvetica-Oblique"/>
          <w:i/>
          <w:iCs/>
          <w:sz w:val="20"/>
          <w:szCs w:val="20"/>
        </w:rPr>
        <w:br/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</w:t>
      </w:r>
    </w:p>
    <w:p w14:paraId="49AA1D2A" w14:textId="5CB5A2CF" w:rsidR="00DC1167" w:rsidRPr="003D4F72" w:rsidRDefault="00DC1167" w:rsidP="003836E6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</w:rPr>
        <w:t>ИНТЕРВЬЮЕР:</w:t>
      </w:r>
      <w:r w:rsidR="003836E6">
        <w:rPr>
          <w:rFonts w:ascii="Verdana" w:hAnsi="Verdana" w:cs="Helvetica-Oblique"/>
          <w:i/>
          <w:iCs/>
          <w:sz w:val="20"/>
          <w:szCs w:val="20"/>
        </w:rPr>
        <w:t xml:space="preserve"> </w:t>
      </w:r>
      <w:r w:rsidR="003836E6" w:rsidRPr="003D4F72">
        <w:rPr>
          <w:rFonts w:ascii="Verdana" w:hAnsi="Verdana" w:cs="Helvetica-Oblique"/>
          <w:i/>
          <w:iCs/>
          <w:sz w:val="20"/>
          <w:szCs w:val="20"/>
        </w:rPr>
        <w:t>Е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сли Вы чувствуете, что </w:t>
      </w:r>
      <w:r w:rsidRPr="003D4F72">
        <w:rPr>
          <w:rFonts w:ascii="Verdana" w:hAnsi="Verdana" w:cs="Helvetica-Oblique"/>
          <w:i/>
          <w:iCs/>
          <w:sz w:val="20"/>
          <w:szCs w:val="20"/>
          <w:u w:val="single"/>
        </w:rPr>
        <w:t>не успеваете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 все ответы закодировать, то лучше запишите их все в вариант «другое». Если Вам не понятен смысл 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с</w:t>
      </w:r>
      <w:r w:rsidRPr="003D4F72">
        <w:rPr>
          <w:rFonts w:ascii="Verdana" w:hAnsi="Verdana" w:cs="Helvetica-Oblique"/>
          <w:i/>
          <w:iCs/>
          <w:sz w:val="20"/>
          <w:szCs w:val="20"/>
        </w:rPr>
        <w:t>казанного ребёнком, то попросите его уточнить, что он имел в виду. Если ребёнок говорит тольк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о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 одно слово и всё, подбодрите его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и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 спросите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: «Что ещё»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?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2"/>
        <w:gridCol w:w="1433"/>
        <w:gridCol w:w="1341"/>
      </w:tblGrid>
      <w:tr w:rsidR="00DC1167" w:rsidRPr="003D4F72" w14:paraId="49AA1D2F" w14:textId="77777777" w:rsidTr="003836E6">
        <w:trPr>
          <w:trHeight w:val="574"/>
        </w:trPr>
        <w:tc>
          <w:tcPr>
            <w:tcW w:w="6242" w:type="dxa"/>
          </w:tcPr>
          <w:p w14:paraId="49AA1D2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D2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D2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DC1167" w:rsidRPr="003D4F72" w14:paraId="49AA1D33" w14:textId="77777777" w:rsidTr="003836E6">
        <w:tc>
          <w:tcPr>
            <w:tcW w:w="6242" w:type="dxa"/>
          </w:tcPr>
          <w:p w14:paraId="49AA1D30" w14:textId="7C7AB301" w:rsidR="00DC1167" w:rsidRPr="003836E6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Не играй со спичками</w:t>
            </w:r>
            <w:r w:rsidR="0016245E"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/с огнём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, спички надо прятать от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 детей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</w:tcPr>
          <w:p w14:paraId="49AA1D31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D32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DC1167" w:rsidRPr="003D4F72" w14:paraId="49AA1D37" w14:textId="77777777" w:rsidTr="003836E6">
        <w:tc>
          <w:tcPr>
            <w:tcW w:w="6242" w:type="dxa"/>
          </w:tcPr>
          <w:p w14:paraId="49AA1D34" w14:textId="77777777" w:rsidR="00DC1167" w:rsidRPr="003836E6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Нельзя оставлять открытый огон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ь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(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свечи, печь, камин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) 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без присмотра</w:t>
            </w:r>
          </w:p>
        </w:tc>
        <w:tc>
          <w:tcPr>
            <w:tcW w:w="1433" w:type="dxa"/>
          </w:tcPr>
          <w:p w14:paraId="49AA1D35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D36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DC1167" w:rsidRPr="003D4F72" w14:paraId="49AA1D3B" w14:textId="77777777" w:rsidTr="003836E6">
        <w:tc>
          <w:tcPr>
            <w:tcW w:w="6242" w:type="dxa"/>
          </w:tcPr>
          <w:p w14:paraId="49AA1D38" w14:textId="77777777" w:rsidR="00DC1167" w:rsidRPr="003836E6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Необходимо иметь дымовой датчик (дымовой датчик в рабочем состоянии, 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д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ымовой датчик на батарейках, 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в правильном месте установленный дымовой датчик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433" w:type="dxa"/>
          </w:tcPr>
          <w:p w14:paraId="49AA1D39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D3A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DC1167" w:rsidRPr="003D4F72" w14:paraId="49AA1D3F" w14:textId="77777777" w:rsidTr="003836E6">
        <w:tc>
          <w:tcPr>
            <w:tcW w:w="6242" w:type="dxa"/>
          </w:tcPr>
          <w:p w14:paraId="49AA1D3C" w14:textId="77777777" w:rsidR="00DC1167" w:rsidRPr="003836E6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Проводка/ розетки должны быть в порядк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е</w:t>
            </w:r>
          </w:p>
        </w:tc>
        <w:tc>
          <w:tcPr>
            <w:tcW w:w="1433" w:type="dxa"/>
          </w:tcPr>
          <w:p w14:paraId="49AA1D3D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D3E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DC1167" w:rsidRPr="003D4F72" w14:paraId="49AA1D43" w14:textId="77777777" w:rsidTr="003836E6">
        <w:tc>
          <w:tcPr>
            <w:tcW w:w="6242" w:type="dxa"/>
          </w:tcPr>
          <w:p w14:paraId="49AA1D40" w14:textId="77777777" w:rsidR="00DC1167" w:rsidRPr="003836E6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Нельзя оставля</w:t>
            </w:r>
            <w:r w:rsidR="00F9559B"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ть без присмотра электроприборы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  <w:r w:rsidRPr="003836E6">
              <w:rPr>
                <w:rFonts w:ascii="Verdana" w:hAnsi="Verdana" w:cs="Helvetica-Oblique"/>
                <w:i/>
                <w:iCs/>
                <w:strike/>
                <w:sz w:val="20"/>
                <w:szCs w:val="20"/>
              </w:rPr>
              <w:t>га</w:t>
            </w:r>
            <w:r w:rsidRPr="003836E6">
              <w:rPr>
                <w:rFonts w:ascii="Verdana" w:hAnsi="Verdana" w:cs="Helvetica-Oblique"/>
                <w:i/>
                <w:iCs/>
                <w:strike/>
                <w:sz w:val="20"/>
                <w:szCs w:val="20"/>
                <w:lang w:val="ru-RU"/>
              </w:rPr>
              <w:t>з</w:t>
            </w:r>
            <w:r w:rsidRPr="003836E6">
              <w:rPr>
                <w:rFonts w:ascii="Verdana" w:hAnsi="Verdana" w:cs="Helvetica-Oblique"/>
                <w:i/>
                <w:iCs/>
                <w:strike/>
                <w:sz w:val="20"/>
                <w:szCs w:val="20"/>
              </w:rPr>
              <w:t>овую плиту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(выходя из комн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а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ты надо выключать все используемые электроприборы)</w:t>
            </w:r>
          </w:p>
        </w:tc>
        <w:tc>
          <w:tcPr>
            <w:tcW w:w="1433" w:type="dxa"/>
          </w:tcPr>
          <w:p w14:paraId="49AA1D41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D42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F9559B" w:rsidRPr="003D4F72" w14:paraId="49AA1D47" w14:textId="77777777" w:rsidTr="003836E6">
        <w:tc>
          <w:tcPr>
            <w:tcW w:w="6242" w:type="dxa"/>
          </w:tcPr>
          <w:p w14:paraId="49AA1D44" w14:textId="3833F513" w:rsidR="00F9559B" w:rsidRPr="003836E6" w:rsidRDefault="00D66C9D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Работающую плиту и/или </w:t>
            </w:r>
            <w:r w:rsidR="001A3940"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г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о</w:t>
            </w:r>
            <w:r w:rsidR="001A3940"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т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овящуюся на ней еду нельзя оставлять без присмотр</w:t>
            </w: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а</w:t>
            </w:r>
          </w:p>
        </w:tc>
        <w:tc>
          <w:tcPr>
            <w:tcW w:w="1433" w:type="dxa"/>
          </w:tcPr>
          <w:p w14:paraId="49AA1D45" w14:textId="23FE79DC" w:rsidR="00F9559B" w:rsidRPr="003836E6" w:rsidRDefault="00E60611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D46" w14:textId="7495AA0F" w:rsidR="00F9559B" w:rsidRPr="003836E6" w:rsidRDefault="00E60611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DC1167" w:rsidRPr="003D4F72" w14:paraId="49AA1D4B" w14:textId="77777777" w:rsidTr="003836E6">
        <w:tc>
          <w:tcPr>
            <w:tcW w:w="6242" w:type="dxa"/>
          </w:tcPr>
          <w:p w14:paraId="49AA1D48" w14:textId="77777777" w:rsidR="00DC1167" w:rsidRPr="003836E6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Не следует курить дома </w:t>
            </w:r>
          </w:p>
        </w:tc>
        <w:tc>
          <w:tcPr>
            <w:tcW w:w="1433" w:type="dxa"/>
          </w:tcPr>
          <w:p w14:paraId="49AA1D49" w14:textId="125026EF" w:rsidR="00DC1167" w:rsidRPr="003836E6" w:rsidRDefault="00E60611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D4A" w14:textId="17183C77" w:rsidR="00DC1167" w:rsidRPr="003836E6" w:rsidRDefault="00E60611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DC1167" w:rsidRPr="003D4F72" w14:paraId="49AA1D53" w14:textId="77777777" w:rsidTr="003836E6">
        <w:tc>
          <w:tcPr>
            <w:tcW w:w="6242" w:type="dxa"/>
          </w:tcPr>
          <w:p w14:paraId="49AA1D50" w14:textId="77777777" w:rsidR="00DC1167" w:rsidRPr="00E60611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E60611">
              <w:rPr>
                <w:rFonts w:ascii="Verdana" w:hAnsi="Verdana" w:cs="Helvetica-Oblique"/>
                <w:i/>
                <w:iCs/>
                <w:sz w:val="20"/>
                <w:szCs w:val="20"/>
              </w:rPr>
              <w:lastRenderedPageBreak/>
              <w:t>Следует быть осторожным, выполнять треб</w:t>
            </w:r>
            <w:r w:rsidRPr="00E60611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ования безопасности</w:t>
            </w:r>
          </w:p>
        </w:tc>
        <w:tc>
          <w:tcPr>
            <w:tcW w:w="1433" w:type="dxa"/>
          </w:tcPr>
          <w:p w14:paraId="49AA1D51" w14:textId="1E0C181D" w:rsidR="00DC1167" w:rsidRPr="003836E6" w:rsidRDefault="003836E6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D52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DC1167" w:rsidRPr="003D4F72" w14:paraId="49AA1D57" w14:textId="77777777" w:rsidTr="003836E6">
        <w:tc>
          <w:tcPr>
            <w:tcW w:w="6242" w:type="dxa"/>
          </w:tcPr>
          <w:p w14:paraId="49AA1D5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Перед печкой или камином должен быть лист железа, рядом с ними не должны находиться легковоспламеняющиеся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вещи/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предметы (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газеты, ковёр, дрова, игрушки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433" w:type="dxa"/>
          </w:tcPr>
          <w:p w14:paraId="49AA1D55" w14:textId="314A4BF0" w:rsidR="00DC1167" w:rsidRPr="003836E6" w:rsidRDefault="003836E6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D56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DC1167" w:rsidRPr="003D4F72" w14:paraId="49AA1D5B" w14:textId="77777777" w:rsidTr="003836E6">
        <w:tc>
          <w:tcPr>
            <w:tcW w:w="6242" w:type="dxa"/>
          </w:tcPr>
          <w:p w14:paraId="49AA1D5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Другое, </w:t>
            </w:r>
            <w:r w:rsidR="00F9559B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уточни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, что именно</w:t>
            </w:r>
          </w:p>
        </w:tc>
        <w:tc>
          <w:tcPr>
            <w:tcW w:w="1433" w:type="dxa"/>
          </w:tcPr>
          <w:p w14:paraId="49AA1D59" w14:textId="3D63E421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3836E6"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14:paraId="49AA1D5A" w14:textId="77777777" w:rsidR="00DC1167" w:rsidRPr="003836E6" w:rsidRDefault="00DC1167" w:rsidP="003836E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DC1167" w:rsidRPr="003D4F72" w14:paraId="49AA1D5F" w14:textId="77777777" w:rsidTr="003836E6">
        <w:tc>
          <w:tcPr>
            <w:tcW w:w="6242" w:type="dxa"/>
          </w:tcPr>
          <w:p w14:paraId="49AA1D5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Затрудняюсь ответить</w:t>
            </w:r>
          </w:p>
        </w:tc>
        <w:tc>
          <w:tcPr>
            <w:tcW w:w="1433" w:type="dxa"/>
          </w:tcPr>
          <w:p w14:paraId="49AA1D5D" w14:textId="2148738E" w:rsidR="00DC1167" w:rsidRPr="003D4F72" w:rsidRDefault="00DC1167" w:rsidP="00F9559B">
            <w:pPr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3836E6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D5E" w14:textId="350FA643" w:rsidR="00DC1167" w:rsidRPr="003D4F72" w:rsidRDefault="00E60611" w:rsidP="00F9559B">
            <w:pPr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>
              <w:rPr>
                <w:rFonts w:ascii="Verdana" w:hAnsi="Verdana" w:cs="Helvetica-Oblique"/>
                <w:i/>
                <w:iCs/>
                <w:sz w:val="20"/>
                <w:szCs w:val="20"/>
              </w:rPr>
              <w:t>12</w:t>
            </w:r>
          </w:p>
        </w:tc>
      </w:tr>
    </w:tbl>
    <w:p w14:paraId="49AA1D60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49AA1D61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</w:rPr>
        <w:t>KÕIK 6-14-AASTASED:</w:t>
      </w:r>
    </w:p>
    <w:p w14:paraId="49AA1D62" w14:textId="77777777" w:rsidR="00DC1167" w:rsidRPr="003836E6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 xml:space="preserve">Посмотри, </w:t>
      </w:r>
      <w:r w:rsidRPr="003836E6">
        <w:rPr>
          <w:rFonts w:ascii="Verdana" w:hAnsi="Verdana" w:cs="Times-Bold"/>
          <w:b/>
          <w:bCs/>
          <w:sz w:val="20"/>
          <w:szCs w:val="20"/>
        </w:rPr>
        <w:t>пожалуйста, на эти фото</w:t>
      </w:r>
      <w:r w:rsidRPr="003836E6">
        <w:rPr>
          <w:rFonts w:ascii="Verdana" w:hAnsi="Verdana" w:cs="Times-Bold"/>
          <w:b/>
          <w:bCs/>
          <w:sz w:val="20"/>
          <w:szCs w:val="20"/>
          <w:lang w:val="ru-RU"/>
        </w:rPr>
        <w:t>графии</w:t>
      </w:r>
      <w:r w:rsidRPr="003836E6">
        <w:rPr>
          <w:rFonts w:ascii="Verdana" w:hAnsi="Verdana" w:cs="Times-Bold"/>
          <w:b/>
          <w:bCs/>
          <w:sz w:val="20"/>
          <w:szCs w:val="20"/>
        </w:rPr>
        <w:t xml:space="preserve"> и мы</w:t>
      </w:r>
      <w:r w:rsidRPr="003836E6">
        <w:rPr>
          <w:rFonts w:ascii="Verdana" w:hAnsi="Verdana" w:cs="Times-Bold"/>
          <w:b/>
          <w:bCs/>
          <w:sz w:val="20"/>
          <w:szCs w:val="20"/>
          <w:lang w:val="ru-RU"/>
        </w:rPr>
        <w:t xml:space="preserve"> продолжим наш разговор</w:t>
      </w:r>
      <w:r w:rsidRPr="003836E6">
        <w:rPr>
          <w:rFonts w:ascii="Verdana" w:hAnsi="Verdana" w:cs="Times-Bold"/>
          <w:b/>
          <w:bCs/>
          <w:sz w:val="20"/>
          <w:szCs w:val="20"/>
        </w:rPr>
        <w:t>.</w:t>
      </w:r>
    </w:p>
    <w:p w14:paraId="49AA1D63" w14:textId="467E2010" w:rsidR="00DC1167" w:rsidRPr="003836E6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836E6">
        <w:rPr>
          <w:rFonts w:ascii="Verdana" w:hAnsi="Verdana" w:cs="Helvetica-Oblique"/>
          <w:i/>
          <w:iCs/>
          <w:sz w:val="20"/>
          <w:szCs w:val="20"/>
          <w:lang w:val="ru-RU"/>
        </w:rPr>
        <w:t>КАРТ</w:t>
      </w:r>
      <w:r w:rsidR="0016245E" w:rsidRPr="003836E6">
        <w:rPr>
          <w:rFonts w:ascii="Verdana" w:hAnsi="Verdana" w:cs="Helvetica-Oblique"/>
          <w:i/>
          <w:iCs/>
          <w:sz w:val="20"/>
          <w:szCs w:val="20"/>
          <w:lang w:val="ru-RU"/>
        </w:rPr>
        <w:t>ОЧК</w:t>
      </w:r>
      <w:r w:rsidR="008B4DAE" w:rsidRPr="003836E6">
        <w:rPr>
          <w:rFonts w:ascii="Verdana" w:hAnsi="Verdana" w:cs="Helvetica-Oblique"/>
          <w:i/>
          <w:iCs/>
          <w:sz w:val="20"/>
          <w:szCs w:val="20"/>
          <w:lang w:val="ru-RU"/>
        </w:rPr>
        <w:t>А</w:t>
      </w:r>
      <w:r w:rsidRPr="003836E6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1 С ФОТОГРАФИЯМИ. </w:t>
      </w:r>
    </w:p>
    <w:p w14:paraId="49AA1D64" w14:textId="3744DDEE" w:rsidR="008B4DAE" w:rsidRDefault="008B4DAE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  <w:lang w:val="ru-RU"/>
        </w:rPr>
      </w:pPr>
      <w:r w:rsidRPr="003836E6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ПОКАЖИТЕ ФОТОГРАФИИ НА ЭКРАНЕ ПЛАНШЕТА 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ТОЛЬКО В ТОМ СЛУЧАЕ, ЕСЛИ ОНИ ДЛЯ РЕБЕНКА НА КАРТОЧКЕ СЛИШКОМ МАЛЕНЬКИЕ, ЧТОБЫ РАЗОБРАТЬСЯ. НЕ ПОКАЗЫВАЙТЕ РЕБЕНКУ ВАРИАНТЫ ОТВЕТА!</w:t>
      </w:r>
    </w:p>
    <w:p w14:paraId="28AECE78" w14:textId="77777777" w:rsidR="003836E6" w:rsidRDefault="003836E6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D65" w14:textId="2E3E577B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3. Изображено ли на этих фото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графиях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что-то оп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а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сное?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Если да, то что именно?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Что ещё</w:t>
      </w:r>
      <w:r w:rsidRPr="003D4F72">
        <w:rPr>
          <w:rFonts w:ascii="Verdana" w:hAnsi="Verdana" w:cs="Times-Bold"/>
          <w:b/>
          <w:bCs/>
          <w:sz w:val="20"/>
          <w:szCs w:val="20"/>
        </w:rPr>
        <w:t>?</w:t>
      </w:r>
    </w:p>
    <w:p w14:paraId="49AA1D66" w14:textId="3A134E64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СПОНТАННЫЕ</w:t>
      </w:r>
      <w:r w:rsidR="00F9559B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</w:t>
      </w:r>
      <w:r w:rsidR="008B0A33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ОТВЕТЫ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, НЕ ПОДСКАЗЫВАТЬ</w:t>
      </w:r>
      <w:r w:rsidRPr="003D4F72">
        <w:rPr>
          <w:rFonts w:ascii="Verdana" w:hAnsi="Verdana" w:cs="Helvetica-Oblique"/>
          <w:i/>
          <w:iCs/>
          <w:sz w:val="20"/>
          <w:szCs w:val="20"/>
        </w:rPr>
        <w:t>. ОТМЕТЬТЕ ПОДХОДЯЩИЕ ВАРИАНТЫ ОТВЕТОВ ИЛИ ЗАПИШИТЕ В «ДРУГОЕ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»</w:t>
      </w:r>
      <w:r w:rsidRPr="003D4F72">
        <w:rPr>
          <w:rFonts w:ascii="Verdana" w:hAnsi="Verdana" w:cs="Helvetica-Oblique"/>
          <w:i/>
          <w:iCs/>
          <w:sz w:val="20"/>
          <w:szCs w:val="20"/>
        </w:rPr>
        <w:t>. ДАЙТЕ РЕБЁНКУ ДОСТАТОЧНО ВРЕМЕНИ СПОКОЙНО ОБДУМАТЬ И НЕ СПЕШИТЕ ЗА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Д</w:t>
      </w:r>
      <w:r w:rsidRPr="003D4F72">
        <w:rPr>
          <w:rFonts w:ascii="Verdana" w:hAnsi="Verdana" w:cs="Helvetica-Oblique"/>
          <w:i/>
          <w:iCs/>
          <w:sz w:val="20"/>
          <w:szCs w:val="20"/>
        </w:rPr>
        <w:t>АВАТЬ СЛЕДУЮЩИЙ ВОПРОС.</w:t>
      </w:r>
    </w:p>
    <w:p w14:paraId="49AA1D67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2"/>
        <w:gridCol w:w="1433"/>
        <w:gridCol w:w="1341"/>
      </w:tblGrid>
      <w:tr w:rsidR="00DC1167" w:rsidRPr="003D4F72" w14:paraId="49AA1D6B" w14:textId="77777777" w:rsidTr="0016245E">
        <w:tc>
          <w:tcPr>
            <w:tcW w:w="6242" w:type="dxa"/>
          </w:tcPr>
          <w:p w14:paraId="49AA1D6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D6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D6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DC1167" w:rsidRPr="003D4F72" w14:paraId="49AA1D6F" w14:textId="77777777" w:rsidTr="0016245E">
        <w:tc>
          <w:tcPr>
            <w:tcW w:w="6242" w:type="dxa"/>
          </w:tcPr>
          <w:p w14:paraId="49AA1D6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 xml:space="preserve">Курение в квартире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(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в помещении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433" w:type="dxa"/>
          </w:tcPr>
          <w:p w14:paraId="49AA1D6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D6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</w:tr>
      <w:tr w:rsidR="00DC1167" w:rsidRPr="003D4F72" w14:paraId="49AA1D73" w14:textId="77777777" w:rsidTr="0016245E">
        <w:tc>
          <w:tcPr>
            <w:tcW w:w="6242" w:type="dxa"/>
          </w:tcPr>
          <w:p w14:paraId="49AA1D7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Ребёнок играет со спичками</w:t>
            </w:r>
          </w:p>
        </w:tc>
        <w:tc>
          <w:tcPr>
            <w:tcW w:w="1433" w:type="dxa"/>
          </w:tcPr>
          <w:p w14:paraId="49AA1D7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D7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</w:tr>
      <w:tr w:rsidR="00DC1167" w:rsidRPr="003D4F72" w14:paraId="49AA1D77" w14:textId="77777777" w:rsidTr="0016245E">
        <w:tc>
          <w:tcPr>
            <w:tcW w:w="6242" w:type="dxa"/>
          </w:tcPr>
          <w:p w14:paraId="49AA1D7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Дым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просачивается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,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где-то может быть огонь</w:t>
            </w:r>
          </w:p>
        </w:tc>
        <w:tc>
          <w:tcPr>
            <w:tcW w:w="1433" w:type="dxa"/>
          </w:tcPr>
          <w:p w14:paraId="49AA1D7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D7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</w:tr>
      <w:tr w:rsidR="00DC1167" w:rsidRPr="003D4F72" w14:paraId="49AA1D7B" w14:textId="77777777" w:rsidTr="0016245E">
        <w:tc>
          <w:tcPr>
            <w:tcW w:w="6242" w:type="dxa"/>
          </w:tcPr>
          <w:p w14:paraId="49AA1D7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У печи открыта дверца/заслонка, легковоспламеня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ющиеся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 вещи рядом с печкой</w:t>
            </w:r>
          </w:p>
        </w:tc>
        <w:tc>
          <w:tcPr>
            <w:tcW w:w="1433" w:type="dxa"/>
          </w:tcPr>
          <w:p w14:paraId="49AA1D7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D7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</w:tr>
      <w:tr w:rsidR="00DC1167" w:rsidRPr="003D4F72" w14:paraId="49AA1D7F" w14:textId="77777777" w:rsidTr="0016245E">
        <w:tc>
          <w:tcPr>
            <w:tcW w:w="6242" w:type="dxa"/>
          </w:tcPr>
          <w:p w14:paraId="49AA1D7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Перегруженная розетка, повреждённые провода,  электропроводка или удлинитель в неправильном месте (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над плитой, что опасно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!)</w:t>
            </w:r>
          </w:p>
        </w:tc>
        <w:tc>
          <w:tcPr>
            <w:tcW w:w="1433" w:type="dxa"/>
          </w:tcPr>
          <w:p w14:paraId="49AA1D7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D7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</w:tr>
      <w:tr w:rsidR="00DC1167" w:rsidRPr="003D4F72" w14:paraId="49AA1D83" w14:textId="77777777" w:rsidTr="0016245E">
        <w:tc>
          <w:tcPr>
            <w:tcW w:w="6242" w:type="dxa"/>
          </w:tcPr>
          <w:p w14:paraId="49AA1D8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Сломан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н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ый дымовой датчик,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 xml:space="preserve">дымовой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датчик в неправильном месте,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 xml:space="preserve">дымовой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датчик не на потолк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е</w:t>
            </w:r>
          </w:p>
        </w:tc>
        <w:tc>
          <w:tcPr>
            <w:tcW w:w="1433" w:type="dxa"/>
          </w:tcPr>
          <w:p w14:paraId="49AA1D8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D8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</w:tr>
      <w:tr w:rsidR="00DC1167" w:rsidRPr="003D4F72" w14:paraId="49AA1D87" w14:textId="77777777" w:rsidTr="0016245E">
        <w:tc>
          <w:tcPr>
            <w:tcW w:w="6242" w:type="dxa"/>
          </w:tcPr>
          <w:p w14:paraId="49AA1D8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Нет ничего опасного</w:t>
            </w:r>
          </w:p>
        </w:tc>
        <w:tc>
          <w:tcPr>
            <w:tcW w:w="1433" w:type="dxa"/>
          </w:tcPr>
          <w:p w14:paraId="49AA1D8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D8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</w:tr>
      <w:tr w:rsidR="00DC1167" w:rsidRPr="003D4F72" w14:paraId="49AA1D8B" w14:textId="77777777" w:rsidTr="0016245E">
        <w:tc>
          <w:tcPr>
            <w:tcW w:w="6242" w:type="dxa"/>
          </w:tcPr>
          <w:p w14:paraId="49AA1D8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Другое, напиши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те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, что именно</w:t>
            </w:r>
          </w:p>
        </w:tc>
        <w:tc>
          <w:tcPr>
            <w:tcW w:w="1433" w:type="dxa"/>
          </w:tcPr>
          <w:p w14:paraId="49AA1D8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D8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</w:tr>
      <w:tr w:rsidR="00DC1167" w:rsidRPr="003D4F72" w14:paraId="49AA1D8F" w14:textId="77777777" w:rsidTr="0016245E">
        <w:tc>
          <w:tcPr>
            <w:tcW w:w="6242" w:type="dxa"/>
          </w:tcPr>
          <w:p w14:paraId="49AA1D8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Italic"/>
                <w:i/>
                <w:iCs/>
                <w:sz w:val="20"/>
                <w:szCs w:val="20"/>
              </w:rPr>
              <w:t>Затрудняюсь ответить</w:t>
            </w:r>
          </w:p>
        </w:tc>
        <w:tc>
          <w:tcPr>
            <w:tcW w:w="1433" w:type="dxa"/>
          </w:tcPr>
          <w:p w14:paraId="49AA1D8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Italic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D8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</w:p>
        </w:tc>
      </w:tr>
    </w:tbl>
    <w:p w14:paraId="46679939" w14:textId="6230DF14" w:rsidR="0016245E" w:rsidRPr="003836E6" w:rsidRDefault="0016245E" w:rsidP="003836E6">
      <w:pPr>
        <w:pStyle w:val="PlainText"/>
        <w:spacing w:before="0" w:line="240" w:lineRule="auto"/>
        <w:rPr>
          <w:rFonts w:ascii="Verdana" w:hAnsi="Verdana"/>
          <w:b/>
          <w:bCs/>
          <w:lang w:val="et-EE"/>
        </w:rPr>
      </w:pPr>
      <w:r w:rsidRPr="003836E6">
        <w:rPr>
          <w:rFonts w:ascii="Verdana" w:hAnsi="Verdana"/>
          <w:b/>
          <w:bCs/>
          <w:lang w:val="et-EE"/>
        </w:rPr>
        <w:t>3A. Ты когда-либо сталкивался (сталкивалась) с опасностью пожара (пожар угрожал тебе или</w:t>
      </w:r>
      <w:r w:rsidR="00DD5175" w:rsidRPr="003836E6">
        <w:rPr>
          <w:rFonts w:ascii="Verdana" w:hAnsi="Verdana"/>
          <w:b/>
          <w:bCs/>
          <w:lang w:val="et-EE"/>
        </w:rPr>
        <w:t xml:space="preserve"> </w:t>
      </w:r>
      <w:r w:rsidR="00DD5175" w:rsidRPr="003836E6">
        <w:rPr>
          <w:rFonts w:ascii="Verdana" w:hAnsi="Verdana"/>
          <w:b/>
          <w:bCs/>
          <w:lang w:val="ru-RU"/>
        </w:rPr>
        <w:t>была</w:t>
      </w:r>
      <w:r w:rsidR="00DD5175" w:rsidRPr="003836E6">
        <w:rPr>
          <w:rFonts w:ascii="Verdana" w:hAnsi="Verdana"/>
          <w:b/>
          <w:bCs/>
          <w:lang w:val="et-EE"/>
        </w:rPr>
        <w:t xml:space="preserve"> ситуация, ко</w:t>
      </w:r>
      <w:r w:rsidR="00DD5175" w:rsidRPr="003836E6">
        <w:rPr>
          <w:rFonts w:ascii="Verdana" w:hAnsi="Verdana"/>
          <w:b/>
          <w:bCs/>
          <w:lang w:val="ru-RU"/>
        </w:rPr>
        <w:t xml:space="preserve">торая могла привести к </w:t>
      </w:r>
      <w:r w:rsidR="00DD5175" w:rsidRPr="003836E6">
        <w:rPr>
          <w:rFonts w:ascii="Verdana" w:hAnsi="Verdana"/>
          <w:b/>
          <w:bCs/>
          <w:lang w:val="et-EE"/>
        </w:rPr>
        <w:t>возникн</w:t>
      </w:r>
      <w:r w:rsidR="00DD5175" w:rsidRPr="003836E6">
        <w:rPr>
          <w:rFonts w:ascii="Verdana" w:hAnsi="Verdana"/>
          <w:b/>
          <w:bCs/>
          <w:lang w:val="ru-RU"/>
        </w:rPr>
        <w:t>овению</w:t>
      </w:r>
      <w:r w:rsidR="00DD5175" w:rsidRPr="003836E6">
        <w:rPr>
          <w:rFonts w:ascii="Verdana" w:hAnsi="Verdana"/>
          <w:b/>
          <w:bCs/>
          <w:lang w:val="et-EE"/>
        </w:rPr>
        <w:t xml:space="preserve"> пожар</w:t>
      </w:r>
      <w:r w:rsidR="00DD5175" w:rsidRPr="003836E6">
        <w:rPr>
          <w:rFonts w:ascii="Verdana" w:hAnsi="Verdana"/>
          <w:b/>
          <w:bCs/>
          <w:lang w:val="ru-RU"/>
        </w:rPr>
        <w:t>а</w:t>
      </w:r>
      <w:r w:rsidRPr="003836E6">
        <w:rPr>
          <w:rFonts w:ascii="Verdana" w:hAnsi="Verdana"/>
          <w:b/>
          <w:bCs/>
          <w:lang w:val="et-EE"/>
        </w:rPr>
        <w:t>)?</w:t>
      </w:r>
    </w:p>
    <w:p w14:paraId="0F6DEE3C" w14:textId="31F169B2" w:rsidR="0016245E" w:rsidRPr="003836E6" w:rsidRDefault="0016245E" w:rsidP="003836E6">
      <w:pPr>
        <w:pStyle w:val="PlainText"/>
        <w:spacing w:before="0" w:line="240" w:lineRule="auto"/>
        <w:rPr>
          <w:rFonts w:ascii="Verdana" w:hAnsi="Verdana"/>
          <w:lang w:val="ru-RU"/>
        </w:rPr>
      </w:pPr>
      <w:r w:rsidRPr="003836E6">
        <w:rPr>
          <w:rFonts w:ascii="Verdana" w:hAnsi="Verdana"/>
          <w:lang w:val="ru-RU"/>
        </w:rPr>
        <w:t>1. Да</w:t>
      </w:r>
    </w:p>
    <w:p w14:paraId="07593510" w14:textId="4FE22554" w:rsidR="0016245E" w:rsidRPr="003836E6" w:rsidRDefault="0016245E" w:rsidP="003836E6">
      <w:pPr>
        <w:pStyle w:val="PlainText"/>
        <w:spacing w:before="0" w:line="240" w:lineRule="auto"/>
        <w:rPr>
          <w:rFonts w:ascii="Verdana" w:hAnsi="Verdana"/>
          <w:lang w:val="ru-RU"/>
        </w:rPr>
      </w:pPr>
      <w:r w:rsidRPr="003836E6">
        <w:rPr>
          <w:rFonts w:ascii="Verdana" w:hAnsi="Verdana"/>
          <w:lang w:val="ru-RU"/>
        </w:rPr>
        <w:t>2. Нет</w:t>
      </w:r>
    </w:p>
    <w:p w14:paraId="33EF7AFF" w14:textId="77777777" w:rsidR="0016245E" w:rsidRDefault="0016245E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D91" w14:textId="0CBFC4D9" w:rsidR="00DC1167" w:rsidRPr="001F06FE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 xml:space="preserve">4. </w:t>
      </w:r>
      <w:r w:rsidRPr="003D4F72">
        <w:rPr>
          <w:rFonts w:ascii="Verdana" w:hAnsi="Verdana" w:cs="Helvetica-Oblique"/>
          <w:b/>
          <w:iCs/>
          <w:sz w:val="20"/>
          <w:szCs w:val="20"/>
        </w:rPr>
        <w:t xml:space="preserve">Говорил/-а ли </w:t>
      </w:r>
      <w:r w:rsidR="00E0283B" w:rsidRPr="003D4F72">
        <w:rPr>
          <w:rFonts w:ascii="Verdana" w:hAnsi="Verdana" w:cs="Helvetica-Oblique"/>
          <w:b/>
          <w:iCs/>
          <w:sz w:val="20"/>
          <w:szCs w:val="20"/>
          <w:lang w:val="ru-RU"/>
        </w:rPr>
        <w:t>Т</w:t>
      </w:r>
      <w:r w:rsidRPr="003D4F72">
        <w:rPr>
          <w:rFonts w:ascii="Verdana" w:hAnsi="Verdana" w:cs="Helvetica-Oblique"/>
          <w:b/>
          <w:iCs/>
          <w:sz w:val="20"/>
          <w:szCs w:val="20"/>
        </w:rPr>
        <w:t>ы дома со взрослыми или слышал/-а от них об оп</w:t>
      </w:r>
      <w:r w:rsidRPr="003D4F72">
        <w:rPr>
          <w:rFonts w:ascii="Verdana" w:hAnsi="Verdana" w:cs="Helvetica-Oblique"/>
          <w:b/>
          <w:iCs/>
          <w:sz w:val="20"/>
          <w:szCs w:val="20"/>
          <w:lang w:val="ru-RU"/>
        </w:rPr>
        <w:t>а</w:t>
      </w:r>
      <w:r w:rsidRPr="003D4F72">
        <w:rPr>
          <w:rFonts w:ascii="Verdana" w:hAnsi="Verdana" w:cs="Helvetica-Oblique"/>
          <w:b/>
          <w:iCs/>
          <w:sz w:val="20"/>
          <w:szCs w:val="20"/>
        </w:rPr>
        <w:t>сности на воде/на водоёмах как летом, так и зимой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? </w:t>
      </w:r>
      <w:r w:rsidRPr="003D4F72">
        <w:rPr>
          <w:rFonts w:ascii="Verdana" w:hAnsi="Verdana" w:cs="Times-Bold"/>
          <w:bCs/>
          <w:i/>
          <w:sz w:val="20"/>
          <w:szCs w:val="20"/>
          <w:lang w:val="ru-RU"/>
        </w:rPr>
        <w:t xml:space="preserve">ЗАЧИТАЙТЕ, </w:t>
      </w:r>
      <w:r w:rsidR="002F62A8" w:rsidRPr="001F06FE">
        <w:rPr>
          <w:rFonts w:ascii="Verdana" w:hAnsi="Verdana" w:cs="Times-Bold"/>
          <w:bCs/>
          <w:i/>
          <w:iCs/>
          <w:sz w:val="20"/>
          <w:szCs w:val="20"/>
          <w:lang w:val="ru-RU"/>
        </w:rPr>
        <w:t>ВАРИАНТЫ ОТВЕТОВ</w:t>
      </w:r>
      <w:r w:rsidR="00F9559B" w:rsidRPr="001F06FE">
        <w:rPr>
          <w:rFonts w:ascii="Verdana" w:hAnsi="Verdana" w:cs="Times-Bold"/>
          <w:bCs/>
          <w:i/>
          <w:iCs/>
          <w:sz w:val="20"/>
          <w:szCs w:val="20"/>
        </w:rPr>
        <w:t xml:space="preserve"> 1 </w:t>
      </w:r>
      <w:r w:rsidR="002F62A8" w:rsidRPr="001F06FE">
        <w:rPr>
          <w:rFonts w:ascii="Verdana" w:hAnsi="Verdana" w:cs="Times-Bold"/>
          <w:bCs/>
          <w:i/>
          <w:iCs/>
          <w:sz w:val="20"/>
          <w:szCs w:val="20"/>
          <w:lang w:val="ru-RU"/>
        </w:rPr>
        <w:t>и</w:t>
      </w:r>
      <w:r w:rsidR="00F9559B" w:rsidRPr="001F06FE">
        <w:rPr>
          <w:rFonts w:ascii="Verdana" w:hAnsi="Verdana" w:cs="Times-Bold"/>
          <w:bCs/>
          <w:i/>
          <w:iCs/>
          <w:sz w:val="20"/>
          <w:szCs w:val="20"/>
        </w:rPr>
        <w:t xml:space="preserve"> 2 </w:t>
      </w:r>
      <w:r w:rsidR="002F62A8" w:rsidRPr="001F06FE">
        <w:rPr>
          <w:rFonts w:ascii="Verdana" w:hAnsi="Verdana" w:cs="Times-Bold"/>
          <w:bCs/>
          <w:i/>
          <w:iCs/>
          <w:sz w:val="20"/>
          <w:szCs w:val="20"/>
          <w:lang w:val="ru-RU"/>
        </w:rPr>
        <w:t>МОГУТ БЫТЬ НАЗВАНЫ ВМЕСТЕ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5"/>
        <w:gridCol w:w="991"/>
      </w:tblGrid>
      <w:tr w:rsidR="00F9559B" w:rsidRPr="003D4F72" w14:paraId="49AA1D94" w14:textId="77777777" w:rsidTr="00F9559B">
        <w:tc>
          <w:tcPr>
            <w:tcW w:w="8025" w:type="dxa"/>
          </w:tcPr>
          <w:p w14:paraId="49AA1D9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Да, мы говорили или я слышал/-а об оп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  <w:lang w:val="ru-RU"/>
              </w:rPr>
              <w:t>а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сностя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  <w:lang w:val="ru-RU"/>
              </w:rPr>
              <w:t>х летом на воде/водоёмах</w:t>
            </w:r>
          </w:p>
        </w:tc>
        <w:tc>
          <w:tcPr>
            <w:tcW w:w="991" w:type="dxa"/>
          </w:tcPr>
          <w:p w14:paraId="49AA1D93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1</w:t>
            </w:r>
          </w:p>
        </w:tc>
      </w:tr>
      <w:tr w:rsidR="00F9559B" w:rsidRPr="003D4F72" w14:paraId="49AA1D97" w14:textId="77777777" w:rsidTr="00F9559B">
        <w:tc>
          <w:tcPr>
            <w:tcW w:w="8025" w:type="dxa"/>
          </w:tcPr>
          <w:p w14:paraId="49AA1D9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Да, мы говорили или я слышал/-а об оп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  <w:lang w:val="ru-RU"/>
              </w:rPr>
              <w:t>а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сностя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  <w:lang w:val="ru-RU"/>
              </w:rPr>
              <w:t>х зимой на воде/водоёмах</w:t>
            </w:r>
          </w:p>
        </w:tc>
        <w:tc>
          <w:tcPr>
            <w:tcW w:w="991" w:type="dxa"/>
          </w:tcPr>
          <w:p w14:paraId="49AA1D9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2</w:t>
            </w:r>
          </w:p>
        </w:tc>
      </w:tr>
      <w:tr w:rsidR="00F9559B" w:rsidRPr="003D4F72" w14:paraId="49AA1D9A" w14:textId="77777777" w:rsidTr="00F9559B">
        <w:tc>
          <w:tcPr>
            <w:tcW w:w="8025" w:type="dxa"/>
          </w:tcPr>
          <w:p w14:paraId="49AA1D9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Ни о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  <w:lang w:val="ru-RU"/>
              </w:rPr>
              <w:t xml:space="preserve"> каких опасностях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 xml:space="preserve"> не говорили ил</w:t>
            </w:r>
            <w:r w:rsidRPr="003D4F72">
              <w:rPr>
                <w:rFonts w:ascii="Verdana" w:hAnsi="Verdana" w:cs="Times-Bold"/>
                <w:bCs/>
                <w:sz w:val="20"/>
                <w:szCs w:val="20"/>
                <w:lang w:val="ru-RU"/>
              </w:rPr>
              <w:t>и ничего не слышал/-а</w:t>
            </w:r>
          </w:p>
        </w:tc>
        <w:tc>
          <w:tcPr>
            <w:tcW w:w="991" w:type="dxa"/>
          </w:tcPr>
          <w:p w14:paraId="49AA1D9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sz w:val="20"/>
                <w:szCs w:val="20"/>
              </w:rPr>
              <w:t>3</w:t>
            </w:r>
          </w:p>
        </w:tc>
      </w:tr>
      <w:tr w:rsidR="00DC1167" w:rsidRPr="003D4F72" w14:paraId="49AA1D9D" w14:textId="77777777" w:rsidTr="00F9559B">
        <w:tc>
          <w:tcPr>
            <w:tcW w:w="8025" w:type="dxa"/>
          </w:tcPr>
          <w:p w14:paraId="49AA1D9B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i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i/>
                <w:sz w:val="20"/>
                <w:szCs w:val="20"/>
              </w:rPr>
              <w:t>Затрудняюсь ответить</w:t>
            </w:r>
          </w:p>
        </w:tc>
        <w:tc>
          <w:tcPr>
            <w:tcW w:w="991" w:type="dxa"/>
          </w:tcPr>
          <w:p w14:paraId="49AA1D9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i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i/>
                <w:sz w:val="20"/>
                <w:szCs w:val="20"/>
              </w:rPr>
              <w:t>99</w:t>
            </w:r>
          </w:p>
        </w:tc>
      </w:tr>
    </w:tbl>
    <w:p w14:paraId="49AA1D9E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</w:p>
    <w:p w14:paraId="49AA1D9F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Cs/>
          <w:i/>
          <w:sz w:val="20"/>
          <w:szCs w:val="20"/>
        </w:rPr>
        <w:t>Kui 4=1:</w:t>
      </w:r>
      <w:r w:rsidRPr="003D4F72">
        <w:rPr>
          <w:rFonts w:ascii="Verdana" w:hAnsi="Verdana" w:cs="Times-Bold"/>
          <w:b/>
          <w:bCs/>
          <w:sz w:val="20"/>
          <w:szCs w:val="20"/>
        </w:rPr>
        <w:br/>
        <w:t>5. О каких опасностях летом на воде/на водоёмах вы го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ворили или Ты слышал/-а</w:t>
      </w:r>
      <w:r w:rsidRPr="003D4F72">
        <w:rPr>
          <w:rFonts w:ascii="Verdana" w:hAnsi="Verdana" w:cs="Times-Bold"/>
          <w:b/>
          <w:bCs/>
          <w:sz w:val="20"/>
          <w:szCs w:val="20"/>
        </w:rPr>
        <w:t>?</w:t>
      </w:r>
    </w:p>
    <w:p w14:paraId="49AA1DA0" w14:textId="7403E5D4" w:rsidR="00DC1167" w:rsidRPr="003D4F72" w:rsidRDefault="00DC1167" w:rsidP="003836E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sz w:val="20"/>
          <w:szCs w:val="20"/>
          <w:lang w:val="ru-RU"/>
        </w:rPr>
      </w:pPr>
      <w:r w:rsidRPr="003D4F72">
        <w:rPr>
          <w:rFonts w:ascii="Verdana" w:hAnsi="Verdana" w:cs="Times-Bold"/>
          <w:bCs/>
          <w:sz w:val="20"/>
          <w:szCs w:val="20"/>
        </w:rPr>
        <w:t>СПОНТАННЫЙ</w:t>
      </w:r>
      <w:r w:rsidR="00F9559B" w:rsidRPr="003D4F72">
        <w:rPr>
          <w:rFonts w:ascii="Verdana" w:hAnsi="Verdana" w:cs="Times-Bold"/>
          <w:bCs/>
          <w:sz w:val="20"/>
          <w:szCs w:val="20"/>
          <w:lang w:val="ru-RU"/>
        </w:rPr>
        <w:t xml:space="preserve"> </w:t>
      </w:r>
      <w:r w:rsidR="002F62A8" w:rsidRPr="003D4F72">
        <w:rPr>
          <w:rFonts w:ascii="Verdana" w:hAnsi="Verdana" w:cs="Times-Bold"/>
          <w:bCs/>
          <w:sz w:val="20"/>
          <w:szCs w:val="20"/>
          <w:lang w:val="ru-RU"/>
        </w:rPr>
        <w:t xml:space="preserve">ОТВЕТ </w:t>
      </w:r>
    </w:p>
    <w:p w14:paraId="49AA1DA1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3D4F72">
        <w:rPr>
          <w:rFonts w:ascii="Verdana" w:hAnsi="Verdana" w:cs="Times-Bold"/>
          <w:bCs/>
          <w:i/>
          <w:sz w:val="20"/>
          <w:szCs w:val="20"/>
        </w:rPr>
        <w:t xml:space="preserve">ЗАПИШИТЕ ОТВЕТ РЕСПОНДЕНТА СЛОВО </w:t>
      </w:r>
      <w:r w:rsidRPr="003D4F72">
        <w:rPr>
          <w:rFonts w:ascii="Verdana" w:hAnsi="Verdana" w:cs="Times-Bold"/>
          <w:bCs/>
          <w:i/>
          <w:sz w:val="20"/>
          <w:szCs w:val="20"/>
          <w:lang w:val="ru-RU"/>
        </w:rPr>
        <w:t>В СЛОВО</w:t>
      </w:r>
      <w:r w:rsidRPr="003D4F72">
        <w:rPr>
          <w:rFonts w:ascii="Verdana" w:hAnsi="Verdana" w:cs="Times-Bold"/>
          <w:bCs/>
          <w:i/>
          <w:sz w:val="20"/>
          <w:szCs w:val="20"/>
        </w:rPr>
        <w:t>.</w:t>
      </w:r>
    </w:p>
    <w:p w14:paraId="49AA1DA2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</w:p>
    <w:p w14:paraId="49AA1DA3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Cs/>
          <w:i/>
          <w:sz w:val="20"/>
          <w:szCs w:val="20"/>
        </w:rPr>
        <w:t>Kui 4=2:</w:t>
      </w:r>
      <w:r w:rsidRPr="003D4F72">
        <w:rPr>
          <w:rFonts w:ascii="Verdana" w:hAnsi="Verdana" w:cs="Times-Bold"/>
          <w:b/>
          <w:bCs/>
          <w:sz w:val="20"/>
          <w:szCs w:val="20"/>
        </w:rPr>
        <w:br/>
        <w:t xml:space="preserve">6. О каких опасностях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зимой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на воде/на водоёмах вы го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ворили или Ты слышал/-а</w:t>
      </w:r>
      <w:r w:rsidRPr="003D4F72">
        <w:rPr>
          <w:rFonts w:ascii="Verdana" w:hAnsi="Verdana" w:cs="Times-Bold"/>
          <w:b/>
          <w:bCs/>
          <w:sz w:val="20"/>
          <w:szCs w:val="20"/>
        </w:rPr>
        <w:t>?</w:t>
      </w:r>
    </w:p>
    <w:p w14:paraId="49AA1DA4" w14:textId="3DEA3317" w:rsidR="00DC1167" w:rsidRPr="003D4F72" w:rsidRDefault="00DC1167" w:rsidP="003836E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sz w:val="20"/>
          <w:szCs w:val="20"/>
          <w:lang w:val="ru-RU"/>
        </w:rPr>
      </w:pPr>
      <w:r w:rsidRPr="003D4F72">
        <w:rPr>
          <w:rFonts w:ascii="Verdana" w:hAnsi="Verdana" w:cs="Times-Bold"/>
          <w:bCs/>
          <w:sz w:val="20"/>
          <w:szCs w:val="20"/>
        </w:rPr>
        <w:t>СПОНТАННЫЙ</w:t>
      </w:r>
      <w:r w:rsidR="00F9559B" w:rsidRPr="003D4F72">
        <w:rPr>
          <w:rFonts w:ascii="Verdana" w:hAnsi="Verdana" w:cs="Times-Bold"/>
          <w:bCs/>
          <w:sz w:val="20"/>
          <w:szCs w:val="20"/>
          <w:lang w:val="ru-RU"/>
        </w:rPr>
        <w:t xml:space="preserve"> </w:t>
      </w:r>
      <w:r w:rsidR="002F62A8" w:rsidRPr="003D4F72">
        <w:rPr>
          <w:rFonts w:ascii="Verdana" w:hAnsi="Verdana" w:cs="Times-Bold"/>
          <w:bCs/>
          <w:sz w:val="20"/>
          <w:szCs w:val="20"/>
          <w:lang w:val="ru-RU"/>
        </w:rPr>
        <w:t>ОТВЕТ</w:t>
      </w:r>
    </w:p>
    <w:p w14:paraId="49AA1DA5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3D4F72">
        <w:rPr>
          <w:rFonts w:ascii="Verdana" w:hAnsi="Verdana" w:cs="Times-Bold"/>
          <w:bCs/>
          <w:i/>
          <w:sz w:val="20"/>
          <w:szCs w:val="20"/>
        </w:rPr>
        <w:t xml:space="preserve">ЗАПИШИТЕ ОТВЕТ РЕСПОНДЕНТА СЛОВО </w:t>
      </w:r>
      <w:r w:rsidRPr="003D4F72">
        <w:rPr>
          <w:rFonts w:ascii="Verdana" w:hAnsi="Verdana" w:cs="Times-Bold"/>
          <w:bCs/>
          <w:i/>
          <w:sz w:val="20"/>
          <w:szCs w:val="20"/>
          <w:lang w:val="ru-RU"/>
        </w:rPr>
        <w:t>В СЛОВО</w:t>
      </w:r>
      <w:r w:rsidRPr="003D4F72">
        <w:rPr>
          <w:rFonts w:ascii="Verdana" w:hAnsi="Verdana" w:cs="Times-Bold"/>
          <w:bCs/>
          <w:i/>
          <w:sz w:val="20"/>
          <w:szCs w:val="20"/>
        </w:rPr>
        <w:t>.</w:t>
      </w:r>
    </w:p>
    <w:p w14:paraId="49AA1DA6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i/>
          <w:sz w:val="20"/>
          <w:szCs w:val="20"/>
        </w:rPr>
      </w:pPr>
    </w:p>
    <w:p w14:paraId="49AA1DA7" w14:textId="0F6FD074" w:rsidR="00F9559B" w:rsidRPr="003D4F72" w:rsidRDefault="00F9559B" w:rsidP="00F9559B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Roman"/>
          <w:b/>
          <w:bCs/>
          <w:iCs/>
          <w:sz w:val="20"/>
          <w:szCs w:val="20"/>
        </w:rPr>
        <w:t>6A.</w:t>
      </w:r>
      <w:r w:rsidRPr="003D4F72">
        <w:rPr>
          <w:rFonts w:ascii="Verdana" w:hAnsi="Verdana" w:cs="Times-Roman"/>
          <w:i/>
          <w:sz w:val="20"/>
          <w:szCs w:val="20"/>
        </w:rPr>
        <w:t xml:space="preserve"> </w:t>
      </w:r>
      <w:r w:rsidR="00333D9E" w:rsidRPr="003D4F72">
        <w:rPr>
          <w:rFonts w:ascii="Verdana" w:hAnsi="Verdana" w:cs="Times-Bold"/>
          <w:b/>
          <w:bCs/>
          <w:sz w:val="20"/>
          <w:szCs w:val="20"/>
        </w:rPr>
        <w:t>Сл</w:t>
      </w:r>
      <w:r w:rsidR="00E63915" w:rsidRPr="003D4F72">
        <w:rPr>
          <w:rFonts w:ascii="Verdana" w:hAnsi="Verdana" w:cs="Times-Bold"/>
          <w:b/>
          <w:bCs/>
          <w:sz w:val="20"/>
          <w:szCs w:val="20"/>
          <w:lang w:val="ru-RU"/>
        </w:rPr>
        <w:t>ы</w:t>
      </w:r>
      <w:r w:rsidR="00E0283B" w:rsidRPr="003D4F72">
        <w:rPr>
          <w:rFonts w:ascii="Verdana" w:hAnsi="Verdana" w:cs="Times-Bold"/>
          <w:b/>
          <w:bCs/>
          <w:sz w:val="20"/>
          <w:szCs w:val="20"/>
        </w:rPr>
        <w:t>шал/-а ли Т</w:t>
      </w:r>
      <w:r w:rsidR="00333D9E" w:rsidRPr="003D4F72">
        <w:rPr>
          <w:rFonts w:ascii="Verdana" w:hAnsi="Verdana" w:cs="Times-Bold"/>
          <w:b/>
          <w:bCs/>
          <w:sz w:val="20"/>
          <w:szCs w:val="20"/>
        </w:rPr>
        <w:t xml:space="preserve">ы или читал/-а где-то в другом месте </w:t>
      </w:r>
      <w:r w:rsidR="00F1165A" w:rsidRPr="003D4F72">
        <w:rPr>
          <w:rFonts w:ascii="Verdana" w:hAnsi="Verdana" w:cs="Times-Bold"/>
          <w:b/>
          <w:bCs/>
          <w:sz w:val="20"/>
          <w:szCs w:val="20"/>
        </w:rPr>
        <w:t>об опасностях н</w:t>
      </w:r>
      <w:r w:rsidR="00F1165A" w:rsidRPr="003D4F72">
        <w:rPr>
          <w:rFonts w:ascii="Verdana" w:hAnsi="Verdana" w:cs="Times-Bold"/>
          <w:b/>
          <w:bCs/>
          <w:sz w:val="20"/>
          <w:szCs w:val="20"/>
          <w:lang w:val="ru-RU"/>
        </w:rPr>
        <w:t>а</w:t>
      </w:r>
      <w:r w:rsidR="00F1165A" w:rsidRPr="003D4F72">
        <w:rPr>
          <w:rFonts w:ascii="Verdana" w:hAnsi="Verdana" w:cs="Times-Bold"/>
          <w:b/>
          <w:bCs/>
          <w:sz w:val="20"/>
          <w:szCs w:val="20"/>
        </w:rPr>
        <w:t xml:space="preserve"> воде</w:t>
      </w:r>
      <w:r w:rsidR="00F1165A" w:rsidRPr="003D4F72">
        <w:rPr>
          <w:rFonts w:ascii="Verdana" w:hAnsi="Verdana" w:cs="Times-Bold"/>
          <w:b/>
          <w:bCs/>
          <w:sz w:val="20"/>
          <w:szCs w:val="20"/>
          <w:lang w:val="ru-RU"/>
        </w:rPr>
        <w:t>(водоёме)</w:t>
      </w:r>
      <w:r w:rsidR="00F1165A" w:rsidRPr="003D4F72">
        <w:rPr>
          <w:rFonts w:ascii="Verdana" w:hAnsi="Verdana" w:cs="Times-Bold"/>
          <w:b/>
          <w:bCs/>
          <w:sz w:val="20"/>
          <w:szCs w:val="20"/>
        </w:rPr>
        <w:t xml:space="preserve"> как зимой, так и летом? </w:t>
      </w:r>
      <w:r w:rsidR="00C00ED9" w:rsidRPr="003D4F72">
        <w:rPr>
          <w:rFonts w:ascii="Verdana" w:hAnsi="Verdana" w:cs="Times-Bold"/>
          <w:b/>
          <w:bCs/>
          <w:sz w:val="20"/>
          <w:szCs w:val="20"/>
        </w:rPr>
        <w:t>Если да, то где именно?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</w:t>
      </w:r>
    </w:p>
    <w:p w14:paraId="4FABF0AD" w14:textId="44995A5B" w:rsidR="00E63915" w:rsidRPr="003D4F72" w:rsidRDefault="008060D5" w:rsidP="00E63915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Times-Bold"/>
          <w:i/>
          <w:iCs/>
          <w:sz w:val="20"/>
          <w:szCs w:val="20"/>
          <w:lang w:val="ru-RU"/>
        </w:rPr>
        <w:t>СПОНТАННЫЕ</w:t>
      </w:r>
      <w:r w:rsidR="00E63915" w:rsidRPr="003D4F72">
        <w:rPr>
          <w:rFonts w:ascii="Verdana" w:hAnsi="Verdana" w:cs="Times-Bold"/>
          <w:i/>
          <w:iCs/>
          <w:sz w:val="20"/>
          <w:szCs w:val="20"/>
          <w:lang w:val="ru-RU"/>
        </w:rPr>
        <w:t xml:space="preserve"> ОТВЕТ</w:t>
      </w:r>
      <w:r w:rsidRPr="003D4F72">
        <w:rPr>
          <w:rFonts w:ascii="Verdana" w:hAnsi="Verdana" w:cs="Times-Bold"/>
          <w:i/>
          <w:iCs/>
          <w:sz w:val="20"/>
          <w:szCs w:val="20"/>
          <w:lang w:val="ru-RU"/>
        </w:rPr>
        <w:t>Ы</w:t>
      </w:r>
      <w:r w:rsidR="00E63915" w:rsidRPr="003D4F72">
        <w:rPr>
          <w:rFonts w:ascii="Verdana" w:hAnsi="Verdana" w:cs="Times-Bold"/>
          <w:i/>
          <w:iCs/>
          <w:sz w:val="20"/>
          <w:szCs w:val="20"/>
        </w:rPr>
        <w:t xml:space="preserve">! </w:t>
      </w:r>
      <w:r w:rsidR="00E63915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НЕ ПОДСКАЗЫВАТЬ И НЕ ПОКАЗЫВАТЬ ЭКРАН ПЛАНШЕТА</w:t>
      </w:r>
      <w:r w:rsidR="00E63915" w:rsidRPr="003D4F72">
        <w:rPr>
          <w:rFonts w:ascii="Verdana" w:hAnsi="Verdana" w:cs="Helvetica-Oblique"/>
          <w:i/>
          <w:iCs/>
          <w:sz w:val="20"/>
          <w:szCs w:val="20"/>
        </w:rPr>
        <w:t>. ОТМЕТЬТЕ ПОДХОДЯЩИЕ ВАРИАНТЫ ОТВЕТОВ ИЛИ ЗАПИШИТЕ В «</w:t>
      </w:r>
      <w:r w:rsidR="00E63915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В </w:t>
      </w:r>
      <w:r w:rsidR="00E63915" w:rsidRPr="003D4F72">
        <w:rPr>
          <w:rFonts w:ascii="Verdana" w:hAnsi="Verdana" w:cs="Helvetica-Oblique"/>
          <w:i/>
          <w:iCs/>
          <w:sz w:val="20"/>
          <w:szCs w:val="20"/>
        </w:rPr>
        <w:t>ДРУГО</w:t>
      </w:r>
      <w:r w:rsidR="00E63915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М МЕСТЕ</w:t>
      </w:r>
      <w:r w:rsidR="00E63915" w:rsidRPr="003D4F72">
        <w:rPr>
          <w:rFonts w:ascii="Verdana" w:hAnsi="Verdana" w:cs="Helvetica-Oblique"/>
          <w:i/>
          <w:iCs/>
          <w:sz w:val="20"/>
          <w:szCs w:val="20"/>
        </w:rPr>
        <w:t xml:space="preserve">» </w:t>
      </w:r>
      <w:r w:rsidR="00E63915" w:rsidRPr="003D4F72">
        <w:rPr>
          <w:rFonts w:ascii="Verdana" w:hAnsi="Verdana" w:cs="Helvetica-Oblique"/>
          <w:i/>
          <w:iCs/>
          <w:sz w:val="20"/>
          <w:szCs w:val="20"/>
        </w:rPr>
        <w:br/>
      </w:r>
      <w:r w:rsidR="00E63915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3"/>
        <w:gridCol w:w="1433"/>
        <w:gridCol w:w="1341"/>
      </w:tblGrid>
      <w:tr w:rsidR="00E63915" w:rsidRPr="003D4F72" w14:paraId="49AA1DAE" w14:textId="77777777" w:rsidTr="003836E6">
        <w:trPr>
          <w:trHeight w:val="574"/>
        </w:trPr>
        <w:tc>
          <w:tcPr>
            <w:tcW w:w="6053" w:type="dxa"/>
          </w:tcPr>
          <w:p w14:paraId="49AA1DAB" w14:textId="77777777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DAC" w14:textId="4354D3CE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DAD" w14:textId="642EC532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E63915" w:rsidRPr="003D4F72" w14:paraId="49AA1DB2" w14:textId="77777777" w:rsidTr="003836E6">
        <w:tc>
          <w:tcPr>
            <w:tcW w:w="6053" w:type="dxa"/>
          </w:tcPr>
          <w:p w14:paraId="49AA1DAF" w14:textId="2453DE63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Говорил учитель в школе/детском саду</w:t>
            </w:r>
          </w:p>
        </w:tc>
        <w:tc>
          <w:tcPr>
            <w:tcW w:w="1433" w:type="dxa"/>
          </w:tcPr>
          <w:p w14:paraId="49AA1DB0" w14:textId="2041B08C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DB1" w14:textId="1D19A7F6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E63915" w:rsidRPr="003D4F72" w14:paraId="49AA1DB6" w14:textId="77777777" w:rsidTr="003836E6">
        <w:tc>
          <w:tcPr>
            <w:tcW w:w="6053" w:type="dxa"/>
          </w:tcPr>
          <w:p w14:paraId="49AA1DB3" w14:textId="3DCEF32C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Проч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ё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л/прочла в учебнике или рабочей тетради</w:t>
            </w:r>
          </w:p>
        </w:tc>
        <w:tc>
          <w:tcPr>
            <w:tcW w:w="1433" w:type="dxa"/>
          </w:tcPr>
          <w:p w14:paraId="49AA1DB4" w14:textId="6ED86B80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DB5" w14:textId="5C0878A4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E63915" w:rsidRPr="003D4F72" w14:paraId="49AA1DBA" w14:textId="77777777" w:rsidTr="003836E6">
        <w:tc>
          <w:tcPr>
            <w:tcW w:w="6053" w:type="dxa"/>
          </w:tcPr>
          <w:p w14:paraId="49AA1DB7" w14:textId="15A5378F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 xml:space="preserve">Кто-то приходил в школу/детский сад и рассказывал об 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этом (это не был школьный учитель)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</w:tcPr>
          <w:p w14:paraId="49AA1DB8" w14:textId="079CE035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DB9" w14:textId="6C055D31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E63915" w:rsidRPr="003D4F72" w14:paraId="49AA1DBE" w14:textId="77777777" w:rsidTr="003836E6">
        <w:tc>
          <w:tcPr>
            <w:tcW w:w="6053" w:type="dxa"/>
          </w:tcPr>
          <w:p w14:paraId="49AA1DBB" w14:textId="1D0FCFC1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Слышал/-а в кружке по интересам или на тренировке</w:t>
            </w:r>
          </w:p>
        </w:tc>
        <w:tc>
          <w:tcPr>
            <w:tcW w:w="1433" w:type="dxa"/>
          </w:tcPr>
          <w:p w14:paraId="49AA1DBC" w14:textId="16D088BE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DBD" w14:textId="6EED5693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E63915" w:rsidRPr="003D4F72" w14:paraId="49AA1DC2" w14:textId="77777777" w:rsidTr="003836E6">
        <w:tc>
          <w:tcPr>
            <w:tcW w:w="6053" w:type="dxa"/>
          </w:tcPr>
          <w:p w14:paraId="49AA1DBF" w14:textId="2103C7FE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Слышал/-а от друзей или одноклассник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ов</w:t>
            </w:r>
          </w:p>
        </w:tc>
        <w:tc>
          <w:tcPr>
            <w:tcW w:w="1433" w:type="dxa"/>
          </w:tcPr>
          <w:p w14:paraId="49AA1DC0" w14:textId="393A1633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DC1" w14:textId="37C94BEF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E63915" w:rsidRPr="003D4F72" w14:paraId="49AA1DC6" w14:textId="77777777" w:rsidTr="003836E6">
        <w:tc>
          <w:tcPr>
            <w:tcW w:w="6053" w:type="dxa"/>
          </w:tcPr>
          <w:p w14:paraId="49AA1DC3" w14:textId="103C35CF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По телевизору</w:t>
            </w:r>
          </w:p>
        </w:tc>
        <w:tc>
          <w:tcPr>
            <w:tcW w:w="1433" w:type="dxa"/>
          </w:tcPr>
          <w:p w14:paraId="49AA1DC4" w14:textId="34F01152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DC5" w14:textId="2B74774C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E63915" w:rsidRPr="003D4F72" w14:paraId="49AA1DCA" w14:textId="77777777" w:rsidTr="003836E6">
        <w:tc>
          <w:tcPr>
            <w:tcW w:w="6053" w:type="dxa"/>
          </w:tcPr>
          <w:p w14:paraId="49AA1DC7" w14:textId="6F18A784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По радио</w:t>
            </w:r>
          </w:p>
        </w:tc>
        <w:tc>
          <w:tcPr>
            <w:tcW w:w="1433" w:type="dxa"/>
          </w:tcPr>
          <w:p w14:paraId="49AA1DC8" w14:textId="58A26AAD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DC9" w14:textId="510926DB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E63915" w:rsidRPr="003D4F72" w14:paraId="49AA1DCE" w14:textId="77777777" w:rsidTr="003836E6">
        <w:tc>
          <w:tcPr>
            <w:tcW w:w="6053" w:type="dxa"/>
          </w:tcPr>
          <w:p w14:paraId="49AA1DCB" w14:textId="7FB0946F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В интернете или соцсетях, уточни, где/в каких именно:__________________</w:t>
            </w:r>
          </w:p>
        </w:tc>
        <w:tc>
          <w:tcPr>
            <w:tcW w:w="1433" w:type="dxa"/>
          </w:tcPr>
          <w:p w14:paraId="49AA1DCC" w14:textId="67B36560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DCD" w14:textId="38E465B2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E63915" w:rsidRPr="003D4F72" w14:paraId="49AA1DD2" w14:textId="77777777" w:rsidTr="003836E6">
        <w:tc>
          <w:tcPr>
            <w:tcW w:w="6053" w:type="dxa"/>
          </w:tcPr>
          <w:p w14:paraId="49AA1DCF" w14:textId="7850238B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iCs/>
                <w:sz w:val="20"/>
                <w:szCs w:val="20"/>
                <w:lang w:val="ru-RU"/>
              </w:rPr>
              <w:t>В другом месте, уточни где именно</w:t>
            </w:r>
            <w:r w:rsidRPr="003D4F72">
              <w:rPr>
                <w:rFonts w:ascii="Verdana" w:hAnsi="Verdana"/>
                <w:i/>
                <w:iCs/>
                <w:sz w:val="20"/>
                <w:szCs w:val="20"/>
              </w:rPr>
              <w:t>:_______________</w:t>
            </w:r>
          </w:p>
        </w:tc>
        <w:tc>
          <w:tcPr>
            <w:tcW w:w="1433" w:type="dxa"/>
          </w:tcPr>
          <w:p w14:paraId="49AA1DD0" w14:textId="3B0DB3F1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DD1" w14:textId="49442AD1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E63915" w:rsidRPr="003D4F72" w14:paraId="49AA1DD6" w14:textId="77777777" w:rsidTr="003836E6">
        <w:tc>
          <w:tcPr>
            <w:tcW w:w="6053" w:type="dxa"/>
          </w:tcPr>
          <w:p w14:paraId="49AA1DD3" w14:textId="7ED2C5B9" w:rsidR="00E63915" w:rsidRPr="003D4F72" w:rsidRDefault="001F0782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Не </w:t>
            </w:r>
            <w:r w:rsidR="00E63915"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слышал/-а </w:t>
            </w:r>
            <w:r w:rsidR="00E63915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/ не читал/-а </w:t>
            </w:r>
            <w:r w:rsidR="00E63915"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об этих</w:t>
            </w:r>
            <w:r w:rsidR="00E63915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 опасностях</w:t>
            </w:r>
          </w:p>
        </w:tc>
        <w:tc>
          <w:tcPr>
            <w:tcW w:w="1433" w:type="dxa"/>
          </w:tcPr>
          <w:p w14:paraId="49AA1DD4" w14:textId="2112F3F5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341" w:type="dxa"/>
          </w:tcPr>
          <w:p w14:paraId="49AA1DD5" w14:textId="15E6C879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E63915" w:rsidRPr="003D4F72" w14:paraId="49AA1DDA" w14:textId="77777777" w:rsidTr="003836E6">
        <w:tc>
          <w:tcPr>
            <w:tcW w:w="6053" w:type="dxa"/>
          </w:tcPr>
          <w:p w14:paraId="49AA1DD7" w14:textId="5598D3AF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Затрудняюсь ответить</w:t>
            </w:r>
          </w:p>
        </w:tc>
        <w:tc>
          <w:tcPr>
            <w:tcW w:w="1433" w:type="dxa"/>
          </w:tcPr>
          <w:p w14:paraId="49AA1DD8" w14:textId="3C5AF55E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41" w:type="dxa"/>
          </w:tcPr>
          <w:p w14:paraId="49AA1DD9" w14:textId="48E36A08" w:rsidR="00E63915" w:rsidRPr="003D4F72" w:rsidRDefault="00E63915" w:rsidP="00E63915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</w:tr>
    </w:tbl>
    <w:p w14:paraId="49AA1DDB" w14:textId="77777777" w:rsidR="00F9559B" w:rsidRPr="003D4F72" w:rsidRDefault="00F9559B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i/>
          <w:sz w:val="20"/>
          <w:szCs w:val="20"/>
        </w:rPr>
      </w:pPr>
    </w:p>
    <w:p w14:paraId="49AA1DDC" w14:textId="77777777" w:rsidR="00F9559B" w:rsidRPr="003D4F72" w:rsidRDefault="00F9559B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i/>
          <w:sz w:val="20"/>
          <w:szCs w:val="20"/>
        </w:rPr>
      </w:pPr>
    </w:p>
    <w:p w14:paraId="49AA1DDE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 xml:space="preserve">Поговорим теперь об опасностях, которые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подстерегают летом на воде/ на водоёмах</w:t>
      </w:r>
      <w:r w:rsidRPr="003D4F72">
        <w:rPr>
          <w:rFonts w:ascii="Verdana" w:hAnsi="Verdana" w:cs="Times-Bold"/>
          <w:b/>
          <w:bCs/>
          <w:sz w:val="20"/>
          <w:szCs w:val="20"/>
        </w:rPr>
        <w:t>.</w:t>
      </w:r>
    </w:p>
    <w:p w14:paraId="49AA1DDF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DE0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</w:rPr>
        <w:t>KUI VANUS= 10 KUNI 14:</w:t>
      </w:r>
    </w:p>
    <w:p w14:paraId="49AA1DE1" w14:textId="1F6EF104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7. Что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 xml:space="preserve"> 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бы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Т</w:t>
      </w:r>
      <w:r w:rsidRPr="003D4F72">
        <w:rPr>
          <w:rFonts w:ascii="Verdana" w:hAnsi="Verdana" w:cs="Times-Bold"/>
          <w:b/>
          <w:bCs/>
          <w:sz w:val="20"/>
          <w:szCs w:val="20"/>
        </w:rPr>
        <w:t>ы летом</w:t>
      </w:r>
      <w:r w:rsidRPr="003D4F72">
        <w:rPr>
          <w:rFonts w:ascii="Verdana" w:hAnsi="Verdana" w:cs="Times-Bold"/>
          <w:b/>
          <w:bCs/>
          <w:sz w:val="20"/>
          <w:szCs w:val="20"/>
          <w:u w:val="single"/>
        </w:rPr>
        <w:t xml:space="preserve"> 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сделал/-а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 xml:space="preserve">бы 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или что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Т</w:t>
      </w:r>
      <w:r w:rsidRPr="003D4F72">
        <w:rPr>
          <w:rFonts w:ascii="Verdana" w:hAnsi="Verdana" w:cs="Times-Bold"/>
          <w:b/>
          <w:bCs/>
          <w:sz w:val="20"/>
          <w:szCs w:val="20"/>
        </w:rPr>
        <w:t>ы делал/-а, чтобы не попасть в оп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а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сную ситуацию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около воды/водоёма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? </w:t>
      </w:r>
      <w:r w:rsidR="008060D5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СПОНТАННЫЕ</w:t>
      </w:r>
      <w:r w:rsidR="00F9559B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</w:t>
      </w:r>
      <w:r w:rsidR="00C267B9" w:rsidRPr="003D4F72">
        <w:rPr>
          <w:rFonts w:ascii="Verdana" w:hAnsi="Verdana" w:cs="Times-Bold"/>
          <w:bCs/>
          <w:sz w:val="20"/>
          <w:szCs w:val="20"/>
          <w:lang w:val="ru-RU"/>
        </w:rPr>
        <w:t>ОТВЕТ</w:t>
      </w:r>
      <w:r w:rsidR="008060D5" w:rsidRPr="003D4F72">
        <w:rPr>
          <w:rFonts w:ascii="Verdana" w:hAnsi="Verdana" w:cs="Times-Bold"/>
          <w:bCs/>
          <w:sz w:val="20"/>
          <w:szCs w:val="20"/>
          <w:lang w:val="ru-RU"/>
        </w:rPr>
        <w:t>Ы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. </w:t>
      </w:r>
    </w:p>
    <w:p w14:paraId="49AA1DE2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НЕ ПОДСКАЗЫВАТЬ И НЕ ПОКАЗЫВАТЬ ЭКРАН ПЛАНШЕТА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. ОТМЕТЬТЕ ПОДХОДЯЩИЕ ВАРИАНТЫ ОТВЕТОВ ИЛИ ЗАПИШИТЕ В «ДРУГОЕ» </w:t>
      </w:r>
      <w:r w:rsidRPr="003D4F72">
        <w:rPr>
          <w:rFonts w:ascii="Verdana" w:hAnsi="Verdana" w:cs="Helvetica-Oblique"/>
          <w:i/>
          <w:iCs/>
          <w:sz w:val="20"/>
          <w:szCs w:val="20"/>
        </w:rPr>
        <w:br/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2"/>
        <w:gridCol w:w="1433"/>
        <w:gridCol w:w="1341"/>
      </w:tblGrid>
      <w:tr w:rsidR="00F9559B" w:rsidRPr="003D4F72" w14:paraId="49AA1DE7" w14:textId="77777777" w:rsidTr="00272018">
        <w:tc>
          <w:tcPr>
            <w:tcW w:w="6242" w:type="dxa"/>
          </w:tcPr>
          <w:p w14:paraId="49AA1DE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DE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DE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F9559B" w:rsidRPr="003D4F72" w14:paraId="49AA1DEB" w14:textId="77777777" w:rsidTr="00272018">
        <w:tc>
          <w:tcPr>
            <w:tcW w:w="6242" w:type="dxa"/>
          </w:tcPr>
          <w:p w14:paraId="49AA1DE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Надену спасательный жилет в лодке</w:t>
            </w:r>
          </w:p>
        </w:tc>
        <w:tc>
          <w:tcPr>
            <w:tcW w:w="1433" w:type="dxa"/>
          </w:tcPr>
          <w:p w14:paraId="49AA1DE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DE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F9559B" w:rsidRPr="003D4F72" w14:paraId="49AA1DEF" w14:textId="77777777" w:rsidTr="00272018">
        <w:tc>
          <w:tcPr>
            <w:tcW w:w="6242" w:type="dxa"/>
          </w:tcPr>
          <w:p w14:paraId="49AA1DE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В незнакомом месте не стану купаться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</w:tcPr>
          <w:p w14:paraId="49AA1DE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DE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F9559B" w:rsidRPr="003D4F72" w14:paraId="49AA1DF3" w14:textId="77777777" w:rsidTr="00272018">
        <w:tc>
          <w:tcPr>
            <w:tcW w:w="6242" w:type="dxa"/>
          </w:tcPr>
          <w:p w14:paraId="49AA1DF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В незнакомом месте не стану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нырять</w:t>
            </w:r>
          </w:p>
        </w:tc>
        <w:tc>
          <w:tcPr>
            <w:tcW w:w="1433" w:type="dxa"/>
          </w:tcPr>
          <w:p w14:paraId="49AA1DF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DF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F9559B" w:rsidRPr="003D4F72" w14:paraId="49AA1DF7" w14:textId="77777777" w:rsidTr="00272018">
        <w:tc>
          <w:tcPr>
            <w:tcW w:w="6242" w:type="dxa"/>
          </w:tcPr>
          <w:p w14:paraId="49AA1DF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Один/ одна не пойду к воде, на пляж всегда хожу со взрослыми</w:t>
            </w:r>
          </w:p>
        </w:tc>
        <w:tc>
          <w:tcPr>
            <w:tcW w:w="1433" w:type="dxa"/>
          </w:tcPr>
          <w:p w14:paraId="49AA1DF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DF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F9559B" w:rsidRPr="003D4F72" w14:paraId="49AA1DFB" w14:textId="77777777" w:rsidTr="00272018">
        <w:tc>
          <w:tcPr>
            <w:tcW w:w="6242" w:type="dxa"/>
          </w:tcPr>
          <w:p w14:paraId="49AA1DF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Не пойду/ не заплыву на глубину</w:t>
            </w:r>
          </w:p>
        </w:tc>
        <w:tc>
          <w:tcPr>
            <w:tcW w:w="1433" w:type="dxa"/>
          </w:tcPr>
          <w:p w14:paraId="49AA1DF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DF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F9559B" w:rsidRPr="003D4F72" w14:paraId="49AA1DFF" w14:textId="77777777" w:rsidTr="00272018">
        <w:tc>
          <w:tcPr>
            <w:tcW w:w="6242" w:type="dxa"/>
          </w:tcPr>
          <w:p w14:paraId="49AA1DF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не буду балова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т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ься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на глубине</w:t>
            </w:r>
          </w:p>
        </w:tc>
        <w:tc>
          <w:tcPr>
            <w:tcW w:w="1433" w:type="dxa"/>
          </w:tcPr>
          <w:p w14:paraId="49AA1DF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DF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F9559B" w:rsidRPr="003D4F72" w14:paraId="49AA1E03" w14:textId="77777777" w:rsidTr="00272018">
        <w:tc>
          <w:tcPr>
            <w:tcW w:w="6242" w:type="dxa"/>
          </w:tcPr>
          <w:p w14:paraId="49AA1E0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Внимательно изучу дно водоёма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</w:tcPr>
          <w:p w14:paraId="49AA1E0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E0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F9559B" w:rsidRPr="003D4F72" w14:paraId="49AA1E07" w14:textId="77777777" w:rsidTr="00272018">
        <w:tc>
          <w:tcPr>
            <w:tcW w:w="6242" w:type="dxa"/>
          </w:tcPr>
          <w:p w14:paraId="49AA1E0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Научусь плавать, умею плавать</w:t>
            </w:r>
          </w:p>
        </w:tc>
        <w:tc>
          <w:tcPr>
            <w:tcW w:w="1433" w:type="dxa"/>
          </w:tcPr>
          <w:p w14:paraId="49AA1E0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E0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F9559B" w:rsidRPr="003D4F72" w14:paraId="49AA1E0B" w14:textId="77777777" w:rsidTr="00272018">
        <w:tc>
          <w:tcPr>
            <w:tcW w:w="6242" w:type="dxa"/>
          </w:tcPr>
          <w:p w14:paraId="49AA1E0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Не отойду/не заплыву далеко от берега, не переоценю свои возможности,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не стану рисковать</w:t>
            </w:r>
          </w:p>
        </w:tc>
        <w:tc>
          <w:tcPr>
            <w:tcW w:w="1433" w:type="dxa"/>
          </w:tcPr>
          <w:p w14:paraId="49AA1E0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E0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F9559B" w:rsidRPr="003D4F72" w14:paraId="49AA1E0F" w14:textId="77777777" w:rsidTr="00272018">
        <w:tc>
          <w:tcPr>
            <w:tcW w:w="6242" w:type="dxa"/>
          </w:tcPr>
          <w:p w14:paraId="49AA1E0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В лодке не раскачиваюсь, не балуюсь,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не встаю</w:t>
            </w:r>
          </w:p>
        </w:tc>
        <w:tc>
          <w:tcPr>
            <w:tcW w:w="1433" w:type="dxa"/>
          </w:tcPr>
          <w:p w14:paraId="49AA1E0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341" w:type="dxa"/>
          </w:tcPr>
          <w:p w14:paraId="49AA1E0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F9559B" w:rsidRPr="003D4F72" w14:paraId="49AA1E13" w14:textId="77777777" w:rsidTr="00272018">
        <w:tc>
          <w:tcPr>
            <w:tcW w:w="6242" w:type="dxa"/>
          </w:tcPr>
          <w:p w14:paraId="49AA1E1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(взрослые) не должны пьяными идти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в воду/плавать</w:t>
            </w:r>
          </w:p>
        </w:tc>
        <w:tc>
          <w:tcPr>
            <w:tcW w:w="1433" w:type="dxa"/>
          </w:tcPr>
          <w:p w14:paraId="49AA1E1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41" w:type="dxa"/>
          </w:tcPr>
          <w:p w14:paraId="49AA1E1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</w:tr>
      <w:tr w:rsidR="00F9559B" w:rsidRPr="003D4F72" w14:paraId="49AA1E17" w14:textId="77777777" w:rsidTr="00272018">
        <w:tc>
          <w:tcPr>
            <w:tcW w:w="6242" w:type="dxa"/>
          </w:tcPr>
          <w:p w14:paraId="49AA1E1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Надувны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ми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вещ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ами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, круг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ом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пользую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сь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только под присмотром взрослы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х</w:t>
            </w:r>
          </w:p>
        </w:tc>
        <w:tc>
          <w:tcPr>
            <w:tcW w:w="1433" w:type="dxa"/>
          </w:tcPr>
          <w:p w14:paraId="49AA1E1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341" w:type="dxa"/>
          </w:tcPr>
          <w:p w14:paraId="49AA1E1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12</w:t>
            </w:r>
          </w:p>
        </w:tc>
      </w:tr>
      <w:tr w:rsidR="00F9559B" w:rsidRPr="003D4F72" w14:paraId="49AA1E1B" w14:textId="77777777" w:rsidTr="00272018">
        <w:tc>
          <w:tcPr>
            <w:tcW w:w="6242" w:type="dxa"/>
          </w:tcPr>
          <w:p w14:paraId="49AA1E1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lastRenderedPageBreak/>
              <w:t xml:space="preserve">Не играю на пристани, не езжу там на велосипеде или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самокате</w:t>
            </w:r>
          </w:p>
        </w:tc>
        <w:tc>
          <w:tcPr>
            <w:tcW w:w="1433" w:type="dxa"/>
          </w:tcPr>
          <w:p w14:paraId="49AA1E1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41" w:type="dxa"/>
          </w:tcPr>
          <w:p w14:paraId="49AA1E1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13</w:t>
            </w:r>
          </w:p>
        </w:tc>
      </w:tr>
      <w:tr w:rsidR="00272018" w:rsidRPr="003D4F72" w14:paraId="49AA1E1F" w14:textId="77777777" w:rsidTr="00272018">
        <w:tc>
          <w:tcPr>
            <w:tcW w:w="6242" w:type="dxa"/>
          </w:tcPr>
          <w:p w14:paraId="49AA1E1C" w14:textId="2CA0FFF7" w:rsidR="00272018" w:rsidRPr="003D4F72" w:rsidRDefault="00F257C2" w:rsidP="00272018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Не прыгаю/не лазаю по прибрежным камням, так как они скользки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е</w:t>
            </w:r>
          </w:p>
        </w:tc>
        <w:tc>
          <w:tcPr>
            <w:tcW w:w="1433" w:type="dxa"/>
          </w:tcPr>
          <w:p w14:paraId="49AA1E1D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14</w:t>
            </w:r>
          </w:p>
        </w:tc>
        <w:tc>
          <w:tcPr>
            <w:tcW w:w="1341" w:type="dxa"/>
          </w:tcPr>
          <w:p w14:paraId="49AA1E1E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14</w:t>
            </w:r>
          </w:p>
        </w:tc>
      </w:tr>
      <w:tr w:rsidR="00272018" w:rsidRPr="003D4F72" w14:paraId="49AA1E23" w14:textId="77777777" w:rsidTr="00272018">
        <w:tc>
          <w:tcPr>
            <w:tcW w:w="6242" w:type="dxa"/>
          </w:tcPr>
          <w:p w14:paraId="49AA1E20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Другое, напиши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те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, что именно</w:t>
            </w:r>
          </w:p>
        </w:tc>
        <w:tc>
          <w:tcPr>
            <w:tcW w:w="1433" w:type="dxa"/>
          </w:tcPr>
          <w:p w14:paraId="49AA1E21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15</w:t>
            </w:r>
          </w:p>
        </w:tc>
        <w:tc>
          <w:tcPr>
            <w:tcW w:w="1341" w:type="dxa"/>
          </w:tcPr>
          <w:p w14:paraId="49AA1E22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15</w:t>
            </w:r>
          </w:p>
        </w:tc>
      </w:tr>
      <w:tr w:rsidR="00272018" w:rsidRPr="003D4F72" w14:paraId="49AA1E27" w14:textId="77777777" w:rsidTr="00272018">
        <w:tc>
          <w:tcPr>
            <w:tcW w:w="6242" w:type="dxa"/>
          </w:tcPr>
          <w:p w14:paraId="49AA1E24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Затрудняюсь ответить </w:t>
            </w:r>
          </w:p>
        </w:tc>
        <w:tc>
          <w:tcPr>
            <w:tcW w:w="1433" w:type="dxa"/>
          </w:tcPr>
          <w:p w14:paraId="49AA1E25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16</w:t>
            </w:r>
          </w:p>
        </w:tc>
        <w:tc>
          <w:tcPr>
            <w:tcW w:w="1341" w:type="dxa"/>
          </w:tcPr>
          <w:p w14:paraId="49AA1E26" w14:textId="77777777" w:rsidR="00272018" w:rsidRPr="003D4F72" w:rsidRDefault="00272018" w:rsidP="00272018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16</w:t>
            </w:r>
          </w:p>
        </w:tc>
      </w:tr>
    </w:tbl>
    <w:p w14:paraId="49AA1E28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49AA1E2C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49AA1E2D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</w:rPr>
        <w:t>KÕIK 6-14-AASTASED:</w:t>
      </w:r>
    </w:p>
    <w:p w14:paraId="49AA1E2E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Здесь находятся фотографии с изображением того, ч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ем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обычно летом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люди занимаются около воды</w:t>
      </w:r>
      <w:r w:rsidRPr="003D4F72">
        <w:rPr>
          <w:rFonts w:ascii="Verdana" w:hAnsi="Verdana" w:cs="Times-Bold"/>
          <w:b/>
          <w:bCs/>
          <w:sz w:val="20"/>
          <w:szCs w:val="20"/>
        </w:rPr>
        <w:t>.</w:t>
      </w:r>
    </w:p>
    <w:p w14:paraId="49AA1E2F" w14:textId="244ED92F" w:rsidR="008B4DAE" w:rsidRDefault="00DC1167" w:rsidP="008B4DA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  <w:lang w:val="ru-RU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КАРТ</w:t>
      </w:r>
      <w:r w:rsidR="001F06FE">
        <w:rPr>
          <w:rFonts w:ascii="Verdana" w:hAnsi="Verdana" w:cs="Helvetica-Oblique"/>
          <w:i/>
          <w:iCs/>
          <w:sz w:val="20"/>
          <w:szCs w:val="20"/>
          <w:lang w:val="ru-RU"/>
        </w:rPr>
        <w:t>ОЧК</w:t>
      </w:r>
      <w:r w:rsidR="008B4DAE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А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2</w:t>
      </w:r>
      <w:r w:rsidR="008B4DAE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.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</w:t>
      </w:r>
      <w:r w:rsidR="008B4DAE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ПОКАЖИТЕ ФОТОГРАФИИ НА ЭКРАНЕ ПЛАНШЕТА ТОЛЬКО В ТОМ СЛУЧАЕ, ЕСЛИ ОНИ ДЛЯ РЕБЕНКА НА КАРТОЧКЕ СЛИШКОМ МАЛЕНЬКИЕ, ЧТОБЫ РАЗОБРАТЬСЯ. НЕ ПОКАЗЫВАЙТЕ РЕБЕНКУ ВАРИАНТЫ ОТВЕТА!</w:t>
      </w:r>
    </w:p>
    <w:p w14:paraId="7FEE98B7" w14:textId="6368853C" w:rsidR="001F06FE" w:rsidRDefault="001F06FE" w:rsidP="008B4DA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  <w:lang w:val="ru-RU"/>
        </w:rPr>
      </w:pPr>
    </w:p>
    <w:p w14:paraId="49AA1E30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8. Изображено ли на этих фото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графиях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что-то оп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а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сное?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Если да, то что именно?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Что ещё</w:t>
      </w:r>
      <w:r w:rsidRPr="003D4F72">
        <w:rPr>
          <w:rFonts w:ascii="Verdana" w:hAnsi="Verdana" w:cs="Times-Bold"/>
          <w:b/>
          <w:bCs/>
          <w:sz w:val="20"/>
          <w:szCs w:val="20"/>
        </w:rPr>
        <w:t>?</w:t>
      </w:r>
    </w:p>
    <w:p w14:paraId="49AA1E31" w14:textId="4F8B10D6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СПОНТАННЫЕ</w:t>
      </w:r>
      <w:r w:rsidR="00272018" w:rsidRPr="003D4F72">
        <w:rPr>
          <w:rFonts w:ascii="Verdana" w:hAnsi="Verdana" w:cs="Times-Bold"/>
          <w:bCs/>
          <w:sz w:val="20"/>
          <w:szCs w:val="20"/>
          <w:lang w:val="ru-RU"/>
        </w:rPr>
        <w:t xml:space="preserve"> </w:t>
      </w:r>
      <w:r w:rsidR="006936AF" w:rsidRPr="003D4F72">
        <w:rPr>
          <w:rFonts w:ascii="Verdana" w:hAnsi="Verdana" w:cs="Times-Bold"/>
          <w:bCs/>
          <w:sz w:val="20"/>
          <w:szCs w:val="20"/>
          <w:lang w:val="ru-RU"/>
        </w:rPr>
        <w:t>ОТВЕТЫ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, НЕ ПОДСКАЗЫВАТЬ</w:t>
      </w:r>
      <w:r w:rsidRPr="003D4F72">
        <w:rPr>
          <w:rFonts w:ascii="Verdana" w:hAnsi="Verdana" w:cs="Helvetica-Oblique"/>
          <w:i/>
          <w:iCs/>
          <w:sz w:val="20"/>
          <w:szCs w:val="20"/>
        </w:rPr>
        <w:t>. ОТМЕТЬТЕ ПОДХОДЯЩИЕ ВАРИАНТЫ ОТВЕТОВ ИЛИ ЗАПИШИТЕ В «ДРУГОЕ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»</w:t>
      </w:r>
      <w:r w:rsidRPr="003D4F72">
        <w:rPr>
          <w:rFonts w:ascii="Verdana" w:hAnsi="Verdana" w:cs="Helvetica-Oblique"/>
          <w:i/>
          <w:iCs/>
          <w:sz w:val="20"/>
          <w:szCs w:val="20"/>
        </w:rPr>
        <w:t>. ДАЙТЕ РЕБЁНКУ ДОСТАТОЧНО ВРЕМЕНИ СПОКОЙНО ОБДУМАТЬ И НЕ СПЕШИТЕ ЗА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Д</w:t>
      </w:r>
      <w:r w:rsidRPr="003D4F72">
        <w:rPr>
          <w:rFonts w:ascii="Verdana" w:hAnsi="Verdana" w:cs="Helvetica-Oblique"/>
          <w:i/>
          <w:iCs/>
          <w:sz w:val="20"/>
          <w:szCs w:val="20"/>
        </w:rPr>
        <w:t>АВАТЬ СЛЕДУЮЩИЙ ВОПРОС.</w:t>
      </w:r>
    </w:p>
    <w:p w14:paraId="49AA1E32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2"/>
        <w:gridCol w:w="1433"/>
        <w:gridCol w:w="1341"/>
      </w:tblGrid>
      <w:tr w:rsidR="00F9559B" w:rsidRPr="003D4F72" w14:paraId="49AA1E38" w14:textId="77777777" w:rsidTr="003836E6">
        <w:tc>
          <w:tcPr>
            <w:tcW w:w="6242" w:type="dxa"/>
          </w:tcPr>
          <w:p w14:paraId="49AA1E3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E3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E37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F9559B" w:rsidRPr="003D4F72" w14:paraId="49AA1E3C" w14:textId="77777777" w:rsidTr="003836E6">
        <w:tc>
          <w:tcPr>
            <w:tcW w:w="6242" w:type="dxa"/>
          </w:tcPr>
          <w:p w14:paraId="49AA1E3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Ныряние в незнакомом месте</w:t>
            </w:r>
          </w:p>
        </w:tc>
        <w:tc>
          <w:tcPr>
            <w:tcW w:w="1433" w:type="dxa"/>
          </w:tcPr>
          <w:p w14:paraId="49AA1E3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E3B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</w:tr>
      <w:tr w:rsidR="00F9559B" w:rsidRPr="003D4F72" w14:paraId="49AA1E40" w14:textId="77777777" w:rsidTr="003836E6">
        <w:tc>
          <w:tcPr>
            <w:tcW w:w="6242" w:type="dxa"/>
          </w:tcPr>
          <w:p w14:paraId="49AA1E3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Глубина, глубокое место</w:t>
            </w:r>
          </w:p>
        </w:tc>
        <w:tc>
          <w:tcPr>
            <w:tcW w:w="1433" w:type="dxa"/>
          </w:tcPr>
          <w:p w14:paraId="49AA1E3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E3F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</w:tr>
      <w:tr w:rsidR="00F9559B" w:rsidRPr="003D4F72" w14:paraId="49AA1E44" w14:textId="77777777" w:rsidTr="003836E6">
        <w:tc>
          <w:tcPr>
            <w:tcW w:w="6242" w:type="dxa"/>
          </w:tcPr>
          <w:p w14:paraId="49AA1E4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Маленький ребёнок один около воды без присмотра, может упасть в воду</w:t>
            </w:r>
          </w:p>
        </w:tc>
        <w:tc>
          <w:tcPr>
            <w:tcW w:w="1433" w:type="dxa"/>
          </w:tcPr>
          <w:p w14:paraId="49AA1E4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E43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</w:tr>
      <w:tr w:rsidR="00F9559B" w:rsidRPr="003D4F72" w14:paraId="49AA1E48" w14:textId="77777777" w:rsidTr="003836E6">
        <w:tc>
          <w:tcPr>
            <w:tcW w:w="6242" w:type="dxa"/>
          </w:tcPr>
          <w:p w14:paraId="49AA1E4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Люди в лодке без спасательных жилето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в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</w:tcPr>
          <w:p w14:paraId="49AA1E4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E47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</w:tr>
      <w:tr w:rsidR="00F9559B" w:rsidRPr="003D4F72" w14:paraId="49AA1E4C" w14:textId="77777777" w:rsidTr="003836E6">
        <w:tc>
          <w:tcPr>
            <w:tcW w:w="6242" w:type="dxa"/>
          </w:tcPr>
          <w:p w14:paraId="49AA1E4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Круг (надувная вещь) может лопнуть/порваться, ветер/волны могут отнести далеко о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т берега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433" w:type="dxa"/>
          </w:tcPr>
          <w:p w14:paraId="49AA1E4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E4B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</w:tr>
      <w:tr w:rsidR="00F9559B" w:rsidRPr="003D4F72" w14:paraId="49AA1E50" w14:textId="77777777" w:rsidTr="003836E6">
        <w:tc>
          <w:tcPr>
            <w:tcW w:w="6242" w:type="dxa"/>
          </w:tcPr>
          <w:p w14:paraId="49AA1E4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trike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Дети играют на пристан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и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,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могут столкнуть друг друга в воду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433" w:type="dxa"/>
          </w:tcPr>
          <w:p w14:paraId="49AA1E4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E4F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</w:tr>
      <w:tr w:rsidR="00F9559B" w:rsidRPr="003D4F72" w14:paraId="49AA1E54" w14:textId="77777777" w:rsidTr="003836E6">
        <w:tc>
          <w:tcPr>
            <w:tcW w:w="6242" w:type="dxa"/>
          </w:tcPr>
          <w:p w14:paraId="49AA1E5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Ребёнок тянется за мячом в воду, может упасть в воду, ребёнок без присмотра взрослых</w:t>
            </w:r>
          </w:p>
        </w:tc>
        <w:tc>
          <w:tcPr>
            <w:tcW w:w="1433" w:type="dxa"/>
          </w:tcPr>
          <w:p w14:paraId="49AA1E5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E53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</w:tr>
      <w:tr w:rsidR="00F9559B" w:rsidRPr="003D4F72" w14:paraId="49AA1E58" w14:textId="77777777" w:rsidTr="003836E6">
        <w:tc>
          <w:tcPr>
            <w:tcW w:w="6242" w:type="dxa"/>
          </w:tcPr>
          <w:p w14:paraId="49AA1E5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Нет ничего опасного</w:t>
            </w:r>
          </w:p>
        </w:tc>
        <w:tc>
          <w:tcPr>
            <w:tcW w:w="1433" w:type="dxa"/>
          </w:tcPr>
          <w:p w14:paraId="49AA1E5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E57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</w:tr>
      <w:tr w:rsidR="00F9559B" w:rsidRPr="003D4F72" w14:paraId="49AA1E5C" w14:textId="77777777" w:rsidTr="003836E6">
        <w:tc>
          <w:tcPr>
            <w:tcW w:w="6242" w:type="dxa"/>
          </w:tcPr>
          <w:p w14:paraId="49AA1E5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Другое, напиши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те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, что именно</w:t>
            </w:r>
          </w:p>
        </w:tc>
        <w:tc>
          <w:tcPr>
            <w:tcW w:w="1433" w:type="dxa"/>
          </w:tcPr>
          <w:p w14:paraId="49AA1E5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E5B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</w:tr>
      <w:tr w:rsidR="00F9559B" w:rsidRPr="003D4F72" w14:paraId="49AA1E60" w14:textId="77777777" w:rsidTr="003836E6">
        <w:tc>
          <w:tcPr>
            <w:tcW w:w="6242" w:type="dxa"/>
          </w:tcPr>
          <w:p w14:paraId="49AA1E5D" w14:textId="77777777" w:rsidR="00DC1167" w:rsidRPr="003D4F72" w:rsidRDefault="00DC1167" w:rsidP="00F9559B">
            <w:pPr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Italic"/>
                <w:i/>
                <w:iCs/>
                <w:sz w:val="20"/>
                <w:szCs w:val="20"/>
              </w:rPr>
              <w:t>Затрудняюсь ответить</w:t>
            </w:r>
          </w:p>
        </w:tc>
        <w:tc>
          <w:tcPr>
            <w:tcW w:w="1433" w:type="dxa"/>
          </w:tcPr>
          <w:p w14:paraId="49AA1E5E" w14:textId="77777777" w:rsidR="00DC1167" w:rsidRPr="003D4F72" w:rsidRDefault="00DC1167" w:rsidP="00F9559B">
            <w:pPr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Italic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341" w:type="dxa"/>
          </w:tcPr>
          <w:p w14:paraId="49AA1E5F" w14:textId="77777777" w:rsidR="00DC1167" w:rsidRPr="003D4F72" w:rsidRDefault="00DC1167" w:rsidP="00F9559B">
            <w:pPr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</w:p>
        </w:tc>
      </w:tr>
    </w:tbl>
    <w:p w14:paraId="49AA1E61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E62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А теперь п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оговорим об опасностях, которые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подстерегают зимой на воде/ на водоёмах</w:t>
      </w:r>
      <w:r w:rsidRPr="003D4F72">
        <w:rPr>
          <w:rFonts w:ascii="Verdana" w:hAnsi="Verdana" w:cs="Times-Bold"/>
          <w:b/>
          <w:bCs/>
          <w:sz w:val="20"/>
          <w:szCs w:val="20"/>
        </w:rPr>
        <w:t>.</w:t>
      </w:r>
    </w:p>
    <w:p w14:paraId="49AA1E63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E64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</w:rPr>
        <w:t>KUI VANUS= 10 KUNI 14:</w:t>
      </w:r>
    </w:p>
    <w:p w14:paraId="49AA1E65" w14:textId="7C5E6B95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9. Что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 xml:space="preserve"> Т</w:t>
      </w:r>
      <w:r w:rsidRPr="003D4F72">
        <w:rPr>
          <w:rFonts w:ascii="Verdana" w:hAnsi="Verdana" w:cs="Times-Bold"/>
          <w:b/>
          <w:bCs/>
          <w:sz w:val="20"/>
          <w:szCs w:val="20"/>
        </w:rPr>
        <w:t>ы сдела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ешь/что бы Ты сделал/-а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, чтобы не попасть </w:t>
      </w:r>
      <w:r w:rsidRPr="003D4F72">
        <w:rPr>
          <w:rFonts w:ascii="Verdana" w:hAnsi="Verdana" w:cs="Times-Bold"/>
          <w:b/>
          <w:bCs/>
          <w:sz w:val="20"/>
          <w:szCs w:val="20"/>
          <w:u w:val="single"/>
          <w:lang w:val="ru-RU"/>
        </w:rPr>
        <w:t>зимой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 xml:space="preserve"> </w:t>
      </w:r>
      <w:r w:rsidRPr="003D4F72">
        <w:rPr>
          <w:rFonts w:ascii="Verdana" w:hAnsi="Verdana" w:cs="Times-Bold"/>
          <w:b/>
          <w:bCs/>
          <w:sz w:val="20"/>
          <w:szCs w:val="20"/>
        </w:rPr>
        <w:t>в оп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а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сную ситуацию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на море, реке, пруду или озере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? </w:t>
      </w:r>
      <w:r w:rsidR="008060D5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СПОНТАННЫЕ</w:t>
      </w:r>
      <w:r w:rsidR="00272018" w:rsidRPr="003D4F72">
        <w:rPr>
          <w:rFonts w:ascii="Verdana" w:hAnsi="Verdana" w:cs="Times-Bold"/>
          <w:bCs/>
          <w:i/>
          <w:sz w:val="20"/>
          <w:szCs w:val="20"/>
          <w:lang w:val="ru-RU"/>
        </w:rPr>
        <w:t xml:space="preserve"> </w:t>
      </w:r>
      <w:r w:rsidR="006936AF" w:rsidRPr="003D4F72">
        <w:rPr>
          <w:rFonts w:ascii="Verdana" w:hAnsi="Verdana" w:cs="Times-Bold"/>
          <w:bCs/>
          <w:i/>
          <w:sz w:val="20"/>
          <w:szCs w:val="20"/>
          <w:lang w:val="ru-RU"/>
        </w:rPr>
        <w:t>ОТВЕТ</w:t>
      </w:r>
      <w:r w:rsidR="008060D5" w:rsidRPr="003D4F72">
        <w:rPr>
          <w:rFonts w:ascii="Verdana" w:hAnsi="Verdana" w:cs="Times-Bold"/>
          <w:bCs/>
          <w:i/>
          <w:sz w:val="20"/>
          <w:szCs w:val="20"/>
          <w:lang w:val="ru-RU"/>
        </w:rPr>
        <w:t>Ы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. </w:t>
      </w:r>
    </w:p>
    <w:p w14:paraId="49AA1E66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НЕ ПОДСКАЗЫВАТЬ И НЕ ПОКАЗЫВАТЬ ЭКРАН ПЛАНШЕТА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. ОТМЕТЬТЕ ПОДХОДЯЩИЕ ВАРИАНТЫ ОТВЕТОВ ИЛИ ЗАПИШИТЕ В «ДРУГОЕ» </w:t>
      </w:r>
      <w:r w:rsidRPr="003D4F72">
        <w:rPr>
          <w:rFonts w:ascii="Verdana" w:hAnsi="Verdana" w:cs="Helvetica-Oblique"/>
          <w:i/>
          <w:iCs/>
          <w:sz w:val="20"/>
          <w:szCs w:val="20"/>
        </w:rPr>
        <w:br/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2"/>
        <w:gridCol w:w="1433"/>
        <w:gridCol w:w="1341"/>
      </w:tblGrid>
      <w:tr w:rsidR="00F9559B" w:rsidRPr="003D4F72" w14:paraId="49AA1E6B" w14:textId="77777777" w:rsidTr="003836E6">
        <w:tc>
          <w:tcPr>
            <w:tcW w:w="6242" w:type="dxa"/>
          </w:tcPr>
          <w:p w14:paraId="49AA1E6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E6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E6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F9559B" w:rsidRPr="003D4F72" w14:paraId="49AA1E6F" w14:textId="77777777" w:rsidTr="003836E6">
        <w:tc>
          <w:tcPr>
            <w:tcW w:w="6242" w:type="dxa"/>
          </w:tcPr>
          <w:p w14:paraId="49AA1E6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Не пойду /не наступлю на тонкий лёд</w:t>
            </w:r>
          </w:p>
        </w:tc>
        <w:tc>
          <w:tcPr>
            <w:tcW w:w="1433" w:type="dxa"/>
          </w:tcPr>
          <w:p w14:paraId="49AA1E6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E6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F9559B" w:rsidRPr="003D4F72" w14:paraId="49AA1E73" w14:textId="77777777" w:rsidTr="003836E6">
        <w:tc>
          <w:tcPr>
            <w:tcW w:w="6242" w:type="dxa"/>
          </w:tcPr>
          <w:p w14:paraId="49AA1E7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Вообще не пойду на лёд</w:t>
            </w:r>
          </w:p>
        </w:tc>
        <w:tc>
          <w:tcPr>
            <w:tcW w:w="1433" w:type="dxa"/>
          </w:tcPr>
          <w:p w14:paraId="49AA1E7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E7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F9559B" w:rsidRPr="003D4F72" w14:paraId="49AA1E77" w14:textId="77777777" w:rsidTr="003836E6">
        <w:tc>
          <w:tcPr>
            <w:tcW w:w="6242" w:type="dxa"/>
          </w:tcPr>
          <w:p w14:paraId="49AA1E7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Прежде проверю толщину льда</w:t>
            </w:r>
          </w:p>
        </w:tc>
        <w:tc>
          <w:tcPr>
            <w:tcW w:w="1433" w:type="dxa"/>
          </w:tcPr>
          <w:p w14:paraId="49AA1E7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E7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F9559B" w:rsidRPr="003D4F72" w14:paraId="49AA1E7B" w14:textId="77777777" w:rsidTr="003836E6">
        <w:tc>
          <w:tcPr>
            <w:tcW w:w="6242" w:type="dxa"/>
          </w:tcPr>
          <w:p w14:paraId="49AA1E7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Не пойду на лёд, если там видны трещины, вода, лёд под толстым слоем снега, видно воду</w:t>
            </w:r>
          </w:p>
        </w:tc>
        <w:tc>
          <w:tcPr>
            <w:tcW w:w="1433" w:type="dxa"/>
          </w:tcPr>
          <w:p w14:paraId="49AA1E7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E7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F9559B" w:rsidRPr="003D4F72" w14:paraId="49AA1E7F" w14:textId="77777777" w:rsidTr="003836E6">
        <w:tc>
          <w:tcPr>
            <w:tcW w:w="6242" w:type="dxa"/>
          </w:tcPr>
          <w:p w14:paraId="49AA1E7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Один/одна (без друзей) не пойду на лёд</w:t>
            </w:r>
          </w:p>
        </w:tc>
        <w:tc>
          <w:tcPr>
            <w:tcW w:w="1433" w:type="dxa"/>
          </w:tcPr>
          <w:p w14:paraId="49AA1E7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E7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F9559B" w:rsidRPr="003D4F72" w14:paraId="49AA1E83" w14:textId="77777777" w:rsidTr="003836E6">
        <w:tc>
          <w:tcPr>
            <w:tcW w:w="6242" w:type="dxa"/>
          </w:tcPr>
          <w:p w14:paraId="49AA1E8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lastRenderedPageBreak/>
              <w:t>Пойду на лёд только тогда, когда его надёжность проверили взрослые, когда родители рядом</w:t>
            </w:r>
          </w:p>
        </w:tc>
        <w:tc>
          <w:tcPr>
            <w:tcW w:w="1433" w:type="dxa"/>
          </w:tcPr>
          <w:p w14:paraId="49AA1E8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E8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F9559B" w:rsidRPr="003D4F72" w14:paraId="49AA1E87" w14:textId="77777777" w:rsidTr="003836E6">
        <w:tc>
          <w:tcPr>
            <w:tcW w:w="6242" w:type="dxa"/>
          </w:tcPr>
          <w:p w14:paraId="49AA1E8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Не стану подходить к кромке льда, в заросли камыша </w:t>
            </w:r>
          </w:p>
        </w:tc>
        <w:tc>
          <w:tcPr>
            <w:tcW w:w="1433" w:type="dxa"/>
          </w:tcPr>
          <w:p w14:paraId="49AA1E8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E8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F9559B" w:rsidRPr="003D4F72" w14:paraId="49AA1E8B" w14:textId="77777777" w:rsidTr="003836E6">
        <w:tc>
          <w:tcPr>
            <w:tcW w:w="6242" w:type="dxa"/>
          </w:tcPr>
          <w:p w14:paraId="49AA1E88" w14:textId="4DC61644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Не стану бегать, пр</w:t>
            </w:r>
            <w:r w:rsidR="00C4304F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ы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гать, играть 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на льду</w:t>
            </w:r>
          </w:p>
        </w:tc>
        <w:tc>
          <w:tcPr>
            <w:tcW w:w="1433" w:type="dxa"/>
          </w:tcPr>
          <w:p w14:paraId="49AA1E8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E8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272018" w:rsidRPr="003D4F72" w14:paraId="49AA1E8F" w14:textId="77777777" w:rsidTr="003836E6">
        <w:tc>
          <w:tcPr>
            <w:tcW w:w="6242" w:type="dxa"/>
          </w:tcPr>
          <w:p w14:paraId="49AA1E8C" w14:textId="75772241" w:rsidR="00272018" w:rsidRPr="003D4F72" w:rsidRDefault="00E47D9E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</w:t>
            </w:r>
            <w:r w:rsidR="00410930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е</w:t>
            </w: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 подхожу </w:t>
            </w:r>
            <w:r w:rsidR="00C4304F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к</w:t>
            </w:r>
            <w:r w:rsidR="00410930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 кра</w:t>
            </w:r>
            <w:r w:rsidR="00C4304F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ю</w:t>
            </w:r>
            <w:r w:rsidR="00410930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 xml:space="preserve"> берега,</w:t>
            </w:r>
            <w:r w:rsidR="00272018"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  <w:r w:rsidR="00F257C2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не прыгаю/</w:t>
            </w:r>
            <w:r w:rsidR="0080633D" w:rsidRPr="003D4F72">
              <w:rPr>
                <w:rFonts w:ascii="Verdana" w:hAnsi="Verdana" w:cs="Helvetica-Oblique"/>
                <w:i/>
                <w:iCs/>
                <w:sz w:val="20"/>
                <w:szCs w:val="20"/>
                <w:lang w:val="ru-RU"/>
              </w:rPr>
              <w:t>не лазаю по камням</w:t>
            </w:r>
          </w:p>
        </w:tc>
        <w:tc>
          <w:tcPr>
            <w:tcW w:w="1433" w:type="dxa"/>
          </w:tcPr>
          <w:p w14:paraId="49AA1E8D" w14:textId="77777777" w:rsidR="00272018" w:rsidRPr="003D4F72" w:rsidRDefault="00272018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341" w:type="dxa"/>
          </w:tcPr>
          <w:p w14:paraId="49AA1E8E" w14:textId="77777777" w:rsidR="00272018" w:rsidRPr="003D4F72" w:rsidRDefault="00272018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</w:tr>
      <w:tr w:rsidR="00F9559B" w:rsidRPr="003D4F72" w14:paraId="49AA1E93" w14:textId="77777777" w:rsidTr="003836E6">
        <w:tc>
          <w:tcPr>
            <w:tcW w:w="6242" w:type="dxa"/>
          </w:tcPr>
          <w:p w14:paraId="49AA1E9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Другое, напиши, что именно</w:t>
            </w:r>
          </w:p>
        </w:tc>
        <w:tc>
          <w:tcPr>
            <w:tcW w:w="1433" w:type="dxa"/>
          </w:tcPr>
          <w:p w14:paraId="49AA1E9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E9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F9559B" w:rsidRPr="003D4F72" w14:paraId="49AA1E97" w14:textId="77777777" w:rsidTr="003836E6">
        <w:tc>
          <w:tcPr>
            <w:tcW w:w="6242" w:type="dxa"/>
          </w:tcPr>
          <w:p w14:paraId="49AA1E9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Times-Italic"/>
                <w:i/>
                <w:iCs/>
                <w:sz w:val="20"/>
                <w:szCs w:val="20"/>
              </w:rPr>
              <w:t>Затрудняюсь ответить</w:t>
            </w:r>
          </w:p>
        </w:tc>
        <w:tc>
          <w:tcPr>
            <w:tcW w:w="1433" w:type="dxa"/>
          </w:tcPr>
          <w:p w14:paraId="49AA1E9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3D4F72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341" w:type="dxa"/>
          </w:tcPr>
          <w:p w14:paraId="49AA1E9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</w:tr>
    </w:tbl>
    <w:p w14:paraId="49AA1E98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49AA1E99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</w:rPr>
        <w:t>KÕIK 6-14-AASTASED:</w:t>
      </w:r>
    </w:p>
    <w:p w14:paraId="49AA1E9A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Тут на фотографиях водоёмы зимой -  реки, озёра и т.п.</w:t>
      </w:r>
    </w:p>
    <w:p w14:paraId="49AA1E9B" w14:textId="54914A28" w:rsidR="008B4DAE" w:rsidRDefault="008B4DAE" w:rsidP="008B4DA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  <w:lang w:val="ru-RU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КАРТ</w:t>
      </w:r>
      <w:r w:rsidR="00EB58EE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ОЧКА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 3. ПОКАЖИТЕ ФОТОГРАФИИ НА ЭКРАНЕ ПЛАНШЕТА ТОЛЬКО В ТОМ СЛУЧАЕ, ЕСЛИ ОНИ ДЛЯ РЕБЕНКА НА КАРТОЧКЕ СЛИШКОМ МАЛЕНЬКИЕ, ЧТОБЫ РАЗОБРАТЬСЯ. НЕ ПОКАЗЫВАЙТЕ РЕБЕНКУ ВАРИАНТЫ ОТВЕТ</w:t>
      </w:r>
      <w:r w:rsidR="00EB58EE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ОВ</w:t>
      </w: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!</w:t>
      </w:r>
    </w:p>
    <w:p w14:paraId="64D6CC80" w14:textId="000A468F" w:rsidR="001F06FE" w:rsidRDefault="001F06FE" w:rsidP="008B4DA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  <w:lang w:val="ru-RU"/>
        </w:rPr>
      </w:pPr>
    </w:p>
    <w:p w14:paraId="49AA1E9C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3D4F72">
        <w:rPr>
          <w:rFonts w:ascii="Verdana" w:hAnsi="Verdana" w:cs="Times-Bold"/>
          <w:b/>
          <w:bCs/>
          <w:sz w:val="20"/>
          <w:szCs w:val="20"/>
        </w:rPr>
        <w:t>10. Изображено ли на этих фото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графиях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что-то оп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а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сное?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Если да, то что именно?</w:t>
      </w:r>
      <w:r w:rsidRPr="003D4F72">
        <w:rPr>
          <w:rFonts w:ascii="Verdana" w:hAnsi="Verdana" w:cs="Times-Bold"/>
          <w:b/>
          <w:bCs/>
          <w:sz w:val="20"/>
          <w:szCs w:val="20"/>
        </w:rPr>
        <w:t xml:space="preserve"> </w:t>
      </w:r>
      <w:r w:rsidRPr="003D4F72">
        <w:rPr>
          <w:rFonts w:ascii="Verdana" w:hAnsi="Verdana" w:cs="Times-Bold"/>
          <w:b/>
          <w:bCs/>
          <w:sz w:val="20"/>
          <w:szCs w:val="20"/>
          <w:lang w:val="ru-RU"/>
        </w:rPr>
        <w:t>Что ещё</w:t>
      </w:r>
      <w:r w:rsidRPr="003D4F72">
        <w:rPr>
          <w:rFonts w:ascii="Verdana" w:hAnsi="Verdana" w:cs="Times-Bold"/>
          <w:b/>
          <w:bCs/>
          <w:sz w:val="20"/>
          <w:szCs w:val="20"/>
        </w:rPr>
        <w:t>?</w:t>
      </w:r>
    </w:p>
    <w:p w14:paraId="49AA1E9E" w14:textId="0B3C2DF8" w:rsidR="00DC1167" w:rsidRPr="003D4F72" w:rsidRDefault="008060D5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СПОНТАННЫЕ</w:t>
      </w:r>
      <w:r w:rsidRPr="003D4F72">
        <w:rPr>
          <w:rFonts w:ascii="Verdana" w:hAnsi="Verdana" w:cs="Times-Bold"/>
          <w:bCs/>
          <w:i/>
          <w:sz w:val="20"/>
          <w:szCs w:val="20"/>
          <w:lang w:val="ru-RU"/>
        </w:rPr>
        <w:t xml:space="preserve"> ОТВЕТЫ</w:t>
      </w:r>
      <w:r w:rsidRPr="003D4F72">
        <w:rPr>
          <w:rFonts w:ascii="Verdana" w:hAnsi="Verdana" w:cs="Helvetica-Oblique"/>
          <w:i/>
          <w:iCs/>
          <w:sz w:val="20"/>
          <w:szCs w:val="20"/>
        </w:rPr>
        <w:t xml:space="preserve">. </w:t>
      </w:r>
      <w:r w:rsidR="00DC1167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НЕ ПОДСКАЗЫВАТЬ И НЕ ПОКАЗЫВАТЬ ЭКРАН ПЛАНШЕТА</w:t>
      </w:r>
      <w:r w:rsidR="00DC1167" w:rsidRPr="003D4F72">
        <w:rPr>
          <w:rFonts w:ascii="Verdana" w:hAnsi="Verdana" w:cs="Helvetica-Oblique"/>
          <w:i/>
          <w:iCs/>
          <w:sz w:val="20"/>
          <w:szCs w:val="20"/>
        </w:rPr>
        <w:t>. ОТМЕТЬТЕ ПОДХОДЯЩИ</w:t>
      </w:r>
      <w:r w:rsidR="00DC1167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 xml:space="preserve">Е </w:t>
      </w:r>
      <w:r w:rsidR="00DC1167" w:rsidRPr="003D4F72">
        <w:rPr>
          <w:rFonts w:ascii="Verdana" w:hAnsi="Verdana" w:cs="Helvetica-Oblique"/>
          <w:i/>
          <w:iCs/>
          <w:sz w:val="20"/>
          <w:szCs w:val="20"/>
        </w:rPr>
        <w:t xml:space="preserve">ВАРИАНТЫ ОТВЕТОВ ИЛИ ЗАПИШИТЕ В «ДРУГОЕ» </w:t>
      </w:r>
      <w:r w:rsidR="00DC1167" w:rsidRPr="003D4F72">
        <w:rPr>
          <w:rFonts w:ascii="Verdana" w:hAnsi="Verdana" w:cs="Helvetica-Oblique"/>
          <w:i/>
          <w:iCs/>
          <w:sz w:val="20"/>
          <w:szCs w:val="20"/>
        </w:rPr>
        <w:br/>
      </w:r>
      <w:r w:rsidR="00DC1167" w:rsidRPr="003D4F72">
        <w:rPr>
          <w:rFonts w:ascii="Verdana" w:hAnsi="Verdana" w:cs="Helvetica-Oblique"/>
          <w:i/>
          <w:iCs/>
          <w:sz w:val="20"/>
          <w:szCs w:val="20"/>
          <w:lang w:val="ru-RU"/>
        </w:rPr>
        <w:t>УПОМЯНУТОЕ ПЕРВЫМ ОТМЕТЬТЕ ОТДЕЛЬНО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2"/>
        <w:gridCol w:w="1433"/>
        <w:gridCol w:w="1341"/>
      </w:tblGrid>
      <w:tr w:rsidR="00F9559B" w:rsidRPr="003D4F72" w14:paraId="49AA1EA3" w14:textId="77777777" w:rsidTr="003836E6">
        <w:tc>
          <w:tcPr>
            <w:tcW w:w="6242" w:type="dxa"/>
          </w:tcPr>
          <w:p w14:paraId="49AA1EA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</w:p>
        </w:tc>
        <w:tc>
          <w:tcPr>
            <w:tcW w:w="1433" w:type="dxa"/>
          </w:tcPr>
          <w:p w14:paraId="49AA1EA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Упомянутое первым</w:t>
            </w:r>
          </w:p>
        </w:tc>
        <w:tc>
          <w:tcPr>
            <w:tcW w:w="1341" w:type="dxa"/>
          </w:tcPr>
          <w:p w14:paraId="49AA1EA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Остальные ответы</w:t>
            </w:r>
          </w:p>
        </w:tc>
      </w:tr>
      <w:tr w:rsidR="00F9559B" w:rsidRPr="003D4F72" w14:paraId="49AA1EA7" w14:textId="77777777" w:rsidTr="003836E6">
        <w:tc>
          <w:tcPr>
            <w:tcW w:w="6242" w:type="dxa"/>
          </w:tcPr>
          <w:p w14:paraId="49AA1EA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Вода на льду</w:t>
            </w:r>
          </w:p>
        </w:tc>
        <w:tc>
          <w:tcPr>
            <w:tcW w:w="1433" w:type="dxa"/>
          </w:tcPr>
          <w:p w14:paraId="49AA1EA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14:paraId="49AA1EA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</w:tr>
      <w:tr w:rsidR="00F9559B" w:rsidRPr="003D4F72" w14:paraId="49AA1EAB" w14:textId="77777777" w:rsidTr="003836E6">
        <w:tc>
          <w:tcPr>
            <w:tcW w:w="6242" w:type="dxa"/>
          </w:tcPr>
          <w:p w14:paraId="49AA1EA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 xml:space="preserve">Далеко от берега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(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в середине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) 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лёд тёмный</w:t>
            </w: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</w:tcPr>
          <w:p w14:paraId="49AA1EA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14:paraId="49AA1EA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</w:tr>
      <w:tr w:rsidR="00F9559B" w:rsidRPr="003D4F72" w14:paraId="49AA1EAF" w14:textId="77777777" w:rsidTr="003836E6">
        <w:tc>
          <w:tcPr>
            <w:tcW w:w="6242" w:type="dxa"/>
          </w:tcPr>
          <w:p w14:paraId="49AA1EA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Посередине реки нет льда, водоём не замёрз целико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м</w:t>
            </w:r>
          </w:p>
        </w:tc>
        <w:tc>
          <w:tcPr>
            <w:tcW w:w="1433" w:type="dxa"/>
          </w:tcPr>
          <w:p w14:paraId="49AA1EA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14:paraId="49AA1EA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</w:tr>
      <w:tr w:rsidR="00F9559B" w:rsidRPr="003D4F72" w14:paraId="49AA1EB3" w14:textId="77777777" w:rsidTr="003836E6">
        <w:tc>
          <w:tcPr>
            <w:tcW w:w="6242" w:type="dxa"/>
          </w:tcPr>
          <w:p w14:paraId="49AA1EB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Около берега чередуется тёмый и светлый лёд,</w:t>
            </w: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 xml:space="preserve"> камыши, трава проросла сквозь лед  </w:t>
            </w:r>
          </w:p>
        </w:tc>
        <w:tc>
          <w:tcPr>
            <w:tcW w:w="1433" w:type="dxa"/>
          </w:tcPr>
          <w:p w14:paraId="49AA1EB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14:paraId="49AA1EB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  <w:lang w:val="ru-RU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</w:tr>
      <w:tr w:rsidR="00F9559B" w:rsidRPr="003D4F72" w14:paraId="49AA1EB7" w14:textId="77777777" w:rsidTr="003836E6">
        <w:tc>
          <w:tcPr>
            <w:tcW w:w="6242" w:type="dxa"/>
          </w:tcPr>
          <w:p w14:paraId="49AA1EB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Тёмные места на льду, проруби, трещины и т.п.</w:t>
            </w:r>
          </w:p>
        </w:tc>
        <w:tc>
          <w:tcPr>
            <w:tcW w:w="1433" w:type="dxa"/>
          </w:tcPr>
          <w:p w14:paraId="49AA1EB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14:paraId="49AA1EB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</w:tr>
      <w:tr w:rsidR="00F9559B" w:rsidRPr="003D4F72" w14:paraId="49AA1EBB" w14:textId="77777777" w:rsidTr="003836E6">
        <w:tc>
          <w:tcPr>
            <w:tcW w:w="6242" w:type="dxa"/>
          </w:tcPr>
          <w:p w14:paraId="49AA1EB8" w14:textId="7AFDC36E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Опасно около берега</w:t>
            </w:r>
            <w:r w:rsidR="00272018"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 xml:space="preserve">, </w:t>
            </w:r>
            <w:r w:rsidR="0019225E"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опасно на камнях</w:t>
            </w:r>
          </w:p>
        </w:tc>
        <w:tc>
          <w:tcPr>
            <w:tcW w:w="1433" w:type="dxa"/>
          </w:tcPr>
          <w:p w14:paraId="49AA1EB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  <w:tc>
          <w:tcPr>
            <w:tcW w:w="1341" w:type="dxa"/>
          </w:tcPr>
          <w:p w14:paraId="49AA1EB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</w:tr>
      <w:tr w:rsidR="00F9559B" w:rsidRPr="003D4F72" w14:paraId="49AA1EBF" w14:textId="77777777" w:rsidTr="003836E6">
        <w:tc>
          <w:tcPr>
            <w:tcW w:w="6242" w:type="dxa"/>
          </w:tcPr>
          <w:p w14:paraId="49AA1EBC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Холодная вода</w:t>
            </w:r>
          </w:p>
        </w:tc>
        <w:tc>
          <w:tcPr>
            <w:tcW w:w="1433" w:type="dxa"/>
          </w:tcPr>
          <w:p w14:paraId="49AA1EBD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  <w:tc>
          <w:tcPr>
            <w:tcW w:w="1341" w:type="dxa"/>
          </w:tcPr>
          <w:p w14:paraId="49AA1EBE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</w:tr>
      <w:tr w:rsidR="00F9559B" w:rsidRPr="003D4F72" w14:paraId="49AA1EC3" w14:textId="77777777" w:rsidTr="003836E6">
        <w:tc>
          <w:tcPr>
            <w:tcW w:w="6242" w:type="dxa"/>
          </w:tcPr>
          <w:p w14:paraId="49AA1EC0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Нет ничего опасного</w:t>
            </w:r>
          </w:p>
        </w:tc>
        <w:tc>
          <w:tcPr>
            <w:tcW w:w="1433" w:type="dxa"/>
          </w:tcPr>
          <w:p w14:paraId="49AA1EC1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14:paraId="49AA1EC2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</w:tr>
      <w:tr w:rsidR="00F9559B" w:rsidRPr="003D4F72" w14:paraId="49AA1EC7" w14:textId="77777777" w:rsidTr="003836E6">
        <w:tc>
          <w:tcPr>
            <w:tcW w:w="6242" w:type="dxa"/>
          </w:tcPr>
          <w:p w14:paraId="49AA1EC4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  <w:lang w:val="ru-RU"/>
              </w:rPr>
              <w:t>Другое, уточни</w:t>
            </w:r>
          </w:p>
        </w:tc>
        <w:tc>
          <w:tcPr>
            <w:tcW w:w="1433" w:type="dxa"/>
          </w:tcPr>
          <w:p w14:paraId="49AA1EC5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14:paraId="49AA1EC6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</w:tr>
      <w:tr w:rsidR="00F9559B" w:rsidRPr="003D4F72" w14:paraId="49AA1ECB" w14:textId="77777777" w:rsidTr="003836E6">
        <w:tc>
          <w:tcPr>
            <w:tcW w:w="6242" w:type="dxa"/>
          </w:tcPr>
          <w:p w14:paraId="49AA1EC8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Затрудняюсь ответить</w:t>
            </w:r>
          </w:p>
        </w:tc>
        <w:tc>
          <w:tcPr>
            <w:tcW w:w="1433" w:type="dxa"/>
          </w:tcPr>
          <w:p w14:paraId="49AA1EC9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>10</w:t>
            </w:r>
          </w:p>
        </w:tc>
        <w:tc>
          <w:tcPr>
            <w:tcW w:w="1341" w:type="dxa"/>
          </w:tcPr>
          <w:p w14:paraId="49AA1ECA" w14:textId="77777777" w:rsidR="00DC1167" w:rsidRPr="003D4F72" w:rsidRDefault="00DC1167" w:rsidP="00F9559B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3D4F72">
              <w:rPr>
                <w:rFonts w:ascii="Verdana" w:hAnsi="Verdana" w:cs="Times-Roman"/>
                <w:i/>
                <w:sz w:val="20"/>
                <w:szCs w:val="20"/>
              </w:rPr>
              <w:t xml:space="preserve"> </w:t>
            </w:r>
          </w:p>
        </w:tc>
      </w:tr>
    </w:tbl>
    <w:p w14:paraId="49AA1ECC" w14:textId="45F15CAA" w:rsidR="00DC1167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Italic"/>
          <w:i/>
          <w:iCs/>
          <w:sz w:val="20"/>
          <w:szCs w:val="20"/>
        </w:rPr>
      </w:pPr>
    </w:p>
    <w:p w14:paraId="01F49536" w14:textId="77777777" w:rsidR="003836E6" w:rsidRDefault="003836E6" w:rsidP="003836E6">
      <w:pPr>
        <w:pStyle w:val="PlainText"/>
        <w:spacing w:before="0" w:line="240" w:lineRule="auto"/>
        <w:rPr>
          <w:rFonts w:ascii="Verdana" w:hAnsi="Verdana"/>
          <w:b/>
          <w:bCs/>
          <w:lang w:val="et-EE"/>
        </w:rPr>
      </w:pPr>
    </w:p>
    <w:p w14:paraId="4268DD30" w14:textId="02F16677" w:rsidR="001F06FE" w:rsidRPr="003836E6" w:rsidRDefault="001F06FE" w:rsidP="003836E6">
      <w:pPr>
        <w:pStyle w:val="PlainText"/>
        <w:spacing w:before="0" w:line="240" w:lineRule="auto"/>
        <w:rPr>
          <w:rFonts w:ascii="Verdana" w:hAnsi="Verdana"/>
          <w:b/>
          <w:bCs/>
          <w:lang w:val="et-EE"/>
        </w:rPr>
      </w:pPr>
      <w:r w:rsidRPr="003836E6">
        <w:rPr>
          <w:rFonts w:ascii="Verdana" w:hAnsi="Verdana"/>
          <w:b/>
          <w:bCs/>
          <w:lang w:val="et-EE"/>
        </w:rPr>
        <w:t xml:space="preserve">10A. Ты когда-либо сталкивался (сталкивалась) с опасностью </w:t>
      </w:r>
      <w:r w:rsidRPr="003836E6">
        <w:rPr>
          <w:rFonts w:ascii="Verdana" w:hAnsi="Verdana"/>
          <w:b/>
          <w:bCs/>
          <w:lang w:val="ru-RU"/>
        </w:rPr>
        <w:t>на воде</w:t>
      </w:r>
      <w:r w:rsidRPr="003836E6">
        <w:rPr>
          <w:rFonts w:ascii="Verdana" w:hAnsi="Verdana"/>
          <w:b/>
          <w:bCs/>
          <w:lang w:val="et-EE"/>
        </w:rPr>
        <w:t xml:space="preserve"> (</w:t>
      </w:r>
      <w:r w:rsidRPr="003836E6">
        <w:rPr>
          <w:rFonts w:ascii="Verdana" w:hAnsi="Verdana"/>
          <w:b/>
          <w:bCs/>
          <w:lang w:val="ru-RU"/>
        </w:rPr>
        <w:t xml:space="preserve">попадал(а) в беду, находясь у водоёма, или </w:t>
      </w:r>
      <w:r w:rsidR="008266EB" w:rsidRPr="003836E6">
        <w:rPr>
          <w:rFonts w:ascii="Verdana" w:hAnsi="Verdana"/>
          <w:b/>
          <w:bCs/>
          <w:lang w:val="ru-RU"/>
        </w:rPr>
        <w:t>была опасность утонуть</w:t>
      </w:r>
      <w:r w:rsidRPr="003836E6">
        <w:rPr>
          <w:rFonts w:ascii="Verdana" w:hAnsi="Verdana"/>
          <w:b/>
          <w:bCs/>
          <w:lang w:val="et-EE"/>
        </w:rPr>
        <w:t>)?</w:t>
      </w:r>
    </w:p>
    <w:p w14:paraId="4BFA55A0" w14:textId="694B4F09" w:rsidR="001F06FE" w:rsidRPr="003836E6" w:rsidRDefault="001F06FE" w:rsidP="003836E6">
      <w:pPr>
        <w:pStyle w:val="PlainText"/>
        <w:spacing w:before="0" w:line="240" w:lineRule="auto"/>
        <w:rPr>
          <w:rFonts w:ascii="Verdana" w:hAnsi="Verdana"/>
          <w:lang w:val="ru-RU"/>
        </w:rPr>
      </w:pPr>
      <w:r w:rsidRPr="003836E6">
        <w:rPr>
          <w:rFonts w:ascii="Verdana" w:hAnsi="Verdana"/>
          <w:lang w:val="ru-RU"/>
        </w:rPr>
        <w:t>1. Да</w:t>
      </w:r>
    </w:p>
    <w:p w14:paraId="5DB3B723" w14:textId="078EDEB8" w:rsidR="001F06FE" w:rsidRPr="003836E6" w:rsidRDefault="001F06FE" w:rsidP="003836E6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3836E6">
        <w:rPr>
          <w:rFonts w:ascii="Verdana" w:hAnsi="Verdana"/>
          <w:sz w:val="20"/>
          <w:szCs w:val="20"/>
        </w:rPr>
        <w:t xml:space="preserve">2. </w:t>
      </w:r>
      <w:r w:rsidRPr="003836E6">
        <w:rPr>
          <w:rFonts w:ascii="Verdana" w:hAnsi="Verdana"/>
          <w:sz w:val="20"/>
          <w:szCs w:val="20"/>
          <w:lang w:val="ru-RU"/>
        </w:rPr>
        <w:t>Нет</w:t>
      </w:r>
    </w:p>
    <w:p w14:paraId="5F2213E8" w14:textId="77777777" w:rsidR="001F06FE" w:rsidRPr="003D4F72" w:rsidRDefault="001F06FE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Italic"/>
          <w:i/>
          <w:iCs/>
          <w:sz w:val="20"/>
          <w:szCs w:val="20"/>
        </w:rPr>
      </w:pPr>
    </w:p>
    <w:p w14:paraId="49AA1ECE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i/>
          <w:sz w:val="20"/>
          <w:szCs w:val="20"/>
          <w:lang w:eastAsia="et-EE"/>
        </w:rPr>
      </w:pP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ЕСЛИ РЕБЁНКУ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 xml:space="preserve"> 6-9 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ЛЕТ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 xml:space="preserve">: ДЛЯ ОТВЕТА НА СЛЕДУЮЩИЕ ВОПРОСЫ 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 xml:space="preserve">ПОПРОСИТЕ 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>ПОЗВ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АТЬ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 xml:space="preserve">, ПОЖАЛУЙСТА, КОГО-ТО ИЗ ВЗРОСЛЫХ (МАМУ, ПАПУ ИЛИ ДРУГОГО ВЗРОСЛОГО, КТО ОТВЕЧАЕТ ЗА 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РЕБЁНКА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 xml:space="preserve">), 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КТО БЫ ПОМОГ ОЦЕНИТЬ УМЕНИЕ РЕБЁНКА ПЛАВАТЬ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>.</w:t>
      </w:r>
    </w:p>
    <w:p w14:paraId="49AA1ECF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>10-14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-ЛЕТНИЕ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 xml:space="preserve"> 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ДЕТИ ОТВЕЧАЮТ САМИ</w:t>
      </w:r>
      <w:r w:rsidRPr="003D4F72">
        <w:rPr>
          <w:rFonts w:ascii="Verdana" w:eastAsia="Times New Roman" w:hAnsi="Verdana"/>
          <w:i/>
          <w:sz w:val="20"/>
          <w:szCs w:val="20"/>
          <w:lang w:eastAsia="et-EE"/>
        </w:rPr>
        <w:t>.</w:t>
      </w:r>
    </w:p>
    <w:p w14:paraId="49AA1ED0" w14:textId="77777777" w:rsidR="00DC1167" w:rsidRPr="003D4F72" w:rsidRDefault="00DC1167" w:rsidP="00DC1167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9AA1ED1" w14:textId="771BA7D9" w:rsidR="00DC1167" w:rsidRPr="003D4F72" w:rsidRDefault="00DC1167" w:rsidP="00DC1167">
      <w:pPr>
        <w:spacing w:line="240" w:lineRule="auto"/>
        <w:rPr>
          <w:rFonts w:ascii="Verdana" w:eastAsia="Times New Roman" w:hAnsi="Verdana"/>
          <w:b/>
          <w:sz w:val="20"/>
          <w:szCs w:val="20"/>
          <w:lang w:eastAsia="et-EE"/>
        </w:rPr>
      </w:pPr>
      <w:r w:rsidRPr="003D4F72">
        <w:rPr>
          <w:rFonts w:ascii="Verdana" w:eastAsia="Times New Roman" w:hAnsi="Verdana"/>
          <w:b/>
          <w:sz w:val="20"/>
          <w:szCs w:val="20"/>
          <w:lang w:eastAsia="et-EE"/>
        </w:rPr>
        <w:t xml:space="preserve">11.   Какое расстояние летом в открытом водоёме или в бассейне </w:t>
      </w:r>
      <w:r w:rsidRPr="003D4F72">
        <w:rPr>
          <w:rFonts w:ascii="Verdana" w:eastAsia="Times New Roman" w:hAnsi="Verdana"/>
          <w:b/>
          <w:sz w:val="20"/>
          <w:szCs w:val="20"/>
          <w:lang w:val="ru-RU" w:eastAsia="et-EE"/>
        </w:rPr>
        <w:t>Т</w:t>
      </w:r>
      <w:r w:rsidRPr="003D4F72">
        <w:rPr>
          <w:rFonts w:ascii="Verdana" w:eastAsia="Times New Roman" w:hAnsi="Verdana"/>
          <w:b/>
          <w:sz w:val="20"/>
          <w:szCs w:val="20"/>
          <w:lang w:eastAsia="et-EE"/>
        </w:rPr>
        <w:t xml:space="preserve">ы можешь проплыть без остановки? / Какое расстояние летом в открытом водоёме или в бассейне </w:t>
      </w:r>
      <w:r w:rsidRPr="003D4F72">
        <w:rPr>
          <w:rFonts w:ascii="Verdana" w:eastAsia="Times New Roman" w:hAnsi="Verdana"/>
          <w:b/>
          <w:sz w:val="20"/>
          <w:szCs w:val="20"/>
          <w:lang w:val="ru-RU" w:eastAsia="et-EE"/>
        </w:rPr>
        <w:t xml:space="preserve">Ваш ребёнок </w:t>
      </w:r>
      <w:r w:rsidRPr="003D4F72">
        <w:rPr>
          <w:rFonts w:ascii="Verdana" w:eastAsia="Times New Roman" w:hAnsi="Verdana"/>
          <w:b/>
          <w:sz w:val="20"/>
          <w:szCs w:val="20"/>
          <w:lang w:eastAsia="et-EE"/>
        </w:rPr>
        <w:t>може</w:t>
      </w:r>
      <w:r w:rsidRPr="003D4F72">
        <w:rPr>
          <w:rFonts w:ascii="Verdana" w:eastAsia="Times New Roman" w:hAnsi="Verdana"/>
          <w:b/>
          <w:sz w:val="20"/>
          <w:szCs w:val="20"/>
          <w:lang w:val="ru-RU" w:eastAsia="et-EE"/>
        </w:rPr>
        <w:t>т</w:t>
      </w:r>
      <w:r w:rsidRPr="003D4F72">
        <w:rPr>
          <w:rFonts w:ascii="Verdana" w:eastAsia="Times New Roman" w:hAnsi="Verdana"/>
          <w:b/>
          <w:sz w:val="20"/>
          <w:szCs w:val="20"/>
          <w:lang w:eastAsia="et-EE"/>
        </w:rPr>
        <w:t xml:space="preserve"> проплыть без</w:t>
      </w:r>
      <w:r w:rsidRPr="003D4F72">
        <w:rPr>
          <w:rFonts w:ascii="Verdana" w:eastAsia="Times New Roman" w:hAnsi="Verdana"/>
          <w:b/>
          <w:sz w:val="20"/>
          <w:szCs w:val="20"/>
          <w:lang w:val="ru-RU" w:eastAsia="et-EE"/>
        </w:rPr>
        <w:t xml:space="preserve"> остановки</w:t>
      </w:r>
      <w:r w:rsidRPr="003D4F72">
        <w:rPr>
          <w:rFonts w:ascii="Verdana" w:eastAsia="Times New Roman" w:hAnsi="Verdana"/>
          <w:b/>
          <w:sz w:val="20"/>
          <w:szCs w:val="20"/>
          <w:lang w:eastAsia="et-EE"/>
        </w:rPr>
        <w:t xml:space="preserve">?  </w:t>
      </w:r>
      <w:r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>ЗАЧИТАЙТЕ</w:t>
      </w:r>
      <w:r w:rsidR="00EB58EE" w:rsidRPr="003D4F72">
        <w:rPr>
          <w:rFonts w:ascii="Verdana" w:eastAsia="Times New Roman" w:hAnsi="Verdana"/>
          <w:i/>
          <w:sz w:val="20"/>
          <w:szCs w:val="20"/>
          <w:lang w:val="ru-RU" w:eastAsia="et-EE"/>
        </w:rPr>
        <w:t xml:space="preserve"> ВАРИАНТЫ ОТВЕТОВ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40"/>
        <w:gridCol w:w="676"/>
      </w:tblGrid>
      <w:tr w:rsidR="00F9559B" w:rsidRPr="003D4F72" w14:paraId="49AA1ED5" w14:textId="77777777" w:rsidTr="00F9559B">
        <w:tc>
          <w:tcPr>
            <w:tcW w:w="8340" w:type="dxa"/>
          </w:tcPr>
          <w:p w14:paraId="49AA1ED2" w14:textId="77777777" w:rsidR="00DC1167" w:rsidRPr="003D4F72" w:rsidRDefault="000648D8" w:rsidP="00F9559B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  <w:t>Не</w:t>
            </w:r>
            <w:r w:rsidR="00DC1167"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 xml:space="preserve"> умею</w:t>
            </w:r>
            <w:r w:rsidR="00DC1167" w:rsidRPr="003D4F72"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  <w:t>/не умеет</w:t>
            </w:r>
            <w:r w:rsidR="00DC1167"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 xml:space="preserve"> плавать (</w:t>
            </w:r>
            <w:r w:rsidRPr="003D4F72">
              <w:rPr>
                <w:rFonts w:ascii="Verdana" w:hAnsi="Verdana"/>
                <w:iCs/>
                <w:sz w:val="20"/>
                <w:szCs w:val="20"/>
              </w:rPr>
              <w:t>проплывает меньше одной 25-метровой дорожки в бассейне в одну сторону</w:t>
            </w:r>
            <w:r w:rsidR="00DC1167"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676" w:type="dxa"/>
          </w:tcPr>
          <w:p w14:paraId="49AA1ED3" w14:textId="77777777" w:rsidR="00DC1167" w:rsidRPr="003D4F72" w:rsidRDefault="00DC1167" w:rsidP="00F9559B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1</w:t>
            </w:r>
          </w:p>
          <w:p w14:paraId="49AA1ED4" w14:textId="77777777" w:rsidR="00DC1167" w:rsidRPr="003D4F72" w:rsidRDefault="00DC1167" w:rsidP="00F9559B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</w:p>
        </w:tc>
      </w:tr>
      <w:tr w:rsidR="00F9559B" w:rsidRPr="003D4F72" w14:paraId="49AA1ED8" w14:textId="77777777" w:rsidTr="00F9559B">
        <w:tc>
          <w:tcPr>
            <w:tcW w:w="8340" w:type="dxa"/>
          </w:tcPr>
          <w:p w14:paraId="49AA1ED6" w14:textId="393E886C" w:rsidR="00DC1167" w:rsidRPr="003D4F72" w:rsidRDefault="0019225E" w:rsidP="00272018">
            <w:pPr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</w:pPr>
            <w:r w:rsidRPr="003D4F72">
              <w:rPr>
                <w:rFonts w:ascii="Verdana" w:hAnsi="Verdana"/>
                <w:iCs/>
                <w:sz w:val="20"/>
                <w:szCs w:val="20"/>
              </w:rPr>
              <w:t>Может</w:t>
            </w:r>
            <w:r w:rsidR="00272018" w:rsidRPr="003D4F72"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  <w:t>/могу</w:t>
            </w:r>
            <w:r w:rsidR="000648D8" w:rsidRPr="003D4F72">
              <w:rPr>
                <w:rFonts w:ascii="Verdana" w:hAnsi="Verdana"/>
                <w:iCs/>
                <w:sz w:val="20"/>
                <w:szCs w:val="20"/>
              </w:rPr>
              <w:t xml:space="preserve"> проплыть без остановки дорожку в бассейне </w:t>
            </w:r>
            <w:r w:rsidR="00272018" w:rsidRPr="003D4F72">
              <w:rPr>
                <w:rFonts w:ascii="Verdana" w:hAnsi="Verdana"/>
                <w:iCs/>
                <w:sz w:val="20"/>
                <w:szCs w:val="20"/>
                <w:lang w:val="ru-RU"/>
              </w:rPr>
              <w:t>(или 25 м)</w:t>
            </w:r>
          </w:p>
        </w:tc>
        <w:tc>
          <w:tcPr>
            <w:tcW w:w="676" w:type="dxa"/>
          </w:tcPr>
          <w:p w14:paraId="49AA1ED7" w14:textId="77777777" w:rsidR="00DC1167" w:rsidRPr="003D4F72" w:rsidRDefault="00DC1167" w:rsidP="00F9559B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2</w:t>
            </w:r>
          </w:p>
        </w:tc>
      </w:tr>
      <w:tr w:rsidR="00F9559B" w:rsidRPr="003D4F72" w14:paraId="49AA1EDB" w14:textId="77777777" w:rsidTr="00F9559B">
        <w:tc>
          <w:tcPr>
            <w:tcW w:w="8340" w:type="dxa"/>
          </w:tcPr>
          <w:p w14:paraId="49AA1ED9" w14:textId="55CC5618" w:rsidR="00DC1167" w:rsidRPr="003D4F72" w:rsidRDefault="0019225E" w:rsidP="00F9559B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hAnsi="Verdana"/>
                <w:iCs/>
                <w:sz w:val="20"/>
                <w:szCs w:val="20"/>
              </w:rPr>
              <w:t>Может</w:t>
            </w:r>
            <w:r w:rsidR="00272018" w:rsidRPr="003D4F72"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  <w:t>/могу</w:t>
            </w:r>
            <w:r w:rsidR="00272018" w:rsidRPr="003D4F72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="000648D8" w:rsidRPr="003D4F72">
              <w:rPr>
                <w:rFonts w:ascii="Verdana" w:hAnsi="Verdana"/>
                <w:iCs/>
                <w:sz w:val="20"/>
                <w:szCs w:val="20"/>
              </w:rPr>
              <w:t>проплыть без остановки дорожку в бассейне туда-обратно (т.е. 50 метров)</w:t>
            </w:r>
          </w:p>
        </w:tc>
        <w:tc>
          <w:tcPr>
            <w:tcW w:w="676" w:type="dxa"/>
          </w:tcPr>
          <w:p w14:paraId="49AA1EDA" w14:textId="77777777" w:rsidR="00DC1167" w:rsidRPr="003D4F72" w:rsidRDefault="00DC1167" w:rsidP="00F9559B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3</w:t>
            </w:r>
          </w:p>
        </w:tc>
      </w:tr>
      <w:tr w:rsidR="00272018" w:rsidRPr="003D4F72" w14:paraId="49AA1EDE" w14:textId="77777777" w:rsidTr="00F9559B">
        <w:tc>
          <w:tcPr>
            <w:tcW w:w="8340" w:type="dxa"/>
          </w:tcPr>
          <w:p w14:paraId="49AA1EDC" w14:textId="06C42BEE" w:rsidR="00272018" w:rsidRPr="003836E6" w:rsidRDefault="00B212CB" w:rsidP="00272018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lastRenderedPageBreak/>
              <w:t>Может/могу проплыть</w:t>
            </w:r>
            <w:r w:rsidR="000056E0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 без остановки </w:t>
            </w:r>
            <w:r w:rsidR="008A6E27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>не менее четырёх</w:t>
            </w:r>
            <w:r w:rsidR="00191806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 xml:space="preserve"> дорож</w:t>
            </w:r>
            <w:r w:rsidR="008A6E27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>е</w:t>
            </w:r>
            <w:r w:rsidR="00191806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>к в бассей</w:t>
            </w:r>
            <w:r w:rsidR="00E63915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>н</w:t>
            </w:r>
            <w:r w:rsidR="00191806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 xml:space="preserve">е </w:t>
            </w:r>
            <w:r w:rsidR="008A6E27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>(примерно 100 метров)</w:t>
            </w:r>
          </w:p>
        </w:tc>
        <w:tc>
          <w:tcPr>
            <w:tcW w:w="676" w:type="dxa"/>
          </w:tcPr>
          <w:p w14:paraId="49AA1EDD" w14:textId="77777777" w:rsidR="00272018" w:rsidRPr="003D4F72" w:rsidRDefault="00272018" w:rsidP="00272018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4</w:t>
            </w:r>
          </w:p>
        </w:tc>
      </w:tr>
      <w:tr w:rsidR="00272018" w:rsidRPr="003D4F72" w14:paraId="49AA1EE1" w14:textId="77777777" w:rsidTr="00F9559B">
        <w:tc>
          <w:tcPr>
            <w:tcW w:w="8340" w:type="dxa"/>
          </w:tcPr>
          <w:p w14:paraId="49AA1EDF" w14:textId="24EF4E05" w:rsidR="00272018" w:rsidRPr="003836E6" w:rsidRDefault="006D0A75" w:rsidP="00272018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Может/могу плавать без остановки </w:t>
            </w:r>
            <w:r w:rsidR="008A6E27"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>не менее шести дорожек в бассейне (примерно 150 метров)</w:t>
            </w:r>
          </w:p>
        </w:tc>
        <w:tc>
          <w:tcPr>
            <w:tcW w:w="676" w:type="dxa"/>
          </w:tcPr>
          <w:p w14:paraId="49AA1EE0" w14:textId="77777777" w:rsidR="00272018" w:rsidRPr="003D4F72" w:rsidRDefault="00272018" w:rsidP="00272018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5</w:t>
            </w:r>
          </w:p>
        </w:tc>
      </w:tr>
      <w:tr w:rsidR="008A6E27" w:rsidRPr="003D4F72" w14:paraId="5F74C815" w14:textId="77777777" w:rsidTr="00F9559B">
        <w:tc>
          <w:tcPr>
            <w:tcW w:w="8340" w:type="dxa"/>
          </w:tcPr>
          <w:p w14:paraId="6A5C67DC" w14:textId="58D04FD9" w:rsidR="008A6E27" w:rsidRPr="003836E6" w:rsidRDefault="008A6E27" w:rsidP="00272018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Может/могу плавать без остановки </w:t>
            </w:r>
            <w:r w:rsidRPr="003836E6">
              <w:rPr>
                <w:rFonts w:ascii="Verdana" w:eastAsia="Times New Roman" w:hAnsi="Verdana"/>
                <w:b/>
                <w:bCs/>
                <w:sz w:val="20"/>
                <w:szCs w:val="20"/>
                <w:lang w:val="ru-RU" w:eastAsia="et-EE"/>
              </w:rPr>
              <w:t>не менее восьми дорожек в бассейне (примерно 200 метров)</w:t>
            </w:r>
          </w:p>
        </w:tc>
        <w:tc>
          <w:tcPr>
            <w:tcW w:w="676" w:type="dxa"/>
          </w:tcPr>
          <w:p w14:paraId="760957A8" w14:textId="23DCB898" w:rsidR="008A6E27" w:rsidRPr="003D4F72" w:rsidRDefault="00611CA6" w:rsidP="00272018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et-EE"/>
              </w:rPr>
              <w:t>6</w:t>
            </w:r>
          </w:p>
        </w:tc>
      </w:tr>
      <w:tr w:rsidR="00F9559B" w:rsidRPr="003D4F72" w14:paraId="49AA1EE4" w14:textId="77777777" w:rsidTr="00F9559B">
        <w:tc>
          <w:tcPr>
            <w:tcW w:w="8340" w:type="dxa"/>
          </w:tcPr>
          <w:p w14:paraId="49AA1EE2" w14:textId="539890ED" w:rsidR="00DC1167" w:rsidRPr="003D4F72" w:rsidRDefault="000648D8" w:rsidP="00272018">
            <w:pP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</w:pPr>
            <w:r w:rsidRPr="003D4F72">
              <w:rPr>
                <w:rFonts w:ascii="Georgia" w:hAnsi="Georgia"/>
                <w:i/>
                <w:iCs/>
              </w:rPr>
              <w:t xml:space="preserve">Не </w:t>
            </w:r>
            <w:r w:rsidRPr="003836E6">
              <w:rPr>
                <w:rFonts w:ascii="Georgia" w:hAnsi="Georgia"/>
                <w:i/>
                <w:iCs/>
              </w:rPr>
              <w:t>знаю</w:t>
            </w:r>
            <w:r w:rsidR="003836E6">
              <w:rPr>
                <w:rFonts w:ascii="Georgia" w:hAnsi="Georgia"/>
                <w:i/>
                <w:iCs/>
              </w:rPr>
              <w:t xml:space="preserve">, </w:t>
            </w:r>
            <w:r w:rsidR="00272018" w:rsidRPr="003836E6"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  <w:t>я</w:t>
            </w:r>
            <w:r w:rsidRPr="003836E6">
              <w:rPr>
                <w:rFonts w:ascii="Georgia" w:hAnsi="Georgia"/>
                <w:i/>
                <w:iCs/>
              </w:rPr>
              <w:t xml:space="preserve"> ходил/хо</w:t>
            </w:r>
            <w:r w:rsidR="00661F7C" w:rsidRPr="003836E6">
              <w:rPr>
                <w:rFonts w:ascii="Georgia" w:hAnsi="Georgia"/>
                <w:i/>
                <w:iCs/>
                <w:lang w:val="ru-RU"/>
              </w:rPr>
              <w:t xml:space="preserve">жу </w:t>
            </w:r>
            <w:r w:rsidRPr="003836E6">
              <w:rPr>
                <w:rFonts w:ascii="Georgia" w:hAnsi="Georgia"/>
                <w:i/>
                <w:iCs/>
              </w:rPr>
              <w:t xml:space="preserve">на курсы </w:t>
            </w:r>
            <w:r w:rsidRPr="003D4F72">
              <w:rPr>
                <w:rFonts w:ascii="Georgia" w:hAnsi="Georgia"/>
                <w:i/>
                <w:iCs/>
              </w:rPr>
              <w:t xml:space="preserve">по плаванию </w:t>
            </w:r>
            <w:r w:rsidR="00DC1167" w:rsidRPr="003D4F72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(</w:t>
            </w:r>
            <w:r w:rsidR="00DC1167" w:rsidRPr="003D4F72">
              <w:rPr>
                <w:rFonts w:ascii="Verdana" w:eastAsia="Times New Roman" w:hAnsi="Verdana"/>
                <w:i/>
                <w:sz w:val="20"/>
                <w:szCs w:val="20"/>
                <w:lang w:val="ru-RU" w:eastAsia="et-EE"/>
              </w:rPr>
              <w:t>НЕ ЗАЧИТЫВАТЬ</w:t>
            </w:r>
            <w:r w:rsidR="00DC1167" w:rsidRPr="003D4F72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676" w:type="dxa"/>
          </w:tcPr>
          <w:p w14:paraId="49AA1EE3" w14:textId="2219E802" w:rsidR="00DC1167" w:rsidRPr="003D4F72" w:rsidRDefault="00611CA6" w:rsidP="00F9559B">
            <w:pP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7</w:t>
            </w:r>
          </w:p>
        </w:tc>
      </w:tr>
      <w:tr w:rsidR="00F9559B" w:rsidRPr="003D4F72" w14:paraId="49AA1EE7" w14:textId="77777777" w:rsidTr="00F9559B">
        <w:tc>
          <w:tcPr>
            <w:tcW w:w="8340" w:type="dxa"/>
          </w:tcPr>
          <w:p w14:paraId="49AA1EE5" w14:textId="77777777" w:rsidR="00DC1167" w:rsidRPr="003D4F72" w:rsidRDefault="00DC1167" w:rsidP="00F9559B">
            <w:pPr>
              <w:rPr>
                <w:rFonts w:ascii="Verdana" w:eastAsia="Times New Roman" w:hAnsi="Verdana"/>
                <w:sz w:val="20"/>
                <w:szCs w:val="20"/>
                <w:lang w:eastAsia="et-EE"/>
              </w:rPr>
            </w:pP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 xml:space="preserve">Другое, </w:t>
            </w:r>
            <w:r w:rsidR="000648D8" w:rsidRPr="003D4F72"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  <w:t>за</w:t>
            </w: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пиши</w:t>
            </w:r>
            <w:r w:rsidRPr="003D4F72">
              <w:rPr>
                <w:rFonts w:ascii="Verdana" w:eastAsia="Times New Roman" w:hAnsi="Verdana"/>
                <w:sz w:val="20"/>
                <w:szCs w:val="20"/>
                <w:lang w:val="ru-RU" w:eastAsia="et-EE"/>
              </w:rPr>
              <w:t>те</w:t>
            </w:r>
            <w:r w:rsidRPr="003D4F72">
              <w:rPr>
                <w:rFonts w:ascii="Verdana" w:eastAsia="Times New Roman" w:hAnsi="Verdana"/>
                <w:sz w:val="20"/>
                <w:szCs w:val="20"/>
                <w:lang w:eastAsia="et-EE"/>
              </w:rPr>
              <w:t>, что именно</w:t>
            </w:r>
          </w:p>
        </w:tc>
        <w:tc>
          <w:tcPr>
            <w:tcW w:w="676" w:type="dxa"/>
          </w:tcPr>
          <w:p w14:paraId="49AA1EE6" w14:textId="5C303BC4" w:rsidR="00DC1167" w:rsidRPr="003D4F72" w:rsidRDefault="00611CA6" w:rsidP="00F9559B">
            <w:pP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8</w:t>
            </w:r>
          </w:p>
        </w:tc>
      </w:tr>
      <w:tr w:rsidR="00F9559B" w:rsidRPr="00F9559B" w14:paraId="49AA1EEA" w14:textId="77777777" w:rsidTr="00F9559B">
        <w:tc>
          <w:tcPr>
            <w:tcW w:w="8340" w:type="dxa"/>
          </w:tcPr>
          <w:p w14:paraId="49AA1EE8" w14:textId="77777777" w:rsidR="00DC1167" w:rsidRPr="003D4F72" w:rsidRDefault="00DC1167" w:rsidP="00F9559B">
            <w:pPr>
              <w:rPr>
                <w:rFonts w:ascii="Verdana" w:hAnsi="Verdana" w:cs="Times-Bold"/>
                <w:b/>
                <w:bCs/>
                <w:sz w:val="20"/>
                <w:szCs w:val="20"/>
              </w:rPr>
            </w:pPr>
            <w:r w:rsidRPr="003D4F72">
              <w:rPr>
                <w:rFonts w:ascii="Verdana" w:hAnsi="Verdana"/>
                <w:i/>
                <w:sz w:val="20"/>
                <w:szCs w:val="20"/>
              </w:rPr>
              <w:t xml:space="preserve">Затрудняюсь ответить </w:t>
            </w:r>
          </w:p>
        </w:tc>
        <w:tc>
          <w:tcPr>
            <w:tcW w:w="676" w:type="dxa"/>
          </w:tcPr>
          <w:p w14:paraId="49AA1EE9" w14:textId="77777777" w:rsidR="00DC1167" w:rsidRPr="00272018" w:rsidRDefault="00DC1167" w:rsidP="00F9559B">
            <w:pPr>
              <w:rPr>
                <w:rFonts w:ascii="Verdana" w:hAnsi="Verdana" w:cs="Times-Bold"/>
                <w:bCs/>
                <w:i/>
                <w:sz w:val="20"/>
                <w:szCs w:val="20"/>
              </w:rPr>
            </w:pPr>
            <w:r w:rsidRPr="003D4F72">
              <w:rPr>
                <w:rFonts w:ascii="Verdana" w:hAnsi="Verdana" w:cs="Times-Bold"/>
                <w:bCs/>
                <w:i/>
                <w:sz w:val="20"/>
                <w:szCs w:val="20"/>
              </w:rPr>
              <w:t>99</w:t>
            </w:r>
          </w:p>
        </w:tc>
      </w:tr>
    </w:tbl>
    <w:p w14:paraId="49AA1EEB" w14:textId="501970FF" w:rsidR="00DC1167" w:rsidRDefault="00DC1167" w:rsidP="00DC1167">
      <w:pPr>
        <w:spacing w:after="0" w:line="240" w:lineRule="auto"/>
        <w:textAlignment w:val="baseline"/>
        <w:rPr>
          <w:rFonts w:ascii="Verdana" w:eastAsia="Times New Roman" w:hAnsi="Verdana" w:cs="Times New Roman"/>
          <w:color w:val="FF0000"/>
          <w:sz w:val="20"/>
          <w:szCs w:val="20"/>
          <w:lang w:eastAsia="et-EE"/>
        </w:rPr>
      </w:pPr>
    </w:p>
    <w:p w14:paraId="06679E40" w14:textId="302152E6" w:rsidR="008A6E27" w:rsidRPr="003836E6" w:rsidRDefault="008A6E27" w:rsidP="003836E6">
      <w:pPr>
        <w:pStyle w:val="PlainText"/>
        <w:spacing w:before="0" w:line="240" w:lineRule="auto"/>
        <w:rPr>
          <w:rFonts w:ascii="Verdana" w:hAnsi="Verdana"/>
          <w:b/>
          <w:bCs/>
          <w:lang w:val="ru-RU"/>
        </w:rPr>
      </w:pPr>
      <w:r w:rsidRPr="003836E6">
        <w:rPr>
          <w:rFonts w:ascii="Verdana" w:hAnsi="Verdana"/>
          <w:b/>
          <w:bCs/>
          <w:lang w:val="ru-RU"/>
        </w:rPr>
        <w:t xml:space="preserve">12. </w:t>
      </w:r>
      <w:r w:rsidR="00D76369" w:rsidRPr="003836E6">
        <w:rPr>
          <w:rFonts w:ascii="Verdana" w:hAnsi="Verdana"/>
          <w:b/>
          <w:bCs/>
          <w:lang w:val="et-EE"/>
        </w:rPr>
        <w:t>Спрошу ещё кое-что о твоём умении плавать</w:t>
      </w:r>
      <w:r w:rsidRPr="003836E6">
        <w:rPr>
          <w:rFonts w:ascii="Verdana" w:hAnsi="Verdana"/>
          <w:b/>
          <w:bCs/>
          <w:lang w:val="ru-RU"/>
        </w:rPr>
        <w:t xml:space="preserve">. </w:t>
      </w:r>
      <w:r w:rsidR="00D76369" w:rsidRPr="003836E6">
        <w:rPr>
          <w:rFonts w:ascii="Verdana" w:hAnsi="Verdana"/>
          <w:b/>
          <w:bCs/>
          <w:lang w:val="ru-RU"/>
        </w:rPr>
        <w:t>Можешь ли ты продержаться по меньшей мере три минуты на поверхности воды</w:t>
      </w:r>
      <w:r w:rsidRPr="003836E6">
        <w:rPr>
          <w:rFonts w:ascii="Verdana" w:hAnsi="Verdana"/>
          <w:b/>
          <w:bCs/>
          <w:lang w:val="ru-RU"/>
        </w:rPr>
        <w:t xml:space="preserve"> (</w:t>
      </w:r>
      <w:r w:rsidR="00A874F0" w:rsidRPr="003836E6">
        <w:rPr>
          <w:rFonts w:ascii="Verdana" w:hAnsi="Verdana"/>
          <w:b/>
          <w:bCs/>
          <w:lang w:val="ru-RU"/>
        </w:rPr>
        <w:t>то есть так, чтобы ты не плыл/не плыла и твои ноги не касались бы дна</w:t>
      </w:r>
      <w:r w:rsidRPr="003836E6">
        <w:rPr>
          <w:rFonts w:ascii="Verdana" w:hAnsi="Verdana"/>
          <w:b/>
          <w:bCs/>
          <w:lang w:val="ru-RU"/>
        </w:rPr>
        <w:t xml:space="preserve">)? </w:t>
      </w:r>
      <w:r w:rsidR="00A874F0" w:rsidRPr="003836E6">
        <w:rPr>
          <w:rFonts w:ascii="Verdana" w:hAnsi="Verdana"/>
          <w:b/>
          <w:bCs/>
          <w:lang w:val="ru-RU"/>
        </w:rPr>
        <w:t>Если да, то ты можешь это делать на воде, лёжа на животе или на спине?</w:t>
      </w:r>
    </w:p>
    <w:p w14:paraId="502EBFEF" w14:textId="45C61008" w:rsidR="008A6E27" w:rsidRPr="003836E6" w:rsidRDefault="00A874F0" w:rsidP="003836E6">
      <w:pPr>
        <w:pStyle w:val="PlainText"/>
        <w:spacing w:before="0" w:line="240" w:lineRule="auto"/>
        <w:rPr>
          <w:rFonts w:ascii="Verdana" w:hAnsi="Verdana"/>
          <w:i/>
          <w:iCs/>
          <w:lang w:val="ru-RU"/>
        </w:rPr>
      </w:pPr>
      <w:r w:rsidRPr="003836E6">
        <w:rPr>
          <w:rFonts w:ascii="Verdana" w:hAnsi="Verdana"/>
          <w:i/>
          <w:iCs/>
          <w:lang w:val="ru-RU"/>
        </w:rPr>
        <w:t>МОЖЕТ БЫТЬ НЕСКОЛЬКО ОТВЕТОВ</w:t>
      </w:r>
      <w:r w:rsidR="008A6E27" w:rsidRPr="003836E6">
        <w:rPr>
          <w:rFonts w:ascii="Verdana" w:hAnsi="Verdana"/>
          <w:i/>
          <w:iCs/>
          <w:lang w:val="ru-RU"/>
        </w:rPr>
        <w:t>!</w:t>
      </w:r>
    </w:p>
    <w:p w14:paraId="2C8626FE" w14:textId="40BFBF72" w:rsidR="008A6E27" w:rsidRPr="003836E6" w:rsidRDefault="008A6E27" w:rsidP="003836E6">
      <w:pPr>
        <w:pStyle w:val="PlainText"/>
        <w:spacing w:before="0" w:line="240" w:lineRule="auto"/>
        <w:rPr>
          <w:rFonts w:ascii="Verdana" w:hAnsi="Verdana"/>
          <w:lang w:val="ru-RU"/>
        </w:rPr>
      </w:pPr>
      <w:r w:rsidRPr="003836E6">
        <w:rPr>
          <w:rFonts w:ascii="Verdana" w:hAnsi="Verdana"/>
          <w:lang w:val="ru-RU"/>
        </w:rPr>
        <w:t xml:space="preserve">1. </w:t>
      </w:r>
      <w:r w:rsidR="00A874F0" w:rsidRPr="003836E6">
        <w:rPr>
          <w:rFonts w:ascii="Verdana" w:hAnsi="Verdana"/>
          <w:lang w:val="ru-RU"/>
        </w:rPr>
        <w:t>Да, на животе</w:t>
      </w:r>
    </w:p>
    <w:p w14:paraId="319298B8" w14:textId="17B6EF70" w:rsidR="008A6E27" w:rsidRPr="003836E6" w:rsidRDefault="008A6E27" w:rsidP="003836E6">
      <w:pPr>
        <w:pStyle w:val="PlainText"/>
        <w:spacing w:before="0" w:line="240" w:lineRule="auto"/>
        <w:rPr>
          <w:rFonts w:ascii="Verdana" w:hAnsi="Verdana"/>
          <w:lang w:val="ru-RU"/>
        </w:rPr>
      </w:pPr>
      <w:r w:rsidRPr="003836E6">
        <w:rPr>
          <w:rFonts w:ascii="Verdana" w:hAnsi="Verdana"/>
          <w:lang w:val="ru-RU"/>
        </w:rPr>
        <w:t xml:space="preserve">2. </w:t>
      </w:r>
      <w:r w:rsidR="00A874F0" w:rsidRPr="003836E6">
        <w:rPr>
          <w:rFonts w:ascii="Verdana" w:hAnsi="Verdana"/>
          <w:lang w:val="ru-RU"/>
        </w:rPr>
        <w:t>Да, на спине</w:t>
      </w:r>
    </w:p>
    <w:p w14:paraId="5FF99865" w14:textId="72832400" w:rsidR="008A6E27" w:rsidRPr="003836E6" w:rsidRDefault="008A6E27" w:rsidP="003836E6">
      <w:pPr>
        <w:pStyle w:val="PlainText"/>
        <w:spacing w:before="0" w:line="240" w:lineRule="auto"/>
        <w:rPr>
          <w:rFonts w:ascii="Verdana" w:hAnsi="Verdana"/>
          <w:lang w:val="ru-RU"/>
        </w:rPr>
      </w:pPr>
      <w:r w:rsidRPr="003836E6">
        <w:rPr>
          <w:rFonts w:ascii="Verdana" w:hAnsi="Verdana"/>
          <w:lang w:val="ru-RU"/>
        </w:rPr>
        <w:t xml:space="preserve">3. </w:t>
      </w:r>
      <w:r w:rsidR="00A874F0" w:rsidRPr="003836E6">
        <w:rPr>
          <w:rFonts w:ascii="Verdana" w:hAnsi="Verdana"/>
          <w:lang w:val="ru-RU"/>
        </w:rPr>
        <w:t>Не могу держаться на поверхности воды ни на животе, ни на спине</w:t>
      </w:r>
      <w:r w:rsidRPr="003836E6">
        <w:rPr>
          <w:rFonts w:ascii="Verdana" w:hAnsi="Verdana"/>
          <w:lang w:val="ru-RU"/>
        </w:rPr>
        <w:t xml:space="preserve"> </w:t>
      </w:r>
    </w:p>
    <w:p w14:paraId="05583476" w14:textId="640377E8" w:rsidR="008A6E27" w:rsidRPr="003836E6" w:rsidRDefault="008A6E27" w:rsidP="003836E6">
      <w:pPr>
        <w:pStyle w:val="PlainText"/>
        <w:spacing w:before="0" w:line="240" w:lineRule="auto"/>
        <w:rPr>
          <w:rFonts w:ascii="Verdana" w:hAnsi="Verdana"/>
          <w:i/>
          <w:iCs/>
          <w:lang w:val="ru-RU"/>
        </w:rPr>
      </w:pPr>
      <w:r w:rsidRPr="003836E6">
        <w:rPr>
          <w:rFonts w:ascii="Verdana" w:hAnsi="Verdana"/>
          <w:i/>
          <w:iCs/>
          <w:lang w:val="ru-RU"/>
        </w:rPr>
        <w:t xml:space="preserve">4. </w:t>
      </w:r>
      <w:r w:rsidR="00A874F0" w:rsidRPr="003836E6">
        <w:rPr>
          <w:rFonts w:ascii="Verdana" w:hAnsi="Verdana"/>
          <w:i/>
          <w:iCs/>
          <w:lang w:val="ru-RU"/>
        </w:rPr>
        <w:t>Затрудняюсь ответить</w:t>
      </w:r>
    </w:p>
    <w:p w14:paraId="23E13736" w14:textId="77777777" w:rsidR="008A6E27" w:rsidRPr="003836E6" w:rsidRDefault="008A6E27" w:rsidP="003836E6">
      <w:pPr>
        <w:pStyle w:val="PlainText"/>
        <w:spacing w:before="0" w:line="240" w:lineRule="auto"/>
        <w:rPr>
          <w:lang w:val="ru-RU"/>
        </w:rPr>
      </w:pPr>
    </w:p>
    <w:p w14:paraId="120FC9C4" w14:textId="04A70180" w:rsidR="008A6E27" w:rsidRPr="003836E6" w:rsidRDefault="008A6E27" w:rsidP="003836E6">
      <w:p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3836E6">
        <w:rPr>
          <w:rFonts w:ascii="Verdana" w:hAnsi="Verdana"/>
          <w:b/>
          <w:bCs/>
          <w:iCs/>
          <w:sz w:val="20"/>
          <w:szCs w:val="20"/>
        </w:rPr>
        <w:t xml:space="preserve">13. </w:t>
      </w:r>
      <w:r w:rsidR="00A874F0" w:rsidRPr="003836E6">
        <w:rPr>
          <w:rFonts w:ascii="Verdana" w:hAnsi="Verdana"/>
          <w:b/>
          <w:bCs/>
          <w:iCs/>
          <w:sz w:val="20"/>
          <w:szCs w:val="20"/>
          <w:lang w:val="ru-RU"/>
        </w:rPr>
        <w:t>Где ты учился/училась плавать?</w:t>
      </w:r>
    </w:p>
    <w:p w14:paraId="02BC320F" w14:textId="225D365E" w:rsidR="008A6E27" w:rsidRPr="003836E6" w:rsidRDefault="00A874F0" w:rsidP="003836E6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3836E6">
        <w:rPr>
          <w:rFonts w:ascii="Verdana" w:hAnsi="Verdana"/>
          <w:i/>
          <w:sz w:val="20"/>
          <w:szCs w:val="20"/>
          <w:lang w:val="ru-RU"/>
        </w:rPr>
        <w:t>ЗАЧИТАЙТЕ</w:t>
      </w:r>
      <w:r w:rsidR="008A6E27" w:rsidRPr="003836E6">
        <w:rPr>
          <w:rFonts w:ascii="Verdana" w:hAnsi="Verdana"/>
          <w:i/>
          <w:sz w:val="20"/>
          <w:szCs w:val="20"/>
        </w:rPr>
        <w:t xml:space="preserve">! </w:t>
      </w:r>
      <w:r w:rsidRPr="003836E6">
        <w:rPr>
          <w:rFonts w:ascii="Verdana" w:hAnsi="Verdana"/>
          <w:i/>
          <w:sz w:val="20"/>
          <w:szCs w:val="20"/>
          <w:lang w:val="ru-RU"/>
        </w:rPr>
        <w:t>МОЖЕТ БЫТЬ НЕСКОЛЬКО ОТВЕТОВ</w:t>
      </w:r>
      <w:r w:rsidR="008A6E27" w:rsidRPr="003836E6">
        <w:rPr>
          <w:rFonts w:ascii="Verdana" w:hAnsi="Verdana"/>
          <w:i/>
          <w:sz w:val="20"/>
          <w:szCs w:val="20"/>
        </w:rPr>
        <w:t>!</w:t>
      </w:r>
    </w:p>
    <w:p w14:paraId="5B65650E" w14:textId="77777777" w:rsidR="00A874F0" w:rsidRPr="003836E6" w:rsidRDefault="00A874F0" w:rsidP="003836E6">
      <w:pPr>
        <w:pStyle w:val="ListParagraph"/>
        <w:numPr>
          <w:ilvl w:val="0"/>
          <w:numId w:val="46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3836E6">
        <w:rPr>
          <w:rFonts w:ascii="Verdana" w:hAnsi="Verdana"/>
          <w:b/>
          <w:bCs/>
          <w:iCs/>
          <w:sz w:val="20"/>
          <w:szCs w:val="20"/>
          <w:lang w:val="ru-RU"/>
        </w:rPr>
        <w:t>В школе на уроках плавания</w:t>
      </w:r>
    </w:p>
    <w:p w14:paraId="0AA23403" w14:textId="2A801244" w:rsidR="008A6E27" w:rsidRPr="003836E6" w:rsidRDefault="00A874F0" w:rsidP="003836E6">
      <w:pPr>
        <w:pStyle w:val="ListParagraph"/>
        <w:numPr>
          <w:ilvl w:val="0"/>
          <w:numId w:val="46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3836E6">
        <w:rPr>
          <w:rFonts w:ascii="Verdana" w:hAnsi="Verdana"/>
          <w:b/>
          <w:bCs/>
          <w:iCs/>
          <w:sz w:val="20"/>
          <w:szCs w:val="20"/>
          <w:lang w:val="ru-RU"/>
        </w:rPr>
        <w:t>На тренировке или курсах по плаванию</w:t>
      </w:r>
    </w:p>
    <w:p w14:paraId="0BB2005F" w14:textId="777B94DE" w:rsidR="008A6E27" w:rsidRPr="003836E6" w:rsidRDefault="00A874F0" w:rsidP="003836E6">
      <w:pPr>
        <w:pStyle w:val="ListParagraph"/>
        <w:numPr>
          <w:ilvl w:val="0"/>
          <w:numId w:val="46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3836E6">
        <w:rPr>
          <w:rFonts w:ascii="Verdana" w:hAnsi="Verdana"/>
          <w:b/>
          <w:bCs/>
          <w:iCs/>
          <w:sz w:val="20"/>
          <w:szCs w:val="20"/>
        </w:rPr>
        <w:t>Меня научили плавать род</w:t>
      </w:r>
      <w:r w:rsidRPr="003836E6">
        <w:rPr>
          <w:rFonts w:ascii="Verdana" w:hAnsi="Verdana"/>
          <w:b/>
          <w:bCs/>
          <w:iCs/>
          <w:sz w:val="20"/>
          <w:szCs w:val="20"/>
          <w:lang w:val="ru-RU"/>
        </w:rPr>
        <w:t xml:space="preserve">ные </w:t>
      </w:r>
      <w:r w:rsidR="008A6E27" w:rsidRPr="003836E6">
        <w:rPr>
          <w:rFonts w:ascii="Verdana" w:hAnsi="Verdana"/>
          <w:b/>
          <w:bCs/>
          <w:iCs/>
          <w:sz w:val="20"/>
          <w:szCs w:val="20"/>
        </w:rPr>
        <w:t>(</w:t>
      </w:r>
      <w:r w:rsidRPr="003836E6">
        <w:rPr>
          <w:rFonts w:ascii="Verdana" w:hAnsi="Verdana"/>
          <w:b/>
          <w:bCs/>
          <w:iCs/>
          <w:sz w:val="20"/>
          <w:szCs w:val="20"/>
          <w:lang w:val="ru-RU"/>
        </w:rPr>
        <w:t>родители или другие родственники)</w:t>
      </w:r>
    </w:p>
    <w:p w14:paraId="46C4E3F4" w14:textId="10873B6F" w:rsidR="008A6E27" w:rsidRPr="003836E6" w:rsidRDefault="00A874F0" w:rsidP="003836E6">
      <w:pPr>
        <w:pStyle w:val="ListParagraph"/>
        <w:numPr>
          <w:ilvl w:val="0"/>
          <w:numId w:val="46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3836E6">
        <w:rPr>
          <w:rFonts w:ascii="Verdana" w:hAnsi="Verdana"/>
          <w:b/>
          <w:bCs/>
          <w:iCs/>
          <w:sz w:val="20"/>
          <w:szCs w:val="20"/>
          <w:lang w:val="ru-RU"/>
        </w:rPr>
        <w:t>Меня научили плавать друзья</w:t>
      </w:r>
    </w:p>
    <w:p w14:paraId="0A69D75C" w14:textId="58B82BF4" w:rsidR="008A6E27" w:rsidRPr="003836E6" w:rsidRDefault="00A874F0" w:rsidP="003836E6">
      <w:pPr>
        <w:pStyle w:val="ListParagraph"/>
        <w:numPr>
          <w:ilvl w:val="0"/>
          <w:numId w:val="46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3836E6">
        <w:rPr>
          <w:rFonts w:ascii="Verdana" w:hAnsi="Verdana"/>
          <w:b/>
          <w:bCs/>
          <w:iCs/>
          <w:sz w:val="20"/>
          <w:szCs w:val="20"/>
          <w:lang w:val="ru-RU"/>
        </w:rPr>
        <w:t>Другим образом</w:t>
      </w:r>
    </w:p>
    <w:p w14:paraId="197792CE" w14:textId="32B790C3" w:rsidR="008A6E27" w:rsidRPr="003836E6" w:rsidRDefault="00A874F0" w:rsidP="003836E6">
      <w:pPr>
        <w:pStyle w:val="ListParagraph"/>
        <w:numPr>
          <w:ilvl w:val="0"/>
          <w:numId w:val="46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3836E6">
        <w:rPr>
          <w:rFonts w:ascii="Verdana" w:hAnsi="Verdana"/>
          <w:b/>
          <w:bCs/>
          <w:iCs/>
          <w:sz w:val="20"/>
          <w:szCs w:val="20"/>
          <w:lang w:val="ru-RU"/>
        </w:rPr>
        <w:t>Я не учился/училась плавать</w:t>
      </w:r>
    </w:p>
    <w:p w14:paraId="1B47AD06" w14:textId="2DEE888F" w:rsidR="008A6E27" w:rsidRPr="003836E6" w:rsidRDefault="00A874F0" w:rsidP="003836E6">
      <w:pPr>
        <w:pStyle w:val="ListParagraph"/>
        <w:numPr>
          <w:ilvl w:val="0"/>
          <w:numId w:val="46"/>
        </w:numPr>
        <w:spacing w:after="0" w:line="240" w:lineRule="auto"/>
        <w:rPr>
          <w:rFonts w:ascii="Verdana" w:hAnsi="Verdana"/>
          <w:i/>
          <w:sz w:val="20"/>
          <w:szCs w:val="20"/>
        </w:rPr>
      </w:pPr>
      <w:r w:rsidRPr="003836E6">
        <w:rPr>
          <w:rFonts w:ascii="Verdana" w:hAnsi="Verdana"/>
          <w:i/>
          <w:sz w:val="20"/>
          <w:szCs w:val="20"/>
          <w:lang w:val="ru-RU"/>
        </w:rPr>
        <w:t>Затрудняюсь ответить</w:t>
      </w:r>
    </w:p>
    <w:p w14:paraId="7B10BB61" w14:textId="77777777" w:rsidR="008A6E27" w:rsidRPr="003836E6" w:rsidRDefault="008A6E27" w:rsidP="003836E6">
      <w:pPr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et-EE"/>
        </w:rPr>
      </w:pPr>
    </w:p>
    <w:sectPr w:rsidR="008A6E27" w:rsidRPr="003836E6" w:rsidSect="00790249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1EEF" w14:textId="77777777" w:rsidR="00F9559B" w:rsidRDefault="00F9559B" w:rsidP="00790249">
      <w:pPr>
        <w:spacing w:after="0" w:line="240" w:lineRule="auto"/>
      </w:pPr>
      <w:r>
        <w:separator/>
      </w:r>
    </w:p>
  </w:endnote>
  <w:endnote w:type="continuationSeparator" w:id="0">
    <w:p w14:paraId="49AA1EF0" w14:textId="77777777" w:rsidR="00F9559B" w:rsidRDefault="00F9559B" w:rsidP="0079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larendon Condensed">
    <w:altName w:val="Times New Roman"/>
    <w:charset w:val="BA"/>
    <w:family w:val="roman"/>
    <w:pitch w:val="variable"/>
    <w:sig w:usb0="00000007" w:usb1="00000000" w:usb2="00000000" w:usb3="00000000" w:csb0="00000093" w:csb1="00000000"/>
  </w:font>
  <w:font w:name="Helvetica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1EF1" w14:textId="77777777" w:rsidR="00F9559B" w:rsidRDefault="00F9559B" w:rsidP="00004C8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AA1EF2" w14:textId="77777777" w:rsidR="00F9559B" w:rsidRDefault="00F9559B" w:rsidP="007902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1EF3" w14:textId="77777777" w:rsidR="00F9559B" w:rsidRDefault="00F9559B" w:rsidP="00004C8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0D5">
      <w:rPr>
        <w:rStyle w:val="PageNumber"/>
        <w:noProof/>
      </w:rPr>
      <w:t>13</w:t>
    </w:r>
    <w:r>
      <w:rPr>
        <w:rStyle w:val="PageNumber"/>
      </w:rPr>
      <w:fldChar w:fldCharType="end"/>
    </w:r>
  </w:p>
  <w:p w14:paraId="49AA1EF4" w14:textId="77777777" w:rsidR="00F9559B" w:rsidRPr="00790249" w:rsidRDefault="00F9559B" w:rsidP="00790249">
    <w:pPr>
      <w:pStyle w:val="Footer"/>
      <w:framePr w:w="171" w:h="191" w:hRule="exact" w:wrap="around" w:vAnchor="text" w:hAnchor="page" w:x="1342" w:y="65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1EF6" w14:textId="77777777" w:rsidR="00F9559B" w:rsidRDefault="00F9559B">
    <w:pPr>
      <w:pStyle w:val="Footer"/>
      <w:spacing w:before="200"/>
      <w:ind w:right="357"/>
      <w:jc w:val="center"/>
      <w:rPr>
        <w:rStyle w:val="PageNumber"/>
        <w:rFonts w:ascii="Times New Roman" w:hAnsi="Times New Roman"/>
        <w:b/>
        <w:bCs/>
      </w:rPr>
    </w:pPr>
    <w:r>
      <w:rPr>
        <w:rStyle w:val="PageNumber"/>
        <w:rFonts w:ascii="Times New Roman" w:hAnsi="Times New Roman"/>
        <w:b/>
        <w:bCs/>
      </w:rPr>
      <w:fldChar w:fldCharType="begin"/>
    </w:r>
    <w:r>
      <w:rPr>
        <w:rStyle w:val="PageNumber"/>
        <w:rFonts w:ascii="Times New Roman" w:hAnsi="Times New Roman"/>
        <w:b/>
        <w:bCs/>
      </w:rPr>
      <w:instrText xml:space="preserve"> PAGE </w:instrText>
    </w:r>
    <w:r>
      <w:rPr>
        <w:rStyle w:val="PageNumber"/>
        <w:rFonts w:ascii="Times New Roman" w:hAnsi="Times New Roman"/>
        <w:b/>
        <w:bCs/>
      </w:rPr>
      <w:fldChar w:fldCharType="separate"/>
    </w:r>
    <w:r>
      <w:rPr>
        <w:rStyle w:val="PageNumber"/>
        <w:rFonts w:ascii="Times New Roman" w:hAnsi="Times New Roman"/>
        <w:b/>
        <w:bCs/>
        <w:noProof/>
      </w:rPr>
      <w:t>15</w:t>
    </w:r>
    <w:r>
      <w:rPr>
        <w:rStyle w:val="PageNumber"/>
        <w:rFonts w:ascii="Times New Roman" w:hAnsi="Times New Roman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A1EED" w14:textId="77777777" w:rsidR="00F9559B" w:rsidRDefault="00F9559B" w:rsidP="00790249">
      <w:pPr>
        <w:spacing w:after="0" w:line="240" w:lineRule="auto"/>
      </w:pPr>
      <w:r>
        <w:separator/>
      </w:r>
    </w:p>
  </w:footnote>
  <w:footnote w:type="continuationSeparator" w:id="0">
    <w:p w14:paraId="49AA1EEE" w14:textId="77777777" w:rsidR="00F9559B" w:rsidRDefault="00F9559B" w:rsidP="0079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1EF5" w14:textId="77777777" w:rsidR="00F9559B" w:rsidRDefault="00F9559B">
    <w:pPr>
      <w:pStyle w:val="Header"/>
      <w:spacing w:after="200"/>
      <w:jc w:val="center"/>
      <w:rPr>
        <w:i/>
        <w:iCs/>
      </w:rPr>
    </w:pPr>
    <w:r>
      <w:rPr>
        <w:rFonts w:ascii="Times New Roman" w:hAnsi="Times New Roman"/>
        <w:i/>
        <w:iCs/>
      </w:rPr>
      <w:t xml:space="preserve">Omnibuss </w:t>
    </w:r>
    <w:r>
      <w:rPr>
        <w:rFonts w:ascii="Times New Roman" w:hAnsi="Times New Roman"/>
        <w:i/>
        <w:iCs/>
        <w:lang w:val="en-GB"/>
      </w:rPr>
      <w:t>5</w:t>
    </w:r>
    <w:r>
      <w:rPr>
        <w:rFonts w:ascii="Times New Roman" w:hAnsi="Times New Roman"/>
        <w:i/>
        <w:iCs/>
      </w:rPr>
      <w:t>/2008 - Turu-uuringute 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Num1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00000010"/>
    <w:name w:val="WWNum19"/>
    <w:lvl w:ilvl="0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F97714"/>
    <w:multiLevelType w:val="hybridMultilevel"/>
    <w:tmpl w:val="3C785886"/>
    <w:lvl w:ilvl="0" w:tplc="08090011">
      <w:start w:val="1"/>
      <w:numFmt w:val="decimal"/>
      <w:lvlText w:val="%1)"/>
      <w:lvlJc w:val="left"/>
      <w:pPr>
        <w:ind w:left="1437" w:hanging="360"/>
      </w:pPr>
    </w:lvl>
    <w:lvl w:ilvl="1" w:tplc="08090019">
      <w:start w:val="1"/>
      <w:numFmt w:val="lowerLetter"/>
      <w:lvlText w:val="%2."/>
      <w:lvlJc w:val="left"/>
      <w:pPr>
        <w:ind w:left="2157" w:hanging="360"/>
      </w:pPr>
    </w:lvl>
    <w:lvl w:ilvl="2" w:tplc="0809001B" w:tentative="1">
      <w:start w:val="1"/>
      <w:numFmt w:val="lowerRoman"/>
      <w:lvlText w:val="%3."/>
      <w:lvlJc w:val="right"/>
      <w:pPr>
        <w:ind w:left="2877" w:hanging="180"/>
      </w:pPr>
    </w:lvl>
    <w:lvl w:ilvl="3" w:tplc="0809000F" w:tentative="1">
      <w:start w:val="1"/>
      <w:numFmt w:val="decimal"/>
      <w:lvlText w:val="%4."/>
      <w:lvlJc w:val="left"/>
      <w:pPr>
        <w:ind w:left="3597" w:hanging="360"/>
      </w:pPr>
    </w:lvl>
    <w:lvl w:ilvl="4" w:tplc="08090019" w:tentative="1">
      <w:start w:val="1"/>
      <w:numFmt w:val="lowerLetter"/>
      <w:lvlText w:val="%5."/>
      <w:lvlJc w:val="left"/>
      <w:pPr>
        <w:ind w:left="4317" w:hanging="360"/>
      </w:pPr>
    </w:lvl>
    <w:lvl w:ilvl="5" w:tplc="0809001B" w:tentative="1">
      <w:start w:val="1"/>
      <w:numFmt w:val="lowerRoman"/>
      <w:lvlText w:val="%6."/>
      <w:lvlJc w:val="right"/>
      <w:pPr>
        <w:ind w:left="5037" w:hanging="180"/>
      </w:pPr>
    </w:lvl>
    <w:lvl w:ilvl="6" w:tplc="0809000F" w:tentative="1">
      <w:start w:val="1"/>
      <w:numFmt w:val="decimal"/>
      <w:lvlText w:val="%7."/>
      <w:lvlJc w:val="left"/>
      <w:pPr>
        <w:ind w:left="5757" w:hanging="360"/>
      </w:pPr>
    </w:lvl>
    <w:lvl w:ilvl="7" w:tplc="08090019" w:tentative="1">
      <w:start w:val="1"/>
      <w:numFmt w:val="lowerLetter"/>
      <w:lvlText w:val="%8."/>
      <w:lvlJc w:val="left"/>
      <w:pPr>
        <w:ind w:left="6477" w:hanging="360"/>
      </w:pPr>
    </w:lvl>
    <w:lvl w:ilvl="8" w:tplc="08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" w15:restartNumberingAfterBreak="0">
    <w:nsid w:val="0597148B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4" w15:restartNumberingAfterBreak="0">
    <w:nsid w:val="083214F7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5" w15:restartNumberingAfterBreak="0">
    <w:nsid w:val="0945485F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" w15:restartNumberingAfterBreak="0">
    <w:nsid w:val="0D3B3AEF"/>
    <w:multiLevelType w:val="hybridMultilevel"/>
    <w:tmpl w:val="4038319A"/>
    <w:lvl w:ilvl="0" w:tplc="08090011">
      <w:start w:val="1"/>
      <w:numFmt w:val="decimal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761ACC"/>
    <w:multiLevelType w:val="hybridMultilevel"/>
    <w:tmpl w:val="63529546"/>
    <w:lvl w:ilvl="0" w:tplc="E6A87E02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8090019" w:tentative="1">
      <w:start w:val="1"/>
      <w:numFmt w:val="lowerLetter"/>
      <w:lvlText w:val="%2."/>
      <w:lvlJc w:val="left"/>
      <w:pPr>
        <w:ind w:left="2484" w:hanging="360"/>
      </w:pPr>
    </w:lvl>
    <w:lvl w:ilvl="2" w:tplc="0809001B" w:tentative="1">
      <w:start w:val="1"/>
      <w:numFmt w:val="lowerRoman"/>
      <w:lvlText w:val="%3."/>
      <w:lvlJc w:val="right"/>
      <w:pPr>
        <w:ind w:left="3204" w:hanging="180"/>
      </w:pPr>
    </w:lvl>
    <w:lvl w:ilvl="3" w:tplc="0809000F" w:tentative="1">
      <w:start w:val="1"/>
      <w:numFmt w:val="decimal"/>
      <w:lvlText w:val="%4."/>
      <w:lvlJc w:val="left"/>
      <w:pPr>
        <w:ind w:left="3924" w:hanging="360"/>
      </w:pPr>
    </w:lvl>
    <w:lvl w:ilvl="4" w:tplc="08090019" w:tentative="1">
      <w:start w:val="1"/>
      <w:numFmt w:val="lowerLetter"/>
      <w:lvlText w:val="%5."/>
      <w:lvlJc w:val="left"/>
      <w:pPr>
        <w:ind w:left="4644" w:hanging="360"/>
      </w:pPr>
    </w:lvl>
    <w:lvl w:ilvl="5" w:tplc="0809001B" w:tentative="1">
      <w:start w:val="1"/>
      <w:numFmt w:val="lowerRoman"/>
      <w:lvlText w:val="%6."/>
      <w:lvlJc w:val="right"/>
      <w:pPr>
        <w:ind w:left="5364" w:hanging="180"/>
      </w:pPr>
    </w:lvl>
    <w:lvl w:ilvl="6" w:tplc="0809000F" w:tentative="1">
      <w:start w:val="1"/>
      <w:numFmt w:val="decimal"/>
      <w:lvlText w:val="%7."/>
      <w:lvlJc w:val="left"/>
      <w:pPr>
        <w:ind w:left="6084" w:hanging="360"/>
      </w:pPr>
    </w:lvl>
    <w:lvl w:ilvl="7" w:tplc="08090019" w:tentative="1">
      <w:start w:val="1"/>
      <w:numFmt w:val="lowerLetter"/>
      <w:lvlText w:val="%8."/>
      <w:lvlJc w:val="left"/>
      <w:pPr>
        <w:ind w:left="6804" w:hanging="360"/>
      </w:pPr>
    </w:lvl>
    <w:lvl w:ilvl="8" w:tplc="080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8" w15:restartNumberingAfterBreak="0">
    <w:nsid w:val="0FED30EC"/>
    <w:multiLevelType w:val="hybridMultilevel"/>
    <w:tmpl w:val="141CD0B4"/>
    <w:lvl w:ilvl="0" w:tplc="08090011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</w:rPr>
    </w:lvl>
    <w:lvl w:ilvl="1" w:tplc="08090011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374811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0" w15:restartNumberingAfterBreak="0">
    <w:nsid w:val="1A142630"/>
    <w:multiLevelType w:val="hybridMultilevel"/>
    <w:tmpl w:val="39BA0562"/>
    <w:lvl w:ilvl="0" w:tplc="9E20AB7C">
      <w:start w:val="1"/>
      <w:numFmt w:val="decimal"/>
      <w:lvlText w:val="%1"/>
      <w:lvlJc w:val="left"/>
      <w:pPr>
        <w:ind w:left="21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8" w:hanging="360"/>
      </w:pPr>
    </w:lvl>
    <w:lvl w:ilvl="2" w:tplc="0409001B" w:tentative="1">
      <w:start w:val="1"/>
      <w:numFmt w:val="lowerRoman"/>
      <w:lvlText w:val="%3."/>
      <w:lvlJc w:val="right"/>
      <w:pPr>
        <w:ind w:left="3588" w:hanging="180"/>
      </w:pPr>
    </w:lvl>
    <w:lvl w:ilvl="3" w:tplc="0409000F" w:tentative="1">
      <w:start w:val="1"/>
      <w:numFmt w:val="decimal"/>
      <w:lvlText w:val="%4."/>
      <w:lvlJc w:val="left"/>
      <w:pPr>
        <w:ind w:left="4308" w:hanging="360"/>
      </w:pPr>
    </w:lvl>
    <w:lvl w:ilvl="4" w:tplc="04090019" w:tentative="1">
      <w:start w:val="1"/>
      <w:numFmt w:val="lowerLetter"/>
      <w:lvlText w:val="%5."/>
      <w:lvlJc w:val="left"/>
      <w:pPr>
        <w:ind w:left="5028" w:hanging="360"/>
      </w:pPr>
    </w:lvl>
    <w:lvl w:ilvl="5" w:tplc="0409001B" w:tentative="1">
      <w:start w:val="1"/>
      <w:numFmt w:val="lowerRoman"/>
      <w:lvlText w:val="%6."/>
      <w:lvlJc w:val="right"/>
      <w:pPr>
        <w:ind w:left="5748" w:hanging="180"/>
      </w:pPr>
    </w:lvl>
    <w:lvl w:ilvl="6" w:tplc="0409000F" w:tentative="1">
      <w:start w:val="1"/>
      <w:numFmt w:val="decimal"/>
      <w:lvlText w:val="%7."/>
      <w:lvlJc w:val="left"/>
      <w:pPr>
        <w:ind w:left="6468" w:hanging="360"/>
      </w:pPr>
    </w:lvl>
    <w:lvl w:ilvl="7" w:tplc="04090019" w:tentative="1">
      <w:start w:val="1"/>
      <w:numFmt w:val="lowerLetter"/>
      <w:lvlText w:val="%8."/>
      <w:lvlJc w:val="left"/>
      <w:pPr>
        <w:ind w:left="7188" w:hanging="360"/>
      </w:pPr>
    </w:lvl>
    <w:lvl w:ilvl="8" w:tplc="040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1A6F4275"/>
    <w:multiLevelType w:val="hybridMultilevel"/>
    <w:tmpl w:val="A7E8E30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A7F02"/>
    <w:multiLevelType w:val="hybridMultilevel"/>
    <w:tmpl w:val="78223096"/>
    <w:lvl w:ilvl="0" w:tplc="08090011">
      <w:start w:val="1"/>
      <w:numFmt w:val="decimal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13301E"/>
    <w:multiLevelType w:val="hybridMultilevel"/>
    <w:tmpl w:val="A2B8D8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72ECB"/>
    <w:multiLevelType w:val="hybridMultilevel"/>
    <w:tmpl w:val="CF94DD8E"/>
    <w:lvl w:ilvl="0" w:tplc="B6A0B572">
      <w:start w:val="1"/>
      <w:numFmt w:val="decimal"/>
      <w:lvlText w:val="%1"/>
      <w:lvlJc w:val="left"/>
      <w:pPr>
        <w:ind w:left="2484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36204"/>
    <w:multiLevelType w:val="hybridMultilevel"/>
    <w:tmpl w:val="34EA3F94"/>
    <w:lvl w:ilvl="0" w:tplc="A3D4650C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6" w15:restartNumberingAfterBreak="0">
    <w:nsid w:val="395C3E3E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7" w15:restartNumberingAfterBreak="0">
    <w:nsid w:val="39CC164C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3C262CAD"/>
    <w:multiLevelType w:val="hybridMultilevel"/>
    <w:tmpl w:val="3080E3B2"/>
    <w:lvl w:ilvl="0" w:tplc="AF62B722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9" w15:restartNumberingAfterBreak="0">
    <w:nsid w:val="3DD43CA2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0" w15:restartNumberingAfterBreak="0">
    <w:nsid w:val="3E67337F"/>
    <w:multiLevelType w:val="hybridMultilevel"/>
    <w:tmpl w:val="4AC49200"/>
    <w:lvl w:ilvl="0" w:tplc="CACC810E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B6A0B572">
      <w:start w:val="1"/>
      <w:numFmt w:val="decimal"/>
      <w:lvlText w:val="%2"/>
      <w:lvlJc w:val="left"/>
      <w:pPr>
        <w:ind w:left="2484" w:hanging="360"/>
      </w:pPr>
      <w:rPr>
        <w:rFonts w:ascii="Verdana" w:eastAsia="Times New Roman" w:hAnsi="Verdana" w:cs="Times New Roman"/>
      </w:rPr>
    </w:lvl>
    <w:lvl w:ilvl="2" w:tplc="0809001B" w:tentative="1">
      <w:start w:val="1"/>
      <w:numFmt w:val="lowerRoman"/>
      <w:lvlText w:val="%3."/>
      <w:lvlJc w:val="right"/>
      <w:pPr>
        <w:ind w:left="3204" w:hanging="180"/>
      </w:pPr>
    </w:lvl>
    <w:lvl w:ilvl="3" w:tplc="0809000F" w:tentative="1">
      <w:start w:val="1"/>
      <w:numFmt w:val="decimal"/>
      <w:lvlText w:val="%4."/>
      <w:lvlJc w:val="left"/>
      <w:pPr>
        <w:ind w:left="3924" w:hanging="360"/>
      </w:pPr>
    </w:lvl>
    <w:lvl w:ilvl="4" w:tplc="08090019" w:tentative="1">
      <w:start w:val="1"/>
      <w:numFmt w:val="lowerLetter"/>
      <w:lvlText w:val="%5."/>
      <w:lvlJc w:val="left"/>
      <w:pPr>
        <w:ind w:left="4644" w:hanging="360"/>
      </w:pPr>
    </w:lvl>
    <w:lvl w:ilvl="5" w:tplc="0809001B" w:tentative="1">
      <w:start w:val="1"/>
      <w:numFmt w:val="lowerRoman"/>
      <w:lvlText w:val="%6."/>
      <w:lvlJc w:val="right"/>
      <w:pPr>
        <w:ind w:left="5364" w:hanging="180"/>
      </w:pPr>
    </w:lvl>
    <w:lvl w:ilvl="6" w:tplc="0809000F" w:tentative="1">
      <w:start w:val="1"/>
      <w:numFmt w:val="decimal"/>
      <w:lvlText w:val="%7."/>
      <w:lvlJc w:val="left"/>
      <w:pPr>
        <w:ind w:left="6084" w:hanging="360"/>
      </w:pPr>
    </w:lvl>
    <w:lvl w:ilvl="7" w:tplc="08090019" w:tentative="1">
      <w:start w:val="1"/>
      <w:numFmt w:val="lowerLetter"/>
      <w:lvlText w:val="%8."/>
      <w:lvlJc w:val="left"/>
      <w:pPr>
        <w:ind w:left="6804" w:hanging="360"/>
      </w:pPr>
    </w:lvl>
    <w:lvl w:ilvl="8" w:tplc="080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1" w15:restartNumberingAfterBreak="0">
    <w:nsid w:val="439B4844"/>
    <w:multiLevelType w:val="hybridMultilevel"/>
    <w:tmpl w:val="D26C2C3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96CF6"/>
    <w:multiLevelType w:val="hybridMultilevel"/>
    <w:tmpl w:val="33CEC85C"/>
    <w:lvl w:ilvl="0" w:tplc="FDCC00D2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3" w15:restartNumberingAfterBreak="0">
    <w:nsid w:val="45016770"/>
    <w:multiLevelType w:val="hybridMultilevel"/>
    <w:tmpl w:val="AD54F3A2"/>
    <w:lvl w:ilvl="0" w:tplc="B6EE4E28">
      <w:start w:val="1"/>
      <w:numFmt w:val="decimal"/>
      <w:lvlText w:val="%1"/>
      <w:lvlJc w:val="left"/>
      <w:pPr>
        <w:ind w:left="17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46224517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5" w15:restartNumberingAfterBreak="0">
    <w:nsid w:val="4A64263C"/>
    <w:multiLevelType w:val="hybridMultilevel"/>
    <w:tmpl w:val="A838F5CA"/>
    <w:lvl w:ilvl="0" w:tplc="7376E2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62609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0B07E2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3A843E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598261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178C32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FCC041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45239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6DA6CA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AA73F9"/>
    <w:multiLevelType w:val="multilevel"/>
    <w:tmpl w:val="6A9C59EC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Heading2"/>
      <w:lvlText w:val="%2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3"/>
      </w:rPr>
    </w:lvl>
    <w:lvl w:ilvl="3">
      <w:start w:val="1"/>
      <w:numFmt w:val="none"/>
      <w:pStyle w:val="Heading4"/>
      <w:suff w:val="nothing"/>
      <w:lvlText w:val=""/>
      <w:lvlJc w:val="left"/>
      <w:pPr>
        <w:ind w:left="567" w:hanging="567"/>
      </w:pPr>
      <w:rPr>
        <w:rFonts w:ascii="Arial" w:hAnsi="Arial" w:hint="default"/>
        <w:b/>
        <w:i w:val="0"/>
        <w:sz w:val="23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4C24CAC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8" w15:restartNumberingAfterBreak="0">
    <w:nsid w:val="552120EF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9" w15:restartNumberingAfterBreak="0">
    <w:nsid w:val="5615247C"/>
    <w:multiLevelType w:val="hybridMultilevel"/>
    <w:tmpl w:val="D79E89BA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0" w15:restartNumberingAfterBreak="0">
    <w:nsid w:val="57715971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1" w15:restartNumberingAfterBreak="0">
    <w:nsid w:val="57C27135"/>
    <w:multiLevelType w:val="hybridMultilevel"/>
    <w:tmpl w:val="B3D2F594"/>
    <w:lvl w:ilvl="0" w:tplc="B4B88FD4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32" w15:restartNumberingAfterBreak="0">
    <w:nsid w:val="601A0C7B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33" w15:restartNumberingAfterBreak="0">
    <w:nsid w:val="61C63846"/>
    <w:multiLevelType w:val="hybridMultilevel"/>
    <w:tmpl w:val="3CCC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B301D"/>
    <w:multiLevelType w:val="hybridMultilevel"/>
    <w:tmpl w:val="277E5EC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22249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36" w15:restartNumberingAfterBreak="0">
    <w:nsid w:val="674D2FA9"/>
    <w:multiLevelType w:val="hybridMultilevel"/>
    <w:tmpl w:val="7396D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C27E5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38" w15:restartNumberingAfterBreak="0">
    <w:nsid w:val="69756BFB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39" w15:restartNumberingAfterBreak="0">
    <w:nsid w:val="6A3967EC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0" w15:restartNumberingAfterBreak="0">
    <w:nsid w:val="6AA20A81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934C9"/>
    <w:multiLevelType w:val="hybridMultilevel"/>
    <w:tmpl w:val="9D3A47B0"/>
    <w:lvl w:ilvl="0" w:tplc="08090011">
      <w:start w:val="1"/>
      <w:numFmt w:val="decimal"/>
      <w:lvlText w:val="%1)"/>
      <w:lvlJc w:val="left"/>
      <w:pPr>
        <w:ind w:left="1428" w:hanging="360"/>
      </w:p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E32713"/>
    <w:multiLevelType w:val="hybridMultilevel"/>
    <w:tmpl w:val="C6CE7218"/>
    <w:lvl w:ilvl="0" w:tplc="042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76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0500C97"/>
    <w:multiLevelType w:val="hybridMultilevel"/>
    <w:tmpl w:val="74A2D634"/>
    <w:lvl w:ilvl="0" w:tplc="EA7AF9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FAEC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75F01D9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03AE25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FE80B7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76CD4C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2B815B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30ED0C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E80585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0A3435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 w:tentative="1">
      <w:start w:val="1"/>
      <w:numFmt w:val="lowerLetter"/>
      <w:lvlText w:val="%2."/>
      <w:lvlJc w:val="left"/>
      <w:pPr>
        <w:ind w:left="2484" w:hanging="360"/>
      </w:p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45" w15:restartNumberingAfterBreak="0">
    <w:nsid w:val="731F4354"/>
    <w:multiLevelType w:val="hybridMultilevel"/>
    <w:tmpl w:val="DD64DBE2"/>
    <w:lvl w:ilvl="0" w:tplc="C8109228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0F64D88E">
      <w:start w:val="1"/>
      <w:numFmt w:val="decimal"/>
      <w:lvlText w:val="%2"/>
      <w:lvlJc w:val="left"/>
      <w:pPr>
        <w:ind w:left="2484" w:hanging="360"/>
      </w:pPr>
      <w:rPr>
        <w:rFonts w:ascii="Verdana" w:eastAsia="Times New Roman" w:hAnsi="Verdana" w:cs="Times New Roman"/>
      </w:rPr>
    </w:lvl>
    <w:lvl w:ilvl="2" w:tplc="0425001B" w:tentative="1">
      <w:start w:val="1"/>
      <w:numFmt w:val="lowerRoman"/>
      <w:lvlText w:val="%3."/>
      <w:lvlJc w:val="right"/>
      <w:pPr>
        <w:ind w:left="3204" w:hanging="180"/>
      </w:pPr>
    </w:lvl>
    <w:lvl w:ilvl="3" w:tplc="0425000F" w:tentative="1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46" w15:restartNumberingAfterBreak="0">
    <w:nsid w:val="771F3A88"/>
    <w:multiLevelType w:val="hybridMultilevel"/>
    <w:tmpl w:val="4DF41EB2"/>
    <w:lvl w:ilvl="0" w:tplc="36E0954A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DDCC85A2">
      <w:start w:val="1"/>
      <w:numFmt w:val="decimal"/>
      <w:lvlText w:val="%2"/>
      <w:lvlJc w:val="left"/>
      <w:pPr>
        <w:tabs>
          <w:tab w:val="num" w:pos="3204"/>
        </w:tabs>
        <w:ind w:left="3204" w:hanging="360"/>
      </w:pPr>
      <w:rPr>
        <w:rFonts w:ascii="Verdana" w:eastAsia="Times New Roman" w:hAnsi="Verdana" w:cs="Times New Roman"/>
      </w:rPr>
    </w:lvl>
    <w:lvl w:ilvl="2" w:tplc="A00C761A">
      <w:start w:val="1"/>
      <w:numFmt w:val="decimal"/>
      <w:lvlText w:val="%3)"/>
      <w:lvlJc w:val="left"/>
      <w:pPr>
        <w:tabs>
          <w:tab w:val="num" w:pos="3924"/>
        </w:tabs>
        <w:ind w:left="3924" w:hanging="360"/>
      </w:pPr>
    </w:lvl>
    <w:lvl w:ilvl="3" w:tplc="4C027548">
      <w:start w:val="1"/>
      <w:numFmt w:val="decimal"/>
      <w:lvlText w:val="%4)"/>
      <w:lvlJc w:val="left"/>
      <w:pPr>
        <w:tabs>
          <w:tab w:val="num" w:pos="4644"/>
        </w:tabs>
        <w:ind w:left="4644" w:hanging="360"/>
      </w:pPr>
    </w:lvl>
    <w:lvl w:ilvl="4" w:tplc="54280948">
      <w:start w:val="6"/>
      <w:numFmt w:val="decimal"/>
      <w:lvlText w:val="%5"/>
      <w:lvlJc w:val="left"/>
      <w:pPr>
        <w:ind w:left="5364" w:hanging="360"/>
      </w:pPr>
      <w:rPr>
        <w:rFonts w:eastAsiaTheme="minorEastAsia" w:hint="default"/>
      </w:rPr>
    </w:lvl>
    <w:lvl w:ilvl="5" w:tplc="DAC41990" w:tentative="1">
      <w:start w:val="1"/>
      <w:numFmt w:val="decimal"/>
      <w:lvlText w:val="%6)"/>
      <w:lvlJc w:val="left"/>
      <w:pPr>
        <w:tabs>
          <w:tab w:val="num" w:pos="6084"/>
        </w:tabs>
        <w:ind w:left="6084" w:hanging="360"/>
      </w:pPr>
    </w:lvl>
    <w:lvl w:ilvl="6" w:tplc="0DC6D006" w:tentative="1">
      <w:start w:val="1"/>
      <w:numFmt w:val="decimal"/>
      <w:lvlText w:val="%7)"/>
      <w:lvlJc w:val="left"/>
      <w:pPr>
        <w:tabs>
          <w:tab w:val="num" w:pos="6804"/>
        </w:tabs>
        <w:ind w:left="6804" w:hanging="360"/>
      </w:pPr>
    </w:lvl>
    <w:lvl w:ilvl="7" w:tplc="14F67A82" w:tentative="1">
      <w:start w:val="1"/>
      <w:numFmt w:val="decimal"/>
      <w:lvlText w:val="%8)"/>
      <w:lvlJc w:val="left"/>
      <w:pPr>
        <w:tabs>
          <w:tab w:val="num" w:pos="7524"/>
        </w:tabs>
        <w:ind w:left="7524" w:hanging="360"/>
      </w:pPr>
    </w:lvl>
    <w:lvl w:ilvl="8" w:tplc="4D3A3F06" w:tentative="1">
      <w:start w:val="1"/>
      <w:numFmt w:val="decimal"/>
      <w:lvlText w:val="%9)"/>
      <w:lvlJc w:val="left"/>
      <w:pPr>
        <w:tabs>
          <w:tab w:val="num" w:pos="8244"/>
        </w:tabs>
        <w:ind w:left="8244" w:hanging="360"/>
      </w:pPr>
    </w:lvl>
  </w:abstractNum>
  <w:abstractNum w:abstractNumId="47" w15:restartNumberingAfterBreak="0">
    <w:nsid w:val="77D87A3D"/>
    <w:multiLevelType w:val="hybridMultilevel"/>
    <w:tmpl w:val="704A3A22"/>
    <w:lvl w:ilvl="0" w:tplc="61126F1A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04250019">
      <w:start w:val="1"/>
      <w:numFmt w:val="lowerLetter"/>
      <w:lvlText w:val="%2."/>
      <w:lvlJc w:val="left"/>
      <w:pPr>
        <w:ind w:left="2484" w:hanging="360"/>
      </w:pPr>
    </w:lvl>
    <w:lvl w:ilvl="2" w:tplc="0425001B">
      <w:start w:val="1"/>
      <w:numFmt w:val="lowerRoman"/>
      <w:lvlText w:val="%3."/>
      <w:lvlJc w:val="right"/>
      <w:pPr>
        <w:ind w:left="3204" w:hanging="180"/>
      </w:pPr>
    </w:lvl>
    <w:lvl w:ilvl="3" w:tplc="0425000F">
      <w:start w:val="1"/>
      <w:numFmt w:val="decimal"/>
      <w:lvlText w:val="%4."/>
      <w:lvlJc w:val="left"/>
      <w:pPr>
        <w:ind w:left="3924" w:hanging="360"/>
      </w:pPr>
    </w:lvl>
    <w:lvl w:ilvl="4" w:tplc="04250019" w:tentative="1">
      <w:start w:val="1"/>
      <w:numFmt w:val="lowerLetter"/>
      <w:lvlText w:val="%5."/>
      <w:lvlJc w:val="left"/>
      <w:pPr>
        <w:ind w:left="4644" w:hanging="360"/>
      </w:pPr>
    </w:lvl>
    <w:lvl w:ilvl="5" w:tplc="0425001B" w:tentative="1">
      <w:start w:val="1"/>
      <w:numFmt w:val="lowerRoman"/>
      <w:lvlText w:val="%6."/>
      <w:lvlJc w:val="right"/>
      <w:pPr>
        <w:ind w:left="5364" w:hanging="180"/>
      </w:pPr>
    </w:lvl>
    <w:lvl w:ilvl="6" w:tplc="0425000F" w:tentative="1">
      <w:start w:val="1"/>
      <w:numFmt w:val="decimal"/>
      <w:lvlText w:val="%7."/>
      <w:lvlJc w:val="left"/>
      <w:pPr>
        <w:ind w:left="6084" w:hanging="360"/>
      </w:pPr>
    </w:lvl>
    <w:lvl w:ilvl="7" w:tplc="04250019" w:tentative="1">
      <w:start w:val="1"/>
      <w:numFmt w:val="lowerLetter"/>
      <w:lvlText w:val="%8."/>
      <w:lvlJc w:val="left"/>
      <w:pPr>
        <w:ind w:left="6804" w:hanging="360"/>
      </w:pPr>
    </w:lvl>
    <w:lvl w:ilvl="8" w:tplc="042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48" w15:restartNumberingAfterBreak="0">
    <w:nsid w:val="7BC6370E"/>
    <w:multiLevelType w:val="hybridMultilevel"/>
    <w:tmpl w:val="A6FEE0C6"/>
    <w:lvl w:ilvl="0" w:tplc="08090011">
      <w:start w:val="1"/>
      <w:numFmt w:val="decimal"/>
      <w:lvlText w:val="%1)"/>
      <w:lvlJc w:val="left"/>
      <w:pPr>
        <w:ind w:left="1437" w:hanging="360"/>
      </w:pPr>
    </w:lvl>
    <w:lvl w:ilvl="1" w:tplc="08090019">
      <w:start w:val="1"/>
      <w:numFmt w:val="lowerLetter"/>
      <w:lvlText w:val="%2."/>
      <w:lvlJc w:val="left"/>
      <w:pPr>
        <w:ind w:left="2157" w:hanging="360"/>
      </w:pPr>
    </w:lvl>
    <w:lvl w:ilvl="2" w:tplc="0809001B" w:tentative="1">
      <w:start w:val="1"/>
      <w:numFmt w:val="lowerRoman"/>
      <w:lvlText w:val="%3."/>
      <w:lvlJc w:val="right"/>
      <w:pPr>
        <w:ind w:left="2877" w:hanging="180"/>
      </w:pPr>
    </w:lvl>
    <w:lvl w:ilvl="3" w:tplc="0809000F" w:tentative="1">
      <w:start w:val="1"/>
      <w:numFmt w:val="decimal"/>
      <w:lvlText w:val="%4."/>
      <w:lvlJc w:val="left"/>
      <w:pPr>
        <w:ind w:left="3597" w:hanging="360"/>
      </w:pPr>
    </w:lvl>
    <w:lvl w:ilvl="4" w:tplc="08090019" w:tentative="1">
      <w:start w:val="1"/>
      <w:numFmt w:val="lowerLetter"/>
      <w:lvlText w:val="%5."/>
      <w:lvlJc w:val="left"/>
      <w:pPr>
        <w:ind w:left="4317" w:hanging="360"/>
      </w:pPr>
    </w:lvl>
    <w:lvl w:ilvl="5" w:tplc="0809001B" w:tentative="1">
      <w:start w:val="1"/>
      <w:numFmt w:val="lowerRoman"/>
      <w:lvlText w:val="%6."/>
      <w:lvlJc w:val="right"/>
      <w:pPr>
        <w:ind w:left="5037" w:hanging="180"/>
      </w:pPr>
    </w:lvl>
    <w:lvl w:ilvl="6" w:tplc="0809000F" w:tentative="1">
      <w:start w:val="1"/>
      <w:numFmt w:val="decimal"/>
      <w:lvlText w:val="%7."/>
      <w:lvlJc w:val="left"/>
      <w:pPr>
        <w:ind w:left="5757" w:hanging="360"/>
      </w:pPr>
    </w:lvl>
    <w:lvl w:ilvl="7" w:tplc="08090019" w:tentative="1">
      <w:start w:val="1"/>
      <w:numFmt w:val="lowerLetter"/>
      <w:lvlText w:val="%8."/>
      <w:lvlJc w:val="left"/>
      <w:pPr>
        <w:ind w:left="6477" w:hanging="360"/>
      </w:pPr>
    </w:lvl>
    <w:lvl w:ilvl="8" w:tplc="0809001B" w:tentative="1">
      <w:start w:val="1"/>
      <w:numFmt w:val="lowerRoman"/>
      <w:lvlText w:val="%9."/>
      <w:lvlJc w:val="right"/>
      <w:pPr>
        <w:ind w:left="7197" w:hanging="180"/>
      </w:pPr>
    </w:lvl>
  </w:abstractNum>
  <w:num w:numId="1" w16cid:durableId="1471047647">
    <w:abstractNumId w:val="25"/>
  </w:num>
  <w:num w:numId="2" w16cid:durableId="1630240687">
    <w:abstractNumId w:val="46"/>
  </w:num>
  <w:num w:numId="3" w16cid:durableId="1988166410">
    <w:abstractNumId w:val="45"/>
  </w:num>
  <w:num w:numId="4" w16cid:durableId="779254298">
    <w:abstractNumId w:val="47"/>
  </w:num>
  <w:num w:numId="5" w16cid:durableId="242300391">
    <w:abstractNumId w:val="43"/>
  </w:num>
  <w:num w:numId="6" w16cid:durableId="1561287334">
    <w:abstractNumId w:val="40"/>
  </w:num>
  <w:num w:numId="7" w16cid:durableId="1609001106">
    <w:abstractNumId w:val="38"/>
  </w:num>
  <w:num w:numId="8" w16cid:durableId="576793878">
    <w:abstractNumId w:val="35"/>
  </w:num>
  <w:num w:numId="9" w16cid:durableId="300814424">
    <w:abstractNumId w:val="3"/>
  </w:num>
  <w:num w:numId="10" w16cid:durableId="146286722">
    <w:abstractNumId w:val="24"/>
  </w:num>
  <w:num w:numId="11" w16cid:durableId="548566672">
    <w:abstractNumId w:val="22"/>
  </w:num>
  <w:num w:numId="12" w16cid:durableId="1528593483">
    <w:abstractNumId w:val="31"/>
  </w:num>
  <w:num w:numId="13" w16cid:durableId="1007513277">
    <w:abstractNumId w:val="4"/>
  </w:num>
  <w:num w:numId="14" w16cid:durableId="262157099">
    <w:abstractNumId w:val="37"/>
  </w:num>
  <w:num w:numId="15" w16cid:durableId="423577926">
    <w:abstractNumId w:val="18"/>
  </w:num>
  <w:num w:numId="16" w16cid:durableId="88434784">
    <w:abstractNumId w:val="19"/>
  </w:num>
  <w:num w:numId="17" w16cid:durableId="1172526544">
    <w:abstractNumId w:val="15"/>
  </w:num>
  <w:num w:numId="18" w16cid:durableId="1032002309">
    <w:abstractNumId w:val="16"/>
  </w:num>
  <w:num w:numId="19" w16cid:durableId="394789044">
    <w:abstractNumId w:val="44"/>
  </w:num>
  <w:num w:numId="20" w16cid:durableId="1285311740">
    <w:abstractNumId w:val="28"/>
  </w:num>
  <w:num w:numId="21" w16cid:durableId="736822562">
    <w:abstractNumId w:val="32"/>
  </w:num>
  <w:num w:numId="22" w16cid:durableId="1184786365">
    <w:abstractNumId w:val="9"/>
  </w:num>
  <w:num w:numId="23" w16cid:durableId="1858304262">
    <w:abstractNumId w:val="20"/>
  </w:num>
  <w:num w:numId="24" w16cid:durableId="1641690791">
    <w:abstractNumId w:val="7"/>
  </w:num>
  <w:num w:numId="25" w16cid:durableId="1496535171">
    <w:abstractNumId w:val="26"/>
  </w:num>
  <w:num w:numId="26" w16cid:durableId="54358069">
    <w:abstractNumId w:val="41"/>
  </w:num>
  <w:num w:numId="27" w16cid:durableId="2003658779">
    <w:abstractNumId w:val="48"/>
  </w:num>
  <w:num w:numId="28" w16cid:durableId="1898737070">
    <w:abstractNumId w:val="8"/>
  </w:num>
  <w:num w:numId="29" w16cid:durableId="144202771">
    <w:abstractNumId w:val="2"/>
  </w:num>
  <w:num w:numId="30" w16cid:durableId="251355531">
    <w:abstractNumId w:val="27"/>
  </w:num>
  <w:num w:numId="31" w16cid:durableId="1573155399">
    <w:abstractNumId w:val="23"/>
  </w:num>
  <w:num w:numId="32" w16cid:durableId="623001916">
    <w:abstractNumId w:val="10"/>
  </w:num>
  <w:num w:numId="33" w16cid:durableId="1465195179">
    <w:abstractNumId w:val="14"/>
  </w:num>
  <w:num w:numId="34" w16cid:durableId="1072848396">
    <w:abstractNumId w:val="11"/>
  </w:num>
  <w:num w:numId="35" w16cid:durableId="2041667188">
    <w:abstractNumId w:val="21"/>
  </w:num>
  <w:num w:numId="36" w16cid:durableId="379476320">
    <w:abstractNumId w:val="34"/>
  </w:num>
  <w:num w:numId="37" w16cid:durableId="12320433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81635147">
    <w:abstractNumId w:val="42"/>
  </w:num>
  <w:num w:numId="39" w16cid:durableId="682557848">
    <w:abstractNumId w:val="17"/>
  </w:num>
  <w:num w:numId="40" w16cid:durableId="852572170">
    <w:abstractNumId w:val="30"/>
  </w:num>
  <w:num w:numId="41" w16cid:durableId="743337384">
    <w:abstractNumId w:val="12"/>
  </w:num>
  <w:num w:numId="42" w16cid:durableId="2036301576">
    <w:abstractNumId w:val="6"/>
  </w:num>
  <w:num w:numId="43" w16cid:durableId="1005937201">
    <w:abstractNumId w:val="29"/>
  </w:num>
  <w:num w:numId="44" w16cid:durableId="1820884423">
    <w:abstractNumId w:val="5"/>
  </w:num>
  <w:num w:numId="45" w16cid:durableId="243803793">
    <w:abstractNumId w:val="39"/>
  </w:num>
  <w:num w:numId="46" w16cid:durableId="729113947">
    <w:abstractNumId w:val="36"/>
  </w:num>
  <w:num w:numId="47" w16cid:durableId="1574319326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2"/>
    <w:rsid w:val="00004C8F"/>
    <w:rsid w:val="000056E0"/>
    <w:rsid w:val="00013881"/>
    <w:rsid w:val="000334C2"/>
    <w:rsid w:val="00033856"/>
    <w:rsid w:val="000372BC"/>
    <w:rsid w:val="000423D9"/>
    <w:rsid w:val="00044467"/>
    <w:rsid w:val="00050579"/>
    <w:rsid w:val="000548E4"/>
    <w:rsid w:val="00055250"/>
    <w:rsid w:val="000554CD"/>
    <w:rsid w:val="000648D8"/>
    <w:rsid w:val="000755D4"/>
    <w:rsid w:val="00097A85"/>
    <w:rsid w:val="000A4683"/>
    <w:rsid w:val="000A59F5"/>
    <w:rsid w:val="000F12E1"/>
    <w:rsid w:val="000F616B"/>
    <w:rsid w:val="00100746"/>
    <w:rsid w:val="00101864"/>
    <w:rsid w:val="00102040"/>
    <w:rsid w:val="00124753"/>
    <w:rsid w:val="00136DF7"/>
    <w:rsid w:val="00144622"/>
    <w:rsid w:val="0016245E"/>
    <w:rsid w:val="00171DC9"/>
    <w:rsid w:val="001800C3"/>
    <w:rsid w:val="001915EC"/>
    <w:rsid w:val="00191806"/>
    <w:rsid w:val="0019200B"/>
    <w:rsid w:val="0019225E"/>
    <w:rsid w:val="00193FD2"/>
    <w:rsid w:val="001A3940"/>
    <w:rsid w:val="001A6AA6"/>
    <w:rsid w:val="001B1730"/>
    <w:rsid w:val="001B7BF4"/>
    <w:rsid w:val="001C3850"/>
    <w:rsid w:val="001D5EE8"/>
    <w:rsid w:val="001E214B"/>
    <w:rsid w:val="001E3C59"/>
    <w:rsid w:val="001F06FE"/>
    <w:rsid w:val="001F0782"/>
    <w:rsid w:val="001F3F92"/>
    <w:rsid w:val="00216D69"/>
    <w:rsid w:val="002226BD"/>
    <w:rsid w:val="0025114B"/>
    <w:rsid w:val="00261C75"/>
    <w:rsid w:val="00272018"/>
    <w:rsid w:val="00284816"/>
    <w:rsid w:val="0029429E"/>
    <w:rsid w:val="002A0B15"/>
    <w:rsid w:val="002B7DAA"/>
    <w:rsid w:val="002C73C4"/>
    <w:rsid w:val="002F62A8"/>
    <w:rsid w:val="002F7974"/>
    <w:rsid w:val="00304ADA"/>
    <w:rsid w:val="003233F4"/>
    <w:rsid w:val="00333D9E"/>
    <w:rsid w:val="00335AB6"/>
    <w:rsid w:val="00336A3A"/>
    <w:rsid w:val="00341274"/>
    <w:rsid w:val="0034357E"/>
    <w:rsid w:val="003475FB"/>
    <w:rsid w:val="00350E8F"/>
    <w:rsid w:val="00354B03"/>
    <w:rsid w:val="00374A9D"/>
    <w:rsid w:val="00376EFB"/>
    <w:rsid w:val="0038292F"/>
    <w:rsid w:val="003836E6"/>
    <w:rsid w:val="00396A54"/>
    <w:rsid w:val="003A12B9"/>
    <w:rsid w:val="003A1C72"/>
    <w:rsid w:val="003A6C0A"/>
    <w:rsid w:val="003B5421"/>
    <w:rsid w:val="003B5A03"/>
    <w:rsid w:val="003C199E"/>
    <w:rsid w:val="003D4F72"/>
    <w:rsid w:val="003E0E22"/>
    <w:rsid w:val="003F48E6"/>
    <w:rsid w:val="00410930"/>
    <w:rsid w:val="00432E3E"/>
    <w:rsid w:val="00442ED3"/>
    <w:rsid w:val="00444FD5"/>
    <w:rsid w:val="004660F1"/>
    <w:rsid w:val="004703D2"/>
    <w:rsid w:val="0047348F"/>
    <w:rsid w:val="004864B7"/>
    <w:rsid w:val="0048726E"/>
    <w:rsid w:val="00487E2A"/>
    <w:rsid w:val="00490B00"/>
    <w:rsid w:val="00491554"/>
    <w:rsid w:val="004B37C4"/>
    <w:rsid w:val="004B7A7E"/>
    <w:rsid w:val="004D02A0"/>
    <w:rsid w:val="004D5FE2"/>
    <w:rsid w:val="004E2FFE"/>
    <w:rsid w:val="004E3776"/>
    <w:rsid w:val="004E62C1"/>
    <w:rsid w:val="004F21AB"/>
    <w:rsid w:val="004F25F3"/>
    <w:rsid w:val="00517E2B"/>
    <w:rsid w:val="00531F17"/>
    <w:rsid w:val="005368CC"/>
    <w:rsid w:val="00537470"/>
    <w:rsid w:val="005419CA"/>
    <w:rsid w:val="00562F93"/>
    <w:rsid w:val="0056349E"/>
    <w:rsid w:val="005658AC"/>
    <w:rsid w:val="005A097F"/>
    <w:rsid w:val="005B593A"/>
    <w:rsid w:val="005B5E82"/>
    <w:rsid w:val="005C2E02"/>
    <w:rsid w:val="005C509B"/>
    <w:rsid w:val="005D1D06"/>
    <w:rsid w:val="005D3160"/>
    <w:rsid w:val="005E334D"/>
    <w:rsid w:val="005E78D4"/>
    <w:rsid w:val="005F39E2"/>
    <w:rsid w:val="00600564"/>
    <w:rsid w:val="00611CA6"/>
    <w:rsid w:val="00615288"/>
    <w:rsid w:val="00615631"/>
    <w:rsid w:val="00617B26"/>
    <w:rsid w:val="00623694"/>
    <w:rsid w:val="0062595E"/>
    <w:rsid w:val="00627AD4"/>
    <w:rsid w:val="00627EA5"/>
    <w:rsid w:val="00631350"/>
    <w:rsid w:val="006345F3"/>
    <w:rsid w:val="006363EF"/>
    <w:rsid w:val="00644895"/>
    <w:rsid w:val="00653BAA"/>
    <w:rsid w:val="0065475F"/>
    <w:rsid w:val="006566BD"/>
    <w:rsid w:val="00661F7C"/>
    <w:rsid w:val="0067576A"/>
    <w:rsid w:val="00681CF5"/>
    <w:rsid w:val="006936AF"/>
    <w:rsid w:val="006A06BA"/>
    <w:rsid w:val="006A563B"/>
    <w:rsid w:val="006B14DD"/>
    <w:rsid w:val="006B2FEE"/>
    <w:rsid w:val="006B5947"/>
    <w:rsid w:val="006B6A97"/>
    <w:rsid w:val="006C27D6"/>
    <w:rsid w:val="006C2D24"/>
    <w:rsid w:val="006C5595"/>
    <w:rsid w:val="006D00FB"/>
    <w:rsid w:val="006D0A75"/>
    <w:rsid w:val="006E5223"/>
    <w:rsid w:val="007312E6"/>
    <w:rsid w:val="00767796"/>
    <w:rsid w:val="00774BFE"/>
    <w:rsid w:val="00785033"/>
    <w:rsid w:val="00785A79"/>
    <w:rsid w:val="00790249"/>
    <w:rsid w:val="007919D7"/>
    <w:rsid w:val="007A4E93"/>
    <w:rsid w:val="007A7682"/>
    <w:rsid w:val="007B3BD8"/>
    <w:rsid w:val="007E3B84"/>
    <w:rsid w:val="007E59CE"/>
    <w:rsid w:val="00802401"/>
    <w:rsid w:val="0080348A"/>
    <w:rsid w:val="008060D5"/>
    <w:rsid w:val="0080633D"/>
    <w:rsid w:val="00825672"/>
    <w:rsid w:val="008266EB"/>
    <w:rsid w:val="008320F8"/>
    <w:rsid w:val="00872198"/>
    <w:rsid w:val="00872282"/>
    <w:rsid w:val="00873F76"/>
    <w:rsid w:val="008A003E"/>
    <w:rsid w:val="008A6E27"/>
    <w:rsid w:val="008B0A33"/>
    <w:rsid w:val="008B4DAE"/>
    <w:rsid w:val="008C053D"/>
    <w:rsid w:val="008C4BCE"/>
    <w:rsid w:val="008C5AC1"/>
    <w:rsid w:val="008E3DCA"/>
    <w:rsid w:val="008E5075"/>
    <w:rsid w:val="008F03B7"/>
    <w:rsid w:val="00900DDD"/>
    <w:rsid w:val="00910216"/>
    <w:rsid w:val="00925281"/>
    <w:rsid w:val="009254B4"/>
    <w:rsid w:val="009349E5"/>
    <w:rsid w:val="00950B09"/>
    <w:rsid w:val="0095488C"/>
    <w:rsid w:val="00960298"/>
    <w:rsid w:val="00963C7D"/>
    <w:rsid w:val="00981EC3"/>
    <w:rsid w:val="00993239"/>
    <w:rsid w:val="009953D2"/>
    <w:rsid w:val="009A43E4"/>
    <w:rsid w:val="009B1FD1"/>
    <w:rsid w:val="009F383E"/>
    <w:rsid w:val="00A009B4"/>
    <w:rsid w:val="00A03522"/>
    <w:rsid w:val="00A07211"/>
    <w:rsid w:val="00A302BA"/>
    <w:rsid w:val="00A3031F"/>
    <w:rsid w:val="00A44532"/>
    <w:rsid w:val="00A61171"/>
    <w:rsid w:val="00A63C70"/>
    <w:rsid w:val="00A6504D"/>
    <w:rsid w:val="00A70032"/>
    <w:rsid w:val="00A72CB0"/>
    <w:rsid w:val="00A765BA"/>
    <w:rsid w:val="00A8494A"/>
    <w:rsid w:val="00A874F0"/>
    <w:rsid w:val="00A9048F"/>
    <w:rsid w:val="00AB7308"/>
    <w:rsid w:val="00AE4E16"/>
    <w:rsid w:val="00AE7DB2"/>
    <w:rsid w:val="00B055D9"/>
    <w:rsid w:val="00B148E4"/>
    <w:rsid w:val="00B17880"/>
    <w:rsid w:val="00B212CB"/>
    <w:rsid w:val="00B366B7"/>
    <w:rsid w:val="00B375CC"/>
    <w:rsid w:val="00B46164"/>
    <w:rsid w:val="00B56249"/>
    <w:rsid w:val="00B61891"/>
    <w:rsid w:val="00B64DF4"/>
    <w:rsid w:val="00B74307"/>
    <w:rsid w:val="00B825CC"/>
    <w:rsid w:val="00B951FD"/>
    <w:rsid w:val="00B97CDA"/>
    <w:rsid w:val="00BB35A1"/>
    <w:rsid w:val="00BD44CE"/>
    <w:rsid w:val="00BE16C0"/>
    <w:rsid w:val="00BF51D7"/>
    <w:rsid w:val="00BF75E3"/>
    <w:rsid w:val="00C00ED9"/>
    <w:rsid w:val="00C1286E"/>
    <w:rsid w:val="00C1297A"/>
    <w:rsid w:val="00C267B9"/>
    <w:rsid w:val="00C305AF"/>
    <w:rsid w:val="00C31485"/>
    <w:rsid w:val="00C3640D"/>
    <w:rsid w:val="00C4304F"/>
    <w:rsid w:val="00C44B00"/>
    <w:rsid w:val="00C45ED9"/>
    <w:rsid w:val="00C47FCC"/>
    <w:rsid w:val="00C77594"/>
    <w:rsid w:val="00C91A1F"/>
    <w:rsid w:val="00C93DF8"/>
    <w:rsid w:val="00C95231"/>
    <w:rsid w:val="00C964BE"/>
    <w:rsid w:val="00C97AD9"/>
    <w:rsid w:val="00CA7AE1"/>
    <w:rsid w:val="00CB26BA"/>
    <w:rsid w:val="00CC1102"/>
    <w:rsid w:val="00CC5429"/>
    <w:rsid w:val="00CE04CC"/>
    <w:rsid w:val="00CF762A"/>
    <w:rsid w:val="00D02D51"/>
    <w:rsid w:val="00D21EE0"/>
    <w:rsid w:val="00D2405D"/>
    <w:rsid w:val="00D32905"/>
    <w:rsid w:val="00D372CA"/>
    <w:rsid w:val="00D40928"/>
    <w:rsid w:val="00D42750"/>
    <w:rsid w:val="00D42A55"/>
    <w:rsid w:val="00D51EC7"/>
    <w:rsid w:val="00D53471"/>
    <w:rsid w:val="00D55B9D"/>
    <w:rsid w:val="00D66C9D"/>
    <w:rsid w:val="00D7298B"/>
    <w:rsid w:val="00D74B37"/>
    <w:rsid w:val="00D76369"/>
    <w:rsid w:val="00D80EE2"/>
    <w:rsid w:val="00D85954"/>
    <w:rsid w:val="00D96A94"/>
    <w:rsid w:val="00DA1C88"/>
    <w:rsid w:val="00DB7BD9"/>
    <w:rsid w:val="00DC1167"/>
    <w:rsid w:val="00DC3AEB"/>
    <w:rsid w:val="00DC6579"/>
    <w:rsid w:val="00DD0F0A"/>
    <w:rsid w:val="00DD0FDB"/>
    <w:rsid w:val="00DD5175"/>
    <w:rsid w:val="00DE3B60"/>
    <w:rsid w:val="00DE5C6A"/>
    <w:rsid w:val="00DF1F63"/>
    <w:rsid w:val="00E0283B"/>
    <w:rsid w:val="00E14FD0"/>
    <w:rsid w:val="00E16B1D"/>
    <w:rsid w:val="00E17325"/>
    <w:rsid w:val="00E35516"/>
    <w:rsid w:val="00E355E8"/>
    <w:rsid w:val="00E47D9E"/>
    <w:rsid w:val="00E50859"/>
    <w:rsid w:val="00E52002"/>
    <w:rsid w:val="00E60611"/>
    <w:rsid w:val="00E63915"/>
    <w:rsid w:val="00E93F3B"/>
    <w:rsid w:val="00E9419F"/>
    <w:rsid w:val="00E95C02"/>
    <w:rsid w:val="00EA07E2"/>
    <w:rsid w:val="00EA49C9"/>
    <w:rsid w:val="00EB58EE"/>
    <w:rsid w:val="00ED0755"/>
    <w:rsid w:val="00EE78BD"/>
    <w:rsid w:val="00EF4840"/>
    <w:rsid w:val="00EF4D5C"/>
    <w:rsid w:val="00EF6362"/>
    <w:rsid w:val="00EF788A"/>
    <w:rsid w:val="00F05E63"/>
    <w:rsid w:val="00F1165A"/>
    <w:rsid w:val="00F17F3D"/>
    <w:rsid w:val="00F2124D"/>
    <w:rsid w:val="00F257C2"/>
    <w:rsid w:val="00F45CC9"/>
    <w:rsid w:val="00F46CDA"/>
    <w:rsid w:val="00F52FF9"/>
    <w:rsid w:val="00F61A75"/>
    <w:rsid w:val="00F664D4"/>
    <w:rsid w:val="00F770EB"/>
    <w:rsid w:val="00F9559B"/>
    <w:rsid w:val="00F96AC3"/>
    <w:rsid w:val="00FB0E17"/>
    <w:rsid w:val="00FC6F5B"/>
    <w:rsid w:val="00FE671C"/>
    <w:rsid w:val="00FF2FE4"/>
    <w:rsid w:val="00FF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9AA1CD2"/>
  <w15:docId w15:val="{7FB6F7EA-34C7-4D3E-9035-FAD43E058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864"/>
  </w:style>
  <w:style w:type="paragraph" w:styleId="Heading1">
    <w:name w:val="heading 1"/>
    <w:basedOn w:val="Normal"/>
    <w:next w:val="Normal"/>
    <w:link w:val="Heading1Char"/>
    <w:uiPriority w:val="9"/>
    <w:qFormat/>
    <w:rsid w:val="00790249"/>
    <w:pPr>
      <w:keepNext/>
      <w:keepLines/>
      <w:pageBreakBefore/>
      <w:numPr>
        <w:numId w:val="25"/>
      </w:numPr>
      <w:suppressAutoHyphens/>
      <w:spacing w:before="2000" w:after="200" w:line="336" w:lineRule="auto"/>
      <w:outlineLvl w:val="0"/>
    </w:pPr>
    <w:rPr>
      <w:rFonts w:ascii="Arial" w:eastAsia="Times New Roman" w:hAnsi="Arial" w:cs="Times New Roman"/>
      <w:b/>
      <w:bCs/>
      <w:caps/>
      <w:color w:val="000000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790249"/>
    <w:pPr>
      <w:widowControl w:val="0"/>
      <w:numPr>
        <w:ilvl w:val="1"/>
        <w:numId w:val="25"/>
      </w:numPr>
      <w:tabs>
        <w:tab w:val="clear" w:pos="360"/>
        <w:tab w:val="left" w:pos="567"/>
      </w:tabs>
      <w:suppressAutoHyphens/>
      <w:spacing w:before="400" w:after="100" w:line="312" w:lineRule="auto"/>
      <w:ind w:left="567" w:hanging="567"/>
      <w:outlineLvl w:val="1"/>
    </w:pPr>
    <w:rPr>
      <w:rFonts w:ascii="Arial" w:eastAsia="Times New Roman" w:hAnsi="Arial" w:cs="Times New Roman"/>
      <w:b/>
      <w:bCs/>
      <w:color w:val="000000"/>
      <w:sz w:val="27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0249"/>
    <w:pPr>
      <w:keepNext/>
      <w:numPr>
        <w:ilvl w:val="2"/>
        <w:numId w:val="25"/>
      </w:numPr>
      <w:spacing w:before="200" w:after="100" w:line="288" w:lineRule="auto"/>
      <w:outlineLvl w:val="2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790249"/>
    <w:pPr>
      <w:keepNext/>
      <w:numPr>
        <w:ilvl w:val="3"/>
        <w:numId w:val="25"/>
      </w:numPr>
      <w:spacing w:before="100" w:after="100" w:line="288" w:lineRule="auto"/>
      <w:outlineLvl w:val="3"/>
    </w:pPr>
    <w:rPr>
      <w:rFonts w:ascii="Arial" w:eastAsia="Times New Roman" w:hAnsi="Arial" w:cs="Times New Roman"/>
      <w:b/>
      <w:bCs/>
      <w:color w:val="000000"/>
      <w:sz w:val="21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790249"/>
    <w:pPr>
      <w:numPr>
        <w:ilvl w:val="4"/>
        <w:numId w:val="25"/>
      </w:numPr>
      <w:spacing w:before="40" w:after="40" w:line="288" w:lineRule="auto"/>
      <w:ind w:left="567"/>
      <w:outlineLvl w:val="4"/>
    </w:pPr>
    <w:rPr>
      <w:rFonts w:ascii="Arial" w:eastAsia="Times New Roman" w:hAnsi="Arial" w:cs="Times New Roman"/>
      <w:b/>
      <w:bCs/>
      <w:iCs/>
      <w:color w:val="000000"/>
      <w:sz w:val="21"/>
      <w:szCs w:val="26"/>
    </w:rPr>
  </w:style>
  <w:style w:type="paragraph" w:styleId="Heading6">
    <w:name w:val="heading 6"/>
    <w:basedOn w:val="Normal"/>
    <w:next w:val="Normal"/>
    <w:link w:val="Heading6Char"/>
    <w:qFormat/>
    <w:rsid w:val="00790249"/>
    <w:pPr>
      <w:keepNext/>
      <w:numPr>
        <w:ilvl w:val="5"/>
        <w:numId w:val="25"/>
      </w:numPr>
      <w:spacing w:after="0" w:line="288" w:lineRule="auto"/>
      <w:outlineLvl w:val="5"/>
    </w:pPr>
    <w:rPr>
      <w:rFonts w:ascii="Verdana" w:eastAsia="Times New Roman" w:hAnsi="Verdana" w:cs="Times New Roman"/>
      <w:b/>
      <w:bCs/>
      <w:sz w:val="21"/>
      <w:szCs w:val="20"/>
      <w:u w:val="single"/>
    </w:rPr>
  </w:style>
  <w:style w:type="paragraph" w:styleId="Heading7">
    <w:name w:val="heading 7"/>
    <w:basedOn w:val="Normal"/>
    <w:next w:val="Normal"/>
    <w:link w:val="Heading7Char"/>
    <w:qFormat/>
    <w:rsid w:val="00790249"/>
    <w:pPr>
      <w:keepNext/>
      <w:numPr>
        <w:ilvl w:val="6"/>
        <w:numId w:val="25"/>
      </w:numPr>
      <w:spacing w:after="0" w:line="288" w:lineRule="auto"/>
      <w:ind w:right="1558"/>
      <w:outlineLvl w:val="6"/>
    </w:pPr>
    <w:rPr>
      <w:rFonts w:ascii="Clarendon Condensed" w:eastAsia="Times New Roman" w:hAnsi="Clarendon Condensed" w:cs="Times New Roman"/>
      <w:sz w:val="21"/>
      <w:szCs w:val="20"/>
      <w:u w:val="single"/>
    </w:rPr>
  </w:style>
  <w:style w:type="paragraph" w:styleId="Heading8">
    <w:name w:val="heading 8"/>
    <w:basedOn w:val="Normal"/>
    <w:next w:val="Normal"/>
    <w:link w:val="Heading8Char"/>
    <w:qFormat/>
    <w:rsid w:val="00790249"/>
    <w:pPr>
      <w:keepNext/>
      <w:numPr>
        <w:ilvl w:val="7"/>
        <w:numId w:val="25"/>
      </w:numPr>
      <w:tabs>
        <w:tab w:val="left" w:pos="1560"/>
      </w:tabs>
      <w:spacing w:after="0" w:line="288" w:lineRule="auto"/>
      <w:ind w:right="707"/>
      <w:outlineLvl w:val="7"/>
    </w:pPr>
    <w:rPr>
      <w:rFonts w:ascii="Clarendon Condensed" w:eastAsia="Times New Roman" w:hAnsi="Clarendon Condensed" w:cs="Times New Roman"/>
      <w:sz w:val="21"/>
      <w:szCs w:val="20"/>
      <w:u w:val="single"/>
    </w:rPr>
  </w:style>
  <w:style w:type="paragraph" w:styleId="Heading9">
    <w:name w:val="heading 9"/>
    <w:basedOn w:val="Normal"/>
    <w:next w:val="Normal"/>
    <w:link w:val="Heading9Char"/>
    <w:qFormat/>
    <w:rsid w:val="00790249"/>
    <w:pPr>
      <w:keepNext/>
      <w:numPr>
        <w:ilvl w:val="8"/>
        <w:numId w:val="25"/>
      </w:numPr>
      <w:spacing w:after="0" w:line="288" w:lineRule="auto"/>
      <w:ind w:right="707"/>
      <w:outlineLvl w:val="8"/>
    </w:pPr>
    <w:rPr>
      <w:rFonts w:ascii="Verdana" w:eastAsia="Times New Roman" w:hAnsi="Verdana" w:cs="Times New Roman"/>
      <w:b/>
      <w:sz w:val="21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70032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B1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6B14DD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rsid w:val="00033856"/>
    <w:pPr>
      <w:spacing w:before="260" w:after="0" w:line="260" w:lineRule="atLeast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33856"/>
    <w:rPr>
      <w:rFonts w:ascii="Courier New" w:eastAsia="Times New Roman" w:hAnsi="Courier New" w:cs="Courier New"/>
      <w:sz w:val="20"/>
      <w:szCs w:val="20"/>
      <w:lang w:val="en-GB"/>
    </w:rPr>
  </w:style>
  <w:style w:type="paragraph" w:styleId="NoSpacing">
    <w:name w:val="No Spacing"/>
    <w:uiPriority w:val="1"/>
    <w:qFormat/>
    <w:rsid w:val="00BD44C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508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85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85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85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8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85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859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90249"/>
    <w:rPr>
      <w:rFonts w:ascii="Arial" w:eastAsia="Times New Roman" w:hAnsi="Arial" w:cs="Times New Roman"/>
      <w:b/>
      <w:bCs/>
      <w:caps/>
      <w:color w:val="000000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90249"/>
    <w:rPr>
      <w:rFonts w:ascii="Arial" w:eastAsia="Times New Roman" w:hAnsi="Arial" w:cs="Times New Roman"/>
      <w:b/>
      <w:bCs/>
      <w:color w:val="000000"/>
      <w:sz w:val="27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90249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90249"/>
    <w:rPr>
      <w:rFonts w:ascii="Arial" w:eastAsia="Times New Roman" w:hAnsi="Arial" w:cs="Times New Roman"/>
      <w:b/>
      <w:bCs/>
      <w:color w:val="000000"/>
      <w:sz w:val="21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90249"/>
    <w:rPr>
      <w:rFonts w:ascii="Arial" w:eastAsia="Times New Roman" w:hAnsi="Arial" w:cs="Times New Roman"/>
      <w:b/>
      <w:bCs/>
      <w:iCs/>
      <w:color w:val="000000"/>
      <w:sz w:val="21"/>
      <w:szCs w:val="26"/>
    </w:rPr>
  </w:style>
  <w:style w:type="character" w:customStyle="1" w:styleId="Heading6Char">
    <w:name w:val="Heading 6 Char"/>
    <w:basedOn w:val="DefaultParagraphFont"/>
    <w:link w:val="Heading6"/>
    <w:rsid w:val="00790249"/>
    <w:rPr>
      <w:rFonts w:ascii="Verdana" w:eastAsia="Times New Roman" w:hAnsi="Verdana" w:cs="Times New Roman"/>
      <w:b/>
      <w:bCs/>
      <w:sz w:val="21"/>
      <w:szCs w:val="20"/>
      <w:u w:val="single"/>
    </w:rPr>
  </w:style>
  <w:style w:type="character" w:customStyle="1" w:styleId="Heading7Char">
    <w:name w:val="Heading 7 Char"/>
    <w:basedOn w:val="DefaultParagraphFont"/>
    <w:link w:val="Heading7"/>
    <w:rsid w:val="00790249"/>
    <w:rPr>
      <w:rFonts w:ascii="Clarendon Condensed" w:eastAsia="Times New Roman" w:hAnsi="Clarendon Condensed" w:cs="Times New Roman"/>
      <w:sz w:val="21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790249"/>
    <w:rPr>
      <w:rFonts w:ascii="Clarendon Condensed" w:eastAsia="Times New Roman" w:hAnsi="Clarendon Condensed" w:cs="Times New Roman"/>
      <w:sz w:val="21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790249"/>
    <w:rPr>
      <w:rFonts w:ascii="Verdana" w:eastAsia="Times New Roman" w:hAnsi="Verdana" w:cs="Times New Roman"/>
      <w:b/>
      <w:sz w:val="21"/>
      <w:szCs w:val="20"/>
      <w:u w:val="single"/>
    </w:rPr>
  </w:style>
  <w:style w:type="paragraph" w:styleId="Footer">
    <w:name w:val="footer"/>
    <w:aliases w:val="FO"/>
    <w:basedOn w:val="Normal"/>
    <w:link w:val="FooterChar1"/>
    <w:uiPriority w:val="99"/>
    <w:rsid w:val="00790249"/>
    <w:pPr>
      <w:tabs>
        <w:tab w:val="center" w:pos="4153"/>
        <w:tab w:val="right" w:pos="8306"/>
      </w:tabs>
      <w:spacing w:after="0" w:line="288" w:lineRule="auto"/>
    </w:pPr>
    <w:rPr>
      <w:rFonts w:ascii="Arial" w:eastAsia="Times New Roman" w:hAnsi="Arial" w:cs="Times New Roman"/>
      <w:sz w:val="18"/>
      <w:szCs w:val="20"/>
    </w:rPr>
  </w:style>
  <w:style w:type="character" w:customStyle="1" w:styleId="FooterChar">
    <w:name w:val="Footer Char"/>
    <w:basedOn w:val="DefaultParagraphFont"/>
    <w:uiPriority w:val="99"/>
    <w:rsid w:val="00790249"/>
  </w:style>
  <w:style w:type="character" w:customStyle="1" w:styleId="FooterChar1">
    <w:name w:val="Footer Char1"/>
    <w:aliases w:val="FO Char"/>
    <w:link w:val="Footer"/>
    <w:locked/>
    <w:rsid w:val="00790249"/>
    <w:rPr>
      <w:rFonts w:ascii="Arial" w:eastAsia="Times New Roman" w:hAnsi="Arial" w:cs="Times New Roman"/>
      <w:sz w:val="18"/>
      <w:szCs w:val="20"/>
    </w:rPr>
  </w:style>
  <w:style w:type="character" w:styleId="PageNumber">
    <w:name w:val="page number"/>
    <w:rsid w:val="00790249"/>
    <w:rPr>
      <w:rFonts w:ascii="Arial" w:hAnsi="Arial"/>
      <w:dstrike w:val="0"/>
      <w:spacing w:val="0"/>
      <w:w w:val="100"/>
      <w:kern w:val="0"/>
      <w:position w:val="0"/>
      <w:sz w:val="20"/>
      <w:vertAlign w:val="baseline"/>
    </w:rPr>
  </w:style>
  <w:style w:type="paragraph" w:styleId="Header">
    <w:name w:val="header"/>
    <w:basedOn w:val="Normal"/>
    <w:link w:val="HeaderChar1"/>
    <w:uiPriority w:val="99"/>
    <w:rsid w:val="0079024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character" w:customStyle="1" w:styleId="HeaderChar">
    <w:name w:val="Header Char"/>
    <w:basedOn w:val="DefaultParagraphFont"/>
    <w:uiPriority w:val="99"/>
    <w:semiHidden/>
    <w:rsid w:val="00790249"/>
  </w:style>
  <w:style w:type="character" w:customStyle="1" w:styleId="HeaderChar1">
    <w:name w:val="Header Char1"/>
    <w:link w:val="Header"/>
    <w:uiPriority w:val="99"/>
    <w:locked/>
    <w:rsid w:val="00790249"/>
    <w:rPr>
      <w:rFonts w:ascii="Arial" w:eastAsia="Times New Roman" w:hAnsi="Arial" w:cs="Times New Roman"/>
      <w:sz w:val="18"/>
      <w:szCs w:val="20"/>
    </w:rPr>
  </w:style>
  <w:style w:type="paragraph" w:customStyle="1" w:styleId="Omnibussitekst">
    <w:name w:val="Omnibussi tekst"/>
    <w:rsid w:val="00790249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Kysimus">
    <w:name w:val="Kysimus"/>
    <w:basedOn w:val="Normal"/>
    <w:next w:val="Omnibussitekst"/>
    <w:link w:val="KysimusChar"/>
    <w:rsid w:val="00790249"/>
    <w:pPr>
      <w:tabs>
        <w:tab w:val="left" w:pos="357"/>
      </w:tabs>
      <w:spacing w:after="0" w:line="240" w:lineRule="auto"/>
      <w:ind w:left="227" w:hanging="227"/>
    </w:pPr>
    <w:rPr>
      <w:rFonts w:ascii="Times New Roman" w:eastAsia="Times New Roman" w:hAnsi="Times New Roman" w:cs="Times New Roman"/>
      <w:b/>
      <w:szCs w:val="20"/>
    </w:rPr>
  </w:style>
  <w:style w:type="character" w:customStyle="1" w:styleId="KysimusChar">
    <w:name w:val="Kysimus Char"/>
    <w:link w:val="Kysimus"/>
    <w:rsid w:val="00790249"/>
    <w:rPr>
      <w:rFonts w:ascii="Times New Roman" w:eastAsia="Times New Roman" w:hAnsi="Times New Roman" w:cs="Times New Roman"/>
      <w:b/>
      <w:szCs w:val="20"/>
    </w:rPr>
  </w:style>
  <w:style w:type="paragraph" w:customStyle="1" w:styleId="Uusblokk">
    <w:name w:val="Uus blokk"/>
    <w:basedOn w:val="Normal"/>
    <w:next w:val="Omnibussitekst"/>
    <w:link w:val="UusblokkChar"/>
    <w:rsid w:val="00790249"/>
    <w:pPr>
      <w:shd w:val="clear" w:color="auto" w:fill="CCCCCC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UusblokkChar">
    <w:name w:val="Uus blokk Char"/>
    <w:link w:val="Uusblokk"/>
    <w:rsid w:val="00790249"/>
    <w:rPr>
      <w:rFonts w:ascii="Times New Roman" w:eastAsia="Times New Roman" w:hAnsi="Times New Roman" w:cs="Times New Roman"/>
      <w:b/>
      <w:bCs/>
      <w:sz w:val="28"/>
      <w:szCs w:val="20"/>
      <w:shd w:val="clear" w:color="auto" w:fill="CCCCCC"/>
    </w:rPr>
  </w:style>
  <w:style w:type="table" w:styleId="TableGrid">
    <w:name w:val="Table Grid"/>
    <w:basedOn w:val="TableNormal"/>
    <w:uiPriority w:val="39"/>
    <w:unhideWhenUsed/>
    <w:rsid w:val="00DE5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5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 Rom</dc:creator>
  <cp:lastModifiedBy>vaike</cp:lastModifiedBy>
  <cp:revision>11</cp:revision>
  <cp:lastPrinted>2017-09-06T08:00:00Z</cp:lastPrinted>
  <dcterms:created xsi:type="dcterms:W3CDTF">2022-03-08T21:20:00Z</dcterms:created>
  <dcterms:modified xsi:type="dcterms:W3CDTF">2024-03-27T14:29:00Z</dcterms:modified>
</cp:coreProperties>
</file>