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38B74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9AB676" wp14:editId="29625E65">
                <wp:simplePos x="0" y="0"/>
                <wp:positionH relativeFrom="column">
                  <wp:posOffset>3560445</wp:posOffset>
                </wp:positionH>
                <wp:positionV relativeFrom="paragraph">
                  <wp:posOffset>74930</wp:posOffset>
                </wp:positionV>
                <wp:extent cx="2360930" cy="11125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CBAA6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3515BBB" w14:textId="1B7BAB3C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7264E300" w14:textId="1F878A2F" w:rsidR="004F2185" w:rsidRPr="00D3242A" w:rsidRDefault="004F2185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218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MTR EEP003332</w:t>
                            </w:r>
                          </w:p>
                          <w:p w14:paraId="2338DE37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57B1B02E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56C0CA7F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3D2558A8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AB676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35pt;margin-top:5.9pt;width:185.9pt;height:87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" stroked="f">
                <v:textbox>
                  <w:txbxContent>
                    <w:p w14:paraId="60BCBAA6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3515BBB" w14:textId="1B7BAB3C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7264E300" w14:textId="1F878A2F" w:rsidR="004F2185" w:rsidRPr="00D3242A" w:rsidRDefault="004F2185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F218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MTR EEP003332</w:t>
                      </w:r>
                    </w:p>
                    <w:p w14:paraId="2338DE37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57B1B02E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56C0CA7F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3D2558A8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90D08E" wp14:editId="4CD7F23B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E3B5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5CC54" wp14:editId="45CC64CB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17E14AAF" w14:textId="726B19F9" w:rsidR="002842F2" w:rsidRPr="00D3242A" w:rsidRDefault="002842F2" w:rsidP="002842F2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8956AA" w:rsidRPr="008956AA">
        <w:rPr>
          <w:rFonts w:ascii="Arial" w:hAnsi="Arial" w:cs="Arial"/>
          <w:b/>
          <w:sz w:val="32"/>
          <w:szCs w:val="32"/>
        </w:rPr>
        <w:t>2</w:t>
      </w:r>
      <w:r w:rsidR="00C63E02">
        <w:rPr>
          <w:rFonts w:ascii="Arial" w:hAnsi="Arial" w:cs="Arial"/>
          <w:b/>
          <w:sz w:val="32"/>
          <w:szCs w:val="32"/>
        </w:rPr>
        <w:t>40</w:t>
      </w:r>
      <w:r w:rsidR="009C7C01">
        <w:rPr>
          <w:rFonts w:ascii="Arial" w:hAnsi="Arial" w:cs="Arial"/>
          <w:b/>
          <w:sz w:val="32"/>
          <w:szCs w:val="32"/>
        </w:rPr>
        <w:t>14</w:t>
      </w:r>
    </w:p>
    <w:p w14:paraId="38FACA55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30DF8C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A0F74FF" w14:textId="77777777" w:rsidR="00BC6802" w:rsidRDefault="002842F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2187607E" w14:textId="48DC217D" w:rsidR="005A157F" w:rsidRPr="00876874" w:rsidRDefault="009C7C01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Maarjakiri OÜ</w:t>
      </w:r>
    </w:p>
    <w:p w14:paraId="57207A96" w14:textId="743E3351" w:rsidR="00BC6802" w:rsidRPr="005A157F" w:rsidRDefault="009C7C01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Kumna tee 35a</w:t>
      </w:r>
    </w:p>
    <w:p w14:paraId="0F0C9E52" w14:textId="2F2C4251" w:rsidR="002842F2" w:rsidRPr="008E7512" w:rsidRDefault="009C7C01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Kumna küla, Harku vald, Harju maakond</w:t>
      </w:r>
    </w:p>
    <w:p w14:paraId="7222665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CBCD413" w14:textId="28300777" w:rsidR="002842F2" w:rsidRPr="008E7512" w:rsidRDefault="00CF168A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39504" wp14:editId="70534C1B">
                <wp:simplePos x="0" y="0"/>
                <wp:positionH relativeFrom="column">
                  <wp:posOffset>767715</wp:posOffset>
                </wp:positionH>
                <wp:positionV relativeFrom="paragraph">
                  <wp:posOffset>220980</wp:posOffset>
                </wp:positionV>
                <wp:extent cx="4429125" cy="2133600"/>
                <wp:effectExtent l="0" t="0" r="2857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213360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9F4CA1" id="Rounded Rectangle 3" o:spid="_x0000_s1026" style="position:absolute;margin-left:60.45pt;margin-top:17.4pt;width:348.75pt;height:1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6320A6DB" w14:textId="6C4EDAE2" w:rsidR="002842F2" w:rsidRPr="008E7512" w:rsidRDefault="005A157F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EA652" wp14:editId="4F95361F">
                <wp:simplePos x="0" y="0"/>
                <wp:positionH relativeFrom="margin">
                  <wp:posOffset>948690</wp:posOffset>
                </wp:positionH>
                <wp:positionV relativeFrom="paragraph">
                  <wp:posOffset>182879</wp:posOffset>
                </wp:positionV>
                <wp:extent cx="4077970" cy="18383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970" cy="1838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EAD14" w14:textId="5EBC0DC5" w:rsidR="00AD58DE" w:rsidRDefault="009C7C01" w:rsidP="00CF168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Kumna tee 35a mahasõit riigiteelt 11188 Kumna tee km 1</w:t>
                            </w:r>
                            <w:r w:rsidR="004A2F82">
                              <w:rPr>
                                <w:b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42</w:t>
                            </w:r>
                            <w:r w:rsidR="004A2F82"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14:paraId="1BC295A5" w14:textId="09F2FA66" w:rsidR="002842F2" w:rsidRDefault="00EA35D4" w:rsidP="00965BE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</w:t>
                            </w:r>
                            <w:r w:rsidR="00965BE1">
                              <w:rPr>
                                <w:b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  <w:p w14:paraId="1F2CE496" w14:textId="5C8F89AC" w:rsidR="00CF168A" w:rsidRPr="00CF168A" w:rsidRDefault="00CF168A" w:rsidP="00CF168A">
                            <w:pPr>
                              <w:spacing w:after="40"/>
                              <w:jc w:val="center"/>
                              <w:rPr>
                                <w:b/>
                                <w:color w:val="1F4E79" w:themeColor="accent5" w:themeShade="80"/>
                                <w:sz w:val="28"/>
                                <w:szCs w:val="28"/>
                              </w:rPr>
                            </w:pPr>
                            <w:r w:rsidRPr="00CF168A">
                              <w:rPr>
                                <w:b/>
                                <w:color w:val="1F4E79" w:themeColor="accent5" w:themeShade="80"/>
                                <w:sz w:val="28"/>
                                <w:szCs w:val="28"/>
                              </w:rPr>
                              <w:t>Projektalal paikneb arheoloogiamälestis asulakoht</w:t>
                            </w:r>
                          </w:p>
                          <w:p w14:paraId="3B5B00E4" w14:textId="27463B72" w:rsidR="00CF168A" w:rsidRPr="00CF168A" w:rsidRDefault="00CF168A" w:rsidP="00CF168A">
                            <w:pPr>
                              <w:spacing w:after="4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F168A">
                              <w:rPr>
                                <w:b/>
                                <w:color w:val="1F4E79" w:themeColor="accent5" w:themeShade="80"/>
                                <w:sz w:val="28"/>
                                <w:szCs w:val="28"/>
                              </w:rPr>
                              <w:t>reg nr 17477</w:t>
                            </w:r>
                          </w:p>
                          <w:p w14:paraId="10AA38FF" w14:textId="77777777" w:rsidR="00CF168A" w:rsidRPr="008F1FDE" w:rsidRDefault="00CF168A" w:rsidP="00965BE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EA652" id="Text Box 6" o:spid="_x0000_s1027" type="#_x0000_t202" style="position:absolute;margin-left:74.7pt;margin-top:14.4pt;width:321.1pt;height:14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" fillcolor="white [3212]" stroked="f" strokeweight=".5pt">
                <v:textbox>
                  <w:txbxContent>
                    <w:p w14:paraId="426EAD14" w14:textId="5EBC0DC5" w:rsidR="00AD58DE" w:rsidRDefault="009C7C01" w:rsidP="00CF168A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Kumna tee 35a mahasõit riigiteelt 11188 Kumna tee km 1</w:t>
                      </w:r>
                      <w:r w:rsidR="004A2F82">
                        <w:rPr>
                          <w:b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42</w:t>
                      </w:r>
                      <w:r w:rsidR="004A2F82">
                        <w:rPr>
                          <w:b/>
                          <w:sz w:val="32"/>
                          <w:szCs w:val="32"/>
                        </w:rPr>
                        <w:t>1</w:t>
                      </w:r>
                    </w:p>
                    <w:p w14:paraId="1BC295A5" w14:textId="09F2FA66" w:rsidR="002842F2" w:rsidRDefault="00EA35D4" w:rsidP="00965BE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</w:t>
                      </w:r>
                      <w:r w:rsidR="00965BE1">
                        <w:rPr>
                          <w:b/>
                          <w:sz w:val="32"/>
                          <w:szCs w:val="32"/>
                        </w:rPr>
                        <w:t>PROJEKT</w:t>
                      </w:r>
                    </w:p>
                    <w:p w14:paraId="1F2CE496" w14:textId="5C8F89AC" w:rsidR="00CF168A" w:rsidRPr="00CF168A" w:rsidRDefault="00CF168A" w:rsidP="00CF168A">
                      <w:pPr>
                        <w:spacing w:after="40"/>
                        <w:jc w:val="center"/>
                        <w:rPr>
                          <w:b/>
                          <w:color w:val="1F4E79" w:themeColor="accent5" w:themeShade="80"/>
                          <w:sz w:val="28"/>
                          <w:szCs w:val="28"/>
                        </w:rPr>
                      </w:pPr>
                      <w:r w:rsidRPr="00CF168A">
                        <w:rPr>
                          <w:b/>
                          <w:color w:val="1F4E79" w:themeColor="accent5" w:themeShade="80"/>
                          <w:sz w:val="28"/>
                          <w:szCs w:val="28"/>
                        </w:rPr>
                        <w:t>Projektalal paikneb arheoloogiamälestis asulakoht</w:t>
                      </w:r>
                    </w:p>
                    <w:p w14:paraId="3B5B00E4" w14:textId="27463B72" w:rsidR="00CF168A" w:rsidRPr="00CF168A" w:rsidRDefault="00CF168A" w:rsidP="00CF168A">
                      <w:pPr>
                        <w:spacing w:after="4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F168A">
                        <w:rPr>
                          <w:b/>
                          <w:color w:val="1F4E79" w:themeColor="accent5" w:themeShade="80"/>
                          <w:sz w:val="28"/>
                          <w:szCs w:val="28"/>
                        </w:rPr>
                        <w:t>reg nr 17477</w:t>
                      </w:r>
                    </w:p>
                    <w:p w14:paraId="10AA38FF" w14:textId="77777777" w:rsidR="00CF168A" w:rsidRPr="008F1FDE" w:rsidRDefault="00CF168A" w:rsidP="00965BE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AE041C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CE09D3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FFCD26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120777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593AC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D52704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EA970A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553F7B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3227"/>
      </w:tblGrid>
      <w:tr w:rsidR="002842F2" w:rsidRPr="009225DC" w14:paraId="41181567" w14:textId="77777777" w:rsidTr="00B13AC9">
        <w:trPr>
          <w:trHeight w:val="432"/>
        </w:trPr>
        <w:tc>
          <w:tcPr>
            <w:tcW w:w="1559" w:type="dxa"/>
          </w:tcPr>
          <w:p w14:paraId="0151CAD2" w14:textId="77777777" w:rsidR="002842F2" w:rsidRPr="009225DC" w:rsidRDefault="002842F2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709" w:type="dxa"/>
          </w:tcPr>
          <w:p w14:paraId="39DE9063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27" w:type="dxa"/>
          </w:tcPr>
          <w:p w14:paraId="4DC52F24" w14:textId="77777777" w:rsidR="002842F2" w:rsidRDefault="002842F2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2A56055A" w14:textId="20AE65ED" w:rsidR="00B13AC9" w:rsidRPr="009225DC" w:rsidRDefault="00B13AC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2842F2" w:rsidRPr="009225DC" w14:paraId="46891D40" w14:textId="77777777" w:rsidTr="00B13AC9">
        <w:trPr>
          <w:trHeight w:val="410"/>
        </w:trPr>
        <w:tc>
          <w:tcPr>
            <w:tcW w:w="1559" w:type="dxa"/>
          </w:tcPr>
          <w:p w14:paraId="53F9E3BD" w14:textId="77777777" w:rsidR="002842F2" w:rsidRPr="009225DC" w:rsidRDefault="002842F2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709" w:type="dxa"/>
          </w:tcPr>
          <w:p w14:paraId="34A2A2E7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5E503834" w14:textId="62C15656" w:rsidR="002842F2" w:rsidRPr="009225DC" w:rsidRDefault="00EB1B6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</w:tc>
      </w:tr>
      <w:tr w:rsidR="00BF2090" w:rsidRPr="009225DC" w14:paraId="0D66FE83" w14:textId="77777777" w:rsidTr="00B13AC9">
        <w:trPr>
          <w:trHeight w:val="410"/>
        </w:trPr>
        <w:tc>
          <w:tcPr>
            <w:tcW w:w="1559" w:type="dxa"/>
          </w:tcPr>
          <w:p w14:paraId="1533EB7B" w14:textId="1B2F620D" w:rsidR="00BF2090" w:rsidRPr="009225DC" w:rsidRDefault="00BF2090" w:rsidP="00414CD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8F40" w14:textId="77777777" w:rsidR="00BF2090" w:rsidRPr="009225DC" w:rsidRDefault="00BF2090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65CD3B40" w14:textId="1DD7C186" w:rsidR="00BF2090" w:rsidRPr="009225DC" w:rsidRDefault="00BF2090" w:rsidP="00414CDC">
            <w:pPr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433EAF8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6E0698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A3DC65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F0124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FA6A6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3D0391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62A50F6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070DD04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4DB884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50874AB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70BE2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3B2299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3B25E49" w14:textId="77777777" w:rsidR="00C53909" w:rsidRDefault="00C53909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juuli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</w:t>
      </w:r>
      <w:r w:rsidR="005A157F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</w:t>
      </w: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5</w:t>
      </w:r>
    </w:p>
    <w:p w14:paraId="57AB3846" w14:textId="2FE44831" w:rsidR="002842F2" w:rsidRDefault="00507707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Tallinn</w:t>
      </w:r>
    </w:p>
    <w:sectPr w:rsidR="002842F2" w:rsidSect="000A552A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A552A"/>
    <w:rsid w:val="001160BE"/>
    <w:rsid w:val="001B1A93"/>
    <w:rsid w:val="001C2399"/>
    <w:rsid w:val="002842F2"/>
    <w:rsid w:val="002A084C"/>
    <w:rsid w:val="002A7452"/>
    <w:rsid w:val="002B6DF5"/>
    <w:rsid w:val="003B282F"/>
    <w:rsid w:val="00417FC5"/>
    <w:rsid w:val="00440F13"/>
    <w:rsid w:val="00495A9E"/>
    <w:rsid w:val="004A2F82"/>
    <w:rsid w:val="004C6B6C"/>
    <w:rsid w:val="004F2185"/>
    <w:rsid w:val="00507707"/>
    <w:rsid w:val="005A157F"/>
    <w:rsid w:val="005A2533"/>
    <w:rsid w:val="005C5E3E"/>
    <w:rsid w:val="00644618"/>
    <w:rsid w:val="006947C3"/>
    <w:rsid w:val="0069666C"/>
    <w:rsid w:val="006A41F7"/>
    <w:rsid w:val="00701C0C"/>
    <w:rsid w:val="007155D2"/>
    <w:rsid w:val="00727B55"/>
    <w:rsid w:val="008139A0"/>
    <w:rsid w:val="00841B67"/>
    <w:rsid w:val="008657FD"/>
    <w:rsid w:val="00876874"/>
    <w:rsid w:val="008956AA"/>
    <w:rsid w:val="008D267B"/>
    <w:rsid w:val="008F68A0"/>
    <w:rsid w:val="00912DD2"/>
    <w:rsid w:val="0093374B"/>
    <w:rsid w:val="00965BE1"/>
    <w:rsid w:val="009C7C01"/>
    <w:rsid w:val="00A51592"/>
    <w:rsid w:val="00A663B5"/>
    <w:rsid w:val="00AD58DE"/>
    <w:rsid w:val="00B13AC9"/>
    <w:rsid w:val="00B424F7"/>
    <w:rsid w:val="00BA11BA"/>
    <w:rsid w:val="00BC6802"/>
    <w:rsid w:val="00BD7FDE"/>
    <w:rsid w:val="00BF2090"/>
    <w:rsid w:val="00C53909"/>
    <w:rsid w:val="00C63E02"/>
    <w:rsid w:val="00CF168A"/>
    <w:rsid w:val="00D74F71"/>
    <w:rsid w:val="00DA58B4"/>
    <w:rsid w:val="00EA35D4"/>
    <w:rsid w:val="00EB1B69"/>
    <w:rsid w:val="00F40667"/>
    <w:rsid w:val="00F921EC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850F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42</cp:revision>
  <cp:lastPrinted>2023-10-02T06:20:00Z</cp:lastPrinted>
  <dcterms:created xsi:type="dcterms:W3CDTF">2018-07-10T12:50:00Z</dcterms:created>
  <dcterms:modified xsi:type="dcterms:W3CDTF">2025-07-15T07:44:00Z</dcterms:modified>
</cp:coreProperties>
</file>