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B7405" w14:textId="77777777" w:rsidR="00735725" w:rsidRPr="00735725" w:rsidRDefault="00735725" w:rsidP="00735725">
      <w:pPr>
        <w:rPr>
          <w:color w:val="000000"/>
        </w:rPr>
      </w:pPr>
      <w:bookmarkStart w:id="0" w:name="_Hlk508721534"/>
      <w:bookmarkStart w:id="1" w:name="_Hlk9417376"/>
      <w:r w:rsidRPr="00735725">
        <w:rPr>
          <w:color w:val="000000"/>
        </w:rPr>
        <w:t>Päästeamet</w:t>
      </w:r>
    </w:p>
    <w:p w14:paraId="28F566C9" w14:textId="24D1D1EF" w:rsidR="00C272D3" w:rsidRPr="004A22D6" w:rsidRDefault="00735725" w:rsidP="00735725">
      <w:pPr>
        <w:rPr>
          <w:color w:val="000000"/>
        </w:rPr>
      </w:pPr>
      <w:hyperlink r:id="rId7" w:history="1">
        <w:r w:rsidRPr="00735725">
          <w:rPr>
            <w:rStyle w:val="Hperlink"/>
          </w:rPr>
          <w:t>pohja@paasteamet.ee</w:t>
        </w:r>
      </w:hyperlink>
      <w:r w:rsidR="004A22D6">
        <w:tab/>
      </w:r>
      <w:r w:rsidR="004A22D6">
        <w:tab/>
      </w:r>
      <w:r w:rsidR="004A22D6">
        <w:tab/>
      </w:r>
      <w:r w:rsidR="004A22D6">
        <w:tab/>
      </w:r>
      <w:r w:rsidR="004A22D6">
        <w:tab/>
        <w:t>/</w:t>
      </w:r>
      <w:r w:rsidR="004A22D6">
        <w:rPr>
          <w:i/>
          <w:iCs/>
        </w:rPr>
        <w:t>kuupäev digiallkirjas/</w:t>
      </w:r>
      <w:r w:rsidR="004A22D6">
        <w:t xml:space="preserve"> nr 18.3-13/408-1</w:t>
      </w:r>
    </w:p>
    <w:p w14:paraId="43AE9F95" w14:textId="77777777" w:rsidR="00735725" w:rsidRDefault="00735725" w:rsidP="00735725">
      <w:pPr>
        <w:rPr>
          <w:color w:val="000000"/>
        </w:rPr>
      </w:pPr>
    </w:p>
    <w:p w14:paraId="5E22A2EA" w14:textId="77777777" w:rsidR="00735725" w:rsidRPr="00735725" w:rsidRDefault="00735725" w:rsidP="00735725">
      <w:pPr>
        <w:rPr>
          <w:color w:val="000000"/>
        </w:rPr>
      </w:pPr>
    </w:p>
    <w:p w14:paraId="7F364DCA" w14:textId="0EB913A9" w:rsidR="00735725" w:rsidRDefault="00735725" w:rsidP="00735725">
      <w:pPr>
        <w:rPr>
          <w:b/>
          <w:bCs/>
          <w:color w:val="000000"/>
        </w:rPr>
      </w:pPr>
      <w:r>
        <w:rPr>
          <w:b/>
          <w:bCs/>
          <w:color w:val="000000"/>
        </w:rPr>
        <w:t>Kontaktisiku määramine</w:t>
      </w:r>
    </w:p>
    <w:p w14:paraId="70F8302C" w14:textId="77777777" w:rsidR="00735725" w:rsidRPr="00735725" w:rsidRDefault="00735725" w:rsidP="00735725">
      <w:pPr>
        <w:rPr>
          <w:b/>
          <w:bCs/>
          <w:color w:val="000000"/>
        </w:rPr>
      </w:pPr>
    </w:p>
    <w:p w14:paraId="349BC43F" w14:textId="44F41F17" w:rsidR="00C272D3" w:rsidRDefault="00735725" w:rsidP="00C272D3">
      <w:pPr>
        <w:pStyle w:val="NoParagraphStyle"/>
        <w:jc w:val="both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Austatud Tiina Sutt</w:t>
      </w:r>
    </w:p>
    <w:p w14:paraId="5A364A14" w14:textId="77777777" w:rsidR="00735725" w:rsidRPr="00F67133" w:rsidRDefault="00735725" w:rsidP="00C272D3">
      <w:pPr>
        <w:pStyle w:val="NoParagraphStyle"/>
        <w:jc w:val="both"/>
        <w:rPr>
          <w:rFonts w:ascii="Times New Roman" w:hAnsi="Times New Roman" w:cs="Times New Roman"/>
          <w:lang w:val="et-EE"/>
        </w:rPr>
      </w:pPr>
    </w:p>
    <w:p w14:paraId="29D5F365" w14:textId="37E1AE63" w:rsidR="00995F27" w:rsidRPr="00995F27" w:rsidRDefault="00735725" w:rsidP="006E0D55">
      <w:pPr>
        <w:jc w:val="both"/>
      </w:pPr>
      <w:r>
        <w:t xml:space="preserve">Kose Vallavalitsuse poolt on peamiseks </w:t>
      </w:r>
      <w:r w:rsidR="006E0D55">
        <w:t xml:space="preserve">kontaktisikuks </w:t>
      </w:r>
      <w:r>
        <w:t>Päästeametile kriisialastes teemades</w:t>
      </w:r>
    </w:p>
    <w:p w14:paraId="6824098A" w14:textId="1353171D" w:rsidR="006E0D55" w:rsidRPr="00995F27" w:rsidRDefault="006E0D55" w:rsidP="006E0D55">
      <w:r>
        <w:t>vallasekretär Kätlin Iljin (+372</w:t>
      </w:r>
      <w:r w:rsidRPr="00735725">
        <w:t xml:space="preserve"> </w:t>
      </w:r>
      <w:hyperlink r:id="rId8" w:history="1">
        <w:r w:rsidRPr="00735725">
          <w:rPr>
            <w:shd w:val="clear" w:color="auto" w:fill="FFFFFF"/>
          </w:rPr>
          <w:t>521 2342</w:t>
        </w:r>
      </w:hyperlink>
      <w:r>
        <w:t xml:space="preserve">, </w:t>
      </w:r>
      <w:hyperlink r:id="rId9" w:history="1">
        <w:r w:rsidRPr="00995F27">
          <w:rPr>
            <w:color w:val="0000FF"/>
            <w:u w:val="single"/>
          </w:rPr>
          <w:t>katlin.iljin@kosevald.ee</w:t>
        </w:r>
      </w:hyperlink>
      <w:r>
        <w:t>).</w:t>
      </w:r>
    </w:p>
    <w:p w14:paraId="4C574622" w14:textId="498EE732" w:rsidR="006E0D55" w:rsidRPr="00D66630" w:rsidRDefault="006E0D55" w:rsidP="006E0D55">
      <w:pPr>
        <w:jc w:val="both"/>
      </w:pPr>
    </w:p>
    <w:p w14:paraId="358110CE" w14:textId="77777777" w:rsidR="00995F27" w:rsidRPr="00995F27" w:rsidRDefault="00995F27" w:rsidP="00995F27">
      <w:pPr>
        <w:spacing w:before="120"/>
      </w:pPr>
    </w:p>
    <w:p w14:paraId="336E7857" w14:textId="77777777" w:rsidR="00995F27" w:rsidRPr="00995F27" w:rsidRDefault="00995F27" w:rsidP="00995F27">
      <w:pPr>
        <w:spacing w:before="120"/>
      </w:pPr>
      <w:r w:rsidRPr="00995F27">
        <w:t xml:space="preserve">Lugupidamisega </w:t>
      </w:r>
    </w:p>
    <w:p w14:paraId="300B82B7" w14:textId="77777777" w:rsidR="00995F27" w:rsidRPr="00995F27" w:rsidRDefault="00995F27" w:rsidP="00995F27">
      <w:pPr>
        <w:spacing w:before="120"/>
      </w:pPr>
    </w:p>
    <w:p w14:paraId="44A2698B" w14:textId="77777777" w:rsidR="00995F27" w:rsidRPr="00995F27" w:rsidRDefault="00995F27" w:rsidP="00995F27">
      <w:pPr>
        <w:spacing w:before="120"/>
        <w:rPr>
          <w:i/>
        </w:rPr>
      </w:pPr>
      <w:r w:rsidRPr="00995F27">
        <w:rPr>
          <w:i/>
        </w:rPr>
        <w:t>/allkirjastatud digitaalselt/</w:t>
      </w:r>
    </w:p>
    <w:p w14:paraId="25B7C2C7" w14:textId="77777777" w:rsidR="00995F27" w:rsidRPr="00995F27" w:rsidRDefault="00995F27" w:rsidP="00995F27">
      <w:pPr>
        <w:spacing w:before="120"/>
        <w:rPr>
          <w:i/>
        </w:rPr>
      </w:pPr>
    </w:p>
    <w:p w14:paraId="15B8187F" w14:textId="7119AB0F" w:rsidR="00995F27" w:rsidRPr="00995F27" w:rsidRDefault="000C47AC" w:rsidP="00995F27">
      <w:r>
        <w:t>Raul Siem</w:t>
      </w:r>
    </w:p>
    <w:p w14:paraId="52908F8F" w14:textId="01B33763" w:rsidR="00995F27" w:rsidRPr="00995F27" w:rsidRDefault="00995F27" w:rsidP="00995F27">
      <w:r w:rsidRPr="00995F27">
        <w:t>valla</w:t>
      </w:r>
      <w:r w:rsidR="000C47AC">
        <w:t>vanem</w:t>
      </w:r>
    </w:p>
    <w:p w14:paraId="0EE04F79" w14:textId="77777777" w:rsidR="00995F27" w:rsidRPr="00995F27" w:rsidRDefault="00995F27" w:rsidP="00995F27"/>
    <w:p w14:paraId="4E55855C" w14:textId="77777777" w:rsidR="00995F27" w:rsidRPr="00995F27" w:rsidRDefault="00995F27" w:rsidP="00995F27"/>
    <w:p w14:paraId="41EA014C" w14:textId="77777777" w:rsidR="00995F27" w:rsidRPr="00995F27" w:rsidRDefault="00995F27" w:rsidP="00995F27"/>
    <w:p w14:paraId="4940A982" w14:textId="77777777" w:rsidR="00995F27" w:rsidRPr="00995F27" w:rsidRDefault="00995F27" w:rsidP="00995F27"/>
    <w:p w14:paraId="50B3C574" w14:textId="77777777" w:rsidR="00995F27" w:rsidRPr="00995F27" w:rsidRDefault="00995F27" w:rsidP="00995F27"/>
    <w:p w14:paraId="1BAADC31" w14:textId="77777777" w:rsidR="00995F27" w:rsidRPr="00995F27" w:rsidRDefault="00995F27" w:rsidP="00995F27"/>
    <w:p w14:paraId="71F7869B" w14:textId="77777777" w:rsidR="00995F27" w:rsidRDefault="00995F27" w:rsidP="00995F27"/>
    <w:p w14:paraId="38473A6B" w14:textId="77777777" w:rsidR="000C47AC" w:rsidRDefault="000C47AC" w:rsidP="00995F27"/>
    <w:p w14:paraId="45FFC92F" w14:textId="77777777" w:rsidR="000C47AC" w:rsidRDefault="000C47AC" w:rsidP="00995F27"/>
    <w:p w14:paraId="27B83BFC" w14:textId="77777777" w:rsidR="000C47AC" w:rsidRDefault="000C47AC" w:rsidP="00995F27"/>
    <w:p w14:paraId="372A78D7" w14:textId="77777777" w:rsidR="000C47AC" w:rsidRDefault="000C47AC" w:rsidP="00995F27"/>
    <w:p w14:paraId="5ABC407A" w14:textId="77777777" w:rsidR="000C47AC" w:rsidRPr="00995F27" w:rsidRDefault="000C47AC" w:rsidP="00995F27"/>
    <w:p w14:paraId="38529F33" w14:textId="77777777" w:rsidR="00995F27" w:rsidRPr="00995F27" w:rsidRDefault="00995F27" w:rsidP="00995F27"/>
    <w:p w14:paraId="54B2402B" w14:textId="77777777" w:rsidR="00995F27" w:rsidRDefault="00995F27" w:rsidP="00995F27"/>
    <w:p w14:paraId="494A6AFA" w14:textId="77777777" w:rsidR="00735725" w:rsidRDefault="00735725" w:rsidP="00995F27"/>
    <w:p w14:paraId="06A60771" w14:textId="77777777" w:rsidR="00735725" w:rsidRDefault="00735725" w:rsidP="00995F27"/>
    <w:p w14:paraId="5D74DCDD" w14:textId="77777777" w:rsidR="00735725" w:rsidRDefault="00735725" w:rsidP="00995F27"/>
    <w:p w14:paraId="1A0082F2" w14:textId="77777777" w:rsidR="00735725" w:rsidRDefault="00735725" w:rsidP="00995F27"/>
    <w:p w14:paraId="094E76BC" w14:textId="77777777" w:rsidR="00735725" w:rsidRDefault="00735725" w:rsidP="00995F27"/>
    <w:p w14:paraId="5262A93E" w14:textId="77777777" w:rsidR="00735725" w:rsidRDefault="00735725" w:rsidP="00995F27"/>
    <w:p w14:paraId="5C31BE7E" w14:textId="77777777" w:rsidR="00735725" w:rsidRPr="00995F27" w:rsidRDefault="00735725" w:rsidP="00995F27"/>
    <w:p w14:paraId="555486E3" w14:textId="77777777" w:rsidR="00995F27" w:rsidRPr="00995F27" w:rsidRDefault="00995F27" w:rsidP="00995F27">
      <w:r w:rsidRPr="00995F27">
        <w:t>Kätlin Iljin</w:t>
      </w:r>
    </w:p>
    <w:p w14:paraId="26C7A76E" w14:textId="77777777" w:rsidR="00995F27" w:rsidRPr="00995F27" w:rsidRDefault="00995F27" w:rsidP="00995F27">
      <w:hyperlink r:id="rId10" w:history="1">
        <w:r w:rsidRPr="00995F27">
          <w:rPr>
            <w:color w:val="0000FF"/>
            <w:u w:val="single"/>
          </w:rPr>
          <w:t>katlin.iljin@kosevald.ee</w:t>
        </w:r>
      </w:hyperlink>
    </w:p>
    <w:bookmarkEnd w:id="0"/>
    <w:bookmarkEnd w:id="1"/>
    <w:p w14:paraId="54087D6C" w14:textId="381AEDE3" w:rsidR="007612F0" w:rsidRPr="00D66630" w:rsidRDefault="00EA7428" w:rsidP="00001751">
      <w:r w:rsidRPr="00575BCC">
        <w:rPr>
          <w:rFonts w:ascii="Livvic" w:hAnsi="Livvic"/>
          <w:noProof/>
          <w:sz w:val="22"/>
          <w:szCs w:val="22"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11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725">
        <w:t>+372</w:t>
      </w:r>
      <w:r w:rsidR="00735725" w:rsidRPr="00735725">
        <w:t xml:space="preserve"> </w:t>
      </w:r>
      <w:hyperlink r:id="rId12" w:history="1">
        <w:r w:rsidR="00735725" w:rsidRPr="00735725">
          <w:rPr>
            <w:shd w:val="clear" w:color="auto" w:fill="FFFFFF"/>
          </w:rPr>
          <w:t>521 2342</w:t>
        </w:r>
      </w:hyperlink>
    </w:p>
    <w:sectPr w:rsidR="007612F0" w:rsidRPr="00D66630" w:rsidSect="00AC4502">
      <w:footerReference w:type="default" r:id="rId13"/>
      <w:headerReference w:type="first" r:id="rId14"/>
      <w:footerReference w:type="first" r:id="rId15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661C1124" w:rsidR="00D34F6E" w:rsidRPr="002E7989" w:rsidRDefault="00D34F6E" w:rsidP="00BF592A">
    <w:pPr>
      <w:rPr>
        <w:rFonts w:ascii="Livvic" w:hAnsi="Livvic"/>
        <w:color w:val="389CE5"/>
        <w:sz w:val="16"/>
        <w:szCs w:val="16"/>
      </w:rPr>
    </w:pPr>
    <w:r w:rsidRPr="002E7989">
      <w:rPr>
        <w:rFonts w:ascii="Livvic" w:hAnsi="Livvic"/>
        <w:color w:val="389CE5"/>
        <w:sz w:val="16"/>
        <w:szCs w:val="16"/>
      </w:rPr>
      <w:t>___________________________________________________</w:t>
    </w:r>
    <w:r w:rsidR="002E7989" w:rsidRPr="002E7989">
      <w:rPr>
        <w:rFonts w:ascii="Livvic" w:hAnsi="Livvic"/>
        <w:color w:val="389CE5"/>
        <w:sz w:val="16"/>
        <w:szCs w:val="16"/>
      </w:rPr>
      <w:t>________________________________</w:t>
    </w:r>
    <w:r w:rsidR="002E7989">
      <w:rPr>
        <w:rFonts w:ascii="Livvic" w:hAnsi="Livvic"/>
        <w:color w:val="389CE5"/>
        <w:sz w:val="16"/>
        <w:szCs w:val="16"/>
      </w:rPr>
      <w:t>__________________________________________</w:t>
    </w:r>
  </w:p>
  <w:p w14:paraId="4C95AAFD" w14:textId="29B38D2F" w:rsidR="00E15DA7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Hariduse tn 1</w:t>
    </w:r>
    <w:r w:rsidR="00E15DA7" w:rsidRPr="002E7989">
      <w:rPr>
        <w:rFonts w:ascii="Livvic" w:hAnsi="Livvic"/>
        <w:color w:val="389CE5"/>
        <w:sz w:val="18"/>
        <w:szCs w:val="18"/>
      </w:rPr>
      <w:t>, 75101 Kose alevik</w:t>
    </w:r>
    <w:r w:rsidRPr="002E7989">
      <w:rPr>
        <w:rFonts w:ascii="Livvic" w:hAnsi="Livvic"/>
        <w:color w:val="389CE5"/>
        <w:sz w:val="18"/>
        <w:szCs w:val="18"/>
      </w:rPr>
      <w:tab/>
      <w:t xml:space="preserve">Telefon </w:t>
    </w:r>
    <w:r w:rsidR="00D8373C" w:rsidRPr="002E7989">
      <w:rPr>
        <w:rFonts w:ascii="Livvic" w:hAnsi="Livvic"/>
        <w:color w:val="389CE5"/>
        <w:sz w:val="18"/>
        <w:szCs w:val="18"/>
      </w:rPr>
      <w:t>+ 372 54 620</w:t>
    </w:r>
    <w:r w:rsidR="002E7989">
      <w:rPr>
        <w:rFonts w:ascii="Livvic" w:hAnsi="Livvic"/>
        <w:color w:val="389CE5"/>
        <w:sz w:val="18"/>
        <w:szCs w:val="18"/>
      </w:rPr>
      <w:t> </w:t>
    </w:r>
    <w:r w:rsidR="00D8373C" w:rsidRPr="002E7989">
      <w:rPr>
        <w:rFonts w:ascii="Livvic" w:hAnsi="Livvic"/>
        <w:color w:val="389CE5"/>
        <w:sz w:val="18"/>
        <w:szCs w:val="18"/>
      </w:rPr>
      <w:t>123</w:t>
    </w:r>
    <w:r w:rsidR="00E15DA7" w:rsidRPr="002E7989">
      <w:rPr>
        <w:rFonts w:ascii="Livvic" w:hAnsi="Livvic"/>
        <w:color w:val="389CE5"/>
        <w:sz w:val="18"/>
        <w:szCs w:val="18"/>
      </w:rPr>
      <w:tab/>
      <w:t xml:space="preserve">E-post: </w:t>
    </w:r>
    <w:hyperlink r:id="rId1" w:history="1">
      <w:r w:rsidR="00E14775" w:rsidRPr="002E7989">
        <w:rPr>
          <w:rStyle w:val="Hperlink"/>
          <w:rFonts w:ascii="Livvic" w:hAnsi="Livvic"/>
          <w:sz w:val="18"/>
          <w:szCs w:val="18"/>
        </w:rPr>
        <w:t>vald@kosevald.ee</w:t>
      </w:r>
    </w:hyperlink>
  </w:p>
  <w:p w14:paraId="24CD7C76" w14:textId="3BFFFDD1" w:rsidR="00D34F6E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Kose vald, Harjumaa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  <w:t xml:space="preserve">Veebileht </w:t>
    </w:r>
    <w:hyperlink r:id="rId2" w:history="1">
      <w:r w:rsidRPr="002E7989">
        <w:rPr>
          <w:rStyle w:val="Hperlink"/>
          <w:rFonts w:ascii="Livvic" w:hAnsi="Livvic"/>
          <w:sz w:val="18"/>
          <w:szCs w:val="18"/>
        </w:rPr>
        <w:t>www.kosevald.ee</w:t>
      </w:r>
    </w:hyperlink>
    <w:r w:rsidRPr="002E7989">
      <w:rPr>
        <w:rFonts w:ascii="Livvic" w:hAnsi="Livvic"/>
        <w:color w:val="389CE5"/>
        <w:sz w:val="18"/>
        <w:szCs w:val="18"/>
      </w:rPr>
      <w:tab/>
    </w:r>
  </w:p>
  <w:p w14:paraId="7A2C7874" w14:textId="77777777" w:rsidR="00E15DA7" w:rsidRPr="002E7989" w:rsidRDefault="00E15DA7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>Registrikood 75011547</w:t>
    </w: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color w:val="389CE5"/>
        <w:sz w:val="18"/>
        <w:szCs w:val="18"/>
      </w:rPr>
      <w:tab/>
    </w:r>
    <w:r w:rsidR="00E9773B" w:rsidRPr="002E7989">
      <w:rPr>
        <w:rFonts w:ascii="Livvic" w:hAnsi="Livvic"/>
        <w:color w:val="389CE5"/>
        <w:sz w:val="18"/>
        <w:szCs w:val="18"/>
      </w:rPr>
      <w:t>Konto EE872200001120132608</w:t>
    </w:r>
  </w:p>
  <w:p w14:paraId="1716062F" w14:textId="77777777" w:rsidR="00D34F6E" w:rsidRPr="002E7989" w:rsidRDefault="00D34F6E" w:rsidP="00BF592A">
    <w:pPr>
      <w:pStyle w:val="Jalus"/>
      <w:rPr>
        <w:rFonts w:ascii="Livvic" w:hAnsi="Livvic"/>
        <w:color w:val="389CE5"/>
        <w:sz w:val="18"/>
        <w:szCs w:val="18"/>
      </w:rPr>
    </w:pPr>
    <w:r w:rsidRPr="002E7989">
      <w:rPr>
        <w:rFonts w:ascii="Livvic" w:hAnsi="Livvic"/>
        <w:color w:val="389CE5"/>
        <w:sz w:val="18"/>
        <w:szCs w:val="18"/>
      </w:rPr>
      <w:tab/>
    </w:r>
    <w:r w:rsidRPr="002E7989">
      <w:rPr>
        <w:rFonts w:ascii="Livvic" w:hAnsi="Livvic"/>
        <w:sz w:val="22"/>
        <w:szCs w:val="22"/>
      </w:rPr>
      <w:tab/>
    </w:r>
    <w:r w:rsidRPr="002E7989">
      <w:rPr>
        <w:rFonts w:ascii="Livvic" w:hAnsi="Livvic"/>
        <w:sz w:val="22"/>
        <w:szCs w:val="22"/>
      </w:rPr>
      <w:tab/>
    </w:r>
  </w:p>
  <w:p w14:paraId="42F7FF48" w14:textId="77777777" w:rsidR="00D34F6E" w:rsidRPr="002E7989" w:rsidRDefault="00D34F6E">
    <w:pPr>
      <w:pStyle w:val="Jalus"/>
      <w:rPr>
        <w:rFonts w:ascii="Livvic" w:hAnsi="Livvic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2E7989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2E7989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4D96D10"/>
    <w:multiLevelType w:val="hybridMultilevel"/>
    <w:tmpl w:val="55285E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3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1"/>
  </w:num>
  <w:num w:numId="6" w16cid:durableId="216745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1751"/>
    <w:rsid w:val="000057DE"/>
    <w:rsid w:val="0000588B"/>
    <w:rsid w:val="00027119"/>
    <w:rsid w:val="000366C5"/>
    <w:rsid w:val="000414E8"/>
    <w:rsid w:val="000557CF"/>
    <w:rsid w:val="0007058D"/>
    <w:rsid w:val="00080185"/>
    <w:rsid w:val="000831DC"/>
    <w:rsid w:val="0008344C"/>
    <w:rsid w:val="00090810"/>
    <w:rsid w:val="000A3998"/>
    <w:rsid w:val="000A41BE"/>
    <w:rsid w:val="000A4A84"/>
    <w:rsid w:val="000B5EC4"/>
    <w:rsid w:val="000C28B1"/>
    <w:rsid w:val="000C47AC"/>
    <w:rsid w:val="000E5854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5160"/>
    <w:rsid w:val="00186776"/>
    <w:rsid w:val="001870E6"/>
    <w:rsid w:val="001941D8"/>
    <w:rsid w:val="001B02DE"/>
    <w:rsid w:val="001C662E"/>
    <w:rsid w:val="001C7692"/>
    <w:rsid w:val="001D40E8"/>
    <w:rsid w:val="001D49C4"/>
    <w:rsid w:val="001D5F87"/>
    <w:rsid w:val="001F1AC4"/>
    <w:rsid w:val="001F48BA"/>
    <w:rsid w:val="001F4AA7"/>
    <w:rsid w:val="001F729A"/>
    <w:rsid w:val="00210DA2"/>
    <w:rsid w:val="00232E3D"/>
    <w:rsid w:val="002330C2"/>
    <w:rsid w:val="002369A3"/>
    <w:rsid w:val="002374A9"/>
    <w:rsid w:val="0024355B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B7979"/>
    <w:rsid w:val="002C39EE"/>
    <w:rsid w:val="002D1A80"/>
    <w:rsid w:val="002D4A92"/>
    <w:rsid w:val="002D5F5B"/>
    <w:rsid w:val="002E020E"/>
    <w:rsid w:val="002E7989"/>
    <w:rsid w:val="002F717F"/>
    <w:rsid w:val="00301AD5"/>
    <w:rsid w:val="00311991"/>
    <w:rsid w:val="00330035"/>
    <w:rsid w:val="003311B0"/>
    <w:rsid w:val="00334DF1"/>
    <w:rsid w:val="00337827"/>
    <w:rsid w:val="00346DD6"/>
    <w:rsid w:val="0036171F"/>
    <w:rsid w:val="00377D58"/>
    <w:rsid w:val="0038158F"/>
    <w:rsid w:val="00384FEB"/>
    <w:rsid w:val="003931F4"/>
    <w:rsid w:val="003964F7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31A23"/>
    <w:rsid w:val="00443BA9"/>
    <w:rsid w:val="00451A69"/>
    <w:rsid w:val="004615BB"/>
    <w:rsid w:val="00461AD4"/>
    <w:rsid w:val="0046285C"/>
    <w:rsid w:val="00481AEA"/>
    <w:rsid w:val="004823A8"/>
    <w:rsid w:val="00483270"/>
    <w:rsid w:val="00485E28"/>
    <w:rsid w:val="004865D9"/>
    <w:rsid w:val="004A0C78"/>
    <w:rsid w:val="004A1FC3"/>
    <w:rsid w:val="004A22D6"/>
    <w:rsid w:val="004B0580"/>
    <w:rsid w:val="004B7112"/>
    <w:rsid w:val="004D2DFF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75BCC"/>
    <w:rsid w:val="00581BEC"/>
    <w:rsid w:val="005965E1"/>
    <w:rsid w:val="005A25E8"/>
    <w:rsid w:val="005B4E45"/>
    <w:rsid w:val="005C777C"/>
    <w:rsid w:val="005E7DAA"/>
    <w:rsid w:val="005F16CD"/>
    <w:rsid w:val="00604AD1"/>
    <w:rsid w:val="00607278"/>
    <w:rsid w:val="00622896"/>
    <w:rsid w:val="00625D96"/>
    <w:rsid w:val="0063021C"/>
    <w:rsid w:val="00641ACE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6E05E4"/>
    <w:rsid w:val="006E0D55"/>
    <w:rsid w:val="00702ABD"/>
    <w:rsid w:val="00720166"/>
    <w:rsid w:val="00732557"/>
    <w:rsid w:val="00735725"/>
    <w:rsid w:val="007501D9"/>
    <w:rsid w:val="007612F0"/>
    <w:rsid w:val="007635BA"/>
    <w:rsid w:val="00782305"/>
    <w:rsid w:val="00782AE0"/>
    <w:rsid w:val="00792D05"/>
    <w:rsid w:val="00795E7B"/>
    <w:rsid w:val="0079726E"/>
    <w:rsid w:val="007B6BDF"/>
    <w:rsid w:val="007C33F4"/>
    <w:rsid w:val="007F1A7E"/>
    <w:rsid w:val="007F7D3E"/>
    <w:rsid w:val="00807707"/>
    <w:rsid w:val="008115EF"/>
    <w:rsid w:val="0081792B"/>
    <w:rsid w:val="0081794A"/>
    <w:rsid w:val="0082381A"/>
    <w:rsid w:val="00835DBF"/>
    <w:rsid w:val="00846079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8F6A78"/>
    <w:rsid w:val="00905769"/>
    <w:rsid w:val="00913191"/>
    <w:rsid w:val="00913A0B"/>
    <w:rsid w:val="00914FEA"/>
    <w:rsid w:val="009306AB"/>
    <w:rsid w:val="00937E4B"/>
    <w:rsid w:val="0094371A"/>
    <w:rsid w:val="00944981"/>
    <w:rsid w:val="00951F56"/>
    <w:rsid w:val="009774FF"/>
    <w:rsid w:val="00991C9F"/>
    <w:rsid w:val="00995F27"/>
    <w:rsid w:val="009A13B5"/>
    <w:rsid w:val="009A39D3"/>
    <w:rsid w:val="009C71B7"/>
    <w:rsid w:val="009D4B70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2B1D"/>
    <w:rsid w:val="00A4438D"/>
    <w:rsid w:val="00A46222"/>
    <w:rsid w:val="00A46F00"/>
    <w:rsid w:val="00A617C5"/>
    <w:rsid w:val="00A61E89"/>
    <w:rsid w:val="00A6581D"/>
    <w:rsid w:val="00A7482A"/>
    <w:rsid w:val="00A84612"/>
    <w:rsid w:val="00A963EA"/>
    <w:rsid w:val="00A96F39"/>
    <w:rsid w:val="00A97999"/>
    <w:rsid w:val="00AC4502"/>
    <w:rsid w:val="00B04051"/>
    <w:rsid w:val="00B04650"/>
    <w:rsid w:val="00B05B06"/>
    <w:rsid w:val="00B10595"/>
    <w:rsid w:val="00B10FA0"/>
    <w:rsid w:val="00B17B93"/>
    <w:rsid w:val="00B17FAC"/>
    <w:rsid w:val="00B3710F"/>
    <w:rsid w:val="00B46687"/>
    <w:rsid w:val="00B540C4"/>
    <w:rsid w:val="00B5776E"/>
    <w:rsid w:val="00B668C3"/>
    <w:rsid w:val="00B674F1"/>
    <w:rsid w:val="00B72818"/>
    <w:rsid w:val="00B92D06"/>
    <w:rsid w:val="00B943B0"/>
    <w:rsid w:val="00BA4A53"/>
    <w:rsid w:val="00BD6261"/>
    <w:rsid w:val="00BD7133"/>
    <w:rsid w:val="00BE2C8E"/>
    <w:rsid w:val="00BF29D7"/>
    <w:rsid w:val="00BF408F"/>
    <w:rsid w:val="00BF592A"/>
    <w:rsid w:val="00C120C1"/>
    <w:rsid w:val="00C14E23"/>
    <w:rsid w:val="00C17FCA"/>
    <w:rsid w:val="00C23462"/>
    <w:rsid w:val="00C272D3"/>
    <w:rsid w:val="00C43B7F"/>
    <w:rsid w:val="00C45071"/>
    <w:rsid w:val="00C50B2B"/>
    <w:rsid w:val="00C61E39"/>
    <w:rsid w:val="00C63950"/>
    <w:rsid w:val="00C65786"/>
    <w:rsid w:val="00C94BEC"/>
    <w:rsid w:val="00CA23F7"/>
    <w:rsid w:val="00CB0F03"/>
    <w:rsid w:val="00CD2192"/>
    <w:rsid w:val="00CD37E6"/>
    <w:rsid w:val="00CE3873"/>
    <w:rsid w:val="00CE45EF"/>
    <w:rsid w:val="00CE466A"/>
    <w:rsid w:val="00CE68D1"/>
    <w:rsid w:val="00CF0047"/>
    <w:rsid w:val="00CF6EA8"/>
    <w:rsid w:val="00D00696"/>
    <w:rsid w:val="00D0567E"/>
    <w:rsid w:val="00D27CBA"/>
    <w:rsid w:val="00D34F6E"/>
    <w:rsid w:val="00D4133A"/>
    <w:rsid w:val="00D5275C"/>
    <w:rsid w:val="00D66630"/>
    <w:rsid w:val="00D7107D"/>
    <w:rsid w:val="00D75FC4"/>
    <w:rsid w:val="00D77A92"/>
    <w:rsid w:val="00D77D2E"/>
    <w:rsid w:val="00D80699"/>
    <w:rsid w:val="00D8373C"/>
    <w:rsid w:val="00D849FB"/>
    <w:rsid w:val="00D91E17"/>
    <w:rsid w:val="00D91F1C"/>
    <w:rsid w:val="00D95D72"/>
    <w:rsid w:val="00DA28C2"/>
    <w:rsid w:val="00DA4CCE"/>
    <w:rsid w:val="00DA4F21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73A2"/>
    <w:rsid w:val="00E75B2A"/>
    <w:rsid w:val="00E9773B"/>
    <w:rsid w:val="00E97AC5"/>
    <w:rsid w:val="00EA7428"/>
    <w:rsid w:val="00ED5765"/>
    <w:rsid w:val="00ED7013"/>
    <w:rsid w:val="00F02FE3"/>
    <w:rsid w:val="00F07794"/>
    <w:rsid w:val="00F1044D"/>
    <w:rsid w:val="00F10989"/>
    <w:rsid w:val="00F14F5E"/>
    <w:rsid w:val="00F25F50"/>
    <w:rsid w:val="00F2629F"/>
    <w:rsid w:val="00F42CD2"/>
    <w:rsid w:val="00F446C0"/>
    <w:rsid w:val="00F45482"/>
    <w:rsid w:val="00F50F85"/>
    <w:rsid w:val="00F52A77"/>
    <w:rsid w:val="00F52F52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radlabel">
    <w:name w:val="radlabel"/>
    <w:basedOn w:val="Liguvaikefont"/>
    <w:rsid w:val="004615BB"/>
  </w:style>
  <w:style w:type="paragraph" w:customStyle="1" w:styleId="NoParagraphStyle">
    <w:name w:val="[No Paragraph Style]"/>
    <w:uiPriority w:val="99"/>
    <w:rsid w:val="00C272D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2521234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hja@paasteamet.ee" TargetMode="External"/><Relationship Id="rId12" Type="http://schemas.openxmlformats.org/officeDocument/2006/relationships/hyperlink" Target="tel:+37252123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tlin.iljin@koseval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lin.iljin@kosevald.ee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588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626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Ivi Teras</cp:lastModifiedBy>
  <cp:revision>3</cp:revision>
  <cp:lastPrinted>2020-01-03T08:15:00Z</cp:lastPrinted>
  <dcterms:created xsi:type="dcterms:W3CDTF">2025-03-21T07:42:00Z</dcterms:created>
  <dcterms:modified xsi:type="dcterms:W3CDTF">2025-03-21T07:54:00Z</dcterms:modified>
</cp:coreProperties>
</file>