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36" w:rsidRDefault="009E5936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9E5936" w:rsidRDefault="00E01444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SOOVIAVALDUS</w:t>
      </w:r>
    </w:p>
    <w:p w:rsidR="009E5936" w:rsidRDefault="009E593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36" w:rsidRDefault="00E0144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:rsidR="009E5936" w:rsidRDefault="009E593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5036"/>
      </w:tblGrid>
      <w:tr w:rsidR="009E5936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Kooli nimi</w:t>
            </w:r>
          </w:p>
          <w:p w:rsidR="009E5936" w:rsidRDefault="009E59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1578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Vastseliina Gümnaasium</w:t>
            </w:r>
          </w:p>
        </w:tc>
      </w:tr>
      <w:tr w:rsidR="009E5936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1578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75021066</w:t>
            </w:r>
          </w:p>
        </w:tc>
      </w:tr>
      <w:tr w:rsidR="009E5936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Juriidiline aadress</w:t>
            </w:r>
          </w:p>
          <w:p w:rsidR="009E5936" w:rsidRDefault="009E59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Pr="00157825" w:rsidRDefault="001578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2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Petseri 6, Vastseliina, 65201 Võru maakond</w:t>
            </w:r>
          </w:p>
        </w:tc>
      </w:tr>
      <w:tr w:rsidR="009E5936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Lepingu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allkirjastaja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1578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 põhimäärus</w:t>
            </w:r>
          </w:p>
        </w:tc>
      </w:tr>
      <w:tr w:rsidR="009E5936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Kooli kontaktisik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nimi: </w:t>
            </w:r>
            <w:proofErr w:type="spellStart"/>
            <w:r w:rsidR="00157825">
              <w:rPr>
                <w:rFonts w:ascii="Times New Roman" w:eastAsia="Times New Roman" w:hAnsi="Times New Roman" w:cs="Times New Roman"/>
                <w:sz w:val="24"/>
                <w:szCs w:val="24"/>
              </w:rPr>
              <w:t>Elen</w:t>
            </w:r>
            <w:proofErr w:type="spellEnd"/>
            <w:r w:rsidR="00157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Tamm</w:t>
            </w:r>
          </w:p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tel: </w:t>
            </w:r>
            <w:r w:rsidR="00157825">
              <w:rPr>
                <w:rFonts w:ascii="Times New Roman" w:eastAsia="Times New Roman" w:hAnsi="Times New Roman" w:cs="Times New Roman"/>
                <w:sz w:val="24"/>
                <w:szCs w:val="24"/>
              </w:rPr>
              <w:t>58091918</w:t>
            </w:r>
          </w:p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e-post: </w:t>
            </w:r>
            <w:r w:rsidR="00871A62" w:rsidRPr="00871A62">
              <w:rPr>
                <w:rFonts w:ascii="Times New Roman" w:eastAsia="Times New Roman" w:hAnsi="Times New Roman" w:cs="Times New Roman"/>
                <w:sz w:val="24"/>
                <w:szCs w:val="24"/>
              </w:rPr>
              <w:t>elen.tamm@mail.ee</w:t>
            </w:r>
            <w:bookmarkStart w:id="0" w:name="_GoBack"/>
            <w:bookmarkEnd w:id="0"/>
          </w:p>
          <w:p w:rsidR="009E5936" w:rsidRDefault="009E59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36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6A3E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õpilast</w:t>
            </w:r>
          </w:p>
        </w:tc>
      </w:tr>
      <w:tr w:rsidR="009E5936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E01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1578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Võru vald</w:t>
            </w:r>
          </w:p>
        </w:tc>
      </w:tr>
      <w:tr w:rsidR="009E5936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Default="00E0144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36" w:rsidRPr="00157825" w:rsidRDefault="00157825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78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a/a EE931010402007075008  SEB</w:t>
            </w:r>
          </w:p>
          <w:p w:rsidR="00157825" w:rsidRDefault="001578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78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Võru vald</w:t>
            </w:r>
          </w:p>
        </w:tc>
      </w:tr>
    </w:tbl>
    <w:p w:rsidR="009E5936" w:rsidRDefault="009E593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936" w:rsidRDefault="00E014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Kinnitan, et lapsi koolitav õpetaja on vähemalt 21-aastane ja omab mootorsõiduki juhtimisõigust (LS § 149 lg 3).</w:t>
      </w:r>
    </w:p>
    <w:p w:rsidR="009E5936" w:rsidRDefault="00E014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Kinnitan, et kool ei küsi lapsevanemalt koolituse läbiviimiseks rahalist toetust.</w:t>
      </w:r>
    </w:p>
    <w:p w:rsidR="009E5936" w:rsidRDefault="009E593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936" w:rsidRDefault="00E0144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Teadmiseks:</w:t>
      </w:r>
    </w:p>
    <w:p w:rsidR="009E5936" w:rsidRDefault="00E0144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Asutuse kontaktisiku andmed kuvatakse avalikult veebis Transpordiameti dokumendihaldus-süsteemi kaudu.</w:t>
      </w:r>
    </w:p>
    <w:p w:rsidR="009E5936" w:rsidRDefault="009E593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936" w:rsidRDefault="00E0144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Sooviavaldusega edastatakse eraldi failina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või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koolituse tööplaan, mis kinnitab, et täidetakse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määrusega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ettenähtud miinimum koolitusmahtu ja teemasid.</w:t>
      </w:r>
    </w:p>
    <w:p w:rsidR="009E5936" w:rsidRDefault="009E593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936" w:rsidRDefault="009E593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936" w:rsidRDefault="00E01444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9E5936" w:rsidRDefault="001578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Pettai</w:t>
      </w:r>
      <w:proofErr w:type="spellEnd"/>
    </w:p>
    <w:p w:rsidR="009E5936" w:rsidRDefault="009E593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E5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E7" w:rsidRDefault="005205E7">
      <w:r>
        <w:separator/>
      </w:r>
    </w:p>
  </w:endnote>
  <w:endnote w:type="continuationSeparator" w:id="0">
    <w:p w:rsidR="005205E7" w:rsidRDefault="0052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36" w:rsidRDefault="009E5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36" w:rsidRDefault="00E01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83"/>
      </w:tabs>
      <w:ind w:left="-993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-742949</wp:posOffset>
          </wp:positionH>
          <wp:positionV relativeFrom="paragraph">
            <wp:posOffset>0</wp:posOffset>
          </wp:positionV>
          <wp:extent cx="7283487" cy="61276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19" t="93015" r="1757" b="1247"/>
                  <a:stretch>
                    <a:fillRect/>
                  </a:stretch>
                </pic:blipFill>
                <pic:spPr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5936" w:rsidRDefault="00E01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83"/>
      </w:tabs>
      <w:ind w:left="-993"/>
      <w:rPr>
        <w:color w:val="000000"/>
      </w:rPr>
    </w:pPr>
    <w:r>
      <w:rPr>
        <w:color w:val="000000"/>
      </w:rPr>
      <w:tab/>
    </w:r>
  </w:p>
  <w:p w:rsidR="009E5936" w:rsidRDefault="00E01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039"/>
      </w:tabs>
      <w:ind w:left="-993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36" w:rsidRDefault="009E5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E7" w:rsidRDefault="005205E7">
      <w:r>
        <w:separator/>
      </w:r>
    </w:p>
  </w:footnote>
  <w:footnote w:type="continuationSeparator" w:id="0">
    <w:p w:rsidR="005205E7" w:rsidRDefault="0052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36" w:rsidRDefault="009E5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36" w:rsidRDefault="00E014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75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36" w:rsidRDefault="009E59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575C"/>
    <w:multiLevelType w:val="multilevel"/>
    <w:tmpl w:val="4274DF6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36"/>
    <w:rsid w:val="0000395E"/>
    <w:rsid w:val="00157825"/>
    <w:rsid w:val="00345BE6"/>
    <w:rsid w:val="005205E7"/>
    <w:rsid w:val="006A3E04"/>
    <w:rsid w:val="00871A62"/>
    <w:rsid w:val="009A2BA8"/>
    <w:rsid w:val="009E5936"/>
    <w:rsid w:val="00E0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05EC4-CBEB-45EA-99AD-D421B2B7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dcterms:created xsi:type="dcterms:W3CDTF">2022-12-08T05:34:00Z</dcterms:created>
  <dcterms:modified xsi:type="dcterms:W3CDTF">2022-12-08T06:10:00Z</dcterms:modified>
</cp:coreProperties>
</file>