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60D2317" w:rsidR="00963BB5" w:rsidRDefault="00672A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Maidla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463BEBC" w:rsidR="00963BB5" w:rsidRDefault="00D65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75005653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23D250B" w:rsidR="00963BB5" w:rsidRDefault="00D653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Mõisa 1, Maidla küla, Lüganuse vald, Ida-Virumaa.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4EAAA" w14:textId="77777777" w:rsidR="00963BB5" w:rsidRDefault="00672A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Meelike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Maidla Kooli direktor</w:t>
            </w:r>
          </w:p>
          <w:p w14:paraId="65501137" w14:textId="36257DC5" w:rsidR="00672AC5" w:rsidRDefault="00672A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Maidla 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92B2208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proofErr w:type="spellStart"/>
            <w:r w:rsidR="00672AC5">
              <w:rPr>
                <w:rFonts w:ascii="Times New Roman" w:hAnsi="Times New Roman" w:cs="Times New Roman"/>
                <w:sz w:val="24"/>
                <w:szCs w:val="24"/>
              </w:rPr>
              <w:t>Evely</w:t>
            </w:r>
            <w:proofErr w:type="spellEnd"/>
            <w:r w:rsidR="00672AC5"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  <w:p w14:paraId="7839A076" w14:textId="68B55A96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672AC5">
              <w:rPr>
                <w:rFonts w:ascii="Times New Roman" w:hAnsi="Times New Roman" w:cs="Times New Roman"/>
                <w:sz w:val="24"/>
                <w:szCs w:val="24"/>
              </w:rPr>
              <w:t>56611807</w:t>
            </w:r>
          </w:p>
          <w:p w14:paraId="21BDAE57" w14:textId="7784A05A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72AC5">
              <w:rPr>
                <w:rFonts w:ascii="Times New Roman" w:hAnsi="Times New Roman" w:cs="Times New Roman"/>
                <w:sz w:val="24"/>
                <w:szCs w:val="24"/>
              </w:rPr>
              <w:t>Evely@maidlakool.ee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00B01E6" w:rsidR="00963BB5" w:rsidRDefault="007E3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4BB5720" w:rsidR="00963BB5" w:rsidRDefault="00516E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Lüganuse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7E34AA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4EDF6723" w:rsidR="00963BB5" w:rsidRPr="007E34AA" w:rsidRDefault="007E34A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34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EE162200221068428704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45C43853" w:rsidR="00082CCA" w:rsidRPr="00FD60FD" w:rsidRDefault="00516E9C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Abroi</w:t>
      </w:r>
      <w:proofErr w:type="spellEnd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F939" w14:textId="77777777" w:rsidR="00681F39" w:rsidRDefault="00681F39" w:rsidP="00FD60FD">
      <w:r>
        <w:separator/>
      </w:r>
    </w:p>
  </w:endnote>
  <w:endnote w:type="continuationSeparator" w:id="0">
    <w:p w14:paraId="7171BE7F" w14:textId="77777777" w:rsidR="00681F39" w:rsidRDefault="00681F39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48F7" w14:textId="77777777" w:rsidR="00681F39" w:rsidRDefault="00681F39" w:rsidP="00FD60FD">
      <w:r>
        <w:separator/>
      </w:r>
    </w:p>
  </w:footnote>
  <w:footnote w:type="continuationSeparator" w:id="0">
    <w:p w14:paraId="61542132" w14:textId="77777777" w:rsidR="00681F39" w:rsidRDefault="00681F39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16E9C"/>
    <w:rsid w:val="00566B0D"/>
    <w:rsid w:val="0059425B"/>
    <w:rsid w:val="005E5072"/>
    <w:rsid w:val="00672AC5"/>
    <w:rsid w:val="00681F39"/>
    <w:rsid w:val="00682D85"/>
    <w:rsid w:val="0068716C"/>
    <w:rsid w:val="007017E9"/>
    <w:rsid w:val="00714D1A"/>
    <w:rsid w:val="00745C92"/>
    <w:rsid w:val="00757BD5"/>
    <w:rsid w:val="007E34AA"/>
    <w:rsid w:val="007E355B"/>
    <w:rsid w:val="00803760"/>
    <w:rsid w:val="009039BB"/>
    <w:rsid w:val="00942288"/>
    <w:rsid w:val="00955425"/>
    <w:rsid w:val="00963BB5"/>
    <w:rsid w:val="0097497F"/>
    <w:rsid w:val="00A03F98"/>
    <w:rsid w:val="00AE2BD5"/>
    <w:rsid w:val="00B0428B"/>
    <w:rsid w:val="00BB7150"/>
    <w:rsid w:val="00C1110B"/>
    <w:rsid w:val="00CF64D1"/>
    <w:rsid w:val="00D653A3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Arendusjuht</cp:lastModifiedBy>
  <cp:revision>6</cp:revision>
  <dcterms:created xsi:type="dcterms:W3CDTF">2023-01-10T10:20:00Z</dcterms:created>
  <dcterms:modified xsi:type="dcterms:W3CDTF">2023-01-19T10:07:00Z</dcterms:modified>
</cp:coreProperties>
</file>