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084E4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19C3DD77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1306C3C0" w14:textId="77777777" w:rsidR="007E2BA4" w:rsidRPr="007E2BA4" w:rsidRDefault="007E2BA4">
      <w:pPr>
        <w:rPr>
          <w:rFonts w:ascii="Times New Roman" w:hAnsi="Times New Roman" w:cs="Times New Roman"/>
          <w:sz w:val="24"/>
          <w:szCs w:val="24"/>
        </w:rPr>
      </w:pPr>
    </w:p>
    <w:p w14:paraId="0B881C93" w14:textId="77777777" w:rsidR="007E2BA4" w:rsidRPr="007E2BA4" w:rsidRDefault="007E2BA4">
      <w:pPr>
        <w:rPr>
          <w:rFonts w:ascii="Times New Roman" w:hAnsi="Times New Roman" w:cs="Times New Roman"/>
          <w:sz w:val="24"/>
          <w:szCs w:val="24"/>
        </w:rPr>
      </w:pPr>
    </w:p>
    <w:p w14:paraId="15AF0924" w14:textId="6497C519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  <w:r w:rsidRPr="007E2BA4">
        <w:rPr>
          <w:rFonts w:ascii="Times New Roman" w:hAnsi="Times New Roman" w:cs="Times New Roman"/>
          <w:sz w:val="24"/>
          <w:szCs w:val="24"/>
        </w:rPr>
        <w:t>VOLIKIRI</w:t>
      </w:r>
    </w:p>
    <w:p w14:paraId="1B26566B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2A0B01AF" w14:textId="19999CF5" w:rsidR="000F2D5F" w:rsidRDefault="009827FC">
      <w:pPr>
        <w:rPr>
          <w:rFonts w:ascii="Times New Roman" w:hAnsi="Times New Roman" w:cs="Times New Roman"/>
          <w:sz w:val="24"/>
          <w:szCs w:val="24"/>
        </w:rPr>
      </w:pPr>
      <w:r w:rsidRPr="009827FC">
        <w:rPr>
          <w:rFonts w:ascii="Times New Roman" w:hAnsi="Times New Roman" w:cs="Times New Roman"/>
          <w:b/>
          <w:bCs/>
          <w:sz w:val="24"/>
          <w:szCs w:val="24"/>
        </w:rPr>
        <w:t>AS Eesti Liinirongid</w:t>
      </w:r>
      <w:r w:rsidRPr="009827FC">
        <w:rPr>
          <w:rFonts w:ascii="Times New Roman" w:hAnsi="Times New Roman" w:cs="Times New Roman"/>
          <w:sz w:val="24"/>
          <w:szCs w:val="24"/>
        </w:rPr>
        <w:t>, registrikood 10520953, aadress Vabaduse pst.176, 10917 Tallinn, keda esindab juhatuse esimees Lauri Betlem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DED68F" w14:textId="2A6E72C6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  <w:r w:rsidRPr="007E2BA4">
        <w:rPr>
          <w:rFonts w:ascii="Times New Roman" w:hAnsi="Times New Roman" w:cs="Times New Roman"/>
          <w:sz w:val="24"/>
          <w:szCs w:val="24"/>
        </w:rPr>
        <w:t xml:space="preserve">volitab kooskõlas riigihangete seaduse paragrahviga 43 riigihanke </w:t>
      </w:r>
      <w:r w:rsidR="00A55BAD" w:rsidRPr="009827FC">
        <w:rPr>
          <w:rFonts w:ascii="Times New Roman" w:hAnsi="Times New Roman" w:cs="Times New Roman"/>
          <w:b/>
          <w:bCs/>
          <w:sz w:val="24"/>
          <w:szCs w:val="24"/>
        </w:rPr>
        <w:t xml:space="preserve">„Microsoft litsentside </w:t>
      </w:r>
      <w:r w:rsidR="00515537" w:rsidRPr="009827FC">
        <w:rPr>
          <w:rFonts w:ascii="Times New Roman" w:hAnsi="Times New Roman" w:cs="Times New Roman"/>
          <w:b/>
          <w:bCs/>
          <w:sz w:val="24"/>
          <w:szCs w:val="24"/>
        </w:rPr>
        <w:t xml:space="preserve">ostmine ja rentimine </w:t>
      </w:r>
      <w:r w:rsidR="00A55BAD" w:rsidRPr="009827FC">
        <w:rPr>
          <w:rFonts w:ascii="Times New Roman" w:hAnsi="Times New Roman" w:cs="Times New Roman"/>
          <w:b/>
          <w:bCs/>
          <w:sz w:val="24"/>
          <w:szCs w:val="24"/>
        </w:rPr>
        <w:t>raamlepinguga</w:t>
      </w:r>
      <w:r w:rsidRPr="009827FC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7E2BA4">
        <w:rPr>
          <w:rFonts w:ascii="Times New Roman" w:hAnsi="Times New Roman" w:cs="Times New Roman"/>
          <w:sz w:val="24"/>
          <w:szCs w:val="24"/>
        </w:rPr>
        <w:t>(</w:t>
      </w:r>
      <w:r w:rsidR="008F6A37">
        <w:rPr>
          <w:rFonts w:ascii="Times New Roman" w:hAnsi="Times New Roman" w:cs="Times New Roman"/>
          <w:sz w:val="24"/>
          <w:szCs w:val="24"/>
        </w:rPr>
        <w:t>278061</w:t>
      </w:r>
      <w:r w:rsidRPr="007E2BA4">
        <w:rPr>
          <w:rFonts w:ascii="Times New Roman" w:hAnsi="Times New Roman" w:cs="Times New Roman"/>
          <w:sz w:val="24"/>
          <w:szCs w:val="24"/>
        </w:rPr>
        <w:t xml:space="preserve">) raames Riigi Info- ja Kommunikatsioonitehnoloogia Keskust (registrikood 77001613): </w:t>
      </w:r>
    </w:p>
    <w:p w14:paraId="3A67F2A8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16AE7C67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  <w:r w:rsidRPr="007E2BA4">
        <w:rPr>
          <w:rFonts w:ascii="Times New Roman" w:hAnsi="Times New Roman" w:cs="Times New Roman"/>
          <w:sz w:val="24"/>
          <w:szCs w:val="24"/>
        </w:rPr>
        <w:t xml:space="preserve">1. korraldama nimetatud riigihanke; </w:t>
      </w:r>
    </w:p>
    <w:p w14:paraId="46D66F2A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  <w:r w:rsidRPr="007E2BA4">
        <w:rPr>
          <w:rFonts w:ascii="Times New Roman" w:hAnsi="Times New Roman" w:cs="Times New Roman"/>
          <w:sz w:val="24"/>
          <w:szCs w:val="24"/>
        </w:rPr>
        <w:t xml:space="preserve">2. teostama nimetatud hanke raames riigihanke menetlusega seotud toiminguid; </w:t>
      </w:r>
    </w:p>
    <w:p w14:paraId="076E8D49" w14:textId="1F5000E3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  <w:r w:rsidRPr="007E2BA4">
        <w:rPr>
          <w:rFonts w:ascii="Times New Roman" w:hAnsi="Times New Roman" w:cs="Times New Roman"/>
          <w:sz w:val="24"/>
          <w:szCs w:val="24"/>
        </w:rPr>
        <w:t xml:space="preserve">3. sõlmima volituse andja nimel nimetatud hankega seotud raamlepingud. </w:t>
      </w:r>
    </w:p>
    <w:p w14:paraId="1A6E24FF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33B7AA34" w14:textId="77777777" w:rsidR="00507A54" w:rsidRDefault="00AB5352">
      <w:pPr>
        <w:rPr>
          <w:rFonts w:ascii="Times New Roman" w:hAnsi="Times New Roman" w:cs="Times New Roman"/>
          <w:sz w:val="24"/>
          <w:szCs w:val="24"/>
        </w:rPr>
      </w:pPr>
      <w:r w:rsidRPr="007E2BA4">
        <w:rPr>
          <w:rFonts w:ascii="Times New Roman" w:hAnsi="Times New Roman" w:cs="Times New Roman"/>
          <w:sz w:val="24"/>
          <w:szCs w:val="24"/>
        </w:rPr>
        <w:t>Nimetatud riigihangete raames on volituse andja esindajaks</w:t>
      </w:r>
      <w:r w:rsidR="00507A54">
        <w:rPr>
          <w:rFonts w:ascii="Times New Roman" w:hAnsi="Times New Roman" w:cs="Times New Roman"/>
          <w:sz w:val="24"/>
          <w:szCs w:val="24"/>
        </w:rPr>
        <w:t>:</w:t>
      </w:r>
    </w:p>
    <w:p w14:paraId="3BB08B47" w14:textId="42247E3E" w:rsidR="00507A54" w:rsidRDefault="009827FC" w:rsidP="00507A5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7FC">
        <w:rPr>
          <w:rFonts w:ascii="Times New Roman" w:hAnsi="Times New Roman" w:cs="Times New Roman"/>
          <w:b/>
          <w:bCs/>
          <w:sz w:val="24"/>
          <w:szCs w:val="24"/>
        </w:rPr>
        <w:t>Ingrid Tiits</w:t>
      </w:r>
      <w:r w:rsidR="00507A54">
        <w:rPr>
          <w:rFonts w:ascii="Times New Roman" w:hAnsi="Times New Roman" w:cs="Times New Roman"/>
          <w:sz w:val="24"/>
          <w:szCs w:val="24"/>
        </w:rPr>
        <w:t xml:space="preserve">, tel: </w:t>
      </w:r>
      <w:r>
        <w:rPr>
          <w:rFonts w:ascii="Times New Roman" w:hAnsi="Times New Roman" w:cs="Times New Roman"/>
          <w:sz w:val="24"/>
          <w:szCs w:val="24"/>
        </w:rPr>
        <w:t>+372 53414275</w:t>
      </w:r>
      <w:r w:rsidR="00507A54">
        <w:rPr>
          <w:rFonts w:ascii="Times New Roman" w:hAnsi="Times New Roman" w:cs="Times New Roman"/>
          <w:sz w:val="24"/>
          <w:szCs w:val="24"/>
        </w:rPr>
        <w:t xml:space="preserve"> e-post: </w:t>
      </w:r>
      <w:r>
        <w:rPr>
          <w:rFonts w:ascii="Times New Roman" w:hAnsi="Times New Roman" w:cs="Times New Roman"/>
          <w:sz w:val="24"/>
          <w:szCs w:val="24"/>
        </w:rPr>
        <w:t>ingrid.tiits@elron.ee</w:t>
      </w:r>
    </w:p>
    <w:p w14:paraId="20410333" w14:textId="77777777" w:rsidR="00507A54" w:rsidRDefault="00507A54" w:rsidP="00507A54">
      <w:pPr>
        <w:rPr>
          <w:rFonts w:ascii="Times New Roman" w:hAnsi="Times New Roman" w:cs="Times New Roman"/>
          <w:sz w:val="24"/>
          <w:szCs w:val="24"/>
        </w:rPr>
      </w:pPr>
    </w:p>
    <w:p w14:paraId="573EAEDF" w14:textId="59580191" w:rsidR="00AB5352" w:rsidRPr="00507A54" w:rsidRDefault="00AB5352" w:rsidP="00507A54">
      <w:pPr>
        <w:rPr>
          <w:rFonts w:ascii="Times New Roman" w:hAnsi="Times New Roman" w:cs="Times New Roman"/>
          <w:sz w:val="24"/>
          <w:szCs w:val="24"/>
        </w:rPr>
      </w:pPr>
      <w:r w:rsidRPr="00507A54">
        <w:rPr>
          <w:rFonts w:ascii="Times New Roman" w:hAnsi="Times New Roman" w:cs="Times New Roman"/>
          <w:sz w:val="24"/>
          <w:szCs w:val="24"/>
        </w:rPr>
        <w:t xml:space="preserve">Volikiri on antud edasivolitamise õiguseta ja kehtib hankemenetluse lõppemiseni. </w:t>
      </w:r>
    </w:p>
    <w:p w14:paraId="73AC58C0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25A7B60F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6B563DE7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  <w:r w:rsidRPr="007E2BA4">
        <w:rPr>
          <w:rFonts w:ascii="Times New Roman" w:hAnsi="Times New Roman" w:cs="Times New Roman"/>
          <w:sz w:val="24"/>
          <w:szCs w:val="24"/>
        </w:rPr>
        <w:t>/</w:t>
      </w:r>
      <w:r w:rsidRPr="0072207A">
        <w:rPr>
          <w:rFonts w:ascii="Times New Roman" w:hAnsi="Times New Roman" w:cs="Times New Roman"/>
          <w:i/>
          <w:iCs/>
          <w:sz w:val="24"/>
          <w:szCs w:val="24"/>
        </w:rPr>
        <w:t>allkirjastatud digitaalselt</w:t>
      </w:r>
      <w:r w:rsidRPr="007E2BA4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29FDA58A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41235686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3F8AE8C6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p w14:paraId="182CC407" w14:textId="77777777" w:rsidR="00AB5352" w:rsidRPr="007E2BA4" w:rsidRDefault="00AB5352">
      <w:pPr>
        <w:rPr>
          <w:rFonts w:ascii="Times New Roman" w:hAnsi="Times New Roman" w:cs="Times New Roman"/>
          <w:sz w:val="24"/>
          <w:szCs w:val="24"/>
        </w:rPr>
      </w:pPr>
    </w:p>
    <w:sectPr w:rsidR="00AB5352" w:rsidRPr="007E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507C9"/>
    <w:multiLevelType w:val="hybridMultilevel"/>
    <w:tmpl w:val="8E3E44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55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52"/>
    <w:rsid w:val="000F2D5F"/>
    <w:rsid w:val="000F6EB9"/>
    <w:rsid w:val="00123CDB"/>
    <w:rsid w:val="00262074"/>
    <w:rsid w:val="0034625A"/>
    <w:rsid w:val="00507A54"/>
    <w:rsid w:val="00515537"/>
    <w:rsid w:val="0072207A"/>
    <w:rsid w:val="007E2BA4"/>
    <w:rsid w:val="00883211"/>
    <w:rsid w:val="008F6A37"/>
    <w:rsid w:val="009827FC"/>
    <w:rsid w:val="00995A40"/>
    <w:rsid w:val="00A55BAD"/>
    <w:rsid w:val="00AB5352"/>
    <w:rsid w:val="00B041EF"/>
    <w:rsid w:val="00BB7CE0"/>
    <w:rsid w:val="00CD7BFB"/>
    <w:rsid w:val="00F2560D"/>
    <w:rsid w:val="00F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4988"/>
  <w15:chartTrackingRefBased/>
  <w15:docId w15:val="{76A313FA-630B-46A8-B6FF-92BA3462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B5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B5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B5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B5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B5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B5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B5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B5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B5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B5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B5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B5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B535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B535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B535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B535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B535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B535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B5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B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B5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B5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B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B535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B535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B535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B5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B535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B5352"/>
    <w:rPr>
      <w:b/>
      <w:bCs/>
      <w:smallCaps/>
      <w:color w:val="0F4761" w:themeColor="accent1" w:themeShade="BF"/>
      <w:spacing w:val="5"/>
    </w:rPr>
  </w:style>
  <w:style w:type="character" w:styleId="Tugev">
    <w:name w:val="Strong"/>
    <w:basedOn w:val="Liguvaikefont"/>
    <w:uiPriority w:val="22"/>
    <w:qFormat/>
    <w:rsid w:val="00AB5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B2C37AE27124F98357D86F2F7789F" ma:contentTypeVersion="18" ma:contentTypeDescription="Create a new document." ma:contentTypeScope="" ma:versionID="72aedd21935dd4705f744a1e58716027">
  <xsd:schema xmlns:xsd="http://www.w3.org/2001/XMLSchema" xmlns:xs="http://www.w3.org/2001/XMLSchema" xmlns:p="http://schemas.microsoft.com/office/2006/metadata/properties" xmlns:ns2="0d9c8f3c-7943-4a11-b75b-1e48af9f36fb" xmlns:ns3="8e57a57e-6cba-47ca-941e-f3dd63c64176" targetNamespace="http://schemas.microsoft.com/office/2006/metadata/properties" ma:root="true" ma:fieldsID="6cccf72ef41b1d062ff5204800fbc34f" ns2:_="" ns3:_="">
    <xsd:import namespace="0d9c8f3c-7943-4a11-b75b-1e48af9f36fb"/>
    <xsd:import namespace="8e57a57e-6cba-47ca-941e-f3dd63c64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c8f3c-7943-4a11-b75b-1e48af9f36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34abc97-336f-46d3-a8bc-687c931e41a6}" ma:internalName="TaxCatchAll" ma:showField="CatchAllData" ma:web="0d9c8f3c-7943-4a11-b75b-1e48af9f3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a57e-6cba-47ca-941e-f3dd63c64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dfcece1-0a5f-49c2-9001-bdea406b6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57a57e-6cba-47ca-941e-f3dd63c64176">
      <Terms xmlns="http://schemas.microsoft.com/office/infopath/2007/PartnerControls"/>
    </lcf76f155ced4ddcb4097134ff3c332f>
    <TaxCatchAll xmlns="0d9c8f3c-7943-4a11-b75b-1e48af9f36fb" xsi:nil="true"/>
  </documentManagement>
</p:properties>
</file>

<file path=customXml/itemProps1.xml><?xml version="1.0" encoding="utf-8"?>
<ds:datastoreItem xmlns:ds="http://schemas.openxmlformats.org/officeDocument/2006/customXml" ds:itemID="{927B090A-792C-4048-BC77-36E7DBE77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F4657-DFE7-4557-B506-4C35E79A4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c8f3c-7943-4a11-b75b-1e48af9f36fb"/>
    <ds:schemaRef ds:uri="8e57a57e-6cba-47ca-941e-f3dd63c64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9CB1C-3DE4-4A25-B8AF-469ADB0C685E}">
  <ds:schemaRefs>
    <ds:schemaRef ds:uri="http://schemas.microsoft.com/office/2006/metadata/properties"/>
    <ds:schemaRef ds:uri="http://schemas.microsoft.com/office/infopath/2007/PartnerControls"/>
    <ds:schemaRef ds:uri="8e57a57e-6cba-47ca-941e-f3dd63c64176"/>
    <ds:schemaRef ds:uri="0d9c8f3c-7943-4a11-b75b-1e48af9f3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 Samarütel - RIT</dc:creator>
  <cp:keywords/>
  <dc:description/>
  <cp:lastModifiedBy>Ingrid Tiits</cp:lastModifiedBy>
  <cp:revision>4</cp:revision>
  <dcterms:created xsi:type="dcterms:W3CDTF">2024-05-13T11:48:00Z</dcterms:created>
  <dcterms:modified xsi:type="dcterms:W3CDTF">2024-05-13T12:04:00Z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2024-04-03T01:12:43Z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d2015bba-e100-4a4a-a3b1-81b045ae9882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0x010100671B2C37AE27124F98357D86F2F7789F</vt:lpwstr>
  </property>
</Properties>
</file>