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F1CE" w14:textId="3976DEB6" w:rsidR="00124BF2" w:rsidRDefault="00124B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Terviseamet</w:t>
      </w:r>
    </w:p>
    <w:p w14:paraId="46963718" w14:textId="6FF0CF73" w:rsidR="00124BF2" w:rsidRDefault="00124B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info@terviseamet.ee</w:t>
      </w:r>
    </w:p>
    <w:p w14:paraId="3BC4E1EF" w14:textId="646C43D4" w:rsidR="00124BF2" w:rsidRDefault="00124B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28.02.2024</w:t>
      </w:r>
    </w:p>
    <w:p w14:paraId="3BE229B7" w14:textId="0BCC682B" w:rsidR="00380678" w:rsidRPr="00124BF2" w:rsidRDefault="00CA6007">
      <w:pPr>
        <w:rPr>
          <w:rFonts w:ascii="Times New Roman" w:hAnsi="Times New Roman" w:cs="Times New Roman"/>
          <w:sz w:val="24"/>
          <w:szCs w:val="24"/>
        </w:rPr>
      </w:pPr>
      <w:r w:rsidRPr="00124BF2">
        <w:rPr>
          <w:rFonts w:ascii="Times New Roman" w:hAnsi="Times New Roman" w:cs="Times New Roman"/>
          <w:sz w:val="24"/>
          <w:szCs w:val="24"/>
          <w:lang w:val="en-GB"/>
        </w:rPr>
        <w:t>Tere,</w:t>
      </w:r>
      <w:r w:rsidRPr="00124BF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24BF2">
        <w:rPr>
          <w:rFonts w:ascii="Times New Roman" w:hAnsi="Times New Roman" w:cs="Times New Roman"/>
          <w:sz w:val="24"/>
          <w:szCs w:val="24"/>
          <w:lang w:val="en-GB"/>
        </w:rPr>
        <w:br/>
        <w:t xml:space="preserve">Saadame </w:t>
      </w:r>
      <w:r w:rsidR="00A7058B" w:rsidRPr="00124BF2">
        <w:rPr>
          <w:rFonts w:ascii="Times New Roman" w:hAnsi="Times New Roman" w:cs="Times New Roman"/>
          <w:sz w:val="24"/>
          <w:szCs w:val="24"/>
          <w:lang/>
        </w:rPr>
        <w:t xml:space="preserve">Terviseameti </w:t>
      </w:r>
      <w:r w:rsidRPr="00124BF2">
        <w:rPr>
          <w:rFonts w:ascii="Times New Roman" w:hAnsi="Times New Roman" w:cs="Times New Roman"/>
          <w:sz w:val="24"/>
          <w:szCs w:val="24"/>
          <w:lang w:val="en-GB"/>
        </w:rPr>
        <w:t xml:space="preserve">seisukoha saamiseks Loo aleviku Biotiigi, Vahe tee 2 ja Vahe tee 4 </w:t>
      </w:r>
      <w:r w:rsidR="00905D05" w:rsidRPr="00124BF2">
        <w:rPr>
          <w:rFonts w:ascii="Times New Roman" w:hAnsi="Times New Roman" w:cs="Times New Roman"/>
          <w:sz w:val="24"/>
          <w:szCs w:val="24"/>
          <w:lang w:val="en-GB"/>
        </w:rPr>
        <w:t xml:space="preserve">maaüksuste </w:t>
      </w:r>
      <w:r w:rsidRPr="00124BF2">
        <w:rPr>
          <w:rFonts w:ascii="Times New Roman" w:hAnsi="Times New Roman" w:cs="Times New Roman"/>
          <w:sz w:val="24"/>
          <w:szCs w:val="24"/>
          <w:lang w:val="en-GB"/>
        </w:rPr>
        <w:t>detailplaneeringu põhijoonis</w:t>
      </w:r>
      <w:r w:rsidR="003C4102" w:rsidRPr="00124BF2">
        <w:rPr>
          <w:rFonts w:ascii="Times New Roman" w:hAnsi="Times New Roman" w:cs="Times New Roman"/>
          <w:sz w:val="24"/>
          <w:szCs w:val="24"/>
          <w:lang w:val="en-GB"/>
        </w:rPr>
        <w:t>e.</w:t>
      </w:r>
      <w:r w:rsidR="005B6146" w:rsidRPr="00124BF2">
        <w:rPr>
          <w:rFonts w:ascii="Times New Roman" w:hAnsi="Times New Roman" w:cs="Times New Roman"/>
          <w:sz w:val="24"/>
          <w:szCs w:val="24"/>
          <w:lang w:val="en-GB"/>
        </w:rPr>
        <w:t xml:space="preserve"> Täpsemalt tahaksime teada, kas </w:t>
      </w:r>
      <w:r w:rsidR="00B21175" w:rsidRPr="00124BF2">
        <w:rPr>
          <w:rFonts w:ascii="Times New Roman" w:hAnsi="Times New Roman" w:cs="Times New Roman"/>
          <w:sz w:val="24"/>
          <w:szCs w:val="24"/>
          <w:lang w:val="en-GB"/>
        </w:rPr>
        <w:t>müra kontekstis</w:t>
      </w:r>
      <w:r w:rsidR="00380678" w:rsidRPr="00124BF2">
        <w:rPr>
          <w:rFonts w:ascii="Times New Roman" w:hAnsi="Times New Roman" w:cs="Times New Roman"/>
          <w:sz w:val="24"/>
          <w:szCs w:val="24"/>
          <w:lang/>
        </w:rPr>
        <w:t>t</w:t>
      </w:r>
      <w:r w:rsidR="00B21175" w:rsidRPr="00124BF2">
        <w:rPr>
          <w:rFonts w:ascii="Times New Roman" w:hAnsi="Times New Roman" w:cs="Times New Roman"/>
          <w:sz w:val="24"/>
          <w:szCs w:val="24"/>
          <w:lang w:val="en-GB"/>
        </w:rPr>
        <w:t xml:space="preserve"> vaadatuna </w:t>
      </w:r>
      <w:r w:rsidR="00C32508" w:rsidRPr="00124BF2">
        <w:rPr>
          <w:rFonts w:ascii="Times New Roman" w:hAnsi="Times New Roman" w:cs="Times New Roman"/>
          <w:sz w:val="24"/>
          <w:szCs w:val="24"/>
          <w:lang w:val="en-GB"/>
        </w:rPr>
        <w:t xml:space="preserve">praegune </w:t>
      </w:r>
      <w:r w:rsidR="00B21175" w:rsidRPr="00124BF2">
        <w:rPr>
          <w:rFonts w:ascii="Times New Roman" w:hAnsi="Times New Roman" w:cs="Times New Roman"/>
          <w:sz w:val="24"/>
          <w:szCs w:val="24"/>
          <w:lang w:val="en-GB"/>
        </w:rPr>
        <w:t>krundijaotus ja müratõkkevalli/-seina asukohad sobivad või peaksime midagi ümber vormistama?</w:t>
      </w:r>
      <w:r w:rsidR="008B2EA1" w:rsidRPr="00124BF2">
        <w:rPr>
          <w:rFonts w:ascii="Times New Roman" w:hAnsi="Times New Roman" w:cs="Times New Roman"/>
          <w:sz w:val="24"/>
          <w:szCs w:val="24"/>
          <w:lang w:val="en-GB"/>
        </w:rPr>
        <w:br/>
      </w:r>
      <w:r w:rsidR="008B2EA1" w:rsidRPr="00124BF2">
        <w:rPr>
          <w:rFonts w:ascii="Times New Roman" w:hAnsi="Times New Roman" w:cs="Times New Roman"/>
          <w:sz w:val="24"/>
          <w:szCs w:val="24"/>
          <w:lang w:val="en-GB"/>
        </w:rPr>
        <w:br/>
      </w:r>
      <w:r w:rsidR="004263C0" w:rsidRPr="00124BF2">
        <w:rPr>
          <w:rFonts w:ascii="Times New Roman" w:hAnsi="Times New Roman" w:cs="Times New Roman"/>
          <w:sz w:val="24"/>
          <w:szCs w:val="24"/>
          <w:lang w:val="en-GB"/>
        </w:rPr>
        <w:t>Jooni</w:t>
      </w:r>
      <w:r w:rsidR="00034A2F" w:rsidRPr="00124BF2">
        <w:rPr>
          <w:rFonts w:ascii="Times New Roman" w:hAnsi="Times New Roman" w:cs="Times New Roman"/>
          <w:sz w:val="24"/>
          <w:szCs w:val="24"/>
          <w:lang w:val="en-GB"/>
        </w:rPr>
        <w:t>se koostamisel on arvestatud, et müra piirväärtus</w:t>
      </w:r>
      <w:r w:rsidR="00055138" w:rsidRPr="00124BF2">
        <w:rPr>
          <w:rFonts w:ascii="Times New Roman" w:hAnsi="Times New Roman" w:cs="Times New Roman"/>
          <w:sz w:val="24"/>
          <w:szCs w:val="24"/>
          <w:lang w:val="en-GB"/>
        </w:rPr>
        <w:t xml:space="preserve"> alal</w:t>
      </w:r>
      <w:r w:rsidR="00034A2F" w:rsidRPr="00124BF2">
        <w:rPr>
          <w:rFonts w:ascii="Times New Roman" w:hAnsi="Times New Roman" w:cs="Times New Roman"/>
          <w:sz w:val="24"/>
          <w:szCs w:val="24"/>
          <w:lang w:val="en-GB"/>
        </w:rPr>
        <w:t xml:space="preserve"> norme ei ületa, sihtväärtuse rakendamise korral on vajalik müratõkkeseina või -valli rajamine.</w:t>
      </w:r>
      <w:r w:rsidR="00380678" w:rsidRPr="00124BF2">
        <w:rPr>
          <w:rFonts w:ascii="Times New Roman" w:hAnsi="Times New Roman" w:cs="Times New Roman"/>
          <w:sz w:val="24"/>
          <w:szCs w:val="24"/>
          <w:lang w:val="en-GB"/>
        </w:rPr>
        <w:br/>
      </w:r>
      <w:r w:rsidR="00380678" w:rsidRPr="00124BF2">
        <w:rPr>
          <w:rFonts w:ascii="Times New Roman" w:hAnsi="Times New Roman" w:cs="Times New Roman"/>
          <w:sz w:val="24"/>
          <w:szCs w:val="24"/>
          <w:lang/>
        </w:rPr>
        <w:br/>
      </w:r>
      <w:r w:rsidR="00380678" w:rsidRPr="00124BF2">
        <w:rPr>
          <w:rFonts w:ascii="Times New Roman" w:hAnsi="Times New Roman" w:cs="Times New Roman"/>
          <w:sz w:val="24"/>
          <w:szCs w:val="24"/>
        </w:rPr>
        <w:t>Planeeringu põhij</w:t>
      </w:r>
      <w:r w:rsidR="00380678" w:rsidRPr="00124BF2">
        <w:rPr>
          <w:rFonts w:ascii="Times New Roman" w:hAnsi="Times New Roman" w:cs="Times New Roman"/>
          <w:sz w:val="24"/>
          <w:szCs w:val="24"/>
          <w:lang/>
        </w:rPr>
        <w:t>oonis ja m</w:t>
      </w:r>
      <w:r w:rsidR="00380678" w:rsidRPr="00124BF2">
        <w:rPr>
          <w:rFonts w:ascii="Times New Roman" w:hAnsi="Times New Roman" w:cs="Times New Roman"/>
          <w:sz w:val="24"/>
          <w:szCs w:val="24"/>
        </w:rPr>
        <w:t>ürahinnang on kättesaadavad allolevalt lingilt:</w:t>
      </w:r>
    </w:p>
    <w:p w14:paraId="6551D4A0" w14:textId="77777777" w:rsidR="00380678" w:rsidRPr="00124BF2" w:rsidRDefault="00000000" w:rsidP="003806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hyperlink r:id="rId7" w:history="1">
        <w:r w:rsidR="00380678" w:rsidRPr="00124BF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2024.02.27_Loo_DP_põhijoonis_ja_mürahinnang</w:t>
        </w:r>
      </w:hyperlink>
      <w:r w:rsidR="00380678" w:rsidRPr="00124BF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</w:p>
    <w:p w14:paraId="20FF0D39" w14:textId="77777777" w:rsidR="00124BF2" w:rsidRPr="00124BF2" w:rsidRDefault="00124BF2" w:rsidP="003806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2D660DC" w14:textId="12C2A76E" w:rsidR="00124BF2" w:rsidRPr="00124BF2" w:rsidRDefault="00124BF2" w:rsidP="003806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124BF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Lugupidamisega</w:t>
      </w:r>
    </w:p>
    <w:p w14:paraId="536465C3" w14:textId="1151589B" w:rsidR="00124BF2" w:rsidRPr="00124BF2" w:rsidRDefault="00124BF2" w:rsidP="003806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124BF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Tuulikki Laesson</w:t>
      </w:r>
    </w:p>
    <w:p w14:paraId="76DF08C1" w14:textId="35AE3A67" w:rsidR="00124BF2" w:rsidRPr="00124BF2" w:rsidRDefault="00124BF2" w:rsidP="003806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124BF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Juhatuse liige</w:t>
      </w:r>
    </w:p>
    <w:p w14:paraId="1E3E7F09" w14:textId="220102FE" w:rsidR="00124BF2" w:rsidRPr="00124BF2" w:rsidRDefault="00124BF2" w:rsidP="003806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124BF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Loo Vesi OÜ</w:t>
      </w:r>
    </w:p>
    <w:p w14:paraId="3218F870" w14:textId="552C7044" w:rsidR="00124BF2" w:rsidRPr="00124BF2" w:rsidRDefault="00124BF2" w:rsidP="003806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124BF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5014340</w:t>
      </w:r>
    </w:p>
    <w:p w14:paraId="305520A8" w14:textId="03890DC6" w:rsidR="00905D05" w:rsidRPr="00CA6007" w:rsidRDefault="00380678">
      <w:pPr>
        <w:rPr>
          <w:lang w:val="en-GB"/>
        </w:rPr>
      </w:pPr>
      <w:r>
        <w:br/>
      </w:r>
      <w:r w:rsidR="00B30A77">
        <w:rPr>
          <w:lang w:val="en-GB"/>
        </w:rPr>
        <w:br/>
      </w:r>
      <w:r w:rsidR="00B30A77">
        <w:rPr>
          <w:lang w:val="en-GB"/>
        </w:rPr>
        <w:br/>
      </w:r>
    </w:p>
    <w:sectPr w:rsidR="00905D05" w:rsidRPr="00CA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2F"/>
    <w:rsid w:val="00026443"/>
    <w:rsid w:val="00034A2F"/>
    <w:rsid w:val="00055138"/>
    <w:rsid w:val="00124BF2"/>
    <w:rsid w:val="002F36DE"/>
    <w:rsid w:val="00340C55"/>
    <w:rsid w:val="00380678"/>
    <w:rsid w:val="003C4102"/>
    <w:rsid w:val="004263C0"/>
    <w:rsid w:val="004F4201"/>
    <w:rsid w:val="00576697"/>
    <w:rsid w:val="005B6146"/>
    <w:rsid w:val="008B2EA1"/>
    <w:rsid w:val="00905D05"/>
    <w:rsid w:val="00A5022F"/>
    <w:rsid w:val="00A7058B"/>
    <w:rsid w:val="00AE1057"/>
    <w:rsid w:val="00B21175"/>
    <w:rsid w:val="00B30A77"/>
    <w:rsid w:val="00C32508"/>
    <w:rsid w:val="00CA6007"/>
    <w:rsid w:val="00F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9CCF"/>
  <w15:chartTrackingRefBased/>
  <w15:docId w15:val="{14DF67CA-BC81-4901-BABA-C79A4503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380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kobras.sharepoint.com/:f:/s/Planeerijad/EgznktpL-CdGpM0Q_uiyJ1gBj-o7Vsjy3V2wPUAfCVHjkw?e=xyBw8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D71A33AA03C4981F007B6E0143FA5" ma:contentTypeVersion="18" ma:contentTypeDescription="Loo uus dokument" ma:contentTypeScope="" ma:versionID="5d9feb8b8a6bd2fb421bfbc7ccb7e3c9">
  <xsd:schema xmlns:xsd="http://www.w3.org/2001/XMLSchema" xmlns:xs="http://www.w3.org/2001/XMLSchema" xmlns:p="http://schemas.microsoft.com/office/2006/metadata/properties" xmlns:ns2="07fa9db5-e1e5-4cab-a427-4f88ba24fe9e" xmlns:ns3="f4fba6da-3969-46ef-8ecf-f0167f45dd69" targetNamespace="http://schemas.microsoft.com/office/2006/metadata/properties" ma:root="true" ma:fieldsID="9ac9bdd3ad9b50aa4b2f6dcd5dfaa3e2" ns2:_="" ns3:_="">
    <xsd:import namespace="07fa9db5-e1e5-4cab-a427-4f88ba24fe9e"/>
    <xsd:import namespace="f4fba6da-3969-46ef-8ecf-f0167f45d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a9db5-e1e5-4cab-a427-4f88ba24f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68cbe031-d652-4bdd-8d36-3ce58f3a8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a6da-3969-46ef-8ecf-f0167f45d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b2ceca-64bb-4d21-99e0-b3dd6958134f}" ma:internalName="TaxCatchAll" ma:showField="CatchAllData" ma:web="f4fba6da-3969-46ef-8ecf-f0167f45d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a9db5-e1e5-4cab-a427-4f88ba24fe9e">
      <Terms xmlns="http://schemas.microsoft.com/office/infopath/2007/PartnerControls"/>
    </lcf76f155ced4ddcb4097134ff3c332f>
    <TaxCatchAll xmlns="f4fba6da-3969-46ef-8ecf-f0167f45dd69" xsi:nil="true"/>
  </documentManagement>
</p:properties>
</file>

<file path=customXml/itemProps1.xml><?xml version="1.0" encoding="utf-8"?>
<ds:datastoreItem xmlns:ds="http://schemas.openxmlformats.org/officeDocument/2006/customXml" ds:itemID="{FE068FEC-87BF-432E-B688-F4BD5444D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a9db5-e1e5-4cab-a427-4f88ba24fe9e"/>
    <ds:schemaRef ds:uri="f4fba6da-3969-46ef-8ecf-f0167f45d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94F34-7288-412C-8298-DB42EDE86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B4E00-0CE8-484D-9631-FBDB5693802B}">
  <ds:schemaRefs>
    <ds:schemaRef ds:uri="http://schemas.microsoft.com/office/2006/metadata/properties"/>
    <ds:schemaRef ds:uri="http://schemas.microsoft.com/office/infopath/2007/PartnerControls"/>
    <ds:schemaRef ds:uri="07fa9db5-e1e5-4cab-a427-4f88ba24fe9e"/>
    <ds:schemaRef ds:uri="f4fba6da-3969-46ef-8ecf-f0167f45dd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Kattai</dc:creator>
  <cp:keywords/>
  <dc:description/>
  <cp:lastModifiedBy>Tuulikki Laesson</cp:lastModifiedBy>
  <cp:revision>3</cp:revision>
  <dcterms:created xsi:type="dcterms:W3CDTF">2024-02-28T16:42:00Z</dcterms:created>
  <dcterms:modified xsi:type="dcterms:W3CDTF">2024-02-28T16:42:00Z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0x0101004CAD71A33AA03C4981F007B6E0143FA5</vt:lpwstr>
  </property>
</Properties>
</file>