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CC0418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88596C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47F5D38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A87CEB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69E91F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C5273D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233DB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DD5958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711F2E2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69FC5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7B0E05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52FB31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5D55ED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5A423F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50393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6FF56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1F5BD5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B6D797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DA83CD" w14:textId="6865FE10" w:rsidR="005B4552" w:rsidRPr="00B4508D" w:rsidRDefault="00F54B4C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Enersense</w:t>
            </w:r>
            <w:proofErr w:type="spellEnd"/>
            <w:r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276038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94C6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290FD6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56935E" w14:textId="592A495A" w:rsidR="005B4552" w:rsidRPr="00B4508D" w:rsidRDefault="00F54B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6D9FAAD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152CE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DBCDA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B6E32C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C63A0E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6A58D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7E0173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AE849CA" w14:textId="2652351B" w:rsidR="005B4552" w:rsidRPr="00B4508D" w:rsidRDefault="00F54B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6635600 </w:t>
            </w:r>
            <w:hyperlink r:id="rId6" w:history="1">
              <w:r w:rsidRPr="005F777B">
                <w:rPr>
                  <w:rStyle w:val="Hyperlink"/>
                  <w:sz w:val="20"/>
                  <w:szCs w:val="20"/>
                </w:rPr>
                <w:t>info.ee@enersense.com</w:t>
              </w:r>
            </w:hyperlink>
          </w:p>
        </w:tc>
      </w:tr>
      <w:tr w:rsidR="00D807CB" w:rsidRPr="00B4508D" w14:paraId="79481FC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521761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FBB5F9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4EEF89" w14:textId="228D5813" w:rsidR="005B4552" w:rsidRPr="00B4508D" w:rsidRDefault="00F54B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54710001</w:t>
            </w:r>
          </w:p>
        </w:tc>
      </w:tr>
      <w:tr w:rsidR="00D807CB" w:rsidRPr="00B4508D" w14:paraId="0048257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EF7FA4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4A09C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650A4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C5CB5C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D2916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B22408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12E80A" w14:textId="43795502" w:rsidR="00AF6B33" w:rsidRPr="00B4508D" w:rsidRDefault="004C2E6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</w:t>
            </w:r>
          </w:p>
        </w:tc>
      </w:tr>
      <w:tr w:rsidR="00AF6B33" w:rsidRPr="00B4508D" w14:paraId="14CFCE7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BB66D9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096C23F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A6D1EA" w14:textId="0DA2D129" w:rsidR="00AF6B33" w:rsidRPr="00B4508D" w:rsidRDefault="004C2E6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53465835 </w:t>
            </w:r>
            <w:r w:rsidRPr="004C2E6D">
              <w:rPr>
                <w:rFonts w:ascii="Aptos" w:hAnsi="Aptos"/>
                <w:color w:val="000000"/>
                <w:bdr w:val="none" w:sz="0" w:space="0" w:color="auto" w:frame="1"/>
                <w:shd w:val="clear" w:color="auto" w:fill="FFFFFF"/>
                <w:lang w:eastAsia="et-EE"/>
              </w:rPr>
              <w:t xml:space="preserve"> </w:t>
            </w:r>
            <w:hyperlink r:id="rId7" w:history="1">
              <w:r w:rsidRPr="004C2E6D">
                <w:rPr>
                  <w:rStyle w:val="Hyperlink"/>
                  <w:sz w:val="20"/>
                  <w:szCs w:val="20"/>
                </w:rPr>
                <w:t>Ott.Martens@elektrilevi.ee</w:t>
              </w:r>
            </w:hyperlink>
          </w:p>
        </w:tc>
      </w:tr>
      <w:tr w:rsidR="00D807CB" w:rsidRPr="00B4508D" w14:paraId="40F2C3B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33121A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EE586EC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75D17F" w14:textId="264BFD5A" w:rsidR="005B4552" w:rsidRPr="00B4508D" w:rsidRDefault="00F54B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Indrek Siska</w:t>
            </w:r>
          </w:p>
        </w:tc>
      </w:tr>
      <w:tr w:rsidR="00D807CB" w:rsidRPr="00B4508D" w14:paraId="41D7AD7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C4BF1E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88B9590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DF59812" w14:textId="25BEF135" w:rsidR="005B4552" w:rsidRPr="00B4508D" w:rsidRDefault="00F54B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54710001 </w:t>
            </w:r>
            <w:r w:rsidR="004C2E6D" w:rsidRPr="004C2E6D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hyperlink r:id="rId8" w:history="1">
              <w:r w:rsidR="004C2E6D" w:rsidRPr="004C2E6D">
                <w:rPr>
                  <w:rStyle w:val="Hyperlink"/>
                  <w:sz w:val="20"/>
                  <w:szCs w:val="20"/>
                  <w:lang w:val="en-GB"/>
                </w:rPr>
                <w:t>indrek.siska@enersense.com</w:t>
              </w:r>
            </w:hyperlink>
          </w:p>
        </w:tc>
      </w:tr>
      <w:tr w:rsidR="001047DA" w:rsidRPr="00B4508D" w14:paraId="278AFB7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A25F67D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D6DC77D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75F1E0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9DD3A2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70BC52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9982A3C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5D99264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9433D29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70FEC6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8EC060D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51B0FF3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E3B6FF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930C74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38E0CFC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B94F723" w14:textId="175CA1FF" w:rsidR="00B4508D" w:rsidRPr="00B4508D" w:rsidRDefault="004C2E6D" w:rsidP="00B4508D">
            <w:pPr>
              <w:rPr>
                <w:i/>
                <w:color w:val="FF0000"/>
                <w:sz w:val="20"/>
              </w:rPr>
            </w:pPr>
            <w:r w:rsidRPr="004C2E6D">
              <w:rPr>
                <w:i/>
                <w:sz w:val="20"/>
              </w:rPr>
              <w:t>Asendiplaan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CD9E084" w14:textId="4E28FBB6" w:rsidR="00B4508D" w:rsidRPr="00B4508D" w:rsidRDefault="004C2E6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C2E6D">
              <w:rPr>
                <w:sz w:val="20"/>
                <w:szCs w:val="20"/>
                <w:lang w:val="et-EE"/>
              </w:rPr>
              <w:t>7.1-2/24/12990-3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D8709E3" w14:textId="2CC4721D" w:rsidR="00B4508D" w:rsidRPr="00B4508D" w:rsidRDefault="00F54B4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15.08.2024</w:t>
            </w:r>
          </w:p>
        </w:tc>
      </w:tr>
      <w:tr w:rsidR="00B4508D" w:rsidRPr="00B4508D" w14:paraId="6EAF35C0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451807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5B9B27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0004E4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6C7EBD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971D023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2ADEBD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53CFF3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01749E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87AFED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18FEC8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869672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E4A811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B4650E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39AFA4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B7F298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FC7152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EA628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761AD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95974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7DCD6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E1250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FB370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1F044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98D60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FFD15B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38439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29E37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AC78B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4311A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ACF8C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7439BF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7C2EE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C4E396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8460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B36B32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9BC71C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D75D28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C1982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AA3EC7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D64CD2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F20564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69A78D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F1BDAC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98C6F4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DB45119" w14:textId="3839B70D" w:rsidR="00B4508D" w:rsidRPr="00B4508D" w:rsidRDefault="00F54B4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9981642" w14:textId="64EBD637" w:rsidR="00B4508D" w:rsidRPr="00B4508D" w:rsidRDefault="00F54B4C" w:rsidP="00B4508D">
            <w:pPr>
              <w:rPr>
                <w:sz w:val="20"/>
                <w:szCs w:val="20"/>
              </w:rPr>
            </w:pPr>
            <w:r w:rsidRPr="00F54B4C">
              <w:rPr>
                <w:sz w:val="20"/>
                <w:szCs w:val="20"/>
              </w:rPr>
              <w:t>Jõgeva – Põltsamaa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A9AA44A" w14:textId="08069859" w:rsidR="00B4508D" w:rsidRPr="00B4508D" w:rsidRDefault="004C2E6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99D7B36" w14:textId="2426EFD1" w:rsidR="00B4508D" w:rsidRPr="00B4508D" w:rsidRDefault="004C2E6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24,83</w:t>
            </w:r>
          </w:p>
        </w:tc>
      </w:tr>
      <w:tr w:rsidR="00B4508D" w:rsidRPr="00B4508D" w14:paraId="6F759B1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96CF0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390919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C2F009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23752F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C8A319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DCC0D1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81EDA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2AAEAD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1FEF1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C42F92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C9D8A8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2D855F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06738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2E026F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432CCF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05DA5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3A82E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361C92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12E6F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D6D0B2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B51111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00A4A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5EBDA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646F7B5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BEEE153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1282E9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99AA55" w14:textId="2016C5BD" w:rsidR="00B4508D" w:rsidRPr="00B4508D" w:rsidRDefault="004C2E6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Töid teostatakse tööpäeva jooksul ajavahemikul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5AB596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D90E53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3DDF78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366A53E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CE00356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56E55E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4E35B69" w14:textId="24ACA23A" w:rsidR="00F54B4C" w:rsidRPr="00B4508D" w:rsidRDefault="00F54B4C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1369DB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4D55C3" w14:textId="079E6D1F" w:rsidR="00B4508D" w:rsidRPr="00B4508D" w:rsidRDefault="004C2E6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Indrek Siska</w:t>
            </w:r>
          </w:p>
        </w:tc>
      </w:tr>
      <w:tr w:rsidR="00B4508D" w:rsidRPr="00B4508D" w14:paraId="07A6EBE4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8ECF0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4E0C9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EA748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28B7F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CB144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364F749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9B44C8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4E830C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AA33CE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36F8549" w14:textId="77777777" w:rsidR="0064686F" w:rsidRPr="00B4508D" w:rsidRDefault="0064686F">
      <w:pPr>
        <w:rPr>
          <w:b/>
        </w:rPr>
      </w:pPr>
    </w:p>
    <w:p w14:paraId="38590C39" w14:textId="77777777" w:rsidR="003B5A18" w:rsidRPr="00B4508D" w:rsidRDefault="003B5A18">
      <w:pPr>
        <w:rPr>
          <w:b/>
        </w:rPr>
      </w:pPr>
    </w:p>
    <w:p w14:paraId="4B36C43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F126633" w14:textId="77777777" w:rsidR="003B5A18" w:rsidRPr="00B4508D" w:rsidRDefault="003B5A18" w:rsidP="003B5A18">
      <w:pPr>
        <w:jc w:val="center"/>
        <w:rPr>
          <w:b/>
        </w:rPr>
      </w:pPr>
    </w:p>
    <w:p w14:paraId="4FE75B7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9ABB844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BC90E13" w14:textId="77777777" w:rsidR="003B5A18" w:rsidRPr="00B4508D" w:rsidRDefault="003B5A18" w:rsidP="003B5A18">
      <w:pPr>
        <w:jc w:val="center"/>
        <w:rPr>
          <w:b/>
        </w:rPr>
      </w:pPr>
    </w:p>
    <w:p w14:paraId="7B2DD507" w14:textId="77777777" w:rsidR="003B5A18" w:rsidRPr="00B4508D" w:rsidRDefault="003B5A18" w:rsidP="003B5A18">
      <w:pPr>
        <w:jc w:val="center"/>
        <w:rPr>
          <w:b/>
        </w:rPr>
      </w:pPr>
    </w:p>
    <w:p w14:paraId="28525D7D" w14:textId="77777777" w:rsidR="003B5A18" w:rsidRPr="00B4508D" w:rsidRDefault="003B5A18" w:rsidP="003B5A18">
      <w:pPr>
        <w:jc w:val="center"/>
        <w:rPr>
          <w:b/>
        </w:rPr>
      </w:pPr>
    </w:p>
    <w:p w14:paraId="7AD94645" w14:textId="77777777" w:rsidR="003B5A18" w:rsidRPr="00B4508D" w:rsidRDefault="003B5A18" w:rsidP="003B5A18">
      <w:pPr>
        <w:jc w:val="center"/>
        <w:rPr>
          <w:b/>
        </w:rPr>
      </w:pPr>
    </w:p>
    <w:p w14:paraId="7C69B84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8751867">
    <w:abstractNumId w:val="6"/>
  </w:num>
  <w:num w:numId="2" w16cid:durableId="847910034">
    <w:abstractNumId w:val="4"/>
  </w:num>
  <w:num w:numId="3" w16cid:durableId="607549277">
    <w:abstractNumId w:val="5"/>
  </w:num>
  <w:num w:numId="4" w16cid:durableId="1469859">
    <w:abstractNumId w:val="1"/>
  </w:num>
  <w:num w:numId="5" w16cid:durableId="241566543">
    <w:abstractNumId w:val="3"/>
  </w:num>
  <w:num w:numId="6" w16cid:durableId="604073087">
    <w:abstractNumId w:val="0"/>
  </w:num>
  <w:num w:numId="7" w16cid:durableId="401762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C2E6D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05FF9"/>
    <w:rsid w:val="00A10605"/>
    <w:rsid w:val="00A30317"/>
    <w:rsid w:val="00A30C94"/>
    <w:rsid w:val="00A72FA2"/>
    <w:rsid w:val="00A8757C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B4C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5D7E5B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2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rek.siska@enersens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Ott.Martens@elektrilevi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.ee@enersens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1584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Siska Indrek</cp:lastModifiedBy>
  <cp:revision>2</cp:revision>
  <cp:lastPrinted>2013-01-31T06:41:00Z</cp:lastPrinted>
  <dcterms:created xsi:type="dcterms:W3CDTF">2025-08-12T07:09:00Z</dcterms:created>
  <dcterms:modified xsi:type="dcterms:W3CDTF">2025-08-12T07:09:00Z</dcterms:modified>
</cp:coreProperties>
</file>