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EC435E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B)2504070500 C)250410</w:t>
      </w:r>
      <w:r w:rsidR="00382779">
        <w:rPr>
          <w:rFonts w:eastAsia="Times New Roman" w:cs="Calibri"/>
          <w:color w:val="000000"/>
          <w:sz w:val="24"/>
          <w:szCs w:val="24"/>
          <w:lang w:val="en-GB" w:eastAsia="en-GB"/>
        </w:rPr>
        <w:t>1800</w:t>
      </w:r>
    </w:p>
    <w:p w:rsidR="0056522D" w:rsidRPr="0056522D" w:rsidRDefault="00AE34F7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</w:t>
      </w:r>
      <w:r w:rsidRPr="00AE34F7">
        <w:rPr>
          <w:rFonts w:eastAsia="Times New Roman" w:cs="Calibri"/>
          <w:color w:val="000000"/>
          <w:sz w:val="24"/>
          <w:szCs w:val="24"/>
          <w:lang w:val="en-GB" w:eastAsia="en-GB"/>
        </w:rPr>
        <w:t>2576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3556EA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</w:t>
      </w:r>
      <w:r w:rsidR="003556E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592501N 0272426</w:t>
      </w:r>
      <w:r w:rsidR="003556EA" w:rsidRPr="003556E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3556E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- 592457N 0275802</w:t>
      </w:r>
      <w:r w:rsidR="003556EA" w:rsidRPr="003556E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3556E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- 591944N 0275457</w:t>
      </w:r>
      <w:r w:rsidR="003556EA" w:rsidRPr="003556E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3556E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- 591729N 0274646</w:t>
      </w:r>
      <w:r w:rsidR="003556EA" w:rsidRPr="003556E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3556E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- 591727N 0272410</w:t>
      </w:r>
      <w:r w:rsidR="003556EA" w:rsidRPr="003556E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3556E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-592501N 0272426</w:t>
      </w:r>
      <w:r w:rsidR="003556EA" w:rsidRPr="003556E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TEL  </w:t>
      </w:r>
      <w:r w:rsidR="00EC435E" w:rsidRPr="00EC435E">
        <w:rPr>
          <w:rFonts w:eastAsia="Times New Roman" w:cs="Calibri"/>
          <w:color w:val="000000"/>
          <w:sz w:val="24"/>
          <w:szCs w:val="24"/>
          <w:lang w:val="en-GB" w:eastAsia="en-GB"/>
        </w:rPr>
        <w:t>+</w:t>
      </w:r>
      <w:proofErr w:type="gramEnd"/>
      <w:r w:rsidR="00EC435E" w:rsidRPr="00EC435E">
        <w:rPr>
          <w:rFonts w:eastAsia="Times New Roman" w:cs="Calibri"/>
          <w:color w:val="000000"/>
          <w:sz w:val="24"/>
          <w:szCs w:val="24"/>
          <w:lang w:val="en-GB" w:eastAsia="en-GB"/>
        </w:rPr>
        <w:t>372 5684 0192</w:t>
      </w:r>
    </w:p>
    <w:p w:rsidR="002B1149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2000FT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4F71AE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bookmarkStart w:id="0" w:name="_GoBack"/>
            <w:bookmarkEnd w:id="0"/>
            <w:r w:rsidR="00AE34F7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  <w:r w:rsidR="00EC435E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382779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25915111" wp14:editId="43502CBF">
            <wp:extent cx="6261100" cy="3348355"/>
            <wp:effectExtent l="0" t="0" r="635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34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556EA"/>
    <w:rsid w:val="0036268D"/>
    <w:rsid w:val="003717A0"/>
    <w:rsid w:val="00375E48"/>
    <w:rsid w:val="00381153"/>
    <w:rsid w:val="00382779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4F71AE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67902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4F7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04C8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435E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F3BD3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2</Pages>
  <Words>227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2025-03-03T07:52:00Z</dcterms:created>
  <dcterms:modified xsi:type="dcterms:W3CDTF">2025-03-04T07:59:00Z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