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5C4BF" w14:textId="77777777" w:rsidR="008A2664" w:rsidRDefault="008A2664"/>
    <w:p w14:paraId="3BF532A8" w14:textId="0E62B626" w:rsidR="00217AD3" w:rsidRDefault="00217AD3">
      <w:r>
        <w:t>Avaldus</w:t>
      </w:r>
    </w:p>
    <w:p w14:paraId="232FE0FC" w14:textId="77777777" w:rsidR="00217AD3" w:rsidRDefault="00217AD3"/>
    <w:p w14:paraId="13F547FE" w14:textId="77777777" w:rsidR="00217AD3" w:rsidRDefault="00217AD3"/>
    <w:p w14:paraId="3F5E2F7E" w14:textId="7E1C8BC1" w:rsidR="00217AD3" w:rsidRDefault="00217AD3" w:rsidP="00217AD3">
      <w:r>
        <w:t xml:space="preserve">Palun anda mulle Göran Valdemar Sjöholmile (ik </w:t>
      </w:r>
      <w:r w:rsidRPr="00217AD3">
        <w:t>34509100033</w:t>
      </w:r>
      <w:r>
        <w:t xml:space="preserve">) anda kõik kasutajaõigused </w:t>
      </w:r>
      <w:r w:rsidR="0099126E">
        <w:t>E-toetus keskkonnas</w:t>
      </w:r>
      <w:r>
        <w:t xml:space="preserve"> Mivar-Viva AS  (reg nr 10033087) kontol seoses Mivar-Viva AS juhatuse liikmena tööle asumisega 27.03.2026.</w:t>
      </w:r>
    </w:p>
    <w:p w14:paraId="58B4F9FD" w14:textId="77777777" w:rsidR="00217AD3" w:rsidRDefault="00217AD3" w:rsidP="00217AD3"/>
    <w:p w14:paraId="0EE34AA4" w14:textId="77777777" w:rsidR="00217AD3" w:rsidRDefault="00217AD3" w:rsidP="00217AD3"/>
    <w:p w14:paraId="344EEEDB" w14:textId="781D9A37" w:rsidR="00217AD3" w:rsidRDefault="00217AD3" w:rsidP="00217AD3">
      <w:r>
        <w:t>Göran Valdemar Sjöholm</w:t>
      </w:r>
    </w:p>
    <w:p w14:paraId="26B066B0" w14:textId="75703797" w:rsidR="00217AD3" w:rsidRDefault="00217AD3" w:rsidP="00217AD3">
      <w:r>
        <w:t>Juhatuse liige</w:t>
      </w:r>
    </w:p>
    <w:p w14:paraId="3A7BE1A6" w14:textId="5A73629F" w:rsidR="00217AD3" w:rsidRDefault="00217AD3" w:rsidP="00217AD3">
      <w:r>
        <w:t>Mivar-Viva AS</w:t>
      </w:r>
    </w:p>
    <w:p w14:paraId="3660F142" w14:textId="77777777" w:rsidR="00217AD3" w:rsidRDefault="00217AD3"/>
    <w:p w14:paraId="659844D2" w14:textId="77777777" w:rsidR="00217AD3" w:rsidRDefault="00217AD3"/>
    <w:p w14:paraId="03F5FE11" w14:textId="77777777" w:rsidR="00217AD3" w:rsidRDefault="00217AD3"/>
    <w:p w14:paraId="6B446567" w14:textId="77777777" w:rsidR="00217AD3" w:rsidRDefault="00217AD3"/>
    <w:sectPr w:rsidR="00217A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AD3"/>
    <w:rsid w:val="002073D7"/>
    <w:rsid w:val="00217AD3"/>
    <w:rsid w:val="004E55F9"/>
    <w:rsid w:val="008A2664"/>
    <w:rsid w:val="0099126E"/>
    <w:rsid w:val="00F1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90041"/>
  <w15:chartTrackingRefBased/>
  <w15:docId w15:val="{9FB1418D-78E2-4EAD-8E06-5F8611ACE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217A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217A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217A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217A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217A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217A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217A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217A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217A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217A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217A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217A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217AD3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217AD3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217AD3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217AD3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217AD3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217AD3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217A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217A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217A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217A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217A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217AD3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217AD3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217AD3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217A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217AD3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217A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241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Airi Jõgi</dc:creator>
  <cp:keywords/>
  <dc:description/>
  <cp:lastModifiedBy>Airi Jõgi</cp:lastModifiedBy>
  <cp:revision>2</cp:revision>
  <dcterms:created xsi:type="dcterms:W3CDTF">2026-05-07T14:56:00Z</dcterms:created>
  <dcterms:modified xsi:type="dcterms:W3CDTF">2026-05-07T14:56:00Z</dcterms:modified>
</cp:coreProperties>
</file>