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79A6" w14:textId="5489EBAA" w:rsidR="005932B6" w:rsidRPr="00E22075" w:rsidRDefault="009C7104" w:rsidP="00E22075">
      <w:pPr>
        <w:spacing w:after="0" w:line="240" w:lineRule="auto"/>
        <w:rPr>
          <w:rFonts w:ascii="Times New Roman" w:hAnsi="Times New Roman" w:cs="Times New Roman"/>
          <w:b/>
          <w:bCs/>
          <w:lang w:val="et-EE"/>
        </w:rPr>
      </w:pPr>
      <w:r w:rsidRPr="00525643">
        <w:rPr>
          <w:rFonts w:ascii="Times New Roman" w:hAnsi="Times New Roman" w:cs="Times New Roman"/>
          <w:b/>
          <w:bCs/>
        </w:rPr>
        <w:t xml:space="preserve">Lp </w:t>
      </w:r>
      <w:r w:rsidR="00E22075" w:rsidRPr="00E22075">
        <w:rPr>
          <w:rFonts w:ascii="Times New Roman" w:hAnsi="Times New Roman" w:cs="Times New Roman"/>
          <w:b/>
          <w:bCs/>
          <w:lang w:val="et-EE"/>
        </w:rPr>
        <w:t xml:space="preserve">Annabell Carina Katalsepp </w:t>
      </w:r>
    </w:p>
    <w:p w14:paraId="418416BA" w14:textId="575C313E" w:rsidR="005932B6" w:rsidRPr="00525643" w:rsidRDefault="005932B6" w:rsidP="00525643">
      <w:pPr>
        <w:spacing w:after="0" w:line="240" w:lineRule="auto"/>
        <w:jc w:val="both"/>
        <w:rPr>
          <w:rFonts w:ascii="Times New Roman" w:hAnsi="Times New Roman" w:cs="Times New Roman"/>
          <w:b/>
          <w:bCs/>
          <w:sz w:val="24"/>
          <w:szCs w:val="24"/>
          <w:lang w:val="et-EE"/>
        </w:rPr>
      </w:pPr>
      <w:r w:rsidRPr="00525643">
        <w:rPr>
          <w:rFonts w:ascii="Times New Roman" w:hAnsi="Times New Roman" w:cs="Times New Roman"/>
          <w:b/>
          <w:bCs/>
          <w:sz w:val="24"/>
          <w:szCs w:val="24"/>
          <w:lang w:val="et-EE"/>
        </w:rPr>
        <w:t>Konkurentsiamet</w:t>
      </w:r>
    </w:p>
    <w:p w14:paraId="19DCF52F" w14:textId="59D96126" w:rsidR="00525643" w:rsidRPr="00525643" w:rsidRDefault="00525643" w:rsidP="00525643">
      <w:pPr>
        <w:spacing w:after="0" w:line="240" w:lineRule="auto"/>
        <w:jc w:val="both"/>
        <w:rPr>
          <w:rFonts w:ascii="Times New Roman" w:hAnsi="Times New Roman" w:cs="Times New Roman"/>
          <w:b/>
          <w:bCs/>
          <w:sz w:val="24"/>
          <w:szCs w:val="24"/>
          <w:lang w:val="et-EE"/>
        </w:rPr>
      </w:pPr>
      <w:r w:rsidRPr="00525643">
        <w:rPr>
          <w:rFonts w:ascii="Times New Roman" w:hAnsi="Times New Roman" w:cs="Times New Roman"/>
          <w:b/>
          <w:bCs/>
          <w:sz w:val="24"/>
          <w:szCs w:val="24"/>
          <w:lang w:val="et-EE"/>
        </w:rPr>
        <w:t>Registrikood 70000303</w:t>
      </w:r>
    </w:p>
    <w:p w14:paraId="755A686F" w14:textId="534BAE27" w:rsidR="00BF1267" w:rsidRPr="00525643" w:rsidRDefault="00BF1267" w:rsidP="00525643">
      <w:pPr>
        <w:spacing w:after="0" w:line="240" w:lineRule="auto"/>
        <w:jc w:val="both"/>
        <w:rPr>
          <w:rFonts w:ascii="Times New Roman" w:hAnsi="Times New Roman" w:cs="Times New Roman"/>
          <w:b/>
          <w:bCs/>
          <w:sz w:val="24"/>
          <w:szCs w:val="24"/>
          <w:lang w:val="et-EE"/>
        </w:rPr>
      </w:pPr>
      <w:r w:rsidRPr="00525643">
        <w:rPr>
          <w:rFonts w:ascii="Times New Roman" w:hAnsi="Times New Roman" w:cs="Times New Roman"/>
          <w:b/>
          <w:bCs/>
          <w:sz w:val="24"/>
          <w:szCs w:val="24"/>
          <w:lang w:val="et-EE"/>
        </w:rPr>
        <w:t xml:space="preserve">Tatari 38/ </w:t>
      </w:r>
      <w:r w:rsidR="00525643" w:rsidRPr="00525643">
        <w:rPr>
          <w:rFonts w:ascii="Times New Roman" w:hAnsi="Times New Roman" w:cs="Times New Roman"/>
          <w:b/>
          <w:bCs/>
          <w:sz w:val="24"/>
          <w:szCs w:val="24"/>
          <w:lang w:val="et-EE"/>
        </w:rPr>
        <w:t>10134 Tallinn</w:t>
      </w:r>
    </w:p>
    <w:p w14:paraId="4E031376" w14:textId="759C50C0" w:rsidR="00525643" w:rsidRPr="00525643" w:rsidRDefault="00525643" w:rsidP="00525643">
      <w:pPr>
        <w:spacing w:after="0" w:line="240" w:lineRule="auto"/>
        <w:jc w:val="both"/>
        <w:rPr>
          <w:rFonts w:ascii="Times New Roman" w:hAnsi="Times New Roman" w:cs="Times New Roman"/>
          <w:b/>
          <w:bCs/>
          <w:sz w:val="24"/>
          <w:szCs w:val="24"/>
          <w:lang w:val="et-EE"/>
        </w:rPr>
      </w:pPr>
      <w:r w:rsidRPr="00525643">
        <w:rPr>
          <w:rFonts w:ascii="Times New Roman" w:hAnsi="Times New Roman" w:cs="Times New Roman"/>
          <w:b/>
          <w:bCs/>
          <w:sz w:val="24"/>
          <w:szCs w:val="24"/>
          <w:lang w:val="et-EE"/>
        </w:rPr>
        <w:t>info@konkurentsiamet.ee</w:t>
      </w:r>
    </w:p>
    <w:p w14:paraId="612EE163" w14:textId="05AE3D5B" w:rsidR="005932B6" w:rsidRDefault="00525643" w:rsidP="00BD6E37">
      <w:pPr>
        <w:spacing w:after="240"/>
        <w:jc w:val="both"/>
        <w:rPr>
          <w:rFonts w:ascii="Times New Roman" w:hAnsi="Times New Roman" w:cs="Times New Roman"/>
          <w:sz w:val="24"/>
          <w:szCs w:val="24"/>
          <w:lang w:val="et-EE"/>
        </w:rPr>
      </w:pP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t>/</w:t>
      </w:r>
      <w:r w:rsidR="00BD6E37">
        <w:rPr>
          <w:rFonts w:ascii="Times New Roman" w:hAnsi="Times New Roman" w:cs="Times New Roman"/>
          <w:sz w:val="24"/>
          <w:szCs w:val="24"/>
          <w:lang w:val="et-EE"/>
        </w:rPr>
        <w:t>kuupäev digiallkirjas/</w:t>
      </w:r>
    </w:p>
    <w:p w14:paraId="78D00B17" w14:textId="77777777" w:rsidR="00525643" w:rsidRPr="00D10BD9" w:rsidRDefault="00525643" w:rsidP="005932B6">
      <w:pPr>
        <w:jc w:val="both"/>
        <w:rPr>
          <w:rFonts w:ascii="Times New Roman" w:hAnsi="Times New Roman" w:cs="Times New Roman"/>
          <w:sz w:val="24"/>
          <w:szCs w:val="24"/>
          <w:lang w:val="et-EE"/>
        </w:rPr>
      </w:pPr>
    </w:p>
    <w:p w14:paraId="5E897C16" w14:textId="4BABBE3F" w:rsidR="005932B6" w:rsidRPr="00D10BD9" w:rsidRDefault="00D13A49" w:rsidP="005932B6">
      <w:pPr>
        <w:pStyle w:val="Default"/>
        <w:spacing w:line="276" w:lineRule="auto"/>
        <w:jc w:val="both"/>
        <w:rPr>
          <w:rFonts w:ascii="Times New Roman" w:hAnsi="Times New Roman" w:cs="Times New Roman"/>
          <w:lang w:val="et-EE"/>
        </w:rPr>
      </w:pPr>
      <w:r>
        <w:rPr>
          <w:rFonts w:ascii="Times New Roman" w:hAnsi="Times New Roman" w:cs="Times New Roman"/>
          <w:lang w:val="et-EE"/>
        </w:rPr>
        <w:t>Vastus</w:t>
      </w:r>
      <w:r w:rsidR="005932B6" w:rsidRPr="00D10BD9">
        <w:rPr>
          <w:rFonts w:ascii="Times New Roman" w:hAnsi="Times New Roman" w:cs="Times New Roman"/>
          <w:lang w:val="et-EE"/>
        </w:rPr>
        <w:t xml:space="preserve"> 0</w:t>
      </w:r>
      <w:r>
        <w:rPr>
          <w:rFonts w:ascii="Times New Roman" w:hAnsi="Times New Roman" w:cs="Times New Roman"/>
          <w:lang w:val="et-EE"/>
        </w:rPr>
        <w:t>9</w:t>
      </w:r>
      <w:r w:rsidR="005932B6" w:rsidRPr="00D10BD9">
        <w:rPr>
          <w:rFonts w:ascii="Times New Roman" w:hAnsi="Times New Roman" w:cs="Times New Roman"/>
          <w:lang w:val="et-EE"/>
        </w:rPr>
        <w:t>.04.202</w:t>
      </w:r>
      <w:r>
        <w:rPr>
          <w:rFonts w:ascii="Times New Roman" w:hAnsi="Times New Roman" w:cs="Times New Roman"/>
          <w:lang w:val="et-EE"/>
        </w:rPr>
        <w:t>5</w:t>
      </w:r>
      <w:r w:rsidR="005932B6" w:rsidRPr="00D10BD9">
        <w:rPr>
          <w:rFonts w:ascii="Times New Roman" w:hAnsi="Times New Roman" w:cs="Times New Roman"/>
          <w:lang w:val="et-EE"/>
        </w:rPr>
        <w:t xml:space="preserve"> </w:t>
      </w:r>
      <w:r w:rsidRPr="00D13A49">
        <w:rPr>
          <w:rFonts w:ascii="Times New Roman" w:hAnsi="Times New Roman" w:cs="Times New Roman"/>
          <w:lang w:val="et-EE"/>
        </w:rPr>
        <w:t>Meeldetuletus. Tagasiside Konkurentsiameti soovituste täitmise kohta.</w:t>
      </w:r>
      <w:r w:rsidR="005932B6" w:rsidRPr="00D13A49">
        <w:rPr>
          <w:rFonts w:ascii="Times New Roman" w:hAnsi="Times New Roman" w:cs="Times New Roman"/>
          <w:lang w:val="et-EE"/>
        </w:rPr>
        <w:t xml:space="preserve"> nr </w:t>
      </w:r>
      <w:r w:rsidRPr="00D13A49">
        <w:rPr>
          <w:rFonts w:ascii="Times New Roman" w:hAnsi="Times New Roman" w:cs="Times New Roman"/>
        </w:rPr>
        <w:t xml:space="preserve">5-1/24-0001-040-40 </w:t>
      </w:r>
    </w:p>
    <w:p w14:paraId="5B6A5220" w14:textId="77777777" w:rsidR="005932B6" w:rsidRPr="00D10BD9" w:rsidRDefault="005932B6" w:rsidP="005932B6">
      <w:pPr>
        <w:jc w:val="both"/>
        <w:rPr>
          <w:rFonts w:ascii="Times New Roman" w:hAnsi="Times New Roman" w:cs="Times New Roman"/>
          <w:sz w:val="24"/>
          <w:szCs w:val="24"/>
          <w:lang w:val="et-EE"/>
        </w:rPr>
      </w:pPr>
    </w:p>
    <w:p w14:paraId="3238A427" w14:textId="344CF3FD" w:rsidR="005932B6" w:rsidRPr="00D10BD9" w:rsidRDefault="005932B6" w:rsidP="005932B6">
      <w:pPr>
        <w:jc w:val="both"/>
        <w:rPr>
          <w:rFonts w:ascii="Times New Roman" w:hAnsi="Times New Roman" w:cs="Times New Roman"/>
          <w:sz w:val="24"/>
          <w:szCs w:val="24"/>
          <w:lang w:val="et-EE"/>
        </w:rPr>
      </w:pPr>
      <w:r w:rsidRPr="00D10BD9">
        <w:rPr>
          <w:rFonts w:ascii="Times New Roman" w:hAnsi="Times New Roman" w:cs="Times New Roman"/>
          <w:sz w:val="24"/>
          <w:szCs w:val="24"/>
          <w:lang w:val="et-EE"/>
        </w:rPr>
        <w:t xml:space="preserve">Ignitis Eesti OÜ (edaspidi Ignitis) </w:t>
      </w:r>
      <w:r w:rsidR="00D13A49">
        <w:rPr>
          <w:rFonts w:ascii="Times New Roman" w:hAnsi="Times New Roman" w:cs="Times New Roman"/>
          <w:sz w:val="24"/>
          <w:szCs w:val="24"/>
          <w:lang w:val="et-EE"/>
        </w:rPr>
        <w:t>annab käesolevaga tagasiside</w:t>
      </w:r>
      <w:r w:rsidRPr="00D10BD9">
        <w:rPr>
          <w:rFonts w:ascii="Times New Roman" w:hAnsi="Times New Roman" w:cs="Times New Roman"/>
          <w:sz w:val="24"/>
          <w:szCs w:val="24"/>
          <w:lang w:val="et-EE"/>
        </w:rPr>
        <w:t xml:space="preserve"> Konkurentsiameti </w:t>
      </w:r>
      <w:r w:rsidR="00D13A49">
        <w:rPr>
          <w:rFonts w:ascii="Times New Roman" w:hAnsi="Times New Roman" w:cs="Times New Roman"/>
          <w:sz w:val="24"/>
          <w:szCs w:val="24"/>
          <w:lang w:val="et-EE"/>
        </w:rPr>
        <w:t>10.02.2025 soovituste täitmise kohta seoses</w:t>
      </w:r>
      <w:r w:rsidRPr="00D10BD9">
        <w:rPr>
          <w:rFonts w:ascii="Times New Roman" w:hAnsi="Times New Roman" w:cs="Times New Roman"/>
          <w:sz w:val="24"/>
          <w:szCs w:val="24"/>
          <w:lang w:val="et-EE"/>
        </w:rPr>
        <w:t xml:space="preserve"> </w:t>
      </w:r>
      <w:r w:rsidR="0091157E">
        <w:rPr>
          <w:rFonts w:ascii="Times New Roman" w:hAnsi="Times New Roman" w:cs="Times New Roman"/>
          <w:sz w:val="24"/>
          <w:szCs w:val="24"/>
          <w:lang w:val="et-EE"/>
        </w:rPr>
        <w:t>„</w:t>
      </w:r>
      <w:r w:rsidR="00D13A49">
        <w:rPr>
          <w:rFonts w:ascii="Times New Roman" w:hAnsi="Times New Roman" w:cs="Times New Roman"/>
          <w:sz w:val="24"/>
          <w:szCs w:val="24"/>
          <w:lang w:val="et-EE"/>
        </w:rPr>
        <w:t>soovitustega laadimispunktide käitajatele</w:t>
      </w:r>
      <w:r w:rsidR="0091157E">
        <w:rPr>
          <w:rFonts w:ascii="Times New Roman" w:hAnsi="Times New Roman" w:cs="Times New Roman"/>
          <w:sz w:val="24"/>
          <w:szCs w:val="24"/>
          <w:lang w:val="et-EE"/>
        </w:rPr>
        <w:t>“</w:t>
      </w:r>
      <w:r w:rsidR="00D13A49">
        <w:rPr>
          <w:rFonts w:ascii="Times New Roman" w:hAnsi="Times New Roman" w:cs="Times New Roman"/>
          <w:sz w:val="24"/>
          <w:szCs w:val="24"/>
          <w:lang w:val="et-EE"/>
        </w:rPr>
        <w:t xml:space="preserve"> (p 5.4).</w:t>
      </w:r>
    </w:p>
    <w:p w14:paraId="41FE48A2" w14:textId="5BB0F2CC" w:rsidR="005932B6" w:rsidRPr="00D10BD9" w:rsidRDefault="005932B6" w:rsidP="005932B6">
      <w:pPr>
        <w:pStyle w:val="Default"/>
        <w:spacing w:after="240" w:line="276" w:lineRule="auto"/>
        <w:jc w:val="both"/>
        <w:rPr>
          <w:rFonts w:ascii="Times New Roman" w:hAnsi="Times New Roman" w:cs="Times New Roman"/>
          <w:b/>
          <w:bCs/>
          <w:lang w:val="et-EE"/>
        </w:rPr>
      </w:pPr>
      <w:r w:rsidRPr="00D10BD9">
        <w:rPr>
          <w:rFonts w:ascii="Times New Roman" w:hAnsi="Times New Roman" w:cs="Times New Roman"/>
          <w:b/>
          <w:bCs/>
          <w:lang w:val="et-EE"/>
        </w:rPr>
        <w:t xml:space="preserve">1. </w:t>
      </w:r>
      <w:r w:rsidR="00D13A49">
        <w:rPr>
          <w:rFonts w:ascii="Times New Roman" w:hAnsi="Times New Roman" w:cs="Times New Roman"/>
          <w:b/>
          <w:bCs/>
          <w:color w:val="auto"/>
          <w:lang w:val="et-EE"/>
        </w:rPr>
        <w:t>Informatsiooni kättesaadavus turuosalistele</w:t>
      </w:r>
    </w:p>
    <w:p w14:paraId="004441F0" w14:textId="66DEDEF1" w:rsidR="00D13A49" w:rsidRDefault="00D13A49" w:rsidP="005932B6">
      <w:pPr>
        <w:spacing w:after="240"/>
        <w:jc w:val="both"/>
        <w:rPr>
          <w:rFonts w:ascii="Times New Roman" w:hAnsi="Times New Roman" w:cs="Times New Roman"/>
          <w:sz w:val="24"/>
          <w:szCs w:val="24"/>
        </w:rPr>
      </w:pPr>
      <w:r>
        <w:rPr>
          <w:rFonts w:ascii="Times New Roman" w:hAnsi="Times New Roman" w:cs="Times New Roman"/>
          <w:sz w:val="24"/>
          <w:szCs w:val="24"/>
        </w:rPr>
        <w:t>Ignitis on enda prioriteediks võtnud olla tarbijatele läbipaistev ja igas mõttes tagada tarbija informeeritus.</w:t>
      </w:r>
      <w:r w:rsidR="0091157E">
        <w:rPr>
          <w:rFonts w:ascii="Times New Roman" w:hAnsi="Times New Roman" w:cs="Times New Roman"/>
          <w:sz w:val="24"/>
          <w:szCs w:val="24"/>
        </w:rPr>
        <w:t xml:space="preserve"> Lisaks </w:t>
      </w:r>
      <w:r w:rsidR="0033015E">
        <w:rPr>
          <w:rFonts w:ascii="Times New Roman" w:hAnsi="Times New Roman" w:cs="Times New Roman"/>
          <w:sz w:val="24"/>
          <w:szCs w:val="24"/>
        </w:rPr>
        <w:t>kõikidele teenuse kasutamise tingimustele</w:t>
      </w:r>
      <w:r w:rsidR="00D721CE">
        <w:rPr>
          <w:rFonts w:ascii="Times New Roman" w:hAnsi="Times New Roman" w:cs="Times New Roman"/>
          <w:sz w:val="24"/>
          <w:szCs w:val="24"/>
        </w:rPr>
        <w:t xml:space="preserve"> (hind, võimsused, </w:t>
      </w:r>
      <w:r w:rsidR="00E71B27">
        <w:rPr>
          <w:rFonts w:ascii="Times New Roman" w:hAnsi="Times New Roman" w:cs="Times New Roman"/>
          <w:sz w:val="24"/>
          <w:szCs w:val="24"/>
        </w:rPr>
        <w:t>kasutusjuhendid jne)</w:t>
      </w:r>
      <w:r w:rsidR="0033015E">
        <w:rPr>
          <w:rFonts w:ascii="Times New Roman" w:hAnsi="Times New Roman" w:cs="Times New Roman"/>
          <w:sz w:val="24"/>
          <w:szCs w:val="24"/>
        </w:rPr>
        <w:t xml:space="preserve"> </w:t>
      </w:r>
      <w:r w:rsidR="00D721CE">
        <w:rPr>
          <w:rFonts w:ascii="Times New Roman" w:hAnsi="Times New Roman" w:cs="Times New Roman"/>
          <w:sz w:val="24"/>
          <w:szCs w:val="24"/>
        </w:rPr>
        <w:t>pakub</w:t>
      </w:r>
      <w:r w:rsidR="008E7074">
        <w:rPr>
          <w:rFonts w:ascii="Times New Roman" w:hAnsi="Times New Roman" w:cs="Times New Roman"/>
          <w:sz w:val="24"/>
          <w:szCs w:val="24"/>
        </w:rPr>
        <w:t xml:space="preserve"> Ignitis</w:t>
      </w:r>
      <w:r>
        <w:rPr>
          <w:rFonts w:ascii="Times New Roman" w:hAnsi="Times New Roman" w:cs="Times New Roman"/>
          <w:sz w:val="24"/>
          <w:szCs w:val="24"/>
        </w:rPr>
        <w:t xml:space="preserve"> tarbijatele kogu võimalikku saadaolevat infot</w:t>
      </w:r>
      <w:r w:rsidR="0033015E">
        <w:rPr>
          <w:rFonts w:ascii="Times New Roman" w:hAnsi="Times New Roman" w:cs="Times New Roman"/>
          <w:sz w:val="24"/>
          <w:szCs w:val="24"/>
        </w:rPr>
        <w:t xml:space="preserve"> ka</w:t>
      </w:r>
      <w:r>
        <w:rPr>
          <w:rFonts w:ascii="Times New Roman" w:hAnsi="Times New Roman" w:cs="Times New Roman"/>
          <w:sz w:val="24"/>
          <w:szCs w:val="24"/>
        </w:rPr>
        <w:t xml:space="preserve"> selle kohta, milline on maksimaalne võimalik ja tegelik laadimiskiirus ning millised on tegurid, mis seda mõjutavad. Siinkohal peab Ignitis märkima, et kuna laadimisvõimsuse ja kiiruse mõjutajateks saavad olla mitmed tegurid, nagu näiteks aku soojus, auto võimsus, dünaamiline laadimisjuhtimine jmt, ei ole reaalselt võimalik väga täpselt kõikide tegurite mõju ette prognoosida. Ignitis on </w:t>
      </w:r>
      <w:r w:rsidR="00526A6E">
        <w:rPr>
          <w:rFonts w:ascii="Times New Roman" w:hAnsi="Times New Roman" w:cs="Times New Roman"/>
          <w:sz w:val="24"/>
          <w:szCs w:val="24"/>
        </w:rPr>
        <w:t xml:space="preserve">ainsana Eestis </w:t>
      </w:r>
      <w:r>
        <w:rPr>
          <w:rFonts w:ascii="Times New Roman" w:hAnsi="Times New Roman" w:cs="Times New Roman"/>
          <w:sz w:val="24"/>
          <w:szCs w:val="24"/>
        </w:rPr>
        <w:t xml:space="preserve">avaldanud elektrisõidukite andmebaasi </w:t>
      </w:r>
      <w:hyperlink r:id="rId11" w:history="1">
        <w:r w:rsidRPr="00D13A49">
          <w:rPr>
            <w:rStyle w:val="Hyperlink"/>
            <w:rFonts w:ascii="Times New Roman" w:hAnsi="Times New Roman" w:cs="Times New Roman"/>
            <w:sz w:val="24"/>
            <w:szCs w:val="24"/>
          </w:rPr>
          <w:t>Elektriauto laadimise parameetrid - Ignitis ON</w:t>
        </w:r>
      </w:hyperlink>
      <w:r>
        <w:rPr>
          <w:rFonts w:ascii="Times New Roman" w:hAnsi="Times New Roman" w:cs="Times New Roman"/>
          <w:sz w:val="24"/>
          <w:szCs w:val="24"/>
        </w:rPr>
        <w:t xml:space="preserve"> , et tarbijal oleks võimalik enda sõiduki parameetrite kohta infot saada. Mobiilirakenduses on olemas sektsioon „sageli küsitud küsimused“, mis </w:t>
      </w:r>
      <w:r w:rsidR="00E71B27">
        <w:rPr>
          <w:rFonts w:ascii="Times New Roman" w:hAnsi="Times New Roman" w:cs="Times New Roman"/>
          <w:sz w:val="24"/>
          <w:szCs w:val="24"/>
        </w:rPr>
        <w:t xml:space="preserve">samuti </w:t>
      </w:r>
      <w:r>
        <w:rPr>
          <w:rFonts w:ascii="Times New Roman" w:hAnsi="Times New Roman" w:cs="Times New Roman"/>
          <w:sz w:val="24"/>
          <w:szCs w:val="24"/>
        </w:rPr>
        <w:t xml:space="preserve">käsitlevad ka laadimiskiirust puudutavaid küsimusi. </w:t>
      </w:r>
      <w:r w:rsidR="00E71B27">
        <w:rPr>
          <w:rFonts w:ascii="Times New Roman" w:hAnsi="Times New Roman" w:cs="Times New Roman"/>
          <w:sz w:val="24"/>
          <w:szCs w:val="24"/>
        </w:rPr>
        <w:t xml:space="preserve">Informatsiooni kaasajastamine ja veelgi </w:t>
      </w:r>
      <w:r w:rsidR="00C401C7">
        <w:rPr>
          <w:rFonts w:ascii="Times New Roman" w:hAnsi="Times New Roman" w:cs="Times New Roman"/>
          <w:sz w:val="24"/>
          <w:szCs w:val="24"/>
        </w:rPr>
        <w:t>parem kätt</w:t>
      </w:r>
      <w:r w:rsidR="008E7074">
        <w:rPr>
          <w:rFonts w:ascii="Times New Roman" w:hAnsi="Times New Roman" w:cs="Times New Roman"/>
          <w:sz w:val="24"/>
          <w:szCs w:val="24"/>
        </w:rPr>
        <w:t>e</w:t>
      </w:r>
      <w:r w:rsidR="00C401C7">
        <w:rPr>
          <w:rFonts w:ascii="Times New Roman" w:hAnsi="Times New Roman" w:cs="Times New Roman"/>
          <w:sz w:val="24"/>
          <w:szCs w:val="24"/>
        </w:rPr>
        <w:t>saadavus on Ignitise jaoks pidevalt analüüsimisel ja täiustamisel olev protsess.</w:t>
      </w:r>
    </w:p>
    <w:p w14:paraId="445C1D2B" w14:textId="3E805105" w:rsidR="005932B6" w:rsidRPr="00D10BD9" w:rsidRDefault="005932B6" w:rsidP="005932B6">
      <w:pPr>
        <w:pStyle w:val="Default"/>
        <w:spacing w:after="240" w:line="276" w:lineRule="auto"/>
        <w:jc w:val="both"/>
        <w:rPr>
          <w:rFonts w:ascii="Times New Roman" w:hAnsi="Times New Roman" w:cs="Times New Roman"/>
          <w:b/>
          <w:bCs/>
          <w:lang w:val="et-EE"/>
        </w:rPr>
      </w:pPr>
      <w:r w:rsidRPr="00D10BD9">
        <w:rPr>
          <w:rFonts w:ascii="Times New Roman" w:hAnsi="Times New Roman" w:cs="Times New Roman"/>
          <w:b/>
          <w:bCs/>
          <w:lang w:val="et-EE"/>
        </w:rPr>
        <w:t xml:space="preserve">2. </w:t>
      </w:r>
      <w:r w:rsidR="00D13A49">
        <w:rPr>
          <w:rFonts w:ascii="Times New Roman" w:hAnsi="Times New Roman" w:cs="Times New Roman"/>
          <w:b/>
          <w:bCs/>
          <w:color w:val="auto"/>
          <w:lang w:val="et-EE"/>
        </w:rPr>
        <w:t>Korrapõhiste maksevõimaluste valikute laiendamine</w:t>
      </w:r>
    </w:p>
    <w:p w14:paraId="00000ACA" w14:textId="77777777" w:rsidR="00D13A49" w:rsidRDefault="00D13A49" w:rsidP="005932B6">
      <w:pPr>
        <w:pStyle w:val="Default"/>
        <w:spacing w:after="240" w:line="276" w:lineRule="auto"/>
        <w:jc w:val="both"/>
        <w:rPr>
          <w:rFonts w:ascii="Times New Roman" w:hAnsi="Times New Roman" w:cs="Times New Roman"/>
          <w:color w:val="auto"/>
        </w:rPr>
      </w:pPr>
      <w:r w:rsidRPr="00D13A49">
        <w:rPr>
          <w:rFonts w:ascii="Times New Roman" w:hAnsi="Times New Roman" w:cs="Times New Roman"/>
          <w:color w:val="auto"/>
        </w:rPr>
        <w:t xml:space="preserve">Laadimisteenuse eest tasumine peab olema võimalik korrapõhiselt maksekaardiga, omamata nutiseadmeid või mobiilirakendusi. — Tarbija peab saama laadimisteenuse eest tasumisel valida eri maksevõimaluste vahel. </w:t>
      </w:r>
    </w:p>
    <w:p w14:paraId="414588B8" w14:textId="279DBE32" w:rsidR="00D13A49" w:rsidRDefault="00D13A49" w:rsidP="005932B6">
      <w:pPr>
        <w:pStyle w:val="Default"/>
        <w:spacing w:after="240" w:line="276" w:lineRule="auto"/>
        <w:jc w:val="both"/>
        <w:rPr>
          <w:rFonts w:ascii="Times New Roman" w:hAnsi="Times New Roman" w:cs="Times New Roman"/>
          <w:color w:val="auto"/>
        </w:rPr>
      </w:pPr>
      <w:r>
        <w:rPr>
          <w:rFonts w:ascii="Times New Roman" w:hAnsi="Times New Roman" w:cs="Times New Roman"/>
          <w:color w:val="auto"/>
        </w:rPr>
        <w:t xml:space="preserve">Tänase päeva seisuga on Ignitise laadijates laadimisel võimalik tasuda </w:t>
      </w:r>
      <w:r w:rsidR="004A57CC">
        <w:rPr>
          <w:rFonts w:ascii="Times New Roman" w:hAnsi="Times New Roman" w:cs="Times New Roman"/>
          <w:color w:val="auto"/>
        </w:rPr>
        <w:t xml:space="preserve">kliendi pangakaardiga seotud </w:t>
      </w:r>
      <w:r w:rsidR="007C68BE">
        <w:rPr>
          <w:rFonts w:ascii="Times New Roman" w:hAnsi="Times New Roman" w:cs="Times New Roman"/>
          <w:color w:val="auto"/>
        </w:rPr>
        <w:t>mobiilirakenduse</w:t>
      </w:r>
      <w:r w:rsidR="004A57CC">
        <w:rPr>
          <w:rFonts w:ascii="Times New Roman" w:hAnsi="Times New Roman" w:cs="Times New Roman"/>
          <w:color w:val="auto"/>
        </w:rPr>
        <w:t>ga</w:t>
      </w:r>
      <w:r>
        <w:rPr>
          <w:rFonts w:ascii="Times New Roman" w:hAnsi="Times New Roman" w:cs="Times New Roman"/>
          <w:color w:val="auto"/>
        </w:rPr>
        <w:t xml:space="preserve"> või RFID-ga (Ignitis ON kontoga seotud kiip)</w:t>
      </w:r>
      <w:r w:rsidR="004A57CC">
        <w:rPr>
          <w:rFonts w:ascii="Times New Roman" w:hAnsi="Times New Roman" w:cs="Times New Roman"/>
          <w:color w:val="auto"/>
        </w:rPr>
        <w:t>.</w:t>
      </w:r>
      <w:r>
        <w:rPr>
          <w:rFonts w:ascii="Times New Roman" w:hAnsi="Times New Roman" w:cs="Times New Roman"/>
          <w:color w:val="auto"/>
        </w:rPr>
        <w:t xml:space="preserve"> Kiipi saab kasutada juhul, kui </w:t>
      </w:r>
      <w:r w:rsidR="007C0D1D">
        <w:rPr>
          <w:rFonts w:ascii="Times New Roman" w:hAnsi="Times New Roman" w:cs="Times New Roman"/>
          <w:color w:val="auto"/>
        </w:rPr>
        <w:t>puudub ligipääs mobiiltelefonile või mobiilirakendusele</w:t>
      </w:r>
      <w:r w:rsidR="00EB07CD">
        <w:rPr>
          <w:rFonts w:ascii="Times New Roman" w:hAnsi="Times New Roman" w:cs="Times New Roman"/>
          <w:color w:val="auto"/>
        </w:rPr>
        <w:t>.</w:t>
      </w:r>
    </w:p>
    <w:p w14:paraId="3C4828CF" w14:textId="0902BFF0" w:rsidR="00EB07CD" w:rsidRDefault="00EB07CD" w:rsidP="005932B6">
      <w:pPr>
        <w:pStyle w:val="Default"/>
        <w:spacing w:after="240" w:line="276" w:lineRule="auto"/>
        <w:jc w:val="both"/>
        <w:rPr>
          <w:rFonts w:ascii="Times New Roman" w:hAnsi="Times New Roman" w:cs="Times New Roman"/>
          <w:color w:val="auto"/>
        </w:rPr>
      </w:pPr>
      <w:r>
        <w:rPr>
          <w:rFonts w:ascii="Times New Roman" w:hAnsi="Times New Roman" w:cs="Times New Roman"/>
          <w:color w:val="auto"/>
        </w:rPr>
        <w:t>Äriklientidele on võimaldatud</w:t>
      </w:r>
      <w:r w:rsidR="000A098C">
        <w:rPr>
          <w:rFonts w:ascii="Times New Roman" w:hAnsi="Times New Roman" w:cs="Times New Roman"/>
          <w:color w:val="auto"/>
        </w:rPr>
        <w:t xml:space="preserve"> tasumine igakuise arve alusel.</w:t>
      </w:r>
    </w:p>
    <w:p w14:paraId="3805CD22" w14:textId="46F4F68B" w:rsidR="00D13A49" w:rsidRDefault="002641A6" w:rsidP="005932B6">
      <w:pPr>
        <w:pStyle w:val="Default"/>
        <w:spacing w:after="240" w:line="276" w:lineRule="auto"/>
        <w:jc w:val="both"/>
        <w:rPr>
          <w:rFonts w:ascii="Times New Roman" w:hAnsi="Times New Roman" w:cs="Times New Roman"/>
          <w:color w:val="auto"/>
        </w:rPr>
      </w:pPr>
      <w:r>
        <w:rPr>
          <w:rFonts w:ascii="Times New Roman" w:hAnsi="Times New Roman" w:cs="Times New Roman"/>
          <w:color w:val="auto"/>
        </w:rPr>
        <w:lastRenderedPageBreak/>
        <w:t>Ainult pangakaardiga tasumise lahendus</w:t>
      </w:r>
      <w:r w:rsidR="003B172E">
        <w:rPr>
          <w:rFonts w:ascii="Times New Roman" w:hAnsi="Times New Roman" w:cs="Times New Roman"/>
          <w:color w:val="auto"/>
        </w:rPr>
        <w:t xml:space="preserve"> ei ole tänase päeva seisuga veel võimalik, kuna selle testimise periood on olnud väga pikk, kuid</w:t>
      </w:r>
      <w:r w:rsidR="0035028C">
        <w:rPr>
          <w:rFonts w:ascii="Times New Roman" w:hAnsi="Times New Roman" w:cs="Times New Roman"/>
          <w:color w:val="auto"/>
        </w:rPr>
        <w:t xml:space="preserve"> selleks lahenduseks on tehtud pikalt ettevalmistusi ning</w:t>
      </w:r>
      <w:r w:rsidR="003B172E">
        <w:rPr>
          <w:rFonts w:ascii="Times New Roman" w:hAnsi="Times New Roman" w:cs="Times New Roman"/>
          <w:color w:val="auto"/>
        </w:rPr>
        <w:t xml:space="preserve"> kõikide eeldust</w:t>
      </w:r>
      <w:r w:rsidR="0035028C">
        <w:rPr>
          <w:rFonts w:ascii="Times New Roman" w:hAnsi="Times New Roman" w:cs="Times New Roman"/>
          <w:color w:val="auto"/>
        </w:rPr>
        <w:t>e</w:t>
      </w:r>
      <w:r w:rsidR="003B172E">
        <w:rPr>
          <w:rFonts w:ascii="Times New Roman" w:hAnsi="Times New Roman" w:cs="Times New Roman"/>
          <w:color w:val="auto"/>
        </w:rPr>
        <w:t xml:space="preserve"> järgi käesoleva aasta juunist on </w:t>
      </w:r>
      <w:r w:rsidR="00CD2C5E">
        <w:rPr>
          <w:rFonts w:ascii="Times New Roman" w:hAnsi="Times New Roman" w:cs="Times New Roman"/>
          <w:color w:val="auto"/>
        </w:rPr>
        <w:t xml:space="preserve">esimene </w:t>
      </w:r>
      <w:r w:rsidR="003B172E">
        <w:rPr>
          <w:rFonts w:ascii="Times New Roman" w:hAnsi="Times New Roman" w:cs="Times New Roman"/>
          <w:color w:val="auto"/>
        </w:rPr>
        <w:t>selline makse</w:t>
      </w:r>
      <w:r w:rsidR="00974A59">
        <w:rPr>
          <w:rFonts w:ascii="Times New Roman" w:hAnsi="Times New Roman" w:cs="Times New Roman"/>
          <w:color w:val="auto"/>
        </w:rPr>
        <w:t>terminaliga</w:t>
      </w:r>
      <w:r w:rsidR="00A67119">
        <w:rPr>
          <w:rFonts w:ascii="Times New Roman" w:hAnsi="Times New Roman" w:cs="Times New Roman"/>
          <w:color w:val="auto"/>
        </w:rPr>
        <w:t xml:space="preserve"> laadimispost</w:t>
      </w:r>
      <w:r w:rsidR="003B172E">
        <w:rPr>
          <w:rFonts w:ascii="Times New Roman" w:hAnsi="Times New Roman" w:cs="Times New Roman"/>
          <w:color w:val="auto"/>
        </w:rPr>
        <w:t xml:space="preserve"> </w:t>
      </w:r>
      <w:r w:rsidR="0035028C">
        <w:rPr>
          <w:rFonts w:ascii="Times New Roman" w:hAnsi="Times New Roman" w:cs="Times New Roman"/>
          <w:color w:val="auto"/>
        </w:rPr>
        <w:t>tarbijatele kättesaadav.</w:t>
      </w:r>
    </w:p>
    <w:p w14:paraId="32AF247A" w14:textId="045FAD55" w:rsidR="00D13A49" w:rsidRDefault="00D13A49" w:rsidP="005932B6">
      <w:pPr>
        <w:pStyle w:val="Default"/>
        <w:spacing w:after="240" w:line="276" w:lineRule="auto"/>
        <w:jc w:val="both"/>
        <w:rPr>
          <w:rFonts w:ascii="Times New Roman" w:hAnsi="Times New Roman" w:cs="Times New Roman"/>
          <w:b/>
          <w:bCs/>
          <w:color w:val="auto"/>
        </w:rPr>
      </w:pPr>
      <w:r w:rsidRPr="00D13A49">
        <w:rPr>
          <w:rFonts w:ascii="Times New Roman" w:hAnsi="Times New Roman" w:cs="Times New Roman"/>
          <w:b/>
          <w:bCs/>
          <w:color w:val="auto"/>
        </w:rPr>
        <w:t>3. Ettevõtja äritegevuse konkurentsimõju hindamine</w:t>
      </w:r>
    </w:p>
    <w:p w14:paraId="0E0893B2" w14:textId="0CCA8108" w:rsidR="00D4031E" w:rsidRDefault="00C97E11" w:rsidP="005932B6">
      <w:pPr>
        <w:pStyle w:val="Default"/>
        <w:spacing w:after="240" w:line="276" w:lineRule="auto"/>
        <w:jc w:val="both"/>
        <w:rPr>
          <w:rFonts w:ascii="Times New Roman" w:hAnsi="Times New Roman" w:cs="Times New Roman"/>
          <w:color w:val="auto"/>
        </w:rPr>
      </w:pPr>
      <w:r>
        <w:rPr>
          <w:rFonts w:ascii="Times New Roman" w:hAnsi="Times New Roman" w:cs="Times New Roman"/>
          <w:color w:val="auto"/>
        </w:rPr>
        <w:t>Ignitis</w:t>
      </w:r>
      <w:r w:rsidR="00D4031E">
        <w:rPr>
          <w:rFonts w:ascii="Times New Roman" w:hAnsi="Times New Roman" w:cs="Times New Roman"/>
          <w:color w:val="auto"/>
        </w:rPr>
        <w:t xml:space="preserve"> </w:t>
      </w:r>
      <w:r>
        <w:rPr>
          <w:rFonts w:ascii="Times New Roman" w:hAnsi="Times New Roman" w:cs="Times New Roman"/>
          <w:color w:val="auto"/>
        </w:rPr>
        <w:t xml:space="preserve">ei ole </w:t>
      </w:r>
      <w:r w:rsidR="00D4031E">
        <w:rPr>
          <w:rFonts w:ascii="Times New Roman" w:hAnsi="Times New Roman" w:cs="Times New Roman"/>
          <w:color w:val="auto"/>
        </w:rPr>
        <w:t xml:space="preserve">tugevat turupositsiooni omav ettevõtja vaid on alles turule sisenev. </w:t>
      </w:r>
      <w:r w:rsidR="00475BC1">
        <w:rPr>
          <w:rFonts w:ascii="Times New Roman" w:hAnsi="Times New Roman" w:cs="Times New Roman"/>
          <w:color w:val="auto"/>
        </w:rPr>
        <w:t xml:space="preserve">Sellele vaatamata jälgib </w:t>
      </w:r>
      <w:r w:rsidR="000D7A2D">
        <w:rPr>
          <w:rFonts w:ascii="Times New Roman" w:hAnsi="Times New Roman" w:cs="Times New Roman"/>
          <w:color w:val="auto"/>
        </w:rPr>
        <w:t>Ignitis rangelt</w:t>
      </w:r>
      <w:r w:rsidR="00176C78">
        <w:rPr>
          <w:rFonts w:ascii="Times New Roman" w:hAnsi="Times New Roman" w:cs="Times New Roman"/>
          <w:color w:val="auto"/>
        </w:rPr>
        <w:t xml:space="preserve">, et ei käituks </w:t>
      </w:r>
      <w:r w:rsidR="000D7A2D">
        <w:rPr>
          <w:rFonts w:ascii="Times New Roman" w:hAnsi="Times New Roman" w:cs="Times New Roman"/>
          <w:color w:val="auto"/>
        </w:rPr>
        <w:t xml:space="preserve">konkurentsi </w:t>
      </w:r>
      <w:r w:rsidR="00176C78">
        <w:rPr>
          <w:rFonts w:ascii="Times New Roman" w:hAnsi="Times New Roman" w:cs="Times New Roman"/>
          <w:color w:val="auto"/>
        </w:rPr>
        <w:t>kahjustavalt.</w:t>
      </w:r>
    </w:p>
    <w:p w14:paraId="40BF4411" w14:textId="7F30ABE2" w:rsidR="00A56466" w:rsidRDefault="00AC79C0" w:rsidP="005932B6">
      <w:pPr>
        <w:pStyle w:val="Default"/>
        <w:spacing w:after="240" w:line="276" w:lineRule="auto"/>
        <w:jc w:val="both"/>
        <w:rPr>
          <w:rFonts w:ascii="Times New Roman" w:hAnsi="Times New Roman" w:cs="Times New Roman"/>
          <w:color w:val="auto"/>
        </w:rPr>
      </w:pPr>
      <w:r>
        <w:rPr>
          <w:rFonts w:ascii="Times New Roman" w:hAnsi="Times New Roman" w:cs="Times New Roman"/>
          <w:color w:val="auto"/>
        </w:rPr>
        <w:t xml:space="preserve">Ignitis ei rakenda enda klientidele </w:t>
      </w:r>
      <w:r w:rsidR="003520BD">
        <w:rPr>
          <w:rFonts w:ascii="Times New Roman" w:hAnsi="Times New Roman" w:cs="Times New Roman"/>
          <w:color w:val="auto"/>
        </w:rPr>
        <w:t>toodete</w:t>
      </w:r>
      <w:r w:rsidR="00A02B3F">
        <w:rPr>
          <w:rFonts w:ascii="Times New Roman" w:hAnsi="Times New Roman" w:cs="Times New Roman"/>
          <w:color w:val="auto"/>
        </w:rPr>
        <w:t xml:space="preserve"> ja teenuste sidumist</w:t>
      </w:r>
      <w:r w:rsidR="00C05A1F">
        <w:rPr>
          <w:rFonts w:ascii="Times New Roman" w:hAnsi="Times New Roman" w:cs="Times New Roman"/>
          <w:color w:val="auto"/>
        </w:rPr>
        <w:t xml:space="preserve"> ega teisi agressiivseid </w:t>
      </w:r>
      <w:r w:rsidR="00077FAC">
        <w:rPr>
          <w:rFonts w:ascii="Times New Roman" w:hAnsi="Times New Roman" w:cs="Times New Roman"/>
          <w:color w:val="auto"/>
        </w:rPr>
        <w:t xml:space="preserve">taktikaid enda teenuse </w:t>
      </w:r>
      <w:r w:rsidR="00837213">
        <w:rPr>
          <w:rFonts w:ascii="Times New Roman" w:hAnsi="Times New Roman" w:cs="Times New Roman"/>
          <w:color w:val="auto"/>
        </w:rPr>
        <w:t>müügil. Kliendil on lihtne igal</w:t>
      </w:r>
      <w:r w:rsidR="00F07EB3">
        <w:rPr>
          <w:rFonts w:ascii="Times New Roman" w:hAnsi="Times New Roman" w:cs="Times New Roman"/>
          <w:color w:val="auto"/>
        </w:rPr>
        <w:t xml:space="preserve"> ajal teenusest loobuda ning </w:t>
      </w:r>
      <w:r w:rsidR="00387BA2">
        <w:rPr>
          <w:rFonts w:ascii="Times New Roman" w:hAnsi="Times New Roman" w:cs="Times New Roman"/>
          <w:color w:val="auto"/>
        </w:rPr>
        <w:t xml:space="preserve">teenust </w:t>
      </w:r>
      <w:r w:rsidR="00F07EB3">
        <w:rPr>
          <w:rFonts w:ascii="Times New Roman" w:hAnsi="Times New Roman" w:cs="Times New Roman"/>
          <w:color w:val="auto"/>
        </w:rPr>
        <w:t>uuesti kasutama hakata</w:t>
      </w:r>
      <w:r w:rsidR="00A56466">
        <w:rPr>
          <w:rFonts w:ascii="Times New Roman" w:hAnsi="Times New Roman" w:cs="Times New Roman"/>
          <w:color w:val="auto"/>
        </w:rPr>
        <w:t xml:space="preserve">. </w:t>
      </w:r>
    </w:p>
    <w:p w14:paraId="45B91AC4" w14:textId="7C1FE3DB" w:rsidR="005932B6" w:rsidRDefault="00A56466" w:rsidP="00176C78">
      <w:pPr>
        <w:pStyle w:val="Default"/>
        <w:spacing w:after="240" w:line="276" w:lineRule="auto"/>
        <w:jc w:val="both"/>
        <w:rPr>
          <w:rFonts w:ascii="Times New Roman" w:hAnsi="Times New Roman" w:cs="Times New Roman"/>
          <w:color w:val="auto"/>
        </w:rPr>
      </w:pPr>
      <w:r>
        <w:rPr>
          <w:rFonts w:ascii="Times New Roman" w:hAnsi="Times New Roman" w:cs="Times New Roman"/>
          <w:color w:val="auto"/>
        </w:rPr>
        <w:t>Ignitis ei rakenda asukohapartneritega eksklusiivkokkuleppeid, ehk lepingutes ei ole sätteid, mis välistaksid</w:t>
      </w:r>
      <w:r w:rsidR="0077476E">
        <w:rPr>
          <w:rFonts w:ascii="Times New Roman" w:hAnsi="Times New Roman" w:cs="Times New Roman"/>
          <w:color w:val="auto"/>
        </w:rPr>
        <w:t>,</w:t>
      </w:r>
      <w:r w:rsidR="000B4146">
        <w:rPr>
          <w:rFonts w:ascii="Times New Roman" w:hAnsi="Times New Roman" w:cs="Times New Roman"/>
          <w:color w:val="auto"/>
        </w:rPr>
        <w:t xml:space="preserve"> takistaksid </w:t>
      </w:r>
      <w:r w:rsidR="0077476E">
        <w:rPr>
          <w:rFonts w:ascii="Times New Roman" w:hAnsi="Times New Roman" w:cs="Times New Roman"/>
          <w:color w:val="auto"/>
        </w:rPr>
        <w:t xml:space="preserve">või piiraksid </w:t>
      </w:r>
      <w:r w:rsidR="000B4146">
        <w:rPr>
          <w:rFonts w:ascii="Times New Roman" w:hAnsi="Times New Roman" w:cs="Times New Roman"/>
          <w:color w:val="auto"/>
        </w:rPr>
        <w:t xml:space="preserve">teiste operaatorite tegutsemist samal või piirneval kinnisasjal. </w:t>
      </w:r>
    </w:p>
    <w:p w14:paraId="5841738F" w14:textId="77777777" w:rsidR="00176C78" w:rsidRPr="00176C78" w:rsidRDefault="00176C78" w:rsidP="00176C78">
      <w:pPr>
        <w:pStyle w:val="Default"/>
        <w:spacing w:after="240" w:line="276" w:lineRule="auto"/>
        <w:jc w:val="both"/>
        <w:rPr>
          <w:rFonts w:ascii="Times New Roman" w:hAnsi="Times New Roman" w:cs="Times New Roman"/>
          <w:color w:val="auto"/>
        </w:rPr>
      </w:pPr>
    </w:p>
    <w:p w14:paraId="0A6B3649" w14:textId="6A4D1A30" w:rsidR="005932B6" w:rsidRPr="00B3645C" w:rsidRDefault="003A6252" w:rsidP="005932B6">
      <w:pPr>
        <w:rPr>
          <w:rFonts w:ascii="Times New Roman" w:hAnsi="Times New Roman" w:cs="Times New Roman"/>
          <w:sz w:val="24"/>
          <w:szCs w:val="24"/>
          <w:lang w:val="et-EE"/>
        </w:rPr>
      </w:pPr>
      <w:r w:rsidRPr="00B3645C">
        <w:rPr>
          <w:rFonts w:ascii="Times New Roman" w:hAnsi="Times New Roman" w:cs="Times New Roman"/>
          <w:sz w:val="24"/>
          <w:szCs w:val="24"/>
          <w:lang w:val="et-EE"/>
        </w:rPr>
        <w:t>Lugupidamisega</w:t>
      </w:r>
    </w:p>
    <w:p w14:paraId="35E4C5A3" w14:textId="4BC00E57" w:rsidR="003A6252" w:rsidRPr="00B3645C" w:rsidRDefault="00E571A3" w:rsidP="005932B6">
      <w:pPr>
        <w:rPr>
          <w:rFonts w:ascii="Times New Roman" w:hAnsi="Times New Roman" w:cs="Times New Roman"/>
          <w:sz w:val="24"/>
          <w:szCs w:val="24"/>
          <w:lang w:val="et-EE"/>
        </w:rPr>
      </w:pPr>
      <w:r>
        <w:rPr>
          <w:rFonts w:ascii="Times New Roman" w:hAnsi="Times New Roman" w:cs="Times New Roman"/>
          <w:sz w:val="24"/>
          <w:szCs w:val="24"/>
          <w:lang w:val="et-EE"/>
        </w:rPr>
        <w:t>Maarja Radziwill</w:t>
      </w:r>
    </w:p>
    <w:p w14:paraId="2D8A4CEB" w14:textId="0E301EC8" w:rsidR="003A6252" w:rsidRDefault="003A6252" w:rsidP="00F72EB3">
      <w:pPr>
        <w:spacing w:after="0" w:line="240" w:lineRule="auto"/>
        <w:jc w:val="both"/>
        <w:rPr>
          <w:rFonts w:ascii="Times New Roman" w:hAnsi="Times New Roman" w:cs="Times New Roman"/>
          <w:sz w:val="24"/>
          <w:szCs w:val="24"/>
          <w:lang w:val="et-EE"/>
        </w:rPr>
      </w:pPr>
      <w:r w:rsidRPr="00F72EB3">
        <w:rPr>
          <w:rFonts w:ascii="Times New Roman" w:hAnsi="Times New Roman" w:cs="Times New Roman"/>
          <w:sz w:val="24"/>
          <w:szCs w:val="24"/>
          <w:lang w:val="et-EE"/>
        </w:rPr>
        <w:t>/allkirjastatud digitaalselt/</w:t>
      </w:r>
    </w:p>
    <w:p w14:paraId="39BC7655" w14:textId="77777777" w:rsidR="00F72EB3" w:rsidRPr="00F72EB3" w:rsidRDefault="00F72EB3" w:rsidP="00F72EB3">
      <w:pPr>
        <w:spacing w:after="0" w:line="240" w:lineRule="auto"/>
        <w:jc w:val="both"/>
        <w:rPr>
          <w:rFonts w:ascii="Times New Roman" w:hAnsi="Times New Roman" w:cs="Times New Roman"/>
          <w:sz w:val="24"/>
          <w:szCs w:val="24"/>
          <w:lang w:val="et-EE"/>
        </w:rPr>
      </w:pPr>
    </w:p>
    <w:p w14:paraId="4E0E352F" w14:textId="7DBC1BE0" w:rsidR="005932B6" w:rsidRPr="00F72EB3" w:rsidRDefault="003A6252" w:rsidP="00F72EB3">
      <w:pPr>
        <w:spacing w:after="0" w:line="240" w:lineRule="auto"/>
        <w:jc w:val="both"/>
        <w:rPr>
          <w:rFonts w:ascii="Times New Roman" w:hAnsi="Times New Roman" w:cs="Times New Roman"/>
          <w:sz w:val="24"/>
          <w:szCs w:val="24"/>
          <w:lang w:val="et-EE"/>
        </w:rPr>
      </w:pPr>
      <w:r w:rsidRPr="00F72EB3">
        <w:rPr>
          <w:rFonts w:ascii="Times New Roman" w:hAnsi="Times New Roman" w:cs="Times New Roman"/>
          <w:sz w:val="24"/>
          <w:szCs w:val="24"/>
          <w:lang w:val="et-EE"/>
        </w:rPr>
        <w:t>Ignitis Eesti OÜ</w:t>
      </w:r>
    </w:p>
    <w:p w14:paraId="23535295" w14:textId="13CF9BB0" w:rsidR="003A6252" w:rsidRPr="00F72EB3" w:rsidRDefault="003A6252" w:rsidP="00F72EB3">
      <w:pPr>
        <w:spacing w:after="0" w:line="240" w:lineRule="auto"/>
        <w:jc w:val="both"/>
        <w:rPr>
          <w:rFonts w:ascii="Times New Roman" w:eastAsia="Times New Roman" w:hAnsi="Times New Roman" w:cs="Times New Roman"/>
          <w:sz w:val="24"/>
          <w:szCs w:val="24"/>
          <w:lang w:eastAsia="zh-CN"/>
        </w:rPr>
      </w:pPr>
      <w:r w:rsidRPr="00F72EB3">
        <w:rPr>
          <w:rFonts w:ascii="Times New Roman" w:hAnsi="Times New Roman" w:cs="Times New Roman"/>
          <w:sz w:val="24"/>
          <w:szCs w:val="24"/>
          <w:lang w:val="et-EE"/>
        </w:rPr>
        <w:t xml:space="preserve">Registrikood </w:t>
      </w:r>
      <w:r w:rsidR="00D972D6" w:rsidRPr="00F72EB3">
        <w:rPr>
          <w:rFonts w:ascii="Times New Roman" w:eastAsia="Times New Roman" w:hAnsi="Times New Roman" w:cs="Times New Roman"/>
          <w:sz w:val="24"/>
          <w:szCs w:val="24"/>
          <w:lang w:eastAsia="zh-CN"/>
        </w:rPr>
        <w:t>12433862</w:t>
      </w:r>
    </w:p>
    <w:p w14:paraId="1C736563" w14:textId="7DAFC78F" w:rsidR="00D972D6" w:rsidRPr="00F72EB3" w:rsidRDefault="00D972D6" w:rsidP="00F72EB3">
      <w:pPr>
        <w:spacing w:after="0" w:line="240" w:lineRule="auto"/>
        <w:jc w:val="both"/>
        <w:rPr>
          <w:rFonts w:ascii="Times New Roman" w:hAnsi="Times New Roman" w:cs="Times New Roman"/>
          <w:sz w:val="24"/>
          <w:szCs w:val="24"/>
          <w:lang w:val="et-EE"/>
        </w:rPr>
      </w:pPr>
      <w:r w:rsidRPr="00F72EB3">
        <w:rPr>
          <w:rFonts w:ascii="Times New Roman" w:eastAsia="Times New Roman" w:hAnsi="Times New Roman" w:cs="Times New Roman"/>
          <w:sz w:val="24"/>
          <w:szCs w:val="24"/>
          <w:lang w:eastAsia="zh-CN"/>
        </w:rPr>
        <w:t>Narva mnt 5, Tallinn</w:t>
      </w:r>
    </w:p>
    <w:p w14:paraId="5994C8DF" w14:textId="77777777" w:rsidR="005932B6" w:rsidRPr="00D87690" w:rsidRDefault="005932B6" w:rsidP="00D87690"/>
    <w:sectPr w:rsidR="005932B6" w:rsidRPr="00D87690" w:rsidSect="00BD6E37">
      <w:headerReference w:type="even" r:id="rId12"/>
      <w:headerReference w:type="default" r:id="rId13"/>
      <w:footerReference w:type="default" r:id="rId14"/>
      <w:headerReference w:type="first" r:id="rId15"/>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ECAF" w14:textId="77777777" w:rsidR="00022477" w:rsidRDefault="00022477" w:rsidP="00CD5357">
      <w:pPr>
        <w:spacing w:after="0" w:line="240" w:lineRule="auto"/>
      </w:pPr>
      <w:r>
        <w:separator/>
      </w:r>
    </w:p>
  </w:endnote>
  <w:endnote w:type="continuationSeparator" w:id="0">
    <w:p w14:paraId="2AE4FFF5" w14:textId="77777777" w:rsidR="00022477" w:rsidRDefault="00022477" w:rsidP="00CD5357">
      <w:pPr>
        <w:spacing w:after="0" w:line="240" w:lineRule="auto"/>
      </w:pPr>
      <w:r>
        <w:continuationSeparator/>
      </w:r>
    </w:p>
  </w:endnote>
  <w:endnote w:type="continuationNotice" w:id="1">
    <w:p w14:paraId="51B86F87" w14:textId="77777777" w:rsidR="00022477" w:rsidRDefault="00022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BA"/>
    <w:family w:val="swiss"/>
    <w:pitch w:val="variable"/>
    <w:sig w:usb0="8100AAF7" w:usb1="0000807B" w:usb2="00000008" w:usb3="00000000" w:csb0="000100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kern w:val="0"/>
        <w:sz w:val="22"/>
        <w:szCs w:val="22"/>
        <w:lang w:eastAsia="en-US" w:bidi="ar-SA"/>
      </w:rPr>
      <w:id w:val="-16235637"/>
      <w:docPartObj>
        <w:docPartGallery w:val="Page Numbers (Bottom of Page)"/>
        <w:docPartUnique/>
      </w:docPartObj>
    </w:sdtPr>
    <w:sdtEndPr>
      <w:rPr>
        <w:rFonts w:ascii="Arial" w:hAnsi="Arial" w:cs="Arial"/>
        <w:sz w:val="16"/>
        <w:szCs w:val="16"/>
      </w:rPr>
    </w:sdtEndPr>
    <w:sdtContent>
      <w:p w14:paraId="072434E4" w14:textId="446D9024" w:rsidR="001314B5" w:rsidRPr="001314B5" w:rsidRDefault="00943245" w:rsidP="00B02998">
        <w:pPr>
          <w:pStyle w:val="BodyText"/>
          <w:spacing w:after="0"/>
          <w:rPr>
            <w:rFonts w:ascii="Arial" w:hAnsi="Arial" w:cs="Arial"/>
            <w:sz w:val="12"/>
            <w:szCs w:val="12"/>
          </w:rPr>
        </w:pPr>
        <w:r>
          <w:rPr>
            <w:rFonts w:ascii="Arial" w:hAnsi="Arial" w:cs="Arial"/>
            <w:sz w:val="12"/>
            <w:szCs w:val="12"/>
          </w:rPr>
          <w:t xml:space="preserve"> </w:t>
        </w:r>
      </w:p>
      <w:p w14:paraId="1671124D" w14:textId="3ED09F46" w:rsidR="0018605F" w:rsidRPr="00C201CA" w:rsidRDefault="0018605F" w:rsidP="0018605F">
        <w:pPr>
          <w:pStyle w:val="Footer"/>
          <w:jc w:val="center"/>
          <w:rPr>
            <w:rFonts w:ascii="Arial" w:hAnsi="Arial" w:cs="Arial"/>
            <w:sz w:val="16"/>
            <w:szCs w:val="16"/>
          </w:rPr>
        </w:pPr>
        <w:r w:rsidRPr="00C201CA">
          <w:rPr>
            <w:rFonts w:ascii="Arial" w:hAnsi="Arial" w:cs="Arial"/>
            <w:sz w:val="16"/>
            <w:szCs w:val="16"/>
          </w:rPr>
          <w:fldChar w:fldCharType="begin"/>
        </w:r>
        <w:r w:rsidRPr="00C201CA">
          <w:rPr>
            <w:rFonts w:ascii="Arial" w:hAnsi="Arial" w:cs="Arial"/>
            <w:sz w:val="16"/>
            <w:szCs w:val="16"/>
          </w:rPr>
          <w:instrText>PAGE   \* MERGEFORMAT</w:instrText>
        </w:r>
        <w:r w:rsidRPr="00C201CA">
          <w:rPr>
            <w:rFonts w:ascii="Arial" w:hAnsi="Arial" w:cs="Arial"/>
            <w:sz w:val="16"/>
            <w:szCs w:val="16"/>
          </w:rPr>
          <w:fldChar w:fldCharType="separate"/>
        </w:r>
        <w:r w:rsidRPr="00C201CA">
          <w:rPr>
            <w:rFonts w:ascii="Arial" w:hAnsi="Arial" w:cs="Arial"/>
            <w:sz w:val="16"/>
            <w:szCs w:val="16"/>
          </w:rPr>
          <w:t>2</w:t>
        </w:r>
        <w:r w:rsidRPr="00C201CA">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9132" w14:textId="77777777" w:rsidR="00022477" w:rsidRDefault="00022477" w:rsidP="00CD5357">
      <w:pPr>
        <w:spacing w:after="0" w:line="240" w:lineRule="auto"/>
      </w:pPr>
      <w:r>
        <w:separator/>
      </w:r>
    </w:p>
  </w:footnote>
  <w:footnote w:type="continuationSeparator" w:id="0">
    <w:p w14:paraId="55BF53F4" w14:textId="77777777" w:rsidR="00022477" w:rsidRDefault="00022477" w:rsidP="00CD5357">
      <w:pPr>
        <w:spacing w:after="0" w:line="240" w:lineRule="auto"/>
      </w:pPr>
      <w:r>
        <w:continuationSeparator/>
      </w:r>
    </w:p>
  </w:footnote>
  <w:footnote w:type="continuationNotice" w:id="1">
    <w:p w14:paraId="550E2DAB" w14:textId="77777777" w:rsidR="00022477" w:rsidRDefault="000224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A550" w14:textId="00DE9A4B" w:rsidR="00D13A49" w:rsidRDefault="00D13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5A22" w14:textId="00A14FB9" w:rsidR="00AA7A7E" w:rsidRPr="00921E91" w:rsidRDefault="00921E91" w:rsidP="00AA7A7E">
    <w:pPr>
      <w:pStyle w:val="Header"/>
      <w:jc w:val="right"/>
      <w:rPr>
        <w:rFonts w:ascii="Arial" w:hAnsi="Arial" w:cs="Arial"/>
        <w:sz w:val="12"/>
        <w:szCs w:val="12"/>
      </w:rPr>
    </w:pPr>
    <w:r w:rsidRPr="00921E91">
      <w:rPr>
        <w:rFonts w:ascii="Arial" w:hAnsi="Arial" w:cs="Arial"/>
        <w:noProof/>
        <w:sz w:val="12"/>
        <w:szCs w:val="12"/>
      </w:rPr>
      <mc:AlternateContent>
        <mc:Choice Requires="wps">
          <w:drawing>
            <wp:anchor distT="0" distB="0" distL="114300" distR="114300" simplePos="0" relativeHeight="251658240" behindDoc="0" locked="0" layoutInCell="1" allowOverlap="1" wp14:anchorId="03670BBB" wp14:editId="653324C2">
              <wp:simplePos x="0" y="0"/>
              <wp:positionH relativeFrom="column">
                <wp:posOffset>-862399</wp:posOffset>
              </wp:positionH>
              <wp:positionV relativeFrom="paragraph">
                <wp:posOffset>-2030245</wp:posOffset>
              </wp:positionV>
              <wp:extent cx="1955165" cy="2456180"/>
              <wp:effectExtent l="225743" t="460057" r="213677" b="461328"/>
              <wp:wrapNone/>
              <wp:docPr id="17" name="Rectangle: Rounded Corners 17"/>
              <wp:cNvGraphicFramePr/>
              <a:graphic xmlns:a="http://schemas.openxmlformats.org/drawingml/2006/main">
                <a:graphicData uri="http://schemas.microsoft.com/office/word/2010/wordprocessingShape">
                  <wps:wsp>
                    <wps:cNvSpPr/>
                    <wps:spPr>
                      <a:xfrm rot="2720090">
                        <a:off x="0" y="0"/>
                        <a:ext cx="1955165" cy="2456180"/>
                      </a:xfrm>
                      <a:prstGeom prst="roundRect">
                        <a:avLst/>
                      </a:prstGeom>
                      <a:solidFill>
                        <a:srgbClr val="3F6AB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Rectangle: Rounded Corners 17" style="position:absolute;margin-left:-67.9pt;margin-top:-159.85pt;width:153.95pt;height:193.4pt;rotation:2971064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f6ab3" strokecolor="#1a13ab [1604]" strokeweight="1pt" arcsize="10923f" w14:anchorId="6CBA9E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">
              <v:stroke joinstyle="miter"/>
            </v:roundrect>
          </w:pict>
        </mc:Fallback>
      </mc:AlternateContent>
    </w:r>
    <w:r w:rsidRPr="00921E91">
      <w:rPr>
        <w:rFonts w:ascii="Arial" w:hAnsi="Arial" w:cs="Arial"/>
        <w:noProof/>
        <w:sz w:val="12"/>
        <w:szCs w:val="12"/>
      </w:rPr>
      <w:drawing>
        <wp:anchor distT="0" distB="0" distL="114300" distR="114300" simplePos="0" relativeHeight="251658241" behindDoc="0" locked="0" layoutInCell="1" allowOverlap="1" wp14:anchorId="79391C3E" wp14:editId="067A6D00">
          <wp:simplePos x="0" y="0"/>
          <wp:positionH relativeFrom="page">
            <wp:posOffset>177579</wp:posOffset>
          </wp:positionH>
          <wp:positionV relativeFrom="page">
            <wp:posOffset>20154</wp:posOffset>
          </wp:positionV>
          <wp:extent cx="1697990" cy="82296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7990" cy="8229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4A04" w14:textId="473295DD" w:rsidR="00D13A49" w:rsidRDefault="00D13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D4A"/>
    <w:multiLevelType w:val="hybridMultilevel"/>
    <w:tmpl w:val="4ECC7E4C"/>
    <w:lvl w:ilvl="0" w:tplc="FFFFFFFF">
      <w:start w:val="1"/>
      <w:numFmt w:val="decimal"/>
      <w:lvlText w:val="2.5.%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5A5441A"/>
    <w:multiLevelType w:val="multilevel"/>
    <w:tmpl w:val="1326131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55"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8776236"/>
    <w:multiLevelType w:val="multilevel"/>
    <w:tmpl w:val="EBBA0296"/>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990473"/>
    <w:multiLevelType w:val="multilevel"/>
    <w:tmpl w:val="12408EC6"/>
    <w:lvl w:ilvl="0">
      <w:start w:val="1"/>
      <w:numFmt w:val="decimal"/>
      <w:lvlText w:val="%1."/>
      <w:lvlJc w:val="left"/>
      <w:pPr>
        <w:ind w:left="720" w:hanging="360"/>
      </w:pPr>
      <w:rPr>
        <w:rFonts w:hint="default"/>
      </w:rPr>
    </w:lvl>
    <w:lvl w:ilvl="1">
      <w:start w:val="1"/>
      <w:numFmt w:val="decimal"/>
      <w:lvlText w:val="%1.%2."/>
      <w:lvlJc w:val="left"/>
      <w:pPr>
        <w:ind w:left="1080" w:hanging="720"/>
      </w:pPr>
      <w:rPr>
        <w:b w:val="0"/>
      </w:r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F84E5B"/>
    <w:multiLevelType w:val="multilevel"/>
    <w:tmpl w:val="1326131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55"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D14C78"/>
    <w:multiLevelType w:val="hybridMultilevel"/>
    <w:tmpl w:val="4014B1C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92F64A7"/>
    <w:multiLevelType w:val="hybridMultilevel"/>
    <w:tmpl w:val="A2E01D80"/>
    <w:lvl w:ilvl="0" w:tplc="AAE0EB9E">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EA42E38"/>
    <w:multiLevelType w:val="hybridMultilevel"/>
    <w:tmpl w:val="C5F6E6F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DEE4AF3"/>
    <w:multiLevelType w:val="multilevel"/>
    <w:tmpl w:val="2050282C"/>
    <w:lvl w:ilvl="0">
      <w:start w:val="8"/>
      <w:numFmt w:val="decimal"/>
      <w:lvlText w:val="%1."/>
      <w:lvlJc w:val="left"/>
      <w:pPr>
        <w:ind w:left="510" w:hanging="510"/>
      </w:pPr>
      <w:rPr>
        <w:rFonts w:hint="default"/>
        <w:b/>
        <w:bCs/>
      </w:rPr>
    </w:lvl>
    <w:lvl w:ilvl="1">
      <w:start w:val="1"/>
      <w:numFmt w:val="decimal"/>
      <w:lvlText w:val="%1.%2."/>
      <w:lvlJc w:val="left"/>
      <w:pPr>
        <w:ind w:left="720" w:hanging="51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9" w15:restartNumberingAfterBreak="0">
    <w:nsid w:val="318615B5"/>
    <w:multiLevelType w:val="multilevel"/>
    <w:tmpl w:val="1FD20516"/>
    <w:lvl w:ilvl="0">
      <w:start w:val="1"/>
      <w:numFmt w:val="decimal"/>
      <w:lvlText w:val="%1."/>
      <w:lvlJc w:val="left"/>
      <w:pPr>
        <w:ind w:left="1069" w:hanging="360"/>
      </w:pPr>
      <w:rPr>
        <w:rFonts w:cs="Times New Roman" w:hint="default"/>
        <w:b/>
        <w:color w:val="auto"/>
        <w:sz w:val="17"/>
        <w:szCs w:val="17"/>
      </w:rPr>
    </w:lvl>
    <w:lvl w:ilvl="1">
      <w:start w:val="1"/>
      <w:numFmt w:val="decimal"/>
      <w:isLgl/>
      <w:lvlText w:val="%1.%2."/>
      <w:lvlJc w:val="left"/>
      <w:pPr>
        <w:tabs>
          <w:tab w:val="num" w:pos="720"/>
        </w:tabs>
        <w:ind w:left="720" w:hanging="720"/>
      </w:pPr>
      <w:rPr>
        <w:rFonts w:ascii="Arial" w:hAnsi="Arial" w:cs="Arial" w:hint="default"/>
        <w:b/>
        <w:i w:val="0"/>
        <w:strike w:val="0"/>
        <w:color w:val="auto"/>
        <w:sz w:val="17"/>
        <w:szCs w:val="17"/>
      </w:rPr>
    </w:lvl>
    <w:lvl w:ilvl="2">
      <w:start w:val="1"/>
      <w:numFmt w:val="decimal"/>
      <w:isLgl/>
      <w:lvlText w:val="%1.%2.%3."/>
      <w:lvlJc w:val="left"/>
      <w:pPr>
        <w:tabs>
          <w:tab w:val="num" w:pos="720"/>
        </w:tabs>
        <w:ind w:left="720" w:hanging="720"/>
      </w:pPr>
      <w:rPr>
        <w:rFonts w:cs="Times New Roman" w:hint="default"/>
        <w:b/>
        <w:color w:val="auto"/>
        <w:sz w:val="17"/>
        <w:szCs w:val="17"/>
      </w:rPr>
    </w:lvl>
    <w:lvl w:ilvl="3">
      <w:start w:val="1"/>
      <w:numFmt w:val="decimal"/>
      <w:isLgl/>
      <w:lvlText w:val="%1.%2.%3.%4."/>
      <w:lvlJc w:val="left"/>
      <w:pPr>
        <w:tabs>
          <w:tab w:val="num" w:pos="1789"/>
        </w:tabs>
        <w:ind w:left="1789" w:hanging="1080"/>
      </w:pPr>
      <w:rPr>
        <w:rFonts w:cs="Times New Roman" w:hint="default"/>
        <w:b/>
      </w:rPr>
    </w:lvl>
    <w:lvl w:ilvl="4">
      <w:start w:val="1"/>
      <w:numFmt w:val="decimal"/>
      <w:isLgl/>
      <w:lvlText w:val="%1.%2.%3.%4.%5."/>
      <w:lvlJc w:val="left"/>
      <w:pPr>
        <w:tabs>
          <w:tab w:val="num" w:pos="1789"/>
        </w:tabs>
        <w:ind w:left="1789" w:hanging="1080"/>
      </w:pPr>
      <w:rPr>
        <w:rFonts w:cs="Times New Roman" w:hint="default"/>
        <w:b/>
      </w:rPr>
    </w:lvl>
    <w:lvl w:ilvl="5">
      <w:start w:val="1"/>
      <w:numFmt w:val="decimal"/>
      <w:isLgl/>
      <w:lvlText w:val="%1.%2.%3.%4.%5.%6."/>
      <w:lvlJc w:val="left"/>
      <w:pPr>
        <w:tabs>
          <w:tab w:val="num" w:pos="2149"/>
        </w:tabs>
        <w:ind w:left="2149" w:hanging="1440"/>
      </w:pPr>
      <w:rPr>
        <w:rFonts w:cs="Times New Roman" w:hint="default"/>
        <w:b/>
      </w:rPr>
    </w:lvl>
    <w:lvl w:ilvl="6">
      <w:start w:val="1"/>
      <w:numFmt w:val="decimal"/>
      <w:isLgl/>
      <w:lvlText w:val="%1.%2.%3.%4.%5.%6.%7."/>
      <w:lvlJc w:val="left"/>
      <w:pPr>
        <w:tabs>
          <w:tab w:val="num" w:pos="2149"/>
        </w:tabs>
        <w:ind w:left="2149" w:hanging="1440"/>
      </w:pPr>
      <w:rPr>
        <w:rFonts w:cs="Times New Roman" w:hint="default"/>
        <w:b/>
      </w:rPr>
    </w:lvl>
    <w:lvl w:ilvl="7">
      <w:start w:val="1"/>
      <w:numFmt w:val="decimal"/>
      <w:isLgl/>
      <w:lvlText w:val="%1.%2.%3.%4.%5.%6.%7.%8."/>
      <w:lvlJc w:val="left"/>
      <w:pPr>
        <w:tabs>
          <w:tab w:val="num" w:pos="2509"/>
        </w:tabs>
        <w:ind w:left="2509" w:hanging="1800"/>
      </w:pPr>
      <w:rPr>
        <w:rFonts w:cs="Times New Roman" w:hint="default"/>
        <w:b/>
      </w:rPr>
    </w:lvl>
    <w:lvl w:ilvl="8">
      <w:start w:val="1"/>
      <w:numFmt w:val="decimal"/>
      <w:isLgl/>
      <w:lvlText w:val="%1.%2.%3.%4.%5.%6.%7.%8.%9."/>
      <w:lvlJc w:val="left"/>
      <w:pPr>
        <w:tabs>
          <w:tab w:val="num" w:pos="2509"/>
        </w:tabs>
        <w:ind w:left="2509" w:hanging="1800"/>
      </w:pPr>
      <w:rPr>
        <w:rFonts w:cs="Times New Roman" w:hint="default"/>
        <w:b/>
      </w:rPr>
    </w:lvl>
  </w:abstractNum>
  <w:abstractNum w:abstractNumId="10" w15:restartNumberingAfterBreak="0">
    <w:nsid w:val="35070314"/>
    <w:multiLevelType w:val="multilevel"/>
    <w:tmpl w:val="D1E2839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6E51AD1"/>
    <w:multiLevelType w:val="multilevel"/>
    <w:tmpl w:val="9E64D926"/>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245434"/>
    <w:multiLevelType w:val="multilevel"/>
    <w:tmpl w:val="0F64AD98"/>
    <w:lvl w:ilvl="0">
      <w:start w:val="2"/>
      <w:numFmt w:val="decimal"/>
      <w:lvlText w:val="%1."/>
      <w:lvlJc w:val="left"/>
      <w:pPr>
        <w:ind w:left="540" w:hanging="540"/>
      </w:pPr>
      <w:rPr>
        <w:rFonts w:hint="default"/>
      </w:rPr>
    </w:lvl>
    <w:lvl w:ilvl="1">
      <w:start w:val="6"/>
      <w:numFmt w:val="decimal"/>
      <w:lvlText w:val="%1.%2."/>
      <w:lvlJc w:val="left"/>
      <w:pPr>
        <w:ind w:left="1020" w:hanging="540"/>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40" w:hanging="1080"/>
      </w:pPr>
      <w:rPr>
        <w:rFonts w:hint="default"/>
      </w:rPr>
    </w:lvl>
    <w:lvl w:ilvl="8">
      <w:start w:val="1"/>
      <w:numFmt w:val="decimal"/>
      <w:lvlText w:val="%1.%2.%3.%4.%5.%6.%7.%8.%9."/>
      <w:lvlJc w:val="left"/>
      <w:pPr>
        <w:ind w:left="5280" w:hanging="1440"/>
      </w:pPr>
      <w:rPr>
        <w:rFonts w:hint="default"/>
      </w:rPr>
    </w:lvl>
  </w:abstractNum>
  <w:abstractNum w:abstractNumId="13" w15:restartNumberingAfterBreak="0">
    <w:nsid w:val="3CEA116C"/>
    <w:multiLevelType w:val="hybridMultilevel"/>
    <w:tmpl w:val="4ECC7E4C"/>
    <w:lvl w:ilvl="0" w:tplc="55D43FBE">
      <w:start w:val="1"/>
      <w:numFmt w:val="decimal"/>
      <w:lvlText w:val="2.5.%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41AE7D96"/>
    <w:multiLevelType w:val="multilevel"/>
    <w:tmpl w:val="5170A2D6"/>
    <w:lvl w:ilvl="0">
      <w:start w:val="4"/>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5" w15:restartNumberingAfterBreak="0">
    <w:nsid w:val="490507FA"/>
    <w:multiLevelType w:val="hybridMultilevel"/>
    <w:tmpl w:val="4ECC7E4C"/>
    <w:lvl w:ilvl="0" w:tplc="FFFFFFFF">
      <w:start w:val="1"/>
      <w:numFmt w:val="decimal"/>
      <w:lvlText w:val="2.5.%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E5F5F3E"/>
    <w:multiLevelType w:val="multilevel"/>
    <w:tmpl w:val="1B1A1C7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b w:val="0"/>
        <w:color w:val="auto"/>
      </w:rPr>
    </w:lvl>
    <w:lvl w:ilvl="2">
      <w:start w:val="1"/>
      <w:numFmt w:val="decimal"/>
      <w:isLgl/>
      <w:lvlText w:val="%1.%2.%3."/>
      <w:lvlJc w:val="left"/>
      <w:pPr>
        <w:tabs>
          <w:tab w:val="num" w:pos="720"/>
        </w:tabs>
        <w:ind w:left="720" w:hanging="720"/>
      </w:pPr>
      <w:rPr>
        <w:rFonts w:hint="default"/>
        <w:b w:val="0"/>
        <w:strike w:val="0"/>
      </w:rPr>
    </w:lvl>
    <w:lvl w:ilvl="3">
      <w:start w:val="1"/>
      <w:numFmt w:val="decimal"/>
      <w:isLgl/>
      <w:lvlText w:val="%1.%2.%3.%4."/>
      <w:lvlJc w:val="left"/>
      <w:pPr>
        <w:tabs>
          <w:tab w:val="num" w:pos="720"/>
        </w:tabs>
        <w:ind w:left="720" w:hanging="720"/>
      </w:pPr>
      <w:rPr>
        <w:rFonts w:hint="default"/>
        <w:b w:val="0"/>
        <w:bCs w:val="0"/>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4EE443B4"/>
    <w:multiLevelType w:val="multilevel"/>
    <w:tmpl w:val="A8B23F0E"/>
    <w:lvl w:ilvl="0">
      <w:start w:val="1"/>
      <w:numFmt w:val="decimal"/>
      <w:lvlText w:val="%1."/>
      <w:lvlJc w:val="left"/>
      <w:pPr>
        <w:ind w:left="720" w:hanging="360"/>
      </w:pPr>
      <w:rPr>
        <w:rFonts w:hint="default"/>
      </w:rPr>
    </w:lvl>
    <w:lvl w:ilvl="1">
      <w:start w:val="2"/>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0502DCA"/>
    <w:multiLevelType w:val="hybridMultilevel"/>
    <w:tmpl w:val="9190D8E4"/>
    <w:lvl w:ilvl="0" w:tplc="55D43FBE">
      <w:start w:val="1"/>
      <w:numFmt w:val="decimal"/>
      <w:lvlText w:val="2.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3C6697F"/>
    <w:multiLevelType w:val="multilevel"/>
    <w:tmpl w:val="0FE65300"/>
    <w:lvl w:ilvl="0">
      <w:start w:val="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625557E"/>
    <w:multiLevelType w:val="hybridMultilevel"/>
    <w:tmpl w:val="F38849B2"/>
    <w:lvl w:ilvl="0" w:tplc="203E3B34">
      <w:start w:val="1"/>
      <w:numFmt w:val="decimal"/>
      <w:lvlText w:val="2.6.%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23E0BD4"/>
    <w:multiLevelType w:val="hybridMultilevel"/>
    <w:tmpl w:val="E4D8DCC0"/>
    <w:lvl w:ilvl="0" w:tplc="55D43FBE">
      <w:start w:val="1"/>
      <w:numFmt w:val="decimal"/>
      <w:lvlText w:val="2.5.%1."/>
      <w:lvlJc w:val="left"/>
      <w:pPr>
        <w:ind w:left="2160" w:hanging="36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22" w15:restartNumberingAfterBreak="0">
    <w:nsid w:val="7400658A"/>
    <w:multiLevelType w:val="hybridMultilevel"/>
    <w:tmpl w:val="3EE8B66C"/>
    <w:lvl w:ilvl="0" w:tplc="0D28332C">
      <w:start w:val="1"/>
      <w:numFmt w:val="decimal"/>
      <w:lvlText w:val="2.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B012DAB"/>
    <w:multiLevelType w:val="multilevel"/>
    <w:tmpl w:val="548CF14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C645998"/>
    <w:multiLevelType w:val="hybridMultilevel"/>
    <w:tmpl w:val="E4DE9A82"/>
    <w:lvl w:ilvl="0" w:tplc="55D43FBE">
      <w:start w:val="1"/>
      <w:numFmt w:val="decimal"/>
      <w:lvlText w:val="2.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D1E35C4"/>
    <w:multiLevelType w:val="multilevel"/>
    <w:tmpl w:val="58509242"/>
    <w:lvl w:ilvl="0">
      <w:start w:val="1"/>
      <w:numFmt w:val="none"/>
      <w:lvlText w:val="2.5.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51221320">
    <w:abstractNumId w:val="5"/>
  </w:num>
  <w:num w:numId="2" w16cid:durableId="1522163973">
    <w:abstractNumId w:val="7"/>
  </w:num>
  <w:num w:numId="3" w16cid:durableId="1012952215">
    <w:abstractNumId w:val="9"/>
  </w:num>
  <w:num w:numId="4" w16cid:durableId="557589606">
    <w:abstractNumId w:val="14"/>
  </w:num>
  <w:num w:numId="5" w16cid:durableId="227423688">
    <w:abstractNumId w:val="3"/>
  </w:num>
  <w:num w:numId="6" w16cid:durableId="696194816">
    <w:abstractNumId w:val="11"/>
  </w:num>
  <w:num w:numId="7" w16cid:durableId="792485189">
    <w:abstractNumId w:val="2"/>
  </w:num>
  <w:num w:numId="8" w16cid:durableId="83301935">
    <w:abstractNumId w:val="10"/>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567" w:hanging="567"/>
        </w:pPr>
        <w:rPr>
          <w:rFonts w:hint="default"/>
          <w:b w:val="0"/>
          <w:bCs/>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9" w16cid:durableId="1874416622">
    <w:abstractNumId w:val="6"/>
  </w:num>
  <w:num w:numId="10" w16cid:durableId="2046438694">
    <w:abstractNumId w:val="16"/>
  </w:num>
  <w:num w:numId="11" w16cid:durableId="62804163">
    <w:abstractNumId w:val="4"/>
  </w:num>
  <w:num w:numId="12" w16cid:durableId="2128424733">
    <w:abstractNumId w:val="1"/>
  </w:num>
  <w:num w:numId="13" w16cid:durableId="935286341">
    <w:abstractNumId w:val="8"/>
  </w:num>
  <w:num w:numId="14" w16cid:durableId="183204120">
    <w:abstractNumId w:val="17"/>
  </w:num>
  <w:num w:numId="15" w16cid:durableId="911113973">
    <w:abstractNumId w:val="23"/>
  </w:num>
  <w:num w:numId="16" w16cid:durableId="939800522">
    <w:abstractNumId w:val="22"/>
  </w:num>
  <w:num w:numId="17" w16cid:durableId="1202785865">
    <w:abstractNumId w:val="13"/>
  </w:num>
  <w:num w:numId="18" w16cid:durableId="1400323518">
    <w:abstractNumId w:val="21"/>
  </w:num>
  <w:num w:numId="19" w16cid:durableId="659039130">
    <w:abstractNumId w:val="24"/>
  </w:num>
  <w:num w:numId="20" w16cid:durableId="717096622">
    <w:abstractNumId w:val="25"/>
  </w:num>
  <w:num w:numId="21" w16cid:durableId="2025553260">
    <w:abstractNumId w:val="18"/>
  </w:num>
  <w:num w:numId="22" w16cid:durableId="1673725604">
    <w:abstractNumId w:val="20"/>
  </w:num>
  <w:num w:numId="23" w16cid:durableId="147748004">
    <w:abstractNumId w:val="12"/>
  </w:num>
  <w:num w:numId="24" w16cid:durableId="918440989">
    <w:abstractNumId w:val="15"/>
  </w:num>
  <w:num w:numId="25" w16cid:durableId="1540432796">
    <w:abstractNumId w:val="0"/>
  </w:num>
  <w:num w:numId="26" w16cid:durableId="15427472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57"/>
    <w:rsid w:val="0000021F"/>
    <w:rsid w:val="00000927"/>
    <w:rsid w:val="000016FF"/>
    <w:rsid w:val="00001FA7"/>
    <w:rsid w:val="0000298E"/>
    <w:rsid w:val="00005040"/>
    <w:rsid w:val="000050DE"/>
    <w:rsid w:val="0000550D"/>
    <w:rsid w:val="00005736"/>
    <w:rsid w:val="00006159"/>
    <w:rsid w:val="00006B31"/>
    <w:rsid w:val="0001012E"/>
    <w:rsid w:val="00010D1C"/>
    <w:rsid w:val="00011A6A"/>
    <w:rsid w:val="00011BD9"/>
    <w:rsid w:val="00011E33"/>
    <w:rsid w:val="00012823"/>
    <w:rsid w:val="00013348"/>
    <w:rsid w:val="000133BE"/>
    <w:rsid w:val="0001394B"/>
    <w:rsid w:val="000139CC"/>
    <w:rsid w:val="000141A0"/>
    <w:rsid w:val="000147C9"/>
    <w:rsid w:val="00016A9E"/>
    <w:rsid w:val="00016DE0"/>
    <w:rsid w:val="00016DFC"/>
    <w:rsid w:val="00020102"/>
    <w:rsid w:val="0002033E"/>
    <w:rsid w:val="0002048C"/>
    <w:rsid w:val="000206D0"/>
    <w:rsid w:val="00020AB3"/>
    <w:rsid w:val="00022477"/>
    <w:rsid w:val="00022871"/>
    <w:rsid w:val="00023C87"/>
    <w:rsid w:val="0002411D"/>
    <w:rsid w:val="00024724"/>
    <w:rsid w:val="00024B51"/>
    <w:rsid w:val="00025DF8"/>
    <w:rsid w:val="0003025D"/>
    <w:rsid w:val="000303C7"/>
    <w:rsid w:val="00030D7B"/>
    <w:rsid w:val="00030DC4"/>
    <w:rsid w:val="00031081"/>
    <w:rsid w:val="000336C1"/>
    <w:rsid w:val="000337A0"/>
    <w:rsid w:val="00033FA2"/>
    <w:rsid w:val="00034A58"/>
    <w:rsid w:val="00035211"/>
    <w:rsid w:val="00036136"/>
    <w:rsid w:val="00037F3B"/>
    <w:rsid w:val="0004057F"/>
    <w:rsid w:val="000415D7"/>
    <w:rsid w:val="00042D48"/>
    <w:rsid w:val="00042DBD"/>
    <w:rsid w:val="0004409D"/>
    <w:rsid w:val="000446C0"/>
    <w:rsid w:val="00044A37"/>
    <w:rsid w:val="00044E0E"/>
    <w:rsid w:val="00044F5B"/>
    <w:rsid w:val="0004537C"/>
    <w:rsid w:val="000456BA"/>
    <w:rsid w:val="000462FB"/>
    <w:rsid w:val="00047C88"/>
    <w:rsid w:val="0005065D"/>
    <w:rsid w:val="00051032"/>
    <w:rsid w:val="0005190F"/>
    <w:rsid w:val="00051BD8"/>
    <w:rsid w:val="00053D74"/>
    <w:rsid w:val="00054257"/>
    <w:rsid w:val="0005526B"/>
    <w:rsid w:val="00055DAF"/>
    <w:rsid w:val="00056775"/>
    <w:rsid w:val="00056C5D"/>
    <w:rsid w:val="000607E9"/>
    <w:rsid w:val="00060A3B"/>
    <w:rsid w:val="00060F9A"/>
    <w:rsid w:val="00061B58"/>
    <w:rsid w:val="00061EFA"/>
    <w:rsid w:val="00062544"/>
    <w:rsid w:val="00062610"/>
    <w:rsid w:val="00062C3D"/>
    <w:rsid w:val="000635B8"/>
    <w:rsid w:val="00063DA9"/>
    <w:rsid w:val="00064072"/>
    <w:rsid w:val="00064AF0"/>
    <w:rsid w:val="00065789"/>
    <w:rsid w:val="00067E26"/>
    <w:rsid w:val="0007007D"/>
    <w:rsid w:val="0007142E"/>
    <w:rsid w:val="00071614"/>
    <w:rsid w:val="000733DE"/>
    <w:rsid w:val="000739B5"/>
    <w:rsid w:val="00073A52"/>
    <w:rsid w:val="000749A6"/>
    <w:rsid w:val="0007504B"/>
    <w:rsid w:val="000757F2"/>
    <w:rsid w:val="00075DB0"/>
    <w:rsid w:val="00076DF5"/>
    <w:rsid w:val="00077FAC"/>
    <w:rsid w:val="00080230"/>
    <w:rsid w:val="00080F21"/>
    <w:rsid w:val="0008184B"/>
    <w:rsid w:val="00081FEF"/>
    <w:rsid w:val="00082695"/>
    <w:rsid w:val="000831FD"/>
    <w:rsid w:val="00083D43"/>
    <w:rsid w:val="000844D4"/>
    <w:rsid w:val="00084CED"/>
    <w:rsid w:val="000856A1"/>
    <w:rsid w:val="00085964"/>
    <w:rsid w:val="000861D2"/>
    <w:rsid w:val="00087598"/>
    <w:rsid w:val="00087EBD"/>
    <w:rsid w:val="0009102A"/>
    <w:rsid w:val="00091AA4"/>
    <w:rsid w:val="00092054"/>
    <w:rsid w:val="00092BE6"/>
    <w:rsid w:val="00092F8A"/>
    <w:rsid w:val="0009380A"/>
    <w:rsid w:val="000947E6"/>
    <w:rsid w:val="000948B5"/>
    <w:rsid w:val="00095ED8"/>
    <w:rsid w:val="000975E2"/>
    <w:rsid w:val="00097B50"/>
    <w:rsid w:val="00097ED1"/>
    <w:rsid w:val="000A098C"/>
    <w:rsid w:val="000A123A"/>
    <w:rsid w:val="000A2A36"/>
    <w:rsid w:val="000A3A2D"/>
    <w:rsid w:val="000A48D7"/>
    <w:rsid w:val="000A4A61"/>
    <w:rsid w:val="000A4B07"/>
    <w:rsid w:val="000A5C02"/>
    <w:rsid w:val="000A6EE0"/>
    <w:rsid w:val="000A70BC"/>
    <w:rsid w:val="000A71A2"/>
    <w:rsid w:val="000B0592"/>
    <w:rsid w:val="000B0FA8"/>
    <w:rsid w:val="000B1DDE"/>
    <w:rsid w:val="000B20CE"/>
    <w:rsid w:val="000B280A"/>
    <w:rsid w:val="000B4146"/>
    <w:rsid w:val="000B417A"/>
    <w:rsid w:val="000B4888"/>
    <w:rsid w:val="000B77B8"/>
    <w:rsid w:val="000C098D"/>
    <w:rsid w:val="000C10BA"/>
    <w:rsid w:val="000C24BC"/>
    <w:rsid w:val="000C2A2D"/>
    <w:rsid w:val="000C3D3D"/>
    <w:rsid w:val="000C473C"/>
    <w:rsid w:val="000C4801"/>
    <w:rsid w:val="000C538B"/>
    <w:rsid w:val="000C6AA9"/>
    <w:rsid w:val="000D1189"/>
    <w:rsid w:val="000D34FD"/>
    <w:rsid w:val="000D37FA"/>
    <w:rsid w:val="000D3D8A"/>
    <w:rsid w:val="000D5861"/>
    <w:rsid w:val="000D640D"/>
    <w:rsid w:val="000D7396"/>
    <w:rsid w:val="000D7A2D"/>
    <w:rsid w:val="000E0730"/>
    <w:rsid w:val="000E09F9"/>
    <w:rsid w:val="000E0B9C"/>
    <w:rsid w:val="000E2293"/>
    <w:rsid w:val="000E22A1"/>
    <w:rsid w:val="000E30B6"/>
    <w:rsid w:val="000E3382"/>
    <w:rsid w:val="000E3519"/>
    <w:rsid w:val="000E6B4E"/>
    <w:rsid w:val="000E7688"/>
    <w:rsid w:val="000F253B"/>
    <w:rsid w:val="000F29E0"/>
    <w:rsid w:val="000F443A"/>
    <w:rsid w:val="000F4472"/>
    <w:rsid w:val="000F4FE5"/>
    <w:rsid w:val="000F5DEA"/>
    <w:rsid w:val="000F63C0"/>
    <w:rsid w:val="000F6AE5"/>
    <w:rsid w:val="000F772B"/>
    <w:rsid w:val="000F79A3"/>
    <w:rsid w:val="00100C00"/>
    <w:rsid w:val="00100F89"/>
    <w:rsid w:val="0010375B"/>
    <w:rsid w:val="001050F1"/>
    <w:rsid w:val="001053E5"/>
    <w:rsid w:val="00106642"/>
    <w:rsid w:val="00106CF7"/>
    <w:rsid w:val="00106E8A"/>
    <w:rsid w:val="00107A73"/>
    <w:rsid w:val="001118F2"/>
    <w:rsid w:val="00112066"/>
    <w:rsid w:val="00112A7E"/>
    <w:rsid w:val="00112D5E"/>
    <w:rsid w:val="00112EB1"/>
    <w:rsid w:val="00113CBC"/>
    <w:rsid w:val="00114C56"/>
    <w:rsid w:val="001150B8"/>
    <w:rsid w:val="0011555D"/>
    <w:rsid w:val="00117010"/>
    <w:rsid w:val="0012073A"/>
    <w:rsid w:val="00120807"/>
    <w:rsid w:val="00120A9F"/>
    <w:rsid w:val="00120DC2"/>
    <w:rsid w:val="00121641"/>
    <w:rsid w:val="001226C5"/>
    <w:rsid w:val="00122DA7"/>
    <w:rsid w:val="00123D8F"/>
    <w:rsid w:val="0012412F"/>
    <w:rsid w:val="0012487E"/>
    <w:rsid w:val="00124E9F"/>
    <w:rsid w:val="0012539A"/>
    <w:rsid w:val="00125514"/>
    <w:rsid w:val="00127DD9"/>
    <w:rsid w:val="00130925"/>
    <w:rsid w:val="00130A33"/>
    <w:rsid w:val="00130E18"/>
    <w:rsid w:val="00130EFC"/>
    <w:rsid w:val="001314B5"/>
    <w:rsid w:val="00131B6A"/>
    <w:rsid w:val="001320C9"/>
    <w:rsid w:val="00132492"/>
    <w:rsid w:val="00134165"/>
    <w:rsid w:val="00134683"/>
    <w:rsid w:val="00135AC0"/>
    <w:rsid w:val="00135F3C"/>
    <w:rsid w:val="001366BB"/>
    <w:rsid w:val="00136CF0"/>
    <w:rsid w:val="0014037E"/>
    <w:rsid w:val="001408C9"/>
    <w:rsid w:val="001412BF"/>
    <w:rsid w:val="00141538"/>
    <w:rsid w:val="001418B2"/>
    <w:rsid w:val="0014262D"/>
    <w:rsid w:val="00142E5A"/>
    <w:rsid w:val="001434B1"/>
    <w:rsid w:val="00143FF8"/>
    <w:rsid w:val="001469BF"/>
    <w:rsid w:val="0015013A"/>
    <w:rsid w:val="001501FA"/>
    <w:rsid w:val="00151246"/>
    <w:rsid w:val="0015184E"/>
    <w:rsid w:val="00151C78"/>
    <w:rsid w:val="00151F8A"/>
    <w:rsid w:val="0015256E"/>
    <w:rsid w:val="0015583F"/>
    <w:rsid w:val="00156FA8"/>
    <w:rsid w:val="00157C62"/>
    <w:rsid w:val="00157D1A"/>
    <w:rsid w:val="00157E5A"/>
    <w:rsid w:val="00162846"/>
    <w:rsid w:val="00162F29"/>
    <w:rsid w:val="001636CF"/>
    <w:rsid w:val="00164114"/>
    <w:rsid w:val="001645E3"/>
    <w:rsid w:val="00164E48"/>
    <w:rsid w:val="0016541A"/>
    <w:rsid w:val="00165BE7"/>
    <w:rsid w:val="00166C90"/>
    <w:rsid w:val="001677B1"/>
    <w:rsid w:val="0017078E"/>
    <w:rsid w:val="00171AA0"/>
    <w:rsid w:val="00172AB4"/>
    <w:rsid w:val="00172C9E"/>
    <w:rsid w:val="001736F6"/>
    <w:rsid w:val="00175BB2"/>
    <w:rsid w:val="00176613"/>
    <w:rsid w:val="001768E4"/>
    <w:rsid w:val="001769E4"/>
    <w:rsid w:val="00176C78"/>
    <w:rsid w:val="00176FCE"/>
    <w:rsid w:val="001773EA"/>
    <w:rsid w:val="00182535"/>
    <w:rsid w:val="00182947"/>
    <w:rsid w:val="00182C25"/>
    <w:rsid w:val="00182E46"/>
    <w:rsid w:val="0018300E"/>
    <w:rsid w:val="00185869"/>
    <w:rsid w:val="001858ED"/>
    <w:rsid w:val="00185A90"/>
    <w:rsid w:val="00185C9D"/>
    <w:rsid w:val="0018605F"/>
    <w:rsid w:val="00186283"/>
    <w:rsid w:val="00187474"/>
    <w:rsid w:val="00187608"/>
    <w:rsid w:val="00187AF0"/>
    <w:rsid w:val="00187D38"/>
    <w:rsid w:val="001911E1"/>
    <w:rsid w:val="001913C9"/>
    <w:rsid w:val="00191D32"/>
    <w:rsid w:val="00191D86"/>
    <w:rsid w:val="00192044"/>
    <w:rsid w:val="001921C2"/>
    <w:rsid w:val="001922CD"/>
    <w:rsid w:val="00192D25"/>
    <w:rsid w:val="0019320D"/>
    <w:rsid w:val="0019364F"/>
    <w:rsid w:val="00193716"/>
    <w:rsid w:val="00194B2C"/>
    <w:rsid w:val="00195231"/>
    <w:rsid w:val="00195AEC"/>
    <w:rsid w:val="00195CFE"/>
    <w:rsid w:val="001963B4"/>
    <w:rsid w:val="00196806"/>
    <w:rsid w:val="00196A4C"/>
    <w:rsid w:val="00197120"/>
    <w:rsid w:val="0019772A"/>
    <w:rsid w:val="00197EA9"/>
    <w:rsid w:val="001A0693"/>
    <w:rsid w:val="001A21B5"/>
    <w:rsid w:val="001A2BDF"/>
    <w:rsid w:val="001A4BB5"/>
    <w:rsid w:val="001A4E1B"/>
    <w:rsid w:val="001A7689"/>
    <w:rsid w:val="001B0430"/>
    <w:rsid w:val="001B0456"/>
    <w:rsid w:val="001B0792"/>
    <w:rsid w:val="001B1A1E"/>
    <w:rsid w:val="001B273D"/>
    <w:rsid w:val="001B357D"/>
    <w:rsid w:val="001B38DF"/>
    <w:rsid w:val="001B5E03"/>
    <w:rsid w:val="001B71B4"/>
    <w:rsid w:val="001B71DC"/>
    <w:rsid w:val="001B7B6E"/>
    <w:rsid w:val="001B7FE3"/>
    <w:rsid w:val="001C063C"/>
    <w:rsid w:val="001C0E3E"/>
    <w:rsid w:val="001C120D"/>
    <w:rsid w:val="001C17DF"/>
    <w:rsid w:val="001C2132"/>
    <w:rsid w:val="001C2999"/>
    <w:rsid w:val="001C2DDA"/>
    <w:rsid w:val="001C40AB"/>
    <w:rsid w:val="001C439F"/>
    <w:rsid w:val="001C4701"/>
    <w:rsid w:val="001C71D4"/>
    <w:rsid w:val="001C7C7D"/>
    <w:rsid w:val="001D03B6"/>
    <w:rsid w:val="001D0B8E"/>
    <w:rsid w:val="001D19BA"/>
    <w:rsid w:val="001D2CB6"/>
    <w:rsid w:val="001D3118"/>
    <w:rsid w:val="001D3C1E"/>
    <w:rsid w:val="001D3D96"/>
    <w:rsid w:val="001D4E4A"/>
    <w:rsid w:val="001D535D"/>
    <w:rsid w:val="001E04CA"/>
    <w:rsid w:val="001E2BEE"/>
    <w:rsid w:val="001E322D"/>
    <w:rsid w:val="001E3B3A"/>
    <w:rsid w:val="001E4389"/>
    <w:rsid w:val="001E497B"/>
    <w:rsid w:val="001E5893"/>
    <w:rsid w:val="001E6642"/>
    <w:rsid w:val="001E6D69"/>
    <w:rsid w:val="001F0A74"/>
    <w:rsid w:val="001F0BE1"/>
    <w:rsid w:val="001F1094"/>
    <w:rsid w:val="001F2B51"/>
    <w:rsid w:val="001F2E1C"/>
    <w:rsid w:val="001F31D5"/>
    <w:rsid w:val="001F3FE5"/>
    <w:rsid w:val="001F4791"/>
    <w:rsid w:val="001F5B90"/>
    <w:rsid w:val="001F5D27"/>
    <w:rsid w:val="001F5E92"/>
    <w:rsid w:val="001F623D"/>
    <w:rsid w:val="001F74BF"/>
    <w:rsid w:val="00200286"/>
    <w:rsid w:val="002005C8"/>
    <w:rsid w:val="00201E64"/>
    <w:rsid w:val="00203404"/>
    <w:rsid w:val="00203B35"/>
    <w:rsid w:val="00203CB1"/>
    <w:rsid w:val="0020426E"/>
    <w:rsid w:val="002056E1"/>
    <w:rsid w:val="00205842"/>
    <w:rsid w:val="0020661B"/>
    <w:rsid w:val="002073DE"/>
    <w:rsid w:val="00207739"/>
    <w:rsid w:val="00211989"/>
    <w:rsid w:val="00211ED7"/>
    <w:rsid w:val="002123D9"/>
    <w:rsid w:val="00212CFF"/>
    <w:rsid w:val="002140DD"/>
    <w:rsid w:val="0021440E"/>
    <w:rsid w:val="002145FE"/>
    <w:rsid w:val="00214FEF"/>
    <w:rsid w:val="0021528D"/>
    <w:rsid w:val="002169E4"/>
    <w:rsid w:val="00216DC8"/>
    <w:rsid w:val="00217DB4"/>
    <w:rsid w:val="00220183"/>
    <w:rsid w:val="00220663"/>
    <w:rsid w:val="00221D34"/>
    <w:rsid w:val="002233FB"/>
    <w:rsid w:val="00223E36"/>
    <w:rsid w:val="00224431"/>
    <w:rsid w:val="00224708"/>
    <w:rsid w:val="00225ADB"/>
    <w:rsid w:val="002263B8"/>
    <w:rsid w:val="002271DF"/>
    <w:rsid w:val="0023084A"/>
    <w:rsid w:val="0023139F"/>
    <w:rsid w:val="00232B43"/>
    <w:rsid w:val="00233810"/>
    <w:rsid w:val="00234F03"/>
    <w:rsid w:val="002351F1"/>
    <w:rsid w:val="00235361"/>
    <w:rsid w:val="00235AB7"/>
    <w:rsid w:val="002361FB"/>
    <w:rsid w:val="00236433"/>
    <w:rsid w:val="00236522"/>
    <w:rsid w:val="00236941"/>
    <w:rsid w:val="00240280"/>
    <w:rsid w:val="0024095C"/>
    <w:rsid w:val="00240AC8"/>
    <w:rsid w:val="00240B3D"/>
    <w:rsid w:val="002419C6"/>
    <w:rsid w:val="00241A28"/>
    <w:rsid w:val="00241C63"/>
    <w:rsid w:val="002421D4"/>
    <w:rsid w:val="00242614"/>
    <w:rsid w:val="0024495A"/>
    <w:rsid w:val="00244D70"/>
    <w:rsid w:val="00247CCF"/>
    <w:rsid w:val="00247D7F"/>
    <w:rsid w:val="00247F0E"/>
    <w:rsid w:val="002504A3"/>
    <w:rsid w:val="00250716"/>
    <w:rsid w:val="00251657"/>
    <w:rsid w:val="00252B9A"/>
    <w:rsid w:val="00253BD9"/>
    <w:rsid w:val="00254406"/>
    <w:rsid w:val="0025572A"/>
    <w:rsid w:val="0025719E"/>
    <w:rsid w:val="00257347"/>
    <w:rsid w:val="0025766C"/>
    <w:rsid w:val="0025791C"/>
    <w:rsid w:val="0026189C"/>
    <w:rsid w:val="00261928"/>
    <w:rsid w:val="0026248A"/>
    <w:rsid w:val="00263045"/>
    <w:rsid w:val="00263C87"/>
    <w:rsid w:val="00263E3F"/>
    <w:rsid w:val="002641A6"/>
    <w:rsid w:val="002649A3"/>
    <w:rsid w:val="00266739"/>
    <w:rsid w:val="00266E2D"/>
    <w:rsid w:val="0027149B"/>
    <w:rsid w:val="00271C5E"/>
    <w:rsid w:val="002729E9"/>
    <w:rsid w:val="00274A7F"/>
    <w:rsid w:val="00275EEC"/>
    <w:rsid w:val="0027646E"/>
    <w:rsid w:val="00277C68"/>
    <w:rsid w:val="0028044D"/>
    <w:rsid w:val="002806F5"/>
    <w:rsid w:val="00281695"/>
    <w:rsid w:val="002825BC"/>
    <w:rsid w:val="00282B16"/>
    <w:rsid w:val="00282E9B"/>
    <w:rsid w:val="00283670"/>
    <w:rsid w:val="00284964"/>
    <w:rsid w:val="00284FBF"/>
    <w:rsid w:val="002866A5"/>
    <w:rsid w:val="00287CE6"/>
    <w:rsid w:val="002907EB"/>
    <w:rsid w:val="00291E71"/>
    <w:rsid w:val="00293147"/>
    <w:rsid w:val="00293658"/>
    <w:rsid w:val="00293A4D"/>
    <w:rsid w:val="002949D6"/>
    <w:rsid w:val="002952C3"/>
    <w:rsid w:val="002955E3"/>
    <w:rsid w:val="00295A9E"/>
    <w:rsid w:val="002964A4"/>
    <w:rsid w:val="0029742C"/>
    <w:rsid w:val="0029792D"/>
    <w:rsid w:val="00297E58"/>
    <w:rsid w:val="002A0094"/>
    <w:rsid w:val="002A04A4"/>
    <w:rsid w:val="002A0DEF"/>
    <w:rsid w:val="002A485D"/>
    <w:rsid w:val="002A5AC6"/>
    <w:rsid w:val="002A6DDB"/>
    <w:rsid w:val="002A77E6"/>
    <w:rsid w:val="002B0E3A"/>
    <w:rsid w:val="002B0FAC"/>
    <w:rsid w:val="002B1023"/>
    <w:rsid w:val="002B26DE"/>
    <w:rsid w:val="002B2B1E"/>
    <w:rsid w:val="002B2FD0"/>
    <w:rsid w:val="002B3B6B"/>
    <w:rsid w:val="002B54C3"/>
    <w:rsid w:val="002B5F60"/>
    <w:rsid w:val="002B635A"/>
    <w:rsid w:val="002C134C"/>
    <w:rsid w:val="002C1B9B"/>
    <w:rsid w:val="002C2397"/>
    <w:rsid w:val="002C23D6"/>
    <w:rsid w:val="002C2D60"/>
    <w:rsid w:val="002C421A"/>
    <w:rsid w:val="002C5070"/>
    <w:rsid w:val="002C61DA"/>
    <w:rsid w:val="002C6864"/>
    <w:rsid w:val="002C695A"/>
    <w:rsid w:val="002C73D5"/>
    <w:rsid w:val="002C7A67"/>
    <w:rsid w:val="002D2915"/>
    <w:rsid w:val="002D3702"/>
    <w:rsid w:val="002D40DC"/>
    <w:rsid w:val="002D4B85"/>
    <w:rsid w:val="002D4F7A"/>
    <w:rsid w:val="002D637C"/>
    <w:rsid w:val="002D6E07"/>
    <w:rsid w:val="002E0466"/>
    <w:rsid w:val="002E0683"/>
    <w:rsid w:val="002E0738"/>
    <w:rsid w:val="002E1596"/>
    <w:rsid w:val="002E224D"/>
    <w:rsid w:val="002E28A1"/>
    <w:rsid w:val="002E3220"/>
    <w:rsid w:val="002E4051"/>
    <w:rsid w:val="002E480E"/>
    <w:rsid w:val="002E4EB4"/>
    <w:rsid w:val="002E5A89"/>
    <w:rsid w:val="002E6C81"/>
    <w:rsid w:val="002E7CC7"/>
    <w:rsid w:val="002E7D7F"/>
    <w:rsid w:val="002E7DF8"/>
    <w:rsid w:val="002F012A"/>
    <w:rsid w:val="002F0C8B"/>
    <w:rsid w:val="002F0F37"/>
    <w:rsid w:val="002F3C1C"/>
    <w:rsid w:val="002F52F3"/>
    <w:rsid w:val="002F6537"/>
    <w:rsid w:val="002F6880"/>
    <w:rsid w:val="002F6C5B"/>
    <w:rsid w:val="002F7D4B"/>
    <w:rsid w:val="00301637"/>
    <w:rsid w:val="00301817"/>
    <w:rsid w:val="003018AC"/>
    <w:rsid w:val="00302760"/>
    <w:rsid w:val="00302C44"/>
    <w:rsid w:val="003044D8"/>
    <w:rsid w:val="00304D22"/>
    <w:rsid w:val="00306168"/>
    <w:rsid w:val="00310641"/>
    <w:rsid w:val="00312240"/>
    <w:rsid w:val="003122C6"/>
    <w:rsid w:val="00313F18"/>
    <w:rsid w:val="0031400A"/>
    <w:rsid w:val="00314891"/>
    <w:rsid w:val="0031522E"/>
    <w:rsid w:val="00315251"/>
    <w:rsid w:val="003154D6"/>
    <w:rsid w:val="003156E1"/>
    <w:rsid w:val="00315AF8"/>
    <w:rsid w:val="0031695C"/>
    <w:rsid w:val="0032067E"/>
    <w:rsid w:val="00321165"/>
    <w:rsid w:val="003218F1"/>
    <w:rsid w:val="00321F03"/>
    <w:rsid w:val="00322094"/>
    <w:rsid w:val="003237AF"/>
    <w:rsid w:val="003248BD"/>
    <w:rsid w:val="003270DA"/>
    <w:rsid w:val="003273E0"/>
    <w:rsid w:val="0033015E"/>
    <w:rsid w:val="00331891"/>
    <w:rsid w:val="0033212B"/>
    <w:rsid w:val="00332451"/>
    <w:rsid w:val="00333F09"/>
    <w:rsid w:val="00334A08"/>
    <w:rsid w:val="00334B68"/>
    <w:rsid w:val="00334D52"/>
    <w:rsid w:val="00334F31"/>
    <w:rsid w:val="00335D8F"/>
    <w:rsid w:val="0033636E"/>
    <w:rsid w:val="003365EE"/>
    <w:rsid w:val="00337C60"/>
    <w:rsid w:val="0033C314"/>
    <w:rsid w:val="003425A0"/>
    <w:rsid w:val="003427D5"/>
    <w:rsid w:val="00343D76"/>
    <w:rsid w:val="003441C6"/>
    <w:rsid w:val="00345B48"/>
    <w:rsid w:val="00345C41"/>
    <w:rsid w:val="003478F1"/>
    <w:rsid w:val="003479A9"/>
    <w:rsid w:val="00347DB4"/>
    <w:rsid w:val="00347FA7"/>
    <w:rsid w:val="0035028C"/>
    <w:rsid w:val="0035055C"/>
    <w:rsid w:val="003520BD"/>
    <w:rsid w:val="00354DDD"/>
    <w:rsid w:val="003563B8"/>
    <w:rsid w:val="003564D7"/>
    <w:rsid w:val="00356FFF"/>
    <w:rsid w:val="00357136"/>
    <w:rsid w:val="00360F7C"/>
    <w:rsid w:val="00361ABF"/>
    <w:rsid w:val="00361CA6"/>
    <w:rsid w:val="00361E73"/>
    <w:rsid w:val="00362537"/>
    <w:rsid w:val="00362D3F"/>
    <w:rsid w:val="003634E4"/>
    <w:rsid w:val="003636D7"/>
    <w:rsid w:val="0036456D"/>
    <w:rsid w:val="003646C2"/>
    <w:rsid w:val="00365418"/>
    <w:rsid w:val="00365580"/>
    <w:rsid w:val="00365E19"/>
    <w:rsid w:val="00367039"/>
    <w:rsid w:val="003670C1"/>
    <w:rsid w:val="00367CB5"/>
    <w:rsid w:val="00367F11"/>
    <w:rsid w:val="00367FAF"/>
    <w:rsid w:val="00370670"/>
    <w:rsid w:val="00371333"/>
    <w:rsid w:val="0037254F"/>
    <w:rsid w:val="003727D4"/>
    <w:rsid w:val="00372A7A"/>
    <w:rsid w:val="00373C8D"/>
    <w:rsid w:val="0037470F"/>
    <w:rsid w:val="0037592B"/>
    <w:rsid w:val="003759B6"/>
    <w:rsid w:val="00375B12"/>
    <w:rsid w:val="00375EC1"/>
    <w:rsid w:val="00376B00"/>
    <w:rsid w:val="00376CA0"/>
    <w:rsid w:val="003819D5"/>
    <w:rsid w:val="00381E5C"/>
    <w:rsid w:val="003820D3"/>
    <w:rsid w:val="0038351D"/>
    <w:rsid w:val="00383647"/>
    <w:rsid w:val="00384A27"/>
    <w:rsid w:val="00385667"/>
    <w:rsid w:val="00385AFB"/>
    <w:rsid w:val="00387316"/>
    <w:rsid w:val="00387348"/>
    <w:rsid w:val="00387BA2"/>
    <w:rsid w:val="00392430"/>
    <w:rsid w:val="00393440"/>
    <w:rsid w:val="003948A7"/>
    <w:rsid w:val="00395CAA"/>
    <w:rsid w:val="00395E31"/>
    <w:rsid w:val="00395E9F"/>
    <w:rsid w:val="00397B2E"/>
    <w:rsid w:val="00397EFA"/>
    <w:rsid w:val="003A081B"/>
    <w:rsid w:val="003A0953"/>
    <w:rsid w:val="003A53A4"/>
    <w:rsid w:val="003A5666"/>
    <w:rsid w:val="003A5EBD"/>
    <w:rsid w:val="003A6252"/>
    <w:rsid w:val="003A6367"/>
    <w:rsid w:val="003A77BF"/>
    <w:rsid w:val="003A7E8D"/>
    <w:rsid w:val="003B1089"/>
    <w:rsid w:val="003B172E"/>
    <w:rsid w:val="003B28D4"/>
    <w:rsid w:val="003B3866"/>
    <w:rsid w:val="003B45B8"/>
    <w:rsid w:val="003B4D82"/>
    <w:rsid w:val="003B7B13"/>
    <w:rsid w:val="003B7EE9"/>
    <w:rsid w:val="003C0287"/>
    <w:rsid w:val="003C2D44"/>
    <w:rsid w:val="003C3332"/>
    <w:rsid w:val="003C3522"/>
    <w:rsid w:val="003C3563"/>
    <w:rsid w:val="003C3C15"/>
    <w:rsid w:val="003C4F56"/>
    <w:rsid w:val="003C63B9"/>
    <w:rsid w:val="003C6F1C"/>
    <w:rsid w:val="003C6FB1"/>
    <w:rsid w:val="003C7E2F"/>
    <w:rsid w:val="003C7FAE"/>
    <w:rsid w:val="003D152B"/>
    <w:rsid w:val="003D2788"/>
    <w:rsid w:val="003D4097"/>
    <w:rsid w:val="003D47B8"/>
    <w:rsid w:val="003D563C"/>
    <w:rsid w:val="003D59DD"/>
    <w:rsid w:val="003D5C42"/>
    <w:rsid w:val="003D661B"/>
    <w:rsid w:val="003D798D"/>
    <w:rsid w:val="003E1011"/>
    <w:rsid w:val="003E135B"/>
    <w:rsid w:val="003E2108"/>
    <w:rsid w:val="003E49A0"/>
    <w:rsid w:val="003E4CA1"/>
    <w:rsid w:val="003E521C"/>
    <w:rsid w:val="003E52D5"/>
    <w:rsid w:val="003E5FAE"/>
    <w:rsid w:val="003E650B"/>
    <w:rsid w:val="003E6CBF"/>
    <w:rsid w:val="003E7084"/>
    <w:rsid w:val="003E79DC"/>
    <w:rsid w:val="003F0675"/>
    <w:rsid w:val="003F1608"/>
    <w:rsid w:val="003F19D4"/>
    <w:rsid w:val="003F354A"/>
    <w:rsid w:val="003F428F"/>
    <w:rsid w:val="003F42DF"/>
    <w:rsid w:val="003F4BE6"/>
    <w:rsid w:val="003F50A9"/>
    <w:rsid w:val="003F5AE0"/>
    <w:rsid w:val="003F665B"/>
    <w:rsid w:val="003F6D16"/>
    <w:rsid w:val="003F7014"/>
    <w:rsid w:val="003F7366"/>
    <w:rsid w:val="003F79D7"/>
    <w:rsid w:val="0040056C"/>
    <w:rsid w:val="0040086C"/>
    <w:rsid w:val="00401278"/>
    <w:rsid w:val="00401A34"/>
    <w:rsid w:val="00402691"/>
    <w:rsid w:val="00402D43"/>
    <w:rsid w:val="00402E45"/>
    <w:rsid w:val="004051E9"/>
    <w:rsid w:val="004079E0"/>
    <w:rsid w:val="00410C38"/>
    <w:rsid w:val="00410E16"/>
    <w:rsid w:val="004114DE"/>
    <w:rsid w:val="00411E51"/>
    <w:rsid w:val="004122B0"/>
    <w:rsid w:val="004122F0"/>
    <w:rsid w:val="00412E51"/>
    <w:rsid w:val="00413331"/>
    <w:rsid w:val="0041569C"/>
    <w:rsid w:val="004164C5"/>
    <w:rsid w:val="00417327"/>
    <w:rsid w:val="0042143C"/>
    <w:rsid w:val="00421978"/>
    <w:rsid w:val="004227C2"/>
    <w:rsid w:val="0042427B"/>
    <w:rsid w:val="00424A76"/>
    <w:rsid w:val="00425B09"/>
    <w:rsid w:val="004269DB"/>
    <w:rsid w:val="00426FFE"/>
    <w:rsid w:val="004272BE"/>
    <w:rsid w:val="00427825"/>
    <w:rsid w:val="004279AF"/>
    <w:rsid w:val="00431FEB"/>
    <w:rsid w:val="00433D9A"/>
    <w:rsid w:val="00433E68"/>
    <w:rsid w:val="004348E5"/>
    <w:rsid w:val="0043577B"/>
    <w:rsid w:val="004366C6"/>
    <w:rsid w:val="00436A27"/>
    <w:rsid w:val="00436B9F"/>
    <w:rsid w:val="00436D03"/>
    <w:rsid w:val="004373B4"/>
    <w:rsid w:val="00437F6F"/>
    <w:rsid w:val="00440D3E"/>
    <w:rsid w:val="00441BEA"/>
    <w:rsid w:val="00441E1F"/>
    <w:rsid w:val="004421FE"/>
    <w:rsid w:val="0044221A"/>
    <w:rsid w:val="004424D1"/>
    <w:rsid w:val="004446F8"/>
    <w:rsid w:val="004455EE"/>
    <w:rsid w:val="00445E0F"/>
    <w:rsid w:val="0044616E"/>
    <w:rsid w:val="00446CAF"/>
    <w:rsid w:val="00447614"/>
    <w:rsid w:val="004477FD"/>
    <w:rsid w:val="004503F0"/>
    <w:rsid w:val="00450969"/>
    <w:rsid w:val="004515CA"/>
    <w:rsid w:val="0045177E"/>
    <w:rsid w:val="00452D0C"/>
    <w:rsid w:val="004530A1"/>
    <w:rsid w:val="0045435D"/>
    <w:rsid w:val="00454844"/>
    <w:rsid w:val="00454AD7"/>
    <w:rsid w:val="00455109"/>
    <w:rsid w:val="00456A9E"/>
    <w:rsid w:val="00456BD9"/>
    <w:rsid w:val="00457D24"/>
    <w:rsid w:val="00460057"/>
    <w:rsid w:val="00462111"/>
    <w:rsid w:val="004629D6"/>
    <w:rsid w:val="0046399D"/>
    <w:rsid w:val="004649A9"/>
    <w:rsid w:val="00464FC9"/>
    <w:rsid w:val="00465841"/>
    <w:rsid w:val="00465888"/>
    <w:rsid w:val="0046591C"/>
    <w:rsid w:val="004663B8"/>
    <w:rsid w:val="00470718"/>
    <w:rsid w:val="00471598"/>
    <w:rsid w:val="00471C5A"/>
    <w:rsid w:val="00472B77"/>
    <w:rsid w:val="00472F5B"/>
    <w:rsid w:val="00474F68"/>
    <w:rsid w:val="00475016"/>
    <w:rsid w:val="004756DF"/>
    <w:rsid w:val="00475B94"/>
    <w:rsid w:val="00475BC1"/>
    <w:rsid w:val="00475DCF"/>
    <w:rsid w:val="00477201"/>
    <w:rsid w:val="00477464"/>
    <w:rsid w:val="00481908"/>
    <w:rsid w:val="004821C6"/>
    <w:rsid w:val="0048222C"/>
    <w:rsid w:val="00482484"/>
    <w:rsid w:val="00482FEE"/>
    <w:rsid w:val="0048323A"/>
    <w:rsid w:val="004834B9"/>
    <w:rsid w:val="0048359D"/>
    <w:rsid w:val="004846E4"/>
    <w:rsid w:val="004859F4"/>
    <w:rsid w:val="004860FC"/>
    <w:rsid w:val="004874B4"/>
    <w:rsid w:val="00487669"/>
    <w:rsid w:val="0048779D"/>
    <w:rsid w:val="004878D8"/>
    <w:rsid w:val="00487C46"/>
    <w:rsid w:val="00490046"/>
    <w:rsid w:val="00490D2E"/>
    <w:rsid w:val="0049161B"/>
    <w:rsid w:val="00491643"/>
    <w:rsid w:val="00492B62"/>
    <w:rsid w:val="00492D83"/>
    <w:rsid w:val="0049349D"/>
    <w:rsid w:val="0049721B"/>
    <w:rsid w:val="00497CCF"/>
    <w:rsid w:val="004A1A96"/>
    <w:rsid w:val="004A1DE4"/>
    <w:rsid w:val="004A1F8C"/>
    <w:rsid w:val="004A21C5"/>
    <w:rsid w:val="004A2642"/>
    <w:rsid w:val="004A27E8"/>
    <w:rsid w:val="004A2BCA"/>
    <w:rsid w:val="004A2EF1"/>
    <w:rsid w:val="004A316A"/>
    <w:rsid w:val="004A3F7A"/>
    <w:rsid w:val="004A4B1C"/>
    <w:rsid w:val="004A52D5"/>
    <w:rsid w:val="004A5332"/>
    <w:rsid w:val="004A57CC"/>
    <w:rsid w:val="004A617A"/>
    <w:rsid w:val="004A6E84"/>
    <w:rsid w:val="004A775C"/>
    <w:rsid w:val="004A7AAB"/>
    <w:rsid w:val="004B04A6"/>
    <w:rsid w:val="004B1950"/>
    <w:rsid w:val="004B2052"/>
    <w:rsid w:val="004B340C"/>
    <w:rsid w:val="004B424D"/>
    <w:rsid w:val="004B45E3"/>
    <w:rsid w:val="004B49EF"/>
    <w:rsid w:val="004B54E9"/>
    <w:rsid w:val="004B58CB"/>
    <w:rsid w:val="004B655C"/>
    <w:rsid w:val="004B7002"/>
    <w:rsid w:val="004C04B0"/>
    <w:rsid w:val="004C0504"/>
    <w:rsid w:val="004C0BD2"/>
    <w:rsid w:val="004C0E57"/>
    <w:rsid w:val="004C0E65"/>
    <w:rsid w:val="004C1E9D"/>
    <w:rsid w:val="004C389C"/>
    <w:rsid w:val="004C39CB"/>
    <w:rsid w:val="004C43C3"/>
    <w:rsid w:val="004C4668"/>
    <w:rsid w:val="004C60FA"/>
    <w:rsid w:val="004C64D9"/>
    <w:rsid w:val="004C7A49"/>
    <w:rsid w:val="004D0098"/>
    <w:rsid w:val="004D0920"/>
    <w:rsid w:val="004D232F"/>
    <w:rsid w:val="004D2B1D"/>
    <w:rsid w:val="004D2EA4"/>
    <w:rsid w:val="004D2F80"/>
    <w:rsid w:val="004D352F"/>
    <w:rsid w:val="004D4683"/>
    <w:rsid w:val="004D4BB8"/>
    <w:rsid w:val="004D502F"/>
    <w:rsid w:val="004D552B"/>
    <w:rsid w:val="004D7804"/>
    <w:rsid w:val="004D7B9E"/>
    <w:rsid w:val="004E095C"/>
    <w:rsid w:val="004E09F6"/>
    <w:rsid w:val="004E17A7"/>
    <w:rsid w:val="004E1F50"/>
    <w:rsid w:val="004E2494"/>
    <w:rsid w:val="004E2674"/>
    <w:rsid w:val="004E2688"/>
    <w:rsid w:val="004E2DCC"/>
    <w:rsid w:val="004E2FA2"/>
    <w:rsid w:val="004E3807"/>
    <w:rsid w:val="004E3B79"/>
    <w:rsid w:val="004E3E91"/>
    <w:rsid w:val="004E4617"/>
    <w:rsid w:val="004E464A"/>
    <w:rsid w:val="004E5A00"/>
    <w:rsid w:val="004E5E3D"/>
    <w:rsid w:val="004E6BBD"/>
    <w:rsid w:val="004F065B"/>
    <w:rsid w:val="004F0FDD"/>
    <w:rsid w:val="004F1192"/>
    <w:rsid w:val="004F1603"/>
    <w:rsid w:val="004F1710"/>
    <w:rsid w:val="004F17D4"/>
    <w:rsid w:val="004F402A"/>
    <w:rsid w:val="004F44E4"/>
    <w:rsid w:val="004F45EE"/>
    <w:rsid w:val="004F5161"/>
    <w:rsid w:val="004F7ED4"/>
    <w:rsid w:val="00500C92"/>
    <w:rsid w:val="00501CDF"/>
    <w:rsid w:val="00501E3E"/>
    <w:rsid w:val="00503873"/>
    <w:rsid w:val="00504186"/>
    <w:rsid w:val="00504BD9"/>
    <w:rsid w:val="0050528D"/>
    <w:rsid w:val="00505475"/>
    <w:rsid w:val="005055A4"/>
    <w:rsid w:val="0050571F"/>
    <w:rsid w:val="005059DE"/>
    <w:rsid w:val="00506780"/>
    <w:rsid w:val="005076E3"/>
    <w:rsid w:val="00507A45"/>
    <w:rsid w:val="00507C66"/>
    <w:rsid w:val="00507FEB"/>
    <w:rsid w:val="00511A69"/>
    <w:rsid w:val="00512549"/>
    <w:rsid w:val="00513A08"/>
    <w:rsid w:val="00514D7E"/>
    <w:rsid w:val="00514EED"/>
    <w:rsid w:val="005165A0"/>
    <w:rsid w:val="00523FC2"/>
    <w:rsid w:val="005241CA"/>
    <w:rsid w:val="005252ED"/>
    <w:rsid w:val="00525643"/>
    <w:rsid w:val="0052588D"/>
    <w:rsid w:val="00526243"/>
    <w:rsid w:val="00526A6E"/>
    <w:rsid w:val="00526BDB"/>
    <w:rsid w:val="00527045"/>
    <w:rsid w:val="0052731F"/>
    <w:rsid w:val="005273CA"/>
    <w:rsid w:val="00527745"/>
    <w:rsid w:val="005277B5"/>
    <w:rsid w:val="0052786C"/>
    <w:rsid w:val="00527E7B"/>
    <w:rsid w:val="00531422"/>
    <w:rsid w:val="00531EE2"/>
    <w:rsid w:val="005332B4"/>
    <w:rsid w:val="005335CC"/>
    <w:rsid w:val="005339E8"/>
    <w:rsid w:val="00534608"/>
    <w:rsid w:val="005346B0"/>
    <w:rsid w:val="00534828"/>
    <w:rsid w:val="00537A05"/>
    <w:rsid w:val="00540314"/>
    <w:rsid w:val="00540FE7"/>
    <w:rsid w:val="00542A45"/>
    <w:rsid w:val="00542DD8"/>
    <w:rsid w:val="00543363"/>
    <w:rsid w:val="0054391E"/>
    <w:rsid w:val="00544073"/>
    <w:rsid w:val="0054495F"/>
    <w:rsid w:val="0054532E"/>
    <w:rsid w:val="005461BC"/>
    <w:rsid w:val="0054727F"/>
    <w:rsid w:val="00550B4B"/>
    <w:rsid w:val="005532A5"/>
    <w:rsid w:val="0055388B"/>
    <w:rsid w:val="00556559"/>
    <w:rsid w:val="00556858"/>
    <w:rsid w:val="00556E8C"/>
    <w:rsid w:val="005575B6"/>
    <w:rsid w:val="005606D2"/>
    <w:rsid w:val="00560920"/>
    <w:rsid w:val="00561475"/>
    <w:rsid w:val="005619C7"/>
    <w:rsid w:val="00562981"/>
    <w:rsid w:val="00562BD0"/>
    <w:rsid w:val="00563147"/>
    <w:rsid w:val="00563218"/>
    <w:rsid w:val="0056341A"/>
    <w:rsid w:val="00563A75"/>
    <w:rsid w:val="00565116"/>
    <w:rsid w:val="00565573"/>
    <w:rsid w:val="005662D5"/>
    <w:rsid w:val="00566B18"/>
    <w:rsid w:val="0056742A"/>
    <w:rsid w:val="0056786A"/>
    <w:rsid w:val="005679CA"/>
    <w:rsid w:val="00570845"/>
    <w:rsid w:val="00571C63"/>
    <w:rsid w:val="00573496"/>
    <w:rsid w:val="00573E75"/>
    <w:rsid w:val="00574177"/>
    <w:rsid w:val="00575C48"/>
    <w:rsid w:val="00575D83"/>
    <w:rsid w:val="005763A6"/>
    <w:rsid w:val="00576C3A"/>
    <w:rsid w:val="005778E0"/>
    <w:rsid w:val="00580476"/>
    <w:rsid w:val="00581124"/>
    <w:rsid w:val="00582677"/>
    <w:rsid w:val="00584FA5"/>
    <w:rsid w:val="005861A6"/>
    <w:rsid w:val="00587F54"/>
    <w:rsid w:val="00590125"/>
    <w:rsid w:val="0059091B"/>
    <w:rsid w:val="00590DA8"/>
    <w:rsid w:val="00590F3F"/>
    <w:rsid w:val="00590FC8"/>
    <w:rsid w:val="005911F8"/>
    <w:rsid w:val="005915ED"/>
    <w:rsid w:val="00592C5D"/>
    <w:rsid w:val="005931D8"/>
    <w:rsid w:val="005932B6"/>
    <w:rsid w:val="00593B9B"/>
    <w:rsid w:val="00594806"/>
    <w:rsid w:val="00594D49"/>
    <w:rsid w:val="00594E08"/>
    <w:rsid w:val="00595F1B"/>
    <w:rsid w:val="00597C62"/>
    <w:rsid w:val="005A191F"/>
    <w:rsid w:val="005A1AA4"/>
    <w:rsid w:val="005A1E51"/>
    <w:rsid w:val="005A27D5"/>
    <w:rsid w:val="005A2FEF"/>
    <w:rsid w:val="005A3843"/>
    <w:rsid w:val="005A3E1F"/>
    <w:rsid w:val="005A3EE2"/>
    <w:rsid w:val="005A42E3"/>
    <w:rsid w:val="005A4951"/>
    <w:rsid w:val="005A4A37"/>
    <w:rsid w:val="005A4D56"/>
    <w:rsid w:val="005A4DBB"/>
    <w:rsid w:val="005A5D49"/>
    <w:rsid w:val="005A6CD2"/>
    <w:rsid w:val="005A75E9"/>
    <w:rsid w:val="005B1528"/>
    <w:rsid w:val="005B21DE"/>
    <w:rsid w:val="005B2891"/>
    <w:rsid w:val="005B29C9"/>
    <w:rsid w:val="005B2A13"/>
    <w:rsid w:val="005B341F"/>
    <w:rsid w:val="005B3D0D"/>
    <w:rsid w:val="005B3DED"/>
    <w:rsid w:val="005B4954"/>
    <w:rsid w:val="005B4BBD"/>
    <w:rsid w:val="005B4D3E"/>
    <w:rsid w:val="005B4E56"/>
    <w:rsid w:val="005B67A3"/>
    <w:rsid w:val="005C067C"/>
    <w:rsid w:val="005C138A"/>
    <w:rsid w:val="005C1669"/>
    <w:rsid w:val="005C220A"/>
    <w:rsid w:val="005C3E1E"/>
    <w:rsid w:val="005C40E5"/>
    <w:rsid w:val="005C4B78"/>
    <w:rsid w:val="005C4F8F"/>
    <w:rsid w:val="005C50D5"/>
    <w:rsid w:val="005C5206"/>
    <w:rsid w:val="005C5B12"/>
    <w:rsid w:val="005C6557"/>
    <w:rsid w:val="005C74B0"/>
    <w:rsid w:val="005C7960"/>
    <w:rsid w:val="005D15F3"/>
    <w:rsid w:val="005D325B"/>
    <w:rsid w:val="005D3CF0"/>
    <w:rsid w:val="005D3E3F"/>
    <w:rsid w:val="005D44C4"/>
    <w:rsid w:val="005D558D"/>
    <w:rsid w:val="005D5A39"/>
    <w:rsid w:val="005D5FAE"/>
    <w:rsid w:val="005D608F"/>
    <w:rsid w:val="005D758E"/>
    <w:rsid w:val="005D7A43"/>
    <w:rsid w:val="005D7DDF"/>
    <w:rsid w:val="005E0180"/>
    <w:rsid w:val="005E06EE"/>
    <w:rsid w:val="005E2362"/>
    <w:rsid w:val="005E4473"/>
    <w:rsid w:val="005E553F"/>
    <w:rsid w:val="005E71D1"/>
    <w:rsid w:val="005E7B6E"/>
    <w:rsid w:val="005F0386"/>
    <w:rsid w:val="005F1A23"/>
    <w:rsid w:val="005F1B23"/>
    <w:rsid w:val="005F3812"/>
    <w:rsid w:val="005F46B7"/>
    <w:rsid w:val="005F4796"/>
    <w:rsid w:val="005F4F91"/>
    <w:rsid w:val="005F50AD"/>
    <w:rsid w:val="005F59C2"/>
    <w:rsid w:val="005F5B67"/>
    <w:rsid w:val="005F78DA"/>
    <w:rsid w:val="006016B4"/>
    <w:rsid w:val="006016C1"/>
    <w:rsid w:val="0060188C"/>
    <w:rsid w:val="006029F3"/>
    <w:rsid w:val="0060399A"/>
    <w:rsid w:val="0060601A"/>
    <w:rsid w:val="006065AA"/>
    <w:rsid w:val="00607731"/>
    <w:rsid w:val="0060781E"/>
    <w:rsid w:val="0061061B"/>
    <w:rsid w:val="00612CB9"/>
    <w:rsid w:val="00613EAD"/>
    <w:rsid w:val="006166E2"/>
    <w:rsid w:val="006172B7"/>
    <w:rsid w:val="006172E6"/>
    <w:rsid w:val="00617AE3"/>
    <w:rsid w:val="00617CF8"/>
    <w:rsid w:val="006201DD"/>
    <w:rsid w:val="006211BC"/>
    <w:rsid w:val="00621530"/>
    <w:rsid w:val="00621A0C"/>
    <w:rsid w:val="00621C20"/>
    <w:rsid w:val="00622790"/>
    <w:rsid w:val="00622892"/>
    <w:rsid w:val="0062387E"/>
    <w:rsid w:val="00623EA8"/>
    <w:rsid w:val="00624352"/>
    <w:rsid w:val="00624839"/>
    <w:rsid w:val="00624FCE"/>
    <w:rsid w:val="00625377"/>
    <w:rsid w:val="0062771C"/>
    <w:rsid w:val="00627E25"/>
    <w:rsid w:val="00630032"/>
    <w:rsid w:val="00631586"/>
    <w:rsid w:val="0063186D"/>
    <w:rsid w:val="006326C8"/>
    <w:rsid w:val="00632FB7"/>
    <w:rsid w:val="006331C9"/>
    <w:rsid w:val="00633C96"/>
    <w:rsid w:val="0063455E"/>
    <w:rsid w:val="006351A4"/>
    <w:rsid w:val="006351B5"/>
    <w:rsid w:val="00635505"/>
    <w:rsid w:val="00635CFA"/>
    <w:rsid w:val="00635EF3"/>
    <w:rsid w:val="00636C39"/>
    <w:rsid w:val="00640BF8"/>
    <w:rsid w:val="00640E94"/>
    <w:rsid w:val="00641B16"/>
    <w:rsid w:val="00641CA1"/>
    <w:rsid w:val="00642903"/>
    <w:rsid w:val="00643718"/>
    <w:rsid w:val="00644066"/>
    <w:rsid w:val="0064553F"/>
    <w:rsid w:val="00645540"/>
    <w:rsid w:val="0064554A"/>
    <w:rsid w:val="00646E3A"/>
    <w:rsid w:val="00646F1C"/>
    <w:rsid w:val="006502CF"/>
    <w:rsid w:val="00651AEC"/>
    <w:rsid w:val="00652BCE"/>
    <w:rsid w:val="00652EFF"/>
    <w:rsid w:val="00652FDF"/>
    <w:rsid w:val="00653464"/>
    <w:rsid w:val="00653A20"/>
    <w:rsid w:val="006544C7"/>
    <w:rsid w:val="00656881"/>
    <w:rsid w:val="00656C97"/>
    <w:rsid w:val="006602B3"/>
    <w:rsid w:val="006602F5"/>
    <w:rsid w:val="00660419"/>
    <w:rsid w:val="006607F8"/>
    <w:rsid w:val="0066318C"/>
    <w:rsid w:val="006632DB"/>
    <w:rsid w:val="00663CBE"/>
    <w:rsid w:val="00664914"/>
    <w:rsid w:val="00664F44"/>
    <w:rsid w:val="0066628F"/>
    <w:rsid w:val="0066640D"/>
    <w:rsid w:val="00670071"/>
    <w:rsid w:val="0067197E"/>
    <w:rsid w:val="00672945"/>
    <w:rsid w:val="006729C2"/>
    <w:rsid w:val="00672A02"/>
    <w:rsid w:val="006738AC"/>
    <w:rsid w:val="00675907"/>
    <w:rsid w:val="00675A5F"/>
    <w:rsid w:val="006769EE"/>
    <w:rsid w:val="00676BA9"/>
    <w:rsid w:val="00677A63"/>
    <w:rsid w:val="0068223D"/>
    <w:rsid w:val="0068232C"/>
    <w:rsid w:val="00683C55"/>
    <w:rsid w:val="0068447A"/>
    <w:rsid w:val="006849CC"/>
    <w:rsid w:val="00684FDF"/>
    <w:rsid w:val="00687F9B"/>
    <w:rsid w:val="006905A8"/>
    <w:rsid w:val="00690AAB"/>
    <w:rsid w:val="006920FA"/>
    <w:rsid w:val="00693402"/>
    <w:rsid w:val="0069364F"/>
    <w:rsid w:val="00694038"/>
    <w:rsid w:val="00694423"/>
    <w:rsid w:val="006947AA"/>
    <w:rsid w:val="00695265"/>
    <w:rsid w:val="006957FE"/>
    <w:rsid w:val="0069638D"/>
    <w:rsid w:val="00696659"/>
    <w:rsid w:val="006968AE"/>
    <w:rsid w:val="006974D9"/>
    <w:rsid w:val="006A01E3"/>
    <w:rsid w:val="006A02FE"/>
    <w:rsid w:val="006A1DE1"/>
    <w:rsid w:val="006A330A"/>
    <w:rsid w:val="006A3881"/>
    <w:rsid w:val="006A67FC"/>
    <w:rsid w:val="006A698B"/>
    <w:rsid w:val="006A69FE"/>
    <w:rsid w:val="006A7247"/>
    <w:rsid w:val="006A775A"/>
    <w:rsid w:val="006A7E27"/>
    <w:rsid w:val="006B0FA7"/>
    <w:rsid w:val="006B10B2"/>
    <w:rsid w:val="006B2362"/>
    <w:rsid w:val="006B3FCF"/>
    <w:rsid w:val="006B4809"/>
    <w:rsid w:val="006B4CC8"/>
    <w:rsid w:val="006B6873"/>
    <w:rsid w:val="006B74C1"/>
    <w:rsid w:val="006B7AB4"/>
    <w:rsid w:val="006C0706"/>
    <w:rsid w:val="006C0E80"/>
    <w:rsid w:val="006C20A9"/>
    <w:rsid w:val="006C2E49"/>
    <w:rsid w:val="006C2EAF"/>
    <w:rsid w:val="006C30B3"/>
    <w:rsid w:val="006C41BE"/>
    <w:rsid w:val="006C48BD"/>
    <w:rsid w:val="006C4A05"/>
    <w:rsid w:val="006C5807"/>
    <w:rsid w:val="006C5ED6"/>
    <w:rsid w:val="006C64B8"/>
    <w:rsid w:val="006C6C33"/>
    <w:rsid w:val="006C7168"/>
    <w:rsid w:val="006D21BC"/>
    <w:rsid w:val="006D3AE0"/>
    <w:rsid w:val="006D3FBB"/>
    <w:rsid w:val="006D4515"/>
    <w:rsid w:val="006D5632"/>
    <w:rsid w:val="006D5E06"/>
    <w:rsid w:val="006E02E4"/>
    <w:rsid w:val="006E08D9"/>
    <w:rsid w:val="006E10E5"/>
    <w:rsid w:val="006E118A"/>
    <w:rsid w:val="006E17DE"/>
    <w:rsid w:val="006E2870"/>
    <w:rsid w:val="006E342F"/>
    <w:rsid w:val="006E3885"/>
    <w:rsid w:val="006E399C"/>
    <w:rsid w:val="006E3F61"/>
    <w:rsid w:val="006E560C"/>
    <w:rsid w:val="006E5BD7"/>
    <w:rsid w:val="006E6286"/>
    <w:rsid w:val="006E67AB"/>
    <w:rsid w:val="006E79A0"/>
    <w:rsid w:val="006F1734"/>
    <w:rsid w:val="006F25DA"/>
    <w:rsid w:val="006F2B80"/>
    <w:rsid w:val="006F50DF"/>
    <w:rsid w:val="006F5F73"/>
    <w:rsid w:val="006F697A"/>
    <w:rsid w:val="006F69B8"/>
    <w:rsid w:val="006F6B72"/>
    <w:rsid w:val="006F7BA8"/>
    <w:rsid w:val="006F7D5A"/>
    <w:rsid w:val="006F7EE1"/>
    <w:rsid w:val="007001FE"/>
    <w:rsid w:val="007006DE"/>
    <w:rsid w:val="00700B54"/>
    <w:rsid w:val="0070117B"/>
    <w:rsid w:val="00701532"/>
    <w:rsid w:val="00702A8E"/>
    <w:rsid w:val="0070414B"/>
    <w:rsid w:val="00704E5F"/>
    <w:rsid w:val="007050C3"/>
    <w:rsid w:val="00705586"/>
    <w:rsid w:val="007056AD"/>
    <w:rsid w:val="0070594C"/>
    <w:rsid w:val="00705A51"/>
    <w:rsid w:val="00706140"/>
    <w:rsid w:val="007073C7"/>
    <w:rsid w:val="00707CDE"/>
    <w:rsid w:val="00707CE0"/>
    <w:rsid w:val="007108B1"/>
    <w:rsid w:val="00710D99"/>
    <w:rsid w:val="00711683"/>
    <w:rsid w:val="0071173E"/>
    <w:rsid w:val="007122E2"/>
    <w:rsid w:val="00714038"/>
    <w:rsid w:val="00714F31"/>
    <w:rsid w:val="00714F6D"/>
    <w:rsid w:val="00715BFC"/>
    <w:rsid w:val="0071620D"/>
    <w:rsid w:val="00716F11"/>
    <w:rsid w:val="007201C9"/>
    <w:rsid w:val="0072091D"/>
    <w:rsid w:val="00721FE5"/>
    <w:rsid w:val="00722366"/>
    <w:rsid w:val="007223DA"/>
    <w:rsid w:val="00722638"/>
    <w:rsid w:val="007229FD"/>
    <w:rsid w:val="00722ADE"/>
    <w:rsid w:val="00724B7B"/>
    <w:rsid w:val="00726D21"/>
    <w:rsid w:val="00726E75"/>
    <w:rsid w:val="00727497"/>
    <w:rsid w:val="00727AB5"/>
    <w:rsid w:val="00727BCE"/>
    <w:rsid w:val="00727D45"/>
    <w:rsid w:val="00732217"/>
    <w:rsid w:val="007328F7"/>
    <w:rsid w:val="00732AB2"/>
    <w:rsid w:val="00732D15"/>
    <w:rsid w:val="007346D9"/>
    <w:rsid w:val="00734D5D"/>
    <w:rsid w:val="0073525B"/>
    <w:rsid w:val="0073557E"/>
    <w:rsid w:val="00737E5D"/>
    <w:rsid w:val="00740B1B"/>
    <w:rsid w:val="00741951"/>
    <w:rsid w:val="007423B4"/>
    <w:rsid w:val="007423D1"/>
    <w:rsid w:val="007440F5"/>
    <w:rsid w:val="00744128"/>
    <w:rsid w:val="007442A0"/>
    <w:rsid w:val="0074486A"/>
    <w:rsid w:val="00744AA0"/>
    <w:rsid w:val="007451C3"/>
    <w:rsid w:val="0074539C"/>
    <w:rsid w:val="0074587C"/>
    <w:rsid w:val="007458CD"/>
    <w:rsid w:val="00745D15"/>
    <w:rsid w:val="00746433"/>
    <w:rsid w:val="00746543"/>
    <w:rsid w:val="00746EA9"/>
    <w:rsid w:val="00747EA4"/>
    <w:rsid w:val="00752381"/>
    <w:rsid w:val="00752E26"/>
    <w:rsid w:val="00753712"/>
    <w:rsid w:val="00753E01"/>
    <w:rsid w:val="00755EF2"/>
    <w:rsid w:val="00756C20"/>
    <w:rsid w:val="00756E6C"/>
    <w:rsid w:val="00757653"/>
    <w:rsid w:val="0076107A"/>
    <w:rsid w:val="00761A3A"/>
    <w:rsid w:val="00762A8F"/>
    <w:rsid w:val="00764B28"/>
    <w:rsid w:val="00764CE6"/>
    <w:rsid w:val="00765C02"/>
    <w:rsid w:val="00765F8F"/>
    <w:rsid w:val="00766CBC"/>
    <w:rsid w:val="00767F38"/>
    <w:rsid w:val="00770108"/>
    <w:rsid w:val="007703D8"/>
    <w:rsid w:val="0077051C"/>
    <w:rsid w:val="0077217D"/>
    <w:rsid w:val="00772F48"/>
    <w:rsid w:val="0077476E"/>
    <w:rsid w:val="00775609"/>
    <w:rsid w:val="00775B6B"/>
    <w:rsid w:val="00775E83"/>
    <w:rsid w:val="007768DB"/>
    <w:rsid w:val="007801E9"/>
    <w:rsid w:val="007804A5"/>
    <w:rsid w:val="00781156"/>
    <w:rsid w:val="007812D9"/>
    <w:rsid w:val="00782239"/>
    <w:rsid w:val="00784A9B"/>
    <w:rsid w:val="00784D1D"/>
    <w:rsid w:val="0078695D"/>
    <w:rsid w:val="007877F2"/>
    <w:rsid w:val="007907C5"/>
    <w:rsid w:val="007911CE"/>
    <w:rsid w:val="0079152C"/>
    <w:rsid w:val="007918EF"/>
    <w:rsid w:val="00791B1A"/>
    <w:rsid w:val="00791D28"/>
    <w:rsid w:val="00792BBE"/>
    <w:rsid w:val="007938B6"/>
    <w:rsid w:val="0079418A"/>
    <w:rsid w:val="00795A65"/>
    <w:rsid w:val="007963F5"/>
    <w:rsid w:val="00796799"/>
    <w:rsid w:val="00797B8A"/>
    <w:rsid w:val="007A021E"/>
    <w:rsid w:val="007A0C12"/>
    <w:rsid w:val="007A0E3B"/>
    <w:rsid w:val="007A1167"/>
    <w:rsid w:val="007A1A06"/>
    <w:rsid w:val="007A3053"/>
    <w:rsid w:val="007A3634"/>
    <w:rsid w:val="007A4797"/>
    <w:rsid w:val="007A69CD"/>
    <w:rsid w:val="007A72FB"/>
    <w:rsid w:val="007B0C37"/>
    <w:rsid w:val="007B14CA"/>
    <w:rsid w:val="007B1A03"/>
    <w:rsid w:val="007B2362"/>
    <w:rsid w:val="007B3ABB"/>
    <w:rsid w:val="007B4474"/>
    <w:rsid w:val="007B44B7"/>
    <w:rsid w:val="007B472B"/>
    <w:rsid w:val="007B4DE6"/>
    <w:rsid w:val="007B7207"/>
    <w:rsid w:val="007B765E"/>
    <w:rsid w:val="007C0931"/>
    <w:rsid w:val="007C0D1D"/>
    <w:rsid w:val="007C0DC7"/>
    <w:rsid w:val="007C115B"/>
    <w:rsid w:val="007C21B6"/>
    <w:rsid w:val="007C21D4"/>
    <w:rsid w:val="007C2573"/>
    <w:rsid w:val="007C2A9A"/>
    <w:rsid w:val="007C3D58"/>
    <w:rsid w:val="007C40ED"/>
    <w:rsid w:val="007C412A"/>
    <w:rsid w:val="007C4C2D"/>
    <w:rsid w:val="007C68BE"/>
    <w:rsid w:val="007C6DA1"/>
    <w:rsid w:val="007C750C"/>
    <w:rsid w:val="007C775E"/>
    <w:rsid w:val="007C7ACE"/>
    <w:rsid w:val="007C7E29"/>
    <w:rsid w:val="007D1A70"/>
    <w:rsid w:val="007D230C"/>
    <w:rsid w:val="007D24EA"/>
    <w:rsid w:val="007D2DE4"/>
    <w:rsid w:val="007D4FD0"/>
    <w:rsid w:val="007D4FD2"/>
    <w:rsid w:val="007D6098"/>
    <w:rsid w:val="007D6AB7"/>
    <w:rsid w:val="007D78E7"/>
    <w:rsid w:val="007E07CA"/>
    <w:rsid w:val="007E14BA"/>
    <w:rsid w:val="007E21DB"/>
    <w:rsid w:val="007E5553"/>
    <w:rsid w:val="007E570A"/>
    <w:rsid w:val="007F0F5B"/>
    <w:rsid w:val="007F1680"/>
    <w:rsid w:val="007F2229"/>
    <w:rsid w:val="007F22D5"/>
    <w:rsid w:val="007F24DB"/>
    <w:rsid w:val="007F4567"/>
    <w:rsid w:val="007F50B5"/>
    <w:rsid w:val="007F6718"/>
    <w:rsid w:val="007F69FB"/>
    <w:rsid w:val="007F7448"/>
    <w:rsid w:val="007F7FF1"/>
    <w:rsid w:val="0080012C"/>
    <w:rsid w:val="00801CBD"/>
    <w:rsid w:val="00802424"/>
    <w:rsid w:val="00802961"/>
    <w:rsid w:val="00803227"/>
    <w:rsid w:val="00803359"/>
    <w:rsid w:val="008039CD"/>
    <w:rsid w:val="00803BC1"/>
    <w:rsid w:val="00803C6C"/>
    <w:rsid w:val="008045FD"/>
    <w:rsid w:val="00805227"/>
    <w:rsid w:val="00805C9B"/>
    <w:rsid w:val="00806937"/>
    <w:rsid w:val="00806D59"/>
    <w:rsid w:val="00806DC1"/>
    <w:rsid w:val="008070BB"/>
    <w:rsid w:val="008070CC"/>
    <w:rsid w:val="0080793E"/>
    <w:rsid w:val="00810302"/>
    <w:rsid w:val="008103BC"/>
    <w:rsid w:val="008106D0"/>
    <w:rsid w:val="00810B31"/>
    <w:rsid w:val="00810BCF"/>
    <w:rsid w:val="00810DA6"/>
    <w:rsid w:val="00811351"/>
    <w:rsid w:val="00811502"/>
    <w:rsid w:val="00813E0F"/>
    <w:rsid w:val="0081470F"/>
    <w:rsid w:val="008148B0"/>
    <w:rsid w:val="00814BE9"/>
    <w:rsid w:val="0081505F"/>
    <w:rsid w:val="00816437"/>
    <w:rsid w:val="0081702F"/>
    <w:rsid w:val="008178F7"/>
    <w:rsid w:val="00817DE3"/>
    <w:rsid w:val="00820BF5"/>
    <w:rsid w:val="00820DA8"/>
    <w:rsid w:val="00820FD4"/>
    <w:rsid w:val="00821F80"/>
    <w:rsid w:val="0082351B"/>
    <w:rsid w:val="008246D2"/>
    <w:rsid w:val="00825323"/>
    <w:rsid w:val="00825455"/>
    <w:rsid w:val="00826708"/>
    <w:rsid w:val="0082679C"/>
    <w:rsid w:val="008268F2"/>
    <w:rsid w:val="008308EB"/>
    <w:rsid w:val="00830A67"/>
    <w:rsid w:val="00830C64"/>
    <w:rsid w:val="008311B0"/>
    <w:rsid w:val="008312A1"/>
    <w:rsid w:val="00834420"/>
    <w:rsid w:val="00834BD4"/>
    <w:rsid w:val="00834D9F"/>
    <w:rsid w:val="00835139"/>
    <w:rsid w:val="00835C65"/>
    <w:rsid w:val="00836321"/>
    <w:rsid w:val="00836A7A"/>
    <w:rsid w:val="00836B71"/>
    <w:rsid w:val="00837213"/>
    <w:rsid w:val="00837C9F"/>
    <w:rsid w:val="00840083"/>
    <w:rsid w:val="00840987"/>
    <w:rsid w:val="00842EAE"/>
    <w:rsid w:val="008439D9"/>
    <w:rsid w:val="00843BFD"/>
    <w:rsid w:val="00845A4C"/>
    <w:rsid w:val="0084665E"/>
    <w:rsid w:val="00846734"/>
    <w:rsid w:val="00846C1D"/>
    <w:rsid w:val="0084728F"/>
    <w:rsid w:val="008501DB"/>
    <w:rsid w:val="00851CFE"/>
    <w:rsid w:val="0085246D"/>
    <w:rsid w:val="0085423F"/>
    <w:rsid w:val="008542DC"/>
    <w:rsid w:val="00854C51"/>
    <w:rsid w:val="00855365"/>
    <w:rsid w:val="008559E1"/>
    <w:rsid w:val="008563BE"/>
    <w:rsid w:val="00856B86"/>
    <w:rsid w:val="00856B93"/>
    <w:rsid w:val="00860941"/>
    <w:rsid w:val="00860BEC"/>
    <w:rsid w:val="00861B4E"/>
    <w:rsid w:val="00861EBA"/>
    <w:rsid w:val="008622CB"/>
    <w:rsid w:val="0086282B"/>
    <w:rsid w:val="008636F3"/>
    <w:rsid w:val="0086381E"/>
    <w:rsid w:val="00863D77"/>
    <w:rsid w:val="008645F8"/>
    <w:rsid w:val="0086465B"/>
    <w:rsid w:val="00865378"/>
    <w:rsid w:val="0086543A"/>
    <w:rsid w:val="008658A8"/>
    <w:rsid w:val="00865CDA"/>
    <w:rsid w:val="00865DCA"/>
    <w:rsid w:val="0086605C"/>
    <w:rsid w:val="00866869"/>
    <w:rsid w:val="00866B73"/>
    <w:rsid w:val="0086722D"/>
    <w:rsid w:val="008675C4"/>
    <w:rsid w:val="008679A8"/>
    <w:rsid w:val="00867EE3"/>
    <w:rsid w:val="0087069C"/>
    <w:rsid w:val="00870AE5"/>
    <w:rsid w:val="00870FA8"/>
    <w:rsid w:val="00872522"/>
    <w:rsid w:val="00872D66"/>
    <w:rsid w:val="00873190"/>
    <w:rsid w:val="00873DCC"/>
    <w:rsid w:val="0087414F"/>
    <w:rsid w:val="00874307"/>
    <w:rsid w:val="008743E8"/>
    <w:rsid w:val="00874BB3"/>
    <w:rsid w:val="00874FBC"/>
    <w:rsid w:val="00876372"/>
    <w:rsid w:val="008764C5"/>
    <w:rsid w:val="00876C74"/>
    <w:rsid w:val="008771D3"/>
    <w:rsid w:val="00881707"/>
    <w:rsid w:val="00882812"/>
    <w:rsid w:val="008830A9"/>
    <w:rsid w:val="00883E2B"/>
    <w:rsid w:val="00884CBC"/>
    <w:rsid w:val="008853CD"/>
    <w:rsid w:val="00885A69"/>
    <w:rsid w:val="008862F6"/>
    <w:rsid w:val="00886BD4"/>
    <w:rsid w:val="008904A6"/>
    <w:rsid w:val="008927B5"/>
    <w:rsid w:val="00892C4C"/>
    <w:rsid w:val="00893646"/>
    <w:rsid w:val="008952C5"/>
    <w:rsid w:val="00895C59"/>
    <w:rsid w:val="00896066"/>
    <w:rsid w:val="008968A9"/>
    <w:rsid w:val="00896A72"/>
    <w:rsid w:val="008A1030"/>
    <w:rsid w:val="008A1BF3"/>
    <w:rsid w:val="008A1E34"/>
    <w:rsid w:val="008A2FC0"/>
    <w:rsid w:val="008A3A1C"/>
    <w:rsid w:val="008A4036"/>
    <w:rsid w:val="008A4283"/>
    <w:rsid w:val="008B01BF"/>
    <w:rsid w:val="008B0926"/>
    <w:rsid w:val="008B15BD"/>
    <w:rsid w:val="008B1970"/>
    <w:rsid w:val="008B2FF3"/>
    <w:rsid w:val="008B36C9"/>
    <w:rsid w:val="008B45F1"/>
    <w:rsid w:val="008B5216"/>
    <w:rsid w:val="008B691E"/>
    <w:rsid w:val="008B6ED4"/>
    <w:rsid w:val="008B752D"/>
    <w:rsid w:val="008B7A56"/>
    <w:rsid w:val="008C0F72"/>
    <w:rsid w:val="008C11BE"/>
    <w:rsid w:val="008C307D"/>
    <w:rsid w:val="008C4CA4"/>
    <w:rsid w:val="008C51B1"/>
    <w:rsid w:val="008C7D6F"/>
    <w:rsid w:val="008D12D5"/>
    <w:rsid w:val="008D1CB5"/>
    <w:rsid w:val="008D3A0A"/>
    <w:rsid w:val="008D4C6F"/>
    <w:rsid w:val="008D4F94"/>
    <w:rsid w:val="008D5400"/>
    <w:rsid w:val="008D570E"/>
    <w:rsid w:val="008D5D94"/>
    <w:rsid w:val="008D6042"/>
    <w:rsid w:val="008D6111"/>
    <w:rsid w:val="008D6C01"/>
    <w:rsid w:val="008D7CE6"/>
    <w:rsid w:val="008E05D5"/>
    <w:rsid w:val="008E0DFB"/>
    <w:rsid w:val="008E1D06"/>
    <w:rsid w:val="008E1DD9"/>
    <w:rsid w:val="008E2449"/>
    <w:rsid w:val="008E2A93"/>
    <w:rsid w:val="008E4014"/>
    <w:rsid w:val="008E4AF1"/>
    <w:rsid w:val="008E4FA1"/>
    <w:rsid w:val="008E5F52"/>
    <w:rsid w:val="008E653F"/>
    <w:rsid w:val="008E7074"/>
    <w:rsid w:val="008E7D74"/>
    <w:rsid w:val="008F0242"/>
    <w:rsid w:val="008F03FB"/>
    <w:rsid w:val="008F054A"/>
    <w:rsid w:val="008F13B2"/>
    <w:rsid w:val="008F2378"/>
    <w:rsid w:val="008F23FE"/>
    <w:rsid w:val="008F74FA"/>
    <w:rsid w:val="0090053C"/>
    <w:rsid w:val="009008A0"/>
    <w:rsid w:val="00901EDB"/>
    <w:rsid w:val="0090211F"/>
    <w:rsid w:val="00903022"/>
    <w:rsid w:val="009033B0"/>
    <w:rsid w:val="00903471"/>
    <w:rsid w:val="00904562"/>
    <w:rsid w:val="00904599"/>
    <w:rsid w:val="009050BE"/>
    <w:rsid w:val="009061E4"/>
    <w:rsid w:val="00906266"/>
    <w:rsid w:val="00910264"/>
    <w:rsid w:val="0091157E"/>
    <w:rsid w:val="0091165A"/>
    <w:rsid w:val="00912101"/>
    <w:rsid w:val="00914A4F"/>
    <w:rsid w:val="0091660B"/>
    <w:rsid w:val="0091674E"/>
    <w:rsid w:val="009173C9"/>
    <w:rsid w:val="00917D6A"/>
    <w:rsid w:val="00920295"/>
    <w:rsid w:val="00920557"/>
    <w:rsid w:val="00920A9E"/>
    <w:rsid w:val="00921E91"/>
    <w:rsid w:val="00922002"/>
    <w:rsid w:val="00922156"/>
    <w:rsid w:val="009227EE"/>
    <w:rsid w:val="009235FA"/>
    <w:rsid w:val="00923704"/>
    <w:rsid w:val="00924F3F"/>
    <w:rsid w:val="00925F2B"/>
    <w:rsid w:val="00927A65"/>
    <w:rsid w:val="00927AA6"/>
    <w:rsid w:val="00927F40"/>
    <w:rsid w:val="00930AA0"/>
    <w:rsid w:val="00932099"/>
    <w:rsid w:val="0093232C"/>
    <w:rsid w:val="009337F5"/>
    <w:rsid w:val="00934194"/>
    <w:rsid w:val="009343F3"/>
    <w:rsid w:val="009346C6"/>
    <w:rsid w:val="0093653A"/>
    <w:rsid w:val="0093751E"/>
    <w:rsid w:val="009378E1"/>
    <w:rsid w:val="009404D0"/>
    <w:rsid w:val="00940AAA"/>
    <w:rsid w:val="00941E89"/>
    <w:rsid w:val="00941F56"/>
    <w:rsid w:val="00942056"/>
    <w:rsid w:val="00943245"/>
    <w:rsid w:val="009436B2"/>
    <w:rsid w:val="00944543"/>
    <w:rsid w:val="00944823"/>
    <w:rsid w:val="00944A29"/>
    <w:rsid w:val="00944E9A"/>
    <w:rsid w:val="00945229"/>
    <w:rsid w:val="0094577D"/>
    <w:rsid w:val="00946032"/>
    <w:rsid w:val="00946814"/>
    <w:rsid w:val="00947FC7"/>
    <w:rsid w:val="0095025D"/>
    <w:rsid w:val="009508F5"/>
    <w:rsid w:val="00950B4E"/>
    <w:rsid w:val="00951542"/>
    <w:rsid w:val="009529C4"/>
    <w:rsid w:val="00952B66"/>
    <w:rsid w:val="009532E5"/>
    <w:rsid w:val="00953564"/>
    <w:rsid w:val="00954612"/>
    <w:rsid w:val="009548BA"/>
    <w:rsid w:val="00954B1B"/>
    <w:rsid w:val="00955579"/>
    <w:rsid w:val="009565C6"/>
    <w:rsid w:val="009567BF"/>
    <w:rsid w:val="00956B83"/>
    <w:rsid w:val="00961519"/>
    <w:rsid w:val="00961753"/>
    <w:rsid w:val="00962568"/>
    <w:rsid w:val="009638F8"/>
    <w:rsid w:val="009648C7"/>
    <w:rsid w:val="009660E3"/>
    <w:rsid w:val="009676D2"/>
    <w:rsid w:val="00967891"/>
    <w:rsid w:val="0097031C"/>
    <w:rsid w:val="0097118B"/>
    <w:rsid w:val="00971C7C"/>
    <w:rsid w:val="00972127"/>
    <w:rsid w:val="00973356"/>
    <w:rsid w:val="00974223"/>
    <w:rsid w:val="009744AC"/>
    <w:rsid w:val="009749F4"/>
    <w:rsid w:val="00974A59"/>
    <w:rsid w:val="009771DB"/>
    <w:rsid w:val="009778DC"/>
    <w:rsid w:val="00977BEA"/>
    <w:rsid w:val="00980F04"/>
    <w:rsid w:val="0098140B"/>
    <w:rsid w:val="00981AD2"/>
    <w:rsid w:val="00982B46"/>
    <w:rsid w:val="00983E6A"/>
    <w:rsid w:val="00984455"/>
    <w:rsid w:val="00984BB0"/>
    <w:rsid w:val="00985604"/>
    <w:rsid w:val="00985840"/>
    <w:rsid w:val="00986722"/>
    <w:rsid w:val="00986A40"/>
    <w:rsid w:val="009870E2"/>
    <w:rsid w:val="009875D1"/>
    <w:rsid w:val="00991168"/>
    <w:rsid w:val="0099174E"/>
    <w:rsid w:val="00992188"/>
    <w:rsid w:val="00994937"/>
    <w:rsid w:val="00995A13"/>
    <w:rsid w:val="00995B41"/>
    <w:rsid w:val="00995F6F"/>
    <w:rsid w:val="009970F2"/>
    <w:rsid w:val="0099748B"/>
    <w:rsid w:val="009974A5"/>
    <w:rsid w:val="0099755D"/>
    <w:rsid w:val="009976B2"/>
    <w:rsid w:val="009A2312"/>
    <w:rsid w:val="009A3B33"/>
    <w:rsid w:val="009A3B80"/>
    <w:rsid w:val="009A3C9C"/>
    <w:rsid w:val="009A4EA5"/>
    <w:rsid w:val="009A5595"/>
    <w:rsid w:val="009A5EAE"/>
    <w:rsid w:val="009B048D"/>
    <w:rsid w:val="009B139C"/>
    <w:rsid w:val="009B14A6"/>
    <w:rsid w:val="009B1584"/>
    <w:rsid w:val="009B1D69"/>
    <w:rsid w:val="009B22CA"/>
    <w:rsid w:val="009B3B89"/>
    <w:rsid w:val="009B3F4D"/>
    <w:rsid w:val="009B4158"/>
    <w:rsid w:val="009B4A05"/>
    <w:rsid w:val="009B5066"/>
    <w:rsid w:val="009B626B"/>
    <w:rsid w:val="009B6B81"/>
    <w:rsid w:val="009B7074"/>
    <w:rsid w:val="009B710E"/>
    <w:rsid w:val="009C3D72"/>
    <w:rsid w:val="009C48A7"/>
    <w:rsid w:val="009C4CCF"/>
    <w:rsid w:val="009C4E0E"/>
    <w:rsid w:val="009C594B"/>
    <w:rsid w:val="009C7104"/>
    <w:rsid w:val="009D1F1D"/>
    <w:rsid w:val="009D201E"/>
    <w:rsid w:val="009D3731"/>
    <w:rsid w:val="009D3DC0"/>
    <w:rsid w:val="009D4BAC"/>
    <w:rsid w:val="009D54D8"/>
    <w:rsid w:val="009D5562"/>
    <w:rsid w:val="009D599A"/>
    <w:rsid w:val="009D5E20"/>
    <w:rsid w:val="009D65E6"/>
    <w:rsid w:val="009D6BC3"/>
    <w:rsid w:val="009D7B09"/>
    <w:rsid w:val="009E08EC"/>
    <w:rsid w:val="009E186D"/>
    <w:rsid w:val="009E19C0"/>
    <w:rsid w:val="009E1D4D"/>
    <w:rsid w:val="009E2E60"/>
    <w:rsid w:val="009E2EE4"/>
    <w:rsid w:val="009E36C3"/>
    <w:rsid w:val="009E404C"/>
    <w:rsid w:val="009E6693"/>
    <w:rsid w:val="009E7C33"/>
    <w:rsid w:val="009E7D0E"/>
    <w:rsid w:val="009F052B"/>
    <w:rsid w:val="009F11F8"/>
    <w:rsid w:val="009F1E0E"/>
    <w:rsid w:val="009F4AA3"/>
    <w:rsid w:val="009F5AEA"/>
    <w:rsid w:val="009F61BA"/>
    <w:rsid w:val="00A00642"/>
    <w:rsid w:val="00A00895"/>
    <w:rsid w:val="00A0129B"/>
    <w:rsid w:val="00A017F8"/>
    <w:rsid w:val="00A02B3F"/>
    <w:rsid w:val="00A02B81"/>
    <w:rsid w:val="00A02EB7"/>
    <w:rsid w:val="00A03375"/>
    <w:rsid w:val="00A04460"/>
    <w:rsid w:val="00A044A3"/>
    <w:rsid w:val="00A04BC0"/>
    <w:rsid w:val="00A05809"/>
    <w:rsid w:val="00A0611F"/>
    <w:rsid w:val="00A06CCF"/>
    <w:rsid w:val="00A07301"/>
    <w:rsid w:val="00A073FD"/>
    <w:rsid w:val="00A0761E"/>
    <w:rsid w:val="00A076E1"/>
    <w:rsid w:val="00A100A8"/>
    <w:rsid w:val="00A1065B"/>
    <w:rsid w:val="00A10F6F"/>
    <w:rsid w:val="00A113C7"/>
    <w:rsid w:val="00A12A10"/>
    <w:rsid w:val="00A12A33"/>
    <w:rsid w:val="00A12A43"/>
    <w:rsid w:val="00A12F19"/>
    <w:rsid w:val="00A13341"/>
    <w:rsid w:val="00A13AC9"/>
    <w:rsid w:val="00A14101"/>
    <w:rsid w:val="00A145C7"/>
    <w:rsid w:val="00A14891"/>
    <w:rsid w:val="00A17EAF"/>
    <w:rsid w:val="00A213F8"/>
    <w:rsid w:val="00A2170A"/>
    <w:rsid w:val="00A21F10"/>
    <w:rsid w:val="00A21F2A"/>
    <w:rsid w:val="00A248B1"/>
    <w:rsid w:val="00A25394"/>
    <w:rsid w:val="00A2738F"/>
    <w:rsid w:val="00A2760F"/>
    <w:rsid w:val="00A27CFF"/>
    <w:rsid w:val="00A27E44"/>
    <w:rsid w:val="00A30765"/>
    <w:rsid w:val="00A315BE"/>
    <w:rsid w:val="00A31E84"/>
    <w:rsid w:val="00A31E95"/>
    <w:rsid w:val="00A321E8"/>
    <w:rsid w:val="00A330C3"/>
    <w:rsid w:val="00A33E1E"/>
    <w:rsid w:val="00A347AB"/>
    <w:rsid w:val="00A347EE"/>
    <w:rsid w:val="00A34F2E"/>
    <w:rsid w:val="00A3515D"/>
    <w:rsid w:val="00A35C07"/>
    <w:rsid w:val="00A367B2"/>
    <w:rsid w:val="00A379F8"/>
    <w:rsid w:val="00A40ED1"/>
    <w:rsid w:val="00A41F72"/>
    <w:rsid w:val="00A429CA"/>
    <w:rsid w:val="00A45909"/>
    <w:rsid w:val="00A45C09"/>
    <w:rsid w:val="00A4618B"/>
    <w:rsid w:val="00A46550"/>
    <w:rsid w:val="00A46C5B"/>
    <w:rsid w:val="00A47543"/>
    <w:rsid w:val="00A503BE"/>
    <w:rsid w:val="00A515B1"/>
    <w:rsid w:val="00A515E8"/>
    <w:rsid w:val="00A51651"/>
    <w:rsid w:val="00A51967"/>
    <w:rsid w:val="00A51C4F"/>
    <w:rsid w:val="00A5283E"/>
    <w:rsid w:val="00A534CC"/>
    <w:rsid w:val="00A55753"/>
    <w:rsid w:val="00A5594D"/>
    <w:rsid w:val="00A56466"/>
    <w:rsid w:val="00A57169"/>
    <w:rsid w:val="00A5780D"/>
    <w:rsid w:val="00A57A08"/>
    <w:rsid w:val="00A57EA2"/>
    <w:rsid w:val="00A6009F"/>
    <w:rsid w:val="00A609C5"/>
    <w:rsid w:val="00A6265A"/>
    <w:rsid w:val="00A644C6"/>
    <w:rsid w:val="00A6570D"/>
    <w:rsid w:val="00A65D35"/>
    <w:rsid w:val="00A66749"/>
    <w:rsid w:val="00A67119"/>
    <w:rsid w:val="00A7095D"/>
    <w:rsid w:val="00A713D1"/>
    <w:rsid w:val="00A71853"/>
    <w:rsid w:val="00A71BD7"/>
    <w:rsid w:val="00A73AF1"/>
    <w:rsid w:val="00A741E5"/>
    <w:rsid w:val="00A762FE"/>
    <w:rsid w:val="00A770AA"/>
    <w:rsid w:val="00A80B7C"/>
    <w:rsid w:val="00A811F6"/>
    <w:rsid w:val="00A82E4B"/>
    <w:rsid w:val="00A82F0D"/>
    <w:rsid w:val="00A8595F"/>
    <w:rsid w:val="00A86272"/>
    <w:rsid w:val="00A903BF"/>
    <w:rsid w:val="00A90478"/>
    <w:rsid w:val="00A90C2B"/>
    <w:rsid w:val="00A923E0"/>
    <w:rsid w:val="00A92D66"/>
    <w:rsid w:val="00A933E8"/>
    <w:rsid w:val="00A94F90"/>
    <w:rsid w:val="00A95090"/>
    <w:rsid w:val="00A965E0"/>
    <w:rsid w:val="00A97014"/>
    <w:rsid w:val="00AA114F"/>
    <w:rsid w:val="00AA12AD"/>
    <w:rsid w:val="00AA15E6"/>
    <w:rsid w:val="00AA3777"/>
    <w:rsid w:val="00AA492D"/>
    <w:rsid w:val="00AA70FC"/>
    <w:rsid w:val="00AA7A7E"/>
    <w:rsid w:val="00AB0D67"/>
    <w:rsid w:val="00AB0FA5"/>
    <w:rsid w:val="00AB197D"/>
    <w:rsid w:val="00AB1BE0"/>
    <w:rsid w:val="00AB20B5"/>
    <w:rsid w:val="00AB23FE"/>
    <w:rsid w:val="00AB2B74"/>
    <w:rsid w:val="00AB3358"/>
    <w:rsid w:val="00AB3884"/>
    <w:rsid w:val="00AB3D3A"/>
    <w:rsid w:val="00AB4D28"/>
    <w:rsid w:val="00AB5479"/>
    <w:rsid w:val="00AB5FEA"/>
    <w:rsid w:val="00AC0539"/>
    <w:rsid w:val="00AC0F39"/>
    <w:rsid w:val="00AC201A"/>
    <w:rsid w:val="00AC34AF"/>
    <w:rsid w:val="00AC474B"/>
    <w:rsid w:val="00AC48F1"/>
    <w:rsid w:val="00AC57C2"/>
    <w:rsid w:val="00AC5945"/>
    <w:rsid w:val="00AC5F0F"/>
    <w:rsid w:val="00AC6A7E"/>
    <w:rsid w:val="00AC6CC9"/>
    <w:rsid w:val="00AC79C0"/>
    <w:rsid w:val="00AD066A"/>
    <w:rsid w:val="00AD0B1C"/>
    <w:rsid w:val="00AD0B7E"/>
    <w:rsid w:val="00AD0E2A"/>
    <w:rsid w:val="00AD1798"/>
    <w:rsid w:val="00AD1B90"/>
    <w:rsid w:val="00AD1E1F"/>
    <w:rsid w:val="00AD215C"/>
    <w:rsid w:val="00AD2BB0"/>
    <w:rsid w:val="00AD33DA"/>
    <w:rsid w:val="00AD3A56"/>
    <w:rsid w:val="00AD493E"/>
    <w:rsid w:val="00AD539E"/>
    <w:rsid w:val="00AD662F"/>
    <w:rsid w:val="00AD6BF4"/>
    <w:rsid w:val="00AD7E1C"/>
    <w:rsid w:val="00AE0984"/>
    <w:rsid w:val="00AE24C2"/>
    <w:rsid w:val="00AE28C1"/>
    <w:rsid w:val="00AE2965"/>
    <w:rsid w:val="00AE3E81"/>
    <w:rsid w:val="00AE4808"/>
    <w:rsid w:val="00AE532A"/>
    <w:rsid w:val="00AE62C4"/>
    <w:rsid w:val="00AE7432"/>
    <w:rsid w:val="00AE783D"/>
    <w:rsid w:val="00AF00FC"/>
    <w:rsid w:val="00AF03F1"/>
    <w:rsid w:val="00AF05EC"/>
    <w:rsid w:val="00AF06DA"/>
    <w:rsid w:val="00AF1146"/>
    <w:rsid w:val="00AF1F09"/>
    <w:rsid w:val="00AF3AE3"/>
    <w:rsid w:val="00AF444F"/>
    <w:rsid w:val="00AF46DC"/>
    <w:rsid w:val="00AF4C5D"/>
    <w:rsid w:val="00AF65B3"/>
    <w:rsid w:val="00AF7F0C"/>
    <w:rsid w:val="00AF7F44"/>
    <w:rsid w:val="00B00DA3"/>
    <w:rsid w:val="00B01895"/>
    <w:rsid w:val="00B02998"/>
    <w:rsid w:val="00B04CEF"/>
    <w:rsid w:val="00B052AE"/>
    <w:rsid w:val="00B05A58"/>
    <w:rsid w:val="00B05F57"/>
    <w:rsid w:val="00B075C5"/>
    <w:rsid w:val="00B07D0F"/>
    <w:rsid w:val="00B1065E"/>
    <w:rsid w:val="00B1071B"/>
    <w:rsid w:val="00B1177D"/>
    <w:rsid w:val="00B1280A"/>
    <w:rsid w:val="00B12EB7"/>
    <w:rsid w:val="00B13ABF"/>
    <w:rsid w:val="00B14AE3"/>
    <w:rsid w:val="00B168A5"/>
    <w:rsid w:val="00B21044"/>
    <w:rsid w:val="00B23498"/>
    <w:rsid w:val="00B243D6"/>
    <w:rsid w:val="00B244ED"/>
    <w:rsid w:val="00B24D9C"/>
    <w:rsid w:val="00B25896"/>
    <w:rsid w:val="00B258D3"/>
    <w:rsid w:val="00B25CC0"/>
    <w:rsid w:val="00B26068"/>
    <w:rsid w:val="00B26699"/>
    <w:rsid w:val="00B267D6"/>
    <w:rsid w:val="00B32943"/>
    <w:rsid w:val="00B32DC2"/>
    <w:rsid w:val="00B33BD7"/>
    <w:rsid w:val="00B3645C"/>
    <w:rsid w:val="00B377D5"/>
    <w:rsid w:val="00B37B1B"/>
    <w:rsid w:val="00B37C1F"/>
    <w:rsid w:val="00B401AD"/>
    <w:rsid w:val="00B40832"/>
    <w:rsid w:val="00B40C39"/>
    <w:rsid w:val="00B4196A"/>
    <w:rsid w:val="00B42F82"/>
    <w:rsid w:val="00B435EE"/>
    <w:rsid w:val="00B44240"/>
    <w:rsid w:val="00B44C59"/>
    <w:rsid w:val="00B47995"/>
    <w:rsid w:val="00B47AD5"/>
    <w:rsid w:val="00B5022E"/>
    <w:rsid w:val="00B5064E"/>
    <w:rsid w:val="00B51A64"/>
    <w:rsid w:val="00B51C47"/>
    <w:rsid w:val="00B52166"/>
    <w:rsid w:val="00B52638"/>
    <w:rsid w:val="00B538C4"/>
    <w:rsid w:val="00B54117"/>
    <w:rsid w:val="00B54BF9"/>
    <w:rsid w:val="00B55E04"/>
    <w:rsid w:val="00B5741E"/>
    <w:rsid w:val="00B57D8C"/>
    <w:rsid w:val="00B601A5"/>
    <w:rsid w:val="00B603BD"/>
    <w:rsid w:val="00B60B38"/>
    <w:rsid w:val="00B60BB0"/>
    <w:rsid w:val="00B611F0"/>
    <w:rsid w:val="00B6279E"/>
    <w:rsid w:val="00B62BD4"/>
    <w:rsid w:val="00B62FF3"/>
    <w:rsid w:val="00B63907"/>
    <w:rsid w:val="00B63C48"/>
    <w:rsid w:val="00B6441E"/>
    <w:rsid w:val="00B6459B"/>
    <w:rsid w:val="00B64D51"/>
    <w:rsid w:val="00B6526D"/>
    <w:rsid w:val="00B65641"/>
    <w:rsid w:val="00B6574D"/>
    <w:rsid w:val="00B67002"/>
    <w:rsid w:val="00B67043"/>
    <w:rsid w:val="00B70054"/>
    <w:rsid w:val="00B70D81"/>
    <w:rsid w:val="00B7143E"/>
    <w:rsid w:val="00B714E7"/>
    <w:rsid w:val="00B719B4"/>
    <w:rsid w:val="00B723B0"/>
    <w:rsid w:val="00B7298F"/>
    <w:rsid w:val="00B729CF"/>
    <w:rsid w:val="00B7313D"/>
    <w:rsid w:val="00B739B0"/>
    <w:rsid w:val="00B73D19"/>
    <w:rsid w:val="00B75976"/>
    <w:rsid w:val="00B7701A"/>
    <w:rsid w:val="00B77086"/>
    <w:rsid w:val="00B77339"/>
    <w:rsid w:val="00B7754D"/>
    <w:rsid w:val="00B80529"/>
    <w:rsid w:val="00B81244"/>
    <w:rsid w:val="00B825F0"/>
    <w:rsid w:val="00B82739"/>
    <w:rsid w:val="00B82C1F"/>
    <w:rsid w:val="00B8351F"/>
    <w:rsid w:val="00B845DD"/>
    <w:rsid w:val="00B86750"/>
    <w:rsid w:val="00B87067"/>
    <w:rsid w:val="00B90BF9"/>
    <w:rsid w:val="00B91056"/>
    <w:rsid w:val="00B91566"/>
    <w:rsid w:val="00B91FB7"/>
    <w:rsid w:val="00B92ABD"/>
    <w:rsid w:val="00B92C3C"/>
    <w:rsid w:val="00B93E10"/>
    <w:rsid w:val="00B940C8"/>
    <w:rsid w:val="00B94AF8"/>
    <w:rsid w:val="00B94FB4"/>
    <w:rsid w:val="00B95A1D"/>
    <w:rsid w:val="00B95A7F"/>
    <w:rsid w:val="00B95E2B"/>
    <w:rsid w:val="00B96B5E"/>
    <w:rsid w:val="00B96BE1"/>
    <w:rsid w:val="00B97AAC"/>
    <w:rsid w:val="00BA122D"/>
    <w:rsid w:val="00BA2920"/>
    <w:rsid w:val="00BA2BB1"/>
    <w:rsid w:val="00BA3899"/>
    <w:rsid w:val="00BA396F"/>
    <w:rsid w:val="00BA44B1"/>
    <w:rsid w:val="00BA4B48"/>
    <w:rsid w:val="00BA4DD6"/>
    <w:rsid w:val="00BA58A0"/>
    <w:rsid w:val="00BA5901"/>
    <w:rsid w:val="00BA604F"/>
    <w:rsid w:val="00BA6174"/>
    <w:rsid w:val="00BA767B"/>
    <w:rsid w:val="00BA788D"/>
    <w:rsid w:val="00BA7DB1"/>
    <w:rsid w:val="00BB1EC6"/>
    <w:rsid w:val="00BB27A8"/>
    <w:rsid w:val="00BB2ED0"/>
    <w:rsid w:val="00BB30CA"/>
    <w:rsid w:val="00BB3488"/>
    <w:rsid w:val="00BB37E2"/>
    <w:rsid w:val="00BB3EF9"/>
    <w:rsid w:val="00BB5286"/>
    <w:rsid w:val="00BB7490"/>
    <w:rsid w:val="00BB7F88"/>
    <w:rsid w:val="00BC032E"/>
    <w:rsid w:val="00BC04DE"/>
    <w:rsid w:val="00BC07FA"/>
    <w:rsid w:val="00BC0A59"/>
    <w:rsid w:val="00BC2116"/>
    <w:rsid w:val="00BC2D0E"/>
    <w:rsid w:val="00BC2EBB"/>
    <w:rsid w:val="00BC3FD1"/>
    <w:rsid w:val="00BC43CB"/>
    <w:rsid w:val="00BC5780"/>
    <w:rsid w:val="00BC5D43"/>
    <w:rsid w:val="00BC64AA"/>
    <w:rsid w:val="00BC6DC6"/>
    <w:rsid w:val="00BC73C4"/>
    <w:rsid w:val="00BD065D"/>
    <w:rsid w:val="00BD1EAA"/>
    <w:rsid w:val="00BD6E37"/>
    <w:rsid w:val="00BD756A"/>
    <w:rsid w:val="00BD7D04"/>
    <w:rsid w:val="00BE0767"/>
    <w:rsid w:val="00BE07F2"/>
    <w:rsid w:val="00BE124F"/>
    <w:rsid w:val="00BE1E41"/>
    <w:rsid w:val="00BE2573"/>
    <w:rsid w:val="00BE2D1D"/>
    <w:rsid w:val="00BE3D6C"/>
    <w:rsid w:val="00BE3E3B"/>
    <w:rsid w:val="00BE3E7E"/>
    <w:rsid w:val="00BE62B2"/>
    <w:rsid w:val="00BE6794"/>
    <w:rsid w:val="00BE729C"/>
    <w:rsid w:val="00BF1267"/>
    <w:rsid w:val="00BF12F5"/>
    <w:rsid w:val="00BF14D2"/>
    <w:rsid w:val="00BF22AF"/>
    <w:rsid w:val="00BF324C"/>
    <w:rsid w:val="00BF3BE6"/>
    <w:rsid w:val="00BF3D17"/>
    <w:rsid w:val="00BF4648"/>
    <w:rsid w:val="00BF4742"/>
    <w:rsid w:val="00BF4C97"/>
    <w:rsid w:val="00BF5FF8"/>
    <w:rsid w:val="00BF609B"/>
    <w:rsid w:val="00BF6136"/>
    <w:rsid w:val="00BF6564"/>
    <w:rsid w:val="00BF7A78"/>
    <w:rsid w:val="00C01F0D"/>
    <w:rsid w:val="00C02742"/>
    <w:rsid w:val="00C02FA1"/>
    <w:rsid w:val="00C0436B"/>
    <w:rsid w:val="00C04464"/>
    <w:rsid w:val="00C04977"/>
    <w:rsid w:val="00C05A1F"/>
    <w:rsid w:val="00C07106"/>
    <w:rsid w:val="00C102DC"/>
    <w:rsid w:val="00C10334"/>
    <w:rsid w:val="00C104D6"/>
    <w:rsid w:val="00C10A76"/>
    <w:rsid w:val="00C10DF6"/>
    <w:rsid w:val="00C1175D"/>
    <w:rsid w:val="00C11AEB"/>
    <w:rsid w:val="00C1202C"/>
    <w:rsid w:val="00C12989"/>
    <w:rsid w:val="00C130C3"/>
    <w:rsid w:val="00C1470A"/>
    <w:rsid w:val="00C168A7"/>
    <w:rsid w:val="00C16FA9"/>
    <w:rsid w:val="00C17669"/>
    <w:rsid w:val="00C17ADF"/>
    <w:rsid w:val="00C201CA"/>
    <w:rsid w:val="00C208BD"/>
    <w:rsid w:val="00C20C02"/>
    <w:rsid w:val="00C22661"/>
    <w:rsid w:val="00C22C9C"/>
    <w:rsid w:val="00C22DE6"/>
    <w:rsid w:val="00C230D1"/>
    <w:rsid w:val="00C23274"/>
    <w:rsid w:val="00C23E4A"/>
    <w:rsid w:val="00C24E0C"/>
    <w:rsid w:val="00C25E7B"/>
    <w:rsid w:val="00C263F2"/>
    <w:rsid w:val="00C279DE"/>
    <w:rsid w:val="00C30C3A"/>
    <w:rsid w:val="00C30E69"/>
    <w:rsid w:val="00C313E3"/>
    <w:rsid w:val="00C317B5"/>
    <w:rsid w:val="00C32172"/>
    <w:rsid w:val="00C32B72"/>
    <w:rsid w:val="00C33D22"/>
    <w:rsid w:val="00C33E20"/>
    <w:rsid w:val="00C352EE"/>
    <w:rsid w:val="00C35A42"/>
    <w:rsid w:val="00C36399"/>
    <w:rsid w:val="00C36694"/>
    <w:rsid w:val="00C37183"/>
    <w:rsid w:val="00C3779F"/>
    <w:rsid w:val="00C401C7"/>
    <w:rsid w:val="00C415CE"/>
    <w:rsid w:val="00C43C59"/>
    <w:rsid w:val="00C4420D"/>
    <w:rsid w:val="00C44F8C"/>
    <w:rsid w:val="00C453E3"/>
    <w:rsid w:val="00C458D0"/>
    <w:rsid w:val="00C458F6"/>
    <w:rsid w:val="00C461DA"/>
    <w:rsid w:val="00C465A2"/>
    <w:rsid w:val="00C4692E"/>
    <w:rsid w:val="00C46A3F"/>
    <w:rsid w:val="00C47663"/>
    <w:rsid w:val="00C502F4"/>
    <w:rsid w:val="00C51BC5"/>
    <w:rsid w:val="00C526DC"/>
    <w:rsid w:val="00C55368"/>
    <w:rsid w:val="00C55AB7"/>
    <w:rsid w:val="00C55ABC"/>
    <w:rsid w:val="00C55D8C"/>
    <w:rsid w:val="00C55E66"/>
    <w:rsid w:val="00C56A51"/>
    <w:rsid w:val="00C60516"/>
    <w:rsid w:val="00C61AD5"/>
    <w:rsid w:val="00C62C0F"/>
    <w:rsid w:val="00C633E2"/>
    <w:rsid w:val="00C63781"/>
    <w:rsid w:val="00C64545"/>
    <w:rsid w:val="00C64B55"/>
    <w:rsid w:val="00C653D7"/>
    <w:rsid w:val="00C661FF"/>
    <w:rsid w:val="00C673AA"/>
    <w:rsid w:val="00C71A91"/>
    <w:rsid w:val="00C7243C"/>
    <w:rsid w:val="00C72546"/>
    <w:rsid w:val="00C72703"/>
    <w:rsid w:val="00C737C7"/>
    <w:rsid w:val="00C73BBE"/>
    <w:rsid w:val="00C744C3"/>
    <w:rsid w:val="00C74B74"/>
    <w:rsid w:val="00C74C00"/>
    <w:rsid w:val="00C766B3"/>
    <w:rsid w:val="00C7710A"/>
    <w:rsid w:val="00C77220"/>
    <w:rsid w:val="00C816A3"/>
    <w:rsid w:val="00C824A3"/>
    <w:rsid w:val="00C82888"/>
    <w:rsid w:val="00C82C66"/>
    <w:rsid w:val="00C82E33"/>
    <w:rsid w:val="00C830D0"/>
    <w:rsid w:val="00C8336B"/>
    <w:rsid w:val="00C85837"/>
    <w:rsid w:val="00C85AF8"/>
    <w:rsid w:val="00C90420"/>
    <w:rsid w:val="00C908A4"/>
    <w:rsid w:val="00C9095E"/>
    <w:rsid w:val="00C90AA3"/>
    <w:rsid w:val="00C916B4"/>
    <w:rsid w:val="00C91D95"/>
    <w:rsid w:val="00C91DFF"/>
    <w:rsid w:val="00C92063"/>
    <w:rsid w:val="00C94535"/>
    <w:rsid w:val="00C94E24"/>
    <w:rsid w:val="00C968D1"/>
    <w:rsid w:val="00C972D2"/>
    <w:rsid w:val="00C97622"/>
    <w:rsid w:val="00C97A5F"/>
    <w:rsid w:val="00C97E11"/>
    <w:rsid w:val="00CA10DD"/>
    <w:rsid w:val="00CA11F7"/>
    <w:rsid w:val="00CA250A"/>
    <w:rsid w:val="00CA2633"/>
    <w:rsid w:val="00CA290B"/>
    <w:rsid w:val="00CA36EB"/>
    <w:rsid w:val="00CA4034"/>
    <w:rsid w:val="00CA4DA3"/>
    <w:rsid w:val="00CA68AB"/>
    <w:rsid w:val="00CA6C09"/>
    <w:rsid w:val="00CA7309"/>
    <w:rsid w:val="00CA73EF"/>
    <w:rsid w:val="00CA77AA"/>
    <w:rsid w:val="00CA7D5B"/>
    <w:rsid w:val="00CB0426"/>
    <w:rsid w:val="00CB0A63"/>
    <w:rsid w:val="00CB0CAF"/>
    <w:rsid w:val="00CB1182"/>
    <w:rsid w:val="00CB564B"/>
    <w:rsid w:val="00CB601E"/>
    <w:rsid w:val="00CC0477"/>
    <w:rsid w:val="00CC1819"/>
    <w:rsid w:val="00CC213B"/>
    <w:rsid w:val="00CC25E4"/>
    <w:rsid w:val="00CC29ED"/>
    <w:rsid w:val="00CC2AD9"/>
    <w:rsid w:val="00CC308A"/>
    <w:rsid w:val="00CC3614"/>
    <w:rsid w:val="00CC461C"/>
    <w:rsid w:val="00CC46C4"/>
    <w:rsid w:val="00CC6257"/>
    <w:rsid w:val="00CC643D"/>
    <w:rsid w:val="00CC6A65"/>
    <w:rsid w:val="00CC73DA"/>
    <w:rsid w:val="00CC774B"/>
    <w:rsid w:val="00CC7E75"/>
    <w:rsid w:val="00CC7F69"/>
    <w:rsid w:val="00CD1820"/>
    <w:rsid w:val="00CD2978"/>
    <w:rsid w:val="00CD2B47"/>
    <w:rsid w:val="00CD2C5E"/>
    <w:rsid w:val="00CD3DF2"/>
    <w:rsid w:val="00CD5357"/>
    <w:rsid w:val="00CD654F"/>
    <w:rsid w:val="00CD68B0"/>
    <w:rsid w:val="00CD7754"/>
    <w:rsid w:val="00CD782D"/>
    <w:rsid w:val="00CE0514"/>
    <w:rsid w:val="00CE119B"/>
    <w:rsid w:val="00CE15CA"/>
    <w:rsid w:val="00CE17D2"/>
    <w:rsid w:val="00CE1CCC"/>
    <w:rsid w:val="00CE2E08"/>
    <w:rsid w:val="00CE5091"/>
    <w:rsid w:val="00CE527E"/>
    <w:rsid w:val="00CE5C1B"/>
    <w:rsid w:val="00CE5FA9"/>
    <w:rsid w:val="00CE66AA"/>
    <w:rsid w:val="00CE66D8"/>
    <w:rsid w:val="00CE7D58"/>
    <w:rsid w:val="00CF02F2"/>
    <w:rsid w:val="00CF05BF"/>
    <w:rsid w:val="00CF0FF5"/>
    <w:rsid w:val="00CF1208"/>
    <w:rsid w:val="00CF19BE"/>
    <w:rsid w:val="00CF262E"/>
    <w:rsid w:val="00CF26AD"/>
    <w:rsid w:val="00CF2DF6"/>
    <w:rsid w:val="00CF3BFF"/>
    <w:rsid w:val="00CF50CA"/>
    <w:rsid w:val="00CF66DD"/>
    <w:rsid w:val="00CF67D5"/>
    <w:rsid w:val="00CF7114"/>
    <w:rsid w:val="00D01812"/>
    <w:rsid w:val="00D02C97"/>
    <w:rsid w:val="00D02ECB"/>
    <w:rsid w:val="00D03715"/>
    <w:rsid w:val="00D041BA"/>
    <w:rsid w:val="00D04A03"/>
    <w:rsid w:val="00D1063E"/>
    <w:rsid w:val="00D11B96"/>
    <w:rsid w:val="00D121D6"/>
    <w:rsid w:val="00D12DED"/>
    <w:rsid w:val="00D13A49"/>
    <w:rsid w:val="00D13E04"/>
    <w:rsid w:val="00D14D07"/>
    <w:rsid w:val="00D14F0C"/>
    <w:rsid w:val="00D15B12"/>
    <w:rsid w:val="00D15EEB"/>
    <w:rsid w:val="00D16341"/>
    <w:rsid w:val="00D20C1C"/>
    <w:rsid w:val="00D20DEA"/>
    <w:rsid w:val="00D211B2"/>
    <w:rsid w:val="00D220A2"/>
    <w:rsid w:val="00D22681"/>
    <w:rsid w:val="00D227B3"/>
    <w:rsid w:val="00D23627"/>
    <w:rsid w:val="00D24C33"/>
    <w:rsid w:val="00D2524A"/>
    <w:rsid w:val="00D25ACE"/>
    <w:rsid w:val="00D25AD5"/>
    <w:rsid w:val="00D26715"/>
    <w:rsid w:val="00D27E9D"/>
    <w:rsid w:val="00D304EA"/>
    <w:rsid w:val="00D307C6"/>
    <w:rsid w:val="00D3098D"/>
    <w:rsid w:val="00D31628"/>
    <w:rsid w:val="00D31BD6"/>
    <w:rsid w:val="00D31F4D"/>
    <w:rsid w:val="00D321AE"/>
    <w:rsid w:val="00D32547"/>
    <w:rsid w:val="00D37265"/>
    <w:rsid w:val="00D37707"/>
    <w:rsid w:val="00D4031E"/>
    <w:rsid w:val="00D41B48"/>
    <w:rsid w:val="00D41E70"/>
    <w:rsid w:val="00D423FF"/>
    <w:rsid w:val="00D458AF"/>
    <w:rsid w:val="00D46089"/>
    <w:rsid w:val="00D47D1B"/>
    <w:rsid w:val="00D503F6"/>
    <w:rsid w:val="00D508CD"/>
    <w:rsid w:val="00D522FB"/>
    <w:rsid w:val="00D52C19"/>
    <w:rsid w:val="00D531C6"/>
    <w:rsid w:val="00D53562"/>
    <w:rsid w:val="00D53AF1"/>
    <w:rsid w:val="00D54CDB"/>
    <w:rsid w:val="00D56A71"/>
    <w:rsid w:val="00D56E56"/>
    <w:rsid w:val="00D57001"/>
    <w:rsid w:val="00D57EFE"/>
    <w:rsid w:val="00D6022B"/>
    <w:rsid w:val="00D6118B"/>
    <w:rsid w:val="00D61DE2"/>
    <w:rsid w:val="00D62751"/>
    <w:rsid w:val="00D62C33"/>
    <w:rsid w:val="00D62F25"/>
    <w:rsid w:val="00D63565"/>
    <w:rsid w:val="00D636E8"/>
    <w:rsid w:val="00D644C0"/>
    <w:rsid w:val="00D665D3"/>
    <w:rsid w:val="00D66920"/>
    <w:rsid w:val="00D70341"/>
    <w:rsid w:val="00D713E9"/>
    <w:rsid w:val="00D7158B"/>
    <w:rsid w:val="00D71D74"/>
    <w:rsid w:val="00D71E5C"/>
    <w:rsid w:val="00D721CE"/>
    <w:rsid w:val="00D72924"/>
    <w:rsid w:val="00D72D6A"/>
    <w:rsid w:val="00D72EB8"/>
    <w:rsid w:val="00D74721"/>
    <w:rsid w:val="00D75190"/>
    <w:rsid w:val="00D756C0"/>
    <w:rsid w:val="00D75B2F"/>
    <w:rsid w:val="00D8027E"/>
    <w:rsid w:val="00D81840"/>
    <w:rsid w:val="00D8191B"/>
    <w:rsid w:val="00D828FF"/>
    <w:rsid w:val="00D8368C"/>
    <w:rsid w:val="00D83997"/>
    <w:rsid w:val="00D854ED"/>
    <w:rsid w:val="00D85E04"/>
    <w:rsid w:val="00D86190"/>
    <w:rsid w:val="00D861C2"/>
    <w:rsid w:val="00D86574"/>
    <w:rsid w:val="00D87025"/>
    <w:rsid w:val="00D87690"/>
    <w:rsid w:val="00D909A2"/>
    <w:rsid w:val="00D9194F"/>
    <w:rsid w:val="00D91CBF"/>
    <w:rsid w:val="00D923DF"/>
    <w:rsid w:val="00D93B2A"/>
    <w:rsid w:val="00D946C1"/>
    <w:rsid w:val="00D948F4"/>
    <w:rsid w:val="00D95639"/>
    <w:rsid w:val="00D96052"/>
    <w:rsid w:val="00D9622D"/>
    <w:rsid w:val="00D96D0D"/>
    <w:rsid w:val="00D96D28"/>
    <w:rsid w:val="00D972D6"/>
    <w:rsid w:val="00D97757"/>
    <w:rsid w:val="00D978F8"/>
    <w:rsid w:val="00D979FB"/>
    <w:rsid w:val="00DA0C34"/>
    <w:rsid w:val="00DA1B26"/>
    <w:rsid w:val="00DA27D3"/>
    <w:rsid w:val="00DA3FD0"/>
    <w:rsid w:val="00DA5B8D"/>
    <w:rsid w:val="00DA7578"/>
    <w:rsid w:val="00DA7EB3"/>
    <w:rsid w:val="00DB0867"/>
    <w:rsid w:val="00DB093C"/>
    <w:rsid w:val="00DB2A82"/>
    <w:rsid w:val="00DB2C71"/>
    <w:rsid w:val="00DB3918"/>
    <w:rsid w:val="00DB5CDD"/>
    <w:rsid w:val="00DB6D67"/>
    <w:rsid w:val="00DB7844"/>
    <w:rsid w:val="00DB7B4A"/>
    <w:rsid w:val="00DC0373"/>
    <w:rsid w:val="00DC0E20"/>
    <w:rsid w:val="00DC1B54"/>
    <w:rsid w:val="00DC2273"/>
    <w:rsid w:val="00DC4000"/>
    <w:rsid w:val="00DC510C"/>
    <w:rsid w:val="00DC5ED9"/>
    <w:rsid w:val="00DC61DA"/>
    <w:rsid w:val="00DC70F8"/>
    <w:rsid w:val="00DD1144"/>
    <w:rsid w:val="00DD18F4"/>
    <w:rsid w:val="00DD234B"/>
    <w:rsid w:val="00DD276A"/>
    <w:rsid w:val="00DD2A66"/>
    <w:rsid w:val="00DD40E0"/>
    <w:rsid w:val="00DD4604"/>
    <w:rsid w:val="00DD664F"/>
    <w:rsid w:val="00DD6A6E"/>
    <w:rsid w:val="00DD743B"/>
    <w:rsid w:val="00DE03CE"/>
    <w:rsid w:val="00DE05DF"/>
    <w:rsid w:val="00DE14FE"/>
    <w:rsid w:val="00DE18A3"/>
    <w:rsid w:val="00DE32CD"/>
    <w:rsid w:val="00DE3301"/>
    <w:rsid w:val="00DE3521"/>
    <w:rsid w:val="00DE3F18"/>
    <w:rsid w:val="00DE6471"/>
    <w:rsid w:val="00DE6B97"/>
    <w:rsid w:val="00DE6E41"/>
    <w:rsid w:val="00DE7141"/>
    <w:rsid w:val="00DE720E"/>
    <w:rsid w:val="00DE7CBF"/>
    <w:rsid w:val="00DF0147"/>
    <w:rsid w:val="00DF0340"/>
    <w:rsid w:val="00DF5B8D"/>
    <w:rsid w:val="00DF6B6C"/>
    <w:rsid w:val="00DF6E04"/>
    <w:rsid w:val="00DF6EBC"/>
    <w:rsid w:val="00E0061B"/>
    <w:rsid w:val="00E00A7E"/>
    <w:rsid w:val="00E0111F"/>
    <w:rsid w:val="00E011AE"/>
    <w:rsid w:val="00E02482"/>
    <w:rsid w:val="00E02F67"/>
    <w:rsid w:val="00E03915"/>
    <w:rsid w:val="00E04657"/>
    <w:rsid w:val="00E05A2E"/>
    <w:rsid w:val="00E10220"/>
    <w:rsid w:val="00E10D6E"/>
    <w:rsid w:val="00E12276"/>
    <w:rsid w:val="00E12D75"/>
    <w:rsid w:val="00E12D9D"/>
    <w:rsid w:val="00E136DA"/>
    <w:rsid w:val="00E1444B"/>
    <w:rsid w:val="00E15173"/>
    <w:rsid w:val="00E155F8"/>
    <w:rsid w:val="00E1581E"/>
    <w:rsid w:val="00E1667B"/>
    <w:rsid w:val="00E1DDAF"/>
    <w:rsid w:val="00E21975"/>
    <w:rsid w:val="00E219AA"/>
    <w:rsid w:val="00E22075"/>
    <w:rsid w:val="00E223D5"/>
    <w:rsid w:val="00E25C0C"/>
    <w:rsid w:val="00E2668C"/>
    <w:rsid w:val="00E266D5"/>
    <w:rsid w:val="00E271E2"/>
    <w:rsid w:val="00E273E3"/>
    <w:rsid w:val="00E303B9"/>
    <w:rsid w:val="00E316C9"/>
    <w:rsid w:val="00E33204"/>
    <w:rsid w:val="00E347B0"/>
    <w:rsid w:val="00E3504B"/>
    <w:rsid w:val="00E35B03"/>
    <w:rsid w:val="00E35EA4"/>
    <w:rsid w:val="00E36D5B"/>
    <w:rsid w:val="00E4056A"/>
    <w:rsid w:val="00E406E1"/>
    <w:rsid w:val="00E416FA"/>
    <w:rsid w:val="00E421EA"/>
    <w:rsid w:val="00E42BC8"/>
    <w:rsid w:val="00E43318"/>
    <w:rsid w:val="00E434B6"/>
    <w:rsid w:val="00E43664"/>
    <w:rsid w:val="00E439BC"/>
    <w:rsid w:val="00E43B97"/>
    <w:rsid w:val="00E4559D"/>
    <w:rsid w:val="00E46688"/>
    <w:rsid w:val="00E50841"/>
    <w:rsid w:val="00E521E4"/>
    <w:rsid w:val="00E525B6"/>
    <w:rsid w:val="00E52D52"/>
    <w:rsid w:val="00E53511"/>
    <w:rsid w:val="00E5380B"/>
    <w:rsid w:val="00E53943"/>
    <w:rsid w:val="00E54906"/>
    <w:rsid w:val="00E55243"/>
    <w:rsid w:val="00E55A9C"/>
    <w:rsid w:val="00E56E0A"/>
    <w:rsid w:val="00E5705C"/>
    <w:rsid w:val="00E57112"/>
    <w:rsid w:val="00E571A3"/>
    <w:rsid w:val="00E572BB"/>
    <w:rsid w:val="00E578B5"/>
    <w:rsid w:val="00E57CC3"/>
    <w:rsid w:val="00E60C5B"/>
    <w:rsid w:val="00E63E85"/>
    <w:rsid w:val="00E65D36"/>
    <w:rsid w:val="00E6748F"/>
    <w:rsid w:val="00E71853"/>
    <w:rsid w:val="00E71B27"/>
    <w:rsid w:val="00E72BD4"/>
    <w:rsid w:val="00E73358"/>
    <w:rsid w:val="00E740D1"/>
    <w:rsid w:val="00E7489E"/>
    <w:rsid w:val="00E76CB9"/>
    <w:rsid w:val="00E777CC"/>
    <w:rsid w:val="00E80922"/>
    <w:rsid w:val="00E8115D"/>
    <w:rsid w:val="00E818D8"/>
    <w:rsid w:val="00E821CE"/>
    <w:rsid w:val="00E83240"/>
    <w:rsid w:val="00E83FAF"/>
    <w:rsid w:val="00E85E09"/>
    <w:rsid w:val="00E860A7"/>
    <w:rsid w:val="00E864E9"/>
    <w:rsid w:val="00E869F6"/>
    <w:rsid w:val="00E86CFD"/>
    <w:rsid w:val="00E87496"/>
    <w:rsid w:val="00E87B8A"/>
    <w:rsid w:val="00E90D9A"/>
    <w:rsid w:val="00E90ECC"/>
    <w:rsid w:val="00E91CD6"/>
    <w:rsid w:val="00E91DB2"/>
    <w:rsid w:val="00E9233C"/>
    <w:rsid w:val="00E934A4"/>
    <w:rsid w:val="00E946C2"/>
    <w:rsid w:val="00E95168"/>
    <w:rsid w:val="00E958EB"/>
    <w:rsid w:val="00E96AAE"/>
    <w:rsid w:val="00E977B1"/>
    <w:rsid w:val="00EA0335"/>
    <w:rsid w:val="00EA06B5"/>
    <w:rsid w:val="00EA0B78"/>
    <w:rsid w:val="00EA13DA"/>
    <w:rsid w:val="00EA1441"/>
    <w:rsid w:val="00EA176D"/>
    <w:rsid w:val="00EA2319"/>
    <w:rsid w:val="00EA2B9D"/>
    <w:rsid w:val="00EA2E15"/>
    <w:rsid w:val="00EA3D51"/>
    <w:rsid w:val="00EA58F7"/>
    <w:rsid w:val="00EA66B9"/>
    <w:rsid w:val="00EA66E0"/>
    <w:rsid w:val="00EA7389"/>
    <w:rsid w:val="00EA7C3B"/>
    <w:rsid w:val="00EA7ECE"/>
    <w:rsid w:val="00EB0293"/>
    <w:rsid w:val="00EB07CD"/>
    <w:rsid w:val="00EB13AC"/>
    <w:rsid w:val="00EB1C65"/>
    <w:rsid w:val="00EB21E3"/>
    <w:rsid w:val="00EB37AC"/>
    <w:rsid w:val="00EB493E"/>
    <w:rsid w:val="00EB5CD9"/>
    <w:rsid w:val="00EB5F66"/>
    <w:rsid w:val="00EB78B8"/>
    <w:rsid w:val="00EC0252"/>
    <w:rsid w:val="00EC1C9A"/>
    <w:rsid w:val="00EC1F0E"/>
    <w:rsid w:val="00EC2954"/>
    <w:rsid w:val="00EC3BA6"/>
    <w:rsid w:val="00EC3C7B"/>
    <w:rsid w:val="00EC5F45"/>
    <w:rsid w:val="00EC6A36"/>
    <w:rsid w:val="00EC6DB2"/>
    <w:rsid w:val="00ED05AC"/>
    <w:rsid w:val="00ED1D73"/>
    <w:rsid w:val="00ED2631"/>
    <w:rsid w:val="00ED3628"/>
    <w:rsid w:val="00ED37B1"/>
    <w:rsid w:val="00ED4914"/>
    <w:rsid w:val="00ED4CD9"/>
    <w:rsid w:val="00ED56C0"/>
    <w:rsid w:val="00ED56DA"/>
    <w:rsid w:val="00ED5A8B"/>
    <w:rsid w:val="00ED5F28"/>
    <w:rsid w:val="00EE0189"/>
    <w:rsid w:val="00EE1098"/>
    <w:rsid w:val="00EE3AD9"/>
    <w:rsid w:val="00EE56A8"/>
    <w:rsid w:val="00EE6B06"/>
    <w:rsid w:val="00EE6DE2"/>
    <w:rsid w:val="00EE7004"/>
    <w:rsid w:val="00EE745F"/>
    <w:rsid w:val="00EF0042"/>
    <w:rsid w:val="00EF06D4"/>
    <w:rsid w:val="00EF1214"/>
    <w:rsid w:val="00EF5134"/>
    <w:rsid w:val="00EF5881"/>
    <w:rsid w:val="00EF58AC"/>
    <w:rsid w:val="00EF6778"/>
    <w:rsid w:val="00EF6BCA"/>
    <w:rsid w:val="00EF789B"/>
    <w:rsid w:val="00EF79A9"/>
    <w:rsid w:val="00EF7A6C"/>
    <w:rsid w:val="00F003FD"/>
    <w:rsid w:val="00F00A25"/>
    <w:rsid w:val="00F01F3F"/>
    <w:rsid w:val="00F0249F"/>
    <w:rsid w:val="00F033EF"/>
    <w:rsid w:val="00F040BD"/>
    <w:rsid w:val="00F051CF"/>
    <w:rsid w:val="00F054BE"/>
    <w:rsid w:val="00F0676E"/>
    <w:rsid w:val="00F067ED"/>
    <w:rsid w:val="00F06F82"/>
    <w:rsid w:val="00F07172"/>
    <w:rsid w:val="00F07EB3"/>
    <w:rsid w:val="00F1058F"/>
    <w:rsid w:val="00F11EAB"/>
    <w:rsid w:val="00F12B2D"/>
    <w:rsid w:val="00F12CC7"/>
    <w:rsid w:val="00F13990"/>
    <w:rsid w:val="00F13DF3"/>
    <w:rsid w:val="00F146F5"/>
    <w:rsid w:val="00F147B4"/>
    <w:rsid w:val="00F149E0"/>
    <w:rsid w:val="00F14E4E"/>
    <w:rsid w:val="00F15610"/>
    <w:rsid w:val="00F203B6"/>
    <w:rsid w:val="00F233A7"/>
    <w:rsid w:val="00F2461D"/>
    <w:rsid w:val="00F24CA2"/>
    <w:rsid w:val="00F25F01"/>
    <w:rsid w:val="00F2617A"/>
    <w:rsid w:val="00F2692E"/>
    <w:rsid w:val="00F2782A"/>
    <w:rsid w:val="00F27AFC"/>
    <w:rsid w:val="00F27FE8"/>
    <w:rsid w:val="00F303BC"/>
    <w:rsid w:val="00F30F7C"/>
    <w:rsid w:val="00F3493F"/>
    <w:rsid w:val="00F40F53"/>
    <w:rsid w:val="00F42112"/>
    <w:rsid w:val="00F42681"/>
    <w:rsid w:val="00F42952"/>
    <w:rsid w:val="00F42C38"/>
    <w:rsid w:val="00F44194"/>
    <w:rsid w:val="00F466F1"/>
    <w:rsid w:val="00F46F57"/>
    <w:rsid w:val="00F4742B"/>
    <w:rsid w:val="00F47D2F"/>
    <w:rsid w:val="00F47EFE"/>
    <w:rsid w:val="00F5006D"/>
    <w:rsid w:val="00F51092"/>
    <w:rsid w:val="00F52021"/>
    <w:rsid w:val="00F5224A"/>
    <w:rsid w:val="00F54F14"/>
    <w:rsid w:val="00F55058"/>
    <w:rsid w:val="00F55AB7"/>
    <w:rsid w:val="00F56084"/>
    <w:rsid w:val="00F5609D"/>
    <w:rsid w:val="00F60989"/>
    <w:rsid w:val="00F610C5"/>
    <w:rsid w:val="00F61DC4"/>
    <w:rsid w:val="00F64287"/>
    <w:rsid w:val="00F66DA9"/>
    <w:rsid w:val="00F67DC8"/>
    <w:rsid w:val="00F7120E"/>
    <w:rsid w:val="00F72EB3"/>
    <w:rsid w:val="00F7516E"/>
    <w:rsid w:val="00F755BB"/>
    <w:rsid w:val="00F756ED"/>
    <w:rsid w:val="00F7625D"/>
    <w:rsid w:val="00F77BFE"/>
    <w:rsid w:val="00F80828"/>
    <w:rsid w:val="00F81AB2"/>
    <w:rsid w:val="00F82EE4"/>
    <w:rsid w:val="00F83456"/>
    <w:rsid w:val="00F844DF"/>
    <w:rsid w:val="00F84F45"/>
    <w:rsid w:val="00F859EF"/>
    <w:rsid w:val="00F8691E"/>
    <w:rsid w:val="00F87B22"/>
    <w:rsid w:val="00F90D2F"/>
    <w:rsid w:val="00F91462"/>
    <w:rsid w:val="00F93379"/>
    <w:rsid w:val="00F94089"/>
    <w:rsid w:val="00F951E6"/>
    <w:rsid w:val="00F9587B"/>
    <w:rsid w:val="00F95941"/>
    <w:rsid w:val="00F97E97"/>
    <w:rsid w:val="00FA1E92"/>
    <w:rsid w:val="00FA2357"/>
    <w:rsid w:val="00FA3CDE"/>
    <w:rsid w:val="00FA523C"/>
    <w:rsid w:val="00FA56FC"/>
    <w:rsid w:val="00FA5AB4"/>
    <w:rsid w:val="00FA5F41"/>
    <w:rsid w:val="00FA64A6"/>
    <w:rsid w:val="00FA64D1"/>
    <w:rsid w:val="00FA7782"/>
    <w:rsid w:val="00FA7B5C"/>
    <w:rsid w:val="00FA7F3E"/>
    <w:rsid w:val="00FB1594"/>
    <w:rsid w:val="00FB2D1C"/>
    <w:rsid w:val="00FB4473"/>
    <w:rsid w:val="00FB60B4"/>
    <w:rsid w:val="00FB6244"/>
    <w:rsid w:val="00FB7D48"/>
    <w:rsid w:val="00FC2191"/>
    <w:rsid w:val="00FC35AF"/>
    <w:rsid w:val="00FC399E"/>
    <w:rsid w:val="00FC41C6"/>
    <w:rsid w:val="00FC4B5F"/>
    <w:rsid w:val="00FC4DD7"/>
    <w:rsid w:val="00FC5B7E"/>
    <w:rsid w:val="00FC6FB6"/>
    <w:rsid w:val="00FD09F9"/>
    <w:rsid w:val="00FD0B1A"/>
    <w:rsid w:val="00FD0E1D"/>
    <w:rsid w:val="00FD13EB"/>
    <w:rsid w:val="00FD2B3D"/>
    <w:rsid w:val="00FD2CBD"/>
    <w:rsid w:val="00FD3285"/>
    <w:rsid w:val="00FD3C5B"/>
    <w:rsid w:val="00FD444E"/>
    <w:rsid w:val="00FD4657"/>
    <w:rsid w:val="00FD48DA"/>
    <w:rsid w:val="00FD49DA"/>
    <w:rsid w:val="00FD4D20"/>
    <w:rsid w:val="00FD62B7"/>
    <w:rsid w:val="00FD6386"/>
    <w:rsid w:val="00FD6567"/>
    <w:rsid w:val="00FD6D00"/>
    <w:rsid w:val="00FD6D66"/>
    <w:rsid w:val="00FD7DA0"/>
    <w:rsid w:val="00FE03CF"/>
    <w:rsid w:val="00FE0D28"/>
    <w:rsid w:val="00FE1041"/>
    <w:rsid w:val="00FE1744"/>
    <w:rsid w:val="00FE3A12"/>
    <w:rsid w:val="00FE5A40"/>
    <w:rsid w:val="00FE5EDF"/>
    <w:rsid w:val="00FE64B9"/>
    <w:rsid w:val="00FE6A6F"/>
    <w:rsid w:val="00FE6FCF"/>
    <w:rsid w:val="00FE70C9"/>
    <w:rsid w:val="00FE779B"/>
    <w:rsid w:val="00FF0246"/>
    <w:rsid w:val="00FF0DF9"/>
    <w:rsid w:val="00FF2FD9"/>
    <w:rsid w:val="00FF395C"/>
    <w:rsid w:val="00FF3B9A"/>
    <w:rsid w:val="00FF3D17"/>
    <w:rsid w:val="00FF43E2"/>
    <w:rsid w:val="00FF5BFD"/>
    <w:rsid w:val="00FF5F8C"/>
    <w:rsid w:val="00FF6CC8"/>
    <w:rsid w:val="014E4845"/>
    <w:rsid w:val="01E8C24B"/>
    <w:rsid w:val="071D4099"/>
    <w:rsid w:val="0848B20E"/>
    <w:rsid w:val="0974C3A5"/>
    <w:rsid w:val="0D1AD956"/>
    <w:rsid w:val="0FE431D6"/>
    <w:rsid w:val="1154DA4B"/>
    <w:rsid w:val="116B5EEF"/>
    <w:rsid w:val="1209C368"/>
    <w:rsid w:val="13158F73"/>
    <w:rsid w:val="14A3FA57"/>
    <w:rsid w:val="14B9C654"/>
    <w:rsid w:val="150551F8"/>
    <w:rsid w:val="16C875E3"/>
    <w:rsid w:val="17D7066F"/>
    <w:rsid w:val="17DB9B19"/>
    <w:rsid w:val="19776B7A"/>
    <w:rsid w:val="1B5D3226"/>
    <w:rsid w:val="1D62DAEA"/>
    <w:rsid w:val="21FC0DD8"/>
    <w:rsid w:val="23B52057"/>
    <w:rsid w:val="23FF8362"/>
    <w:rsid w:val="26BAD601"/>
    <w:rsid w:val="2709A6DF"/>
    <w:rsid w:val="296734C6"/>
    <w:rsid w:val="2E75B319"/>
    <w:rsid w:val="2F4C3215"/>
    <w:rsid w:val="2F74AA88"/>
    <w:rsid w:val="2FC90C01"/>
    <w:rsid w:val="36C19A03"/>
    <w:rsid w:val="38D34975"/>
    <w:rsid w:val="3A7A6222"/>
    <w:rsid w:val="3C5D3417"/>
    <w:rsid w:val="3E56B58C"/>
    <w:rsid w:val="3F1155D7"/>
    <w:rsid w:val="3F21BD35"/>
    <w:rsid w:val="3F53CEC2"/>
    <w:rsid w:val="3F806D92"/>
    <w:rsid w:val="42D859FF"/>
    <w:rsid w:val="433C279C"/>
    <w:rsid w:val="44B1DE1B"/>
    <w:rsid w:val="465A3F8D"/>
    <w:rsid w:val="47601546"/>
    <w:rsid w:val="47B73446"/>
    <w:rsid w:val="47F44C97"/>
    <w:rsid w:val="48415FD1"/>
    <w:rsid w:val="48F2D5AF"/>
    <w:rsid w:val="49901CF8"/>
    <w:rsid w:val="4C17A047"/>
    <w:rsid w:val="4EBA2A69"/>
    <w:rsid w:val="4F1F6421"/>
    <w:rsid w:val="5078B9E3"/>
    <w:rsid w:val="5145CA36"/>
    <w:rsid w:val="520C8571"/>
    <w:rsid w:val="52DC15B3"/>
    <w:rsid w:val="54AFA913"/>
    <w:rsid w:val="5679BA07"/>
    <w:rsid w:val="5708DB47"/>
    <w:rsid w:val="57CEE67C"/>
    <w:rsid w:val="58A142F8"/>
    <w:rsid w:val="58AF4BC3"/>
    <w:rsid w:val="59FA3CCB"/>
    <w:rsid w:val="5D0175D8"/>
    <w:rsid w:val="61C3F3B8"/>
    <w:rsid w:val="61C534C7"/>
    <w:rsid w:val="631674DB"/>
    <w:rsid w:val="63895FD2"/>
    <w:rsid w:val="64BB8CE0"/>
    <w:rsid w:val="65CA2822"/>
    <w:rsid w:val="66380F01"/>
    <w:rsid w:val="66EE1AB9"/>
    <w:rsid w:val="69CA682E"/>
    <w:rsid w:val="6C970D25"/>
    <w:rsid w:val="6F484797"/>
    <w:rsid w:val="70C53F61"/>
    <w:rsid w:val="75D30825"/>
    <w:rsid w:val="763CA5C9"/>
    <w:rsid w:val="78394D8C"/>
    <w:rsid w:val="78BC0F25"/>
    <w:rsid w:val="79C12ABF"/>
    <w:rsid w:val="7B0B21FB"/>
    <w:rsid w:val="7FF44CDB"/>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B8A54"/>
  <w15:chartTrackingRefBased/>
  <w15:docId w15:val="{2B2D8171-D594-444C-B107-AA013BCD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357"/>
    <w:pPr>
      <w:spacing w:after="200" w:line="276" w:lineRule="auto"/>
    </w:pPr>
    <w:rPr>
      <w:rFonts w:asciiTheme="minorHAnsi" w:hAnsiTheme="minorHAnsi" w:cstheme="minorBidi"/>
      <w:sz w:val="22"/>
    </w:rPr>
  </w:style>
  <w:style w:type="paragraph" w:styleId="Heading2">
    <w:name w:val="heading 2"/>
    <w:basedOn w:val="Normal"/>
    <w:next w:val="Normal"/>
    <w:link w:val="Heading2Char"/>
    <w:uiPriority w:val="9"/>
    <w:unhideWhenUsed/>
    <w:qFormat/>
    <w:rsid w:val="007E570A"/>
    <w:pPr>
      <w:keepNext/>
      <w:keepLines/>
      <w:spacing w:before="40" w:after="0"/>
      <w:outlineLvl w:val="1"/>
    </w:pPr>
    <w:rPr>
      <w:rFonts w:asciiTheme="majorHAnsi" w:eastAsiaTheme="majorEastAsia" w:hAnsiTheme="majorHAnsi" w:cstheme="majorBidi"/>
      <w:color w:val="3E36E8"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ist (services)"/>
    <w:basedOn w:val="Normal"/>
    <w:link w:val="ListParagraphChar"/>
    <w:uiPriority w:val="34"/>
    <w:qFormat/>
    <w:rsid w:val="00CD5357"/>
    <w:pPr>
      <w:spacing w:after="160" w:line="259" w:lineRule="auto"/>
      <w:ind w:left="720"/>
      <w:contextualSpacing/>
    </w:pPr>
  </w:style>
  <w:style w:type="table" w:styleId="TableGrid">
    <w:name w:val="Table Grid"/>
    <w:basedOn w:val="TableNormal"/>
    <w:uiPriority w:val="39"/>
    <w:rsid w:val="00CD5357"/>
    <w:rPr>
      <w:rFonts w:ascii="Times New Roman" w:hAnsi="Times New Roman"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CD5357"/>
    <w:rPr>
      <w:rFonts w:asciiTheme="minorHAnsi" w:hAnsiTheme="minorHAnsi" w:cstheme="minorBidi"/>
      <w:sz w:val="22"/>
    </w:rPr>
  </w:style>
  <w:style w:type="paragraph" w:styleId="Header">
    <w:name w:val="header"/>
    <w:basedOn w:val="Normal"/>
    <w:link w:val="HeaderChar"/>
    <w:uiPriority w:val="99"/>
    <w:unhideWhenUsed/>
    <w:rsid w:val="00CD53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CD5357"/>
    <w:rPr>
      <w:rFonts w:asciiTheme="minorHAnsi" w:hAnsiTheme="minorHAnsi" w:cstheme="minorBidi"/>
      <w:sz w:val="22"/>
      <w:lang w:val="en-US"/>
    </w:rPr>
  </w:style>
  <w:style w:type="paragraph" w:styleId="Footer">
    <w:name w:val="footer"/>
    <w:basedOn w:val="Normal"/>
    <w:link w:val="FooterChar"/>
    <w:uiPriority w:val="99"/>
    <w:unhideWhenUsed/>
    <w:rsid w:val="00CD53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CD5357"/>
    <w:rPr>
      <w:rFonts w:asciiTheme="minorHAnsi" w:hAnsiTheme="minorHAnsi" w:cstheme="minorBidi"/>
      <w:sz w:val="22"/>
      <w:lang w:val="en-US"/>
    </w:rPr>
  </w:style>
  <w:style w:type="paragraph" w:styleId="BalloonText">
    <w:name w:val="Balloon Text"/>
    <w:basedOn w:val="Normal"/>
    <w:link w:val="BalloonTextChar"/>
    <w:uiPriority w:val="99"/>
    <w:semiHidden/>
    <w:unhideWhenUsed/>
    <w:rsid w:val="00CD5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357"/>
    <w:rPr>
      <w:rFonts w:ascii="Segoe UI" w:hAnsi="Segoe UI" w:cs="Segoe UI"/>
      <w:sz w:val="18"/>
      <w:szCs w:val="18"/>
      <w:lang w:val="en-US"/>
    </w:rPr>
  </w:style>
  <w:style w:type="character" w:styleId="CommentReference">
    <w:name w:val="annotation reference"/>
    <w:basedOn w:val="DefaultParagraphFont"/>
    <w:uiPriority w:val="99"/>
    <w:unhideWhenUsed/>
    <w:rsid w:val="008E4FA1"/>
    <w:rPr>
      <w:sz w:val="16"/>
      <w:szCs w:val="16"/>
    </w:rPr>
  </w:style>
  <w:style w:type="paragraph" w:styleId="CommentText">
    <w:name w:val="annotation text"/>
    <w:basedOn w:val="Normal"/>
    <w:link w:val="CommentTextChar"/>
    <w:uiPriority w:val="99"/>
    <w:unhideWhenUsed/>
    <w:rsid w:val="008E4FA1"/>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8E4FA1"/>
    <w:rPr>
      <w:szCs w:val="20"/>
    </w:rPr>
  </w:style>
  <w:style w:type="paragraph" w:styleId="CommentSubject">
    <w:name w:val="annotation subject"/>
    <w:basedOn w:val="CommentText"/>
    <w:next w:val="CommentText"/>
    <w:link w:val="CommentSubjectChar"/>
    <w:uiPriority w:val="99"/>
    <w:semiHidden/>
    <w:unhideWhenUsed/>
    <w:rsid w:val="001E6642"/>
    <w:pPr>
      <w:spacing w:after="200"/>
    </w:pPr>
    <w:rPr>
      <w:rFonts w:ascii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1E6642"/>
    <w:rPr>
      <w:rFonts w:asciiTheme="minorHAnsi" w:hAnsiTheme="minorHAnsi" w:cstheme="minorBidi"/>
      <w:b/>
      <w:bCs/>
      <w:szCs w:val="20"/>
      <w:lang w:val="en-US"/>
    </w:rPr>
  </w:style>
  <w:style w:type="character" w:styleId="Hyperlink">
    <w:name w:val="Hyperlink"/>
    <w:rsid w:val="0018605F"/>
    <w:rPr>
      <w:color w:val="000080"/>
      <w:u w:val="single"/>
    </w:rPr>
  </w:style>
  <w:style w:type="paragraph" w:styleId="BodyText">
    <w:name w:val="Body Text"/>
    <w:basedOn w:val="Normal"/>
    <w:link w:val="BodyTextChar"/>
    <w:rsid w:val="0018605F"/>
    <w:pPr>
      <w:widowControl w:val="0"/>
      <w:suppressAutoHyphens/>
      <w:spacing w:after="120" w:line="240" w:lineRule="auto"/>
    </w:pPr>
    <w:rPr>
      <w:rFonts w:ascii="Times New Roman" w:eastAsia="SimSun" w:hAnsi="Times New Roman" w:cs="Lucida Sans"/>
      <w:kern w:val="1"/>
      <w:sz w:val="24"/>
      <w:szCs w:val="24"/>
      <w:lang w:eastAsia="zh-CN" w:bidi="hi-IN"/>
    </w:rPr>
  </w:style>
  <w:style w:type="character" w:customStyle="1" w:styleId="BodyTextChar">
    <w:name w:val="Body Text Char"/>
    <w:basedOn w:val="DefaultParagraphFont"/>
    <w:link w:val="BodyText"/>
    <w:rsid w:val="0018605F"/>
    <w:rPr>
      <w:rFonts w:ascii="Times New Roman" w:eastAsia="SimSun" w:hAnsi="Times New Roman" w:cs="Lucida Sans"/>
      <w:kern w:val="1"/>
      <w:sz w:val="24"/>
      <w:szCs w:val="24"/>
      <w:lang w:val="en-US" w:eastAsia="zh-CN" w:bidi="hi-IN"/>
    </w:rPr>
  </w:style>
  <w:style w:type="character" w:styleId="UnresolvedMention">
    <w:name w:val="Unresolved Mention"/>
    <w:basedOn w:val="DefaultParagraphFont"/>
    <w:uiPriority w:val="99"/>
    <w:semiHidden/>
    <w:unhideWhenUsed/>
    <w:rsid w:val="007F6718"/>
    <w:rPr>
      <w:color w:val="605E5C"/>
      <w:shd w:val="clear" w:color="auto" w:fill="E1DFDD"/>
    </w:rPr>
  </w:style>
  <w:style w:type="character" w:customStyle="1" w:styleId="Heading2Char">
    <w:name w:val="Heading 2 Char"/>
    <w:basedOn w:val="DefaultParagraphFont"/>
    <w:link w:val="Heading2"/>
    <w:uiPriority w:val="9"/>
    <w:rsid w:val="007E570A"/>
    <w:rPr>
      <w:rFonts w:asciiTheme="majorHAnsi" w:eastAsiaTheme="majorEastAsia" w:hAnsiTheme="majorHAnsi" w:cstheme="majorBidi"/>
      <w:color w:val="3E36E8" w:themeColor="accent1" w:themeShade="BF"/>
      <w:sz w:val="26"/>
      <w:szCs w:val="26"/>
      <w:lang w:val="en-US"/>
    </w:rPr>
  </w:style>
  <w:style w:type="paragraph" w:styleId="Revision">
    <w:name w:val="Revision"/>
    <w:hidden/>
    <w:uiPriority w:val="99"/>
    <w:semiHidden/>
    <w:rsid w:val="001911E1"/>
    <w:rPr>
      <w:rFonts w:asciiTheme="minorHAnsi" w:hAnsiTheme="minorHAnsi" w:cstheme="minorBidi"/>
      <w:sz w:val="22"/>
      <w:lang w:val="en-US"/>
    </w:rPr>
  </w:style>
  <w:style w:type="paragraph" w:customStyle="1" w:styleId="paragraph">
    <w:name w:val="paragraph"/>
    <w:basedOn w:val="Normal"/>
    <w:rsid w:val="00AA114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AA114F"/>
  </w:style>
  <w:style w:type="character" w:customStyle="1" w:styleId="eop">
    <w:name w:val="eop"/>
    <w:basedOn w:val="DefaultParagraphFont"/>
    <w:rsid w:val="00AA114F"/>
  </w:style>
  <w:style w:type="character" w:styleId="FollowedHyperlink">
    <w:name w:val="FollowedHyperlink"/>
    <w:basedOn w:val="DefaultParagraphFont"/>
    <w:uiPriority w:val="99"/>
    <w:semiHidden/>
    <w:unhideWhenUsed/>
    <w:rsid w:val="00943245"/>
    <w:rPr>
      <w:color w:val="BAB7F7" w:themeColor="followedHyperlink"/>
      <w:u w:val="single"/>
    </w:rPr>
  </w:style>
  <w:style w:type="table" w:styleId="TableGridLight">
    <w:name w:val="Grid Table Light"/>
    <w:basedOn w:val="TableNormal"/>
    <w:uiPriority w:val="40"/>
    <w:rsid w:val="001B5E03"/>
    <w:tblPr>
      <w:tblBorders>
        <w:top w:val="single" w:sz="4" w:space="0" w:color="112249" w:themeColor="background1" w:themeShade="BF"/>
        <w:left w:val="single" w:sz="4" w:space="0" w:color="112249" w:themeColor="background1" w:themeShade="BF"/>
        <w:bottom w:val="single" w:sz="4" w:space="0" w:color="112249" w:themeColor="background1" w:themeShade="BF"/>
        <w:right w:val="single" w:sz="4" w:space="0" w:color="112249" w:themeColor="background1" w:themeShade="BF"/>
        <w:insideH w:val="single" w:sz="4" w:space="0" w:color="112249" w:themeColor="background1" w:themeShade="BF"/>
        <w:insideV w:val="single" w:sz="4" w:space="0" w:color="112249" w:themeColor="background1" w:themeShade="BF"/>
      </w:tblBorders>
    </w:tblPr>
  </w:style>
  <w:style w:type="table" w:styleId="PlainTable1">
    <w:name w:val="Plain Table 1"/>
    <w:basedOn w:val="TableNormal"/>
    <w:uiPriority w:val="41"/>
    <w:rsid w:val="00914A4F"/>
    <w:tblPr>
      <w:tblStyleRowBandSize w:val="1"/>
      <w:tblStyleColBandSize w:val="1"/>
      <w:tblBorders>
        <w:top w:val="single" w:sz="4" w:space="0" w:color="112249" w:themeColor="background1" w:themeShade="BF"/>
        <w:left w:val="single" w:sz="4" w:space="0" w:color="112249" w:themeColor="background1" w:themeShade="BF"/>
        <w:bottom w:val="single" w:sz="4" w:space="0" w:color="112249" w:themeColor="background1" w:themeShade="BF"/>
        <w:right w:val="single" w:sz="4" w:space="0" w:color="112249" w:themeColor="background1" w:themeShade="BF"/>
        <w:insideH w:val="single" w:sz="4" w:space="0" w:color="112249" w:themeColor="background1" w:themeShade="BF"/>
        <w:insideV w:val="single" w:sz="4" w:space="0" w:color="112249" w:themeColor="background1" w:themeShade="BF"/>
      </w:tblBorders>
    </w:tblPr>
    <w:tblStylePr w:type="firstRow">
      <w:rPr>
        <w:b/>
        <w:bCs/>
      </w:rPr>
    </w:tblStylePr>
    <w:tblStylePr w:type="lastRow">
      <w:rPr>
        <w:b/>
        <w:bCs/>
      </w:rPr>
      <w:tblPr/>
      <w:tcPr>
        <w:tcBorders>
          <w:top w:val="double" w:sz="4" w:space="0" w:color="112249" w:themeColor="background1" w:themeShade="BF"/>
        </w:tcBorders>
      </w:tcPr>
    </w:tblStylePr>
    <w:tblStylePr w:type="firstCol">
      <w:rPr>
        <w:b/>
        <w:bCs/>
      </w:rPr>
    </w:tblStylePr>
    <w:tblStylePr w:type="lastCol">
      <w:rPr>
        <w:b/>
        <w:bCs/>
      </w:rPr>
    </w:tblStylePr>
    <w:tblStylePr w:type="band1Vert">
      <w:tblPr/>
      <w:tcPr>
        <w:shd w:val="clear" w:color="auto" w:fill="152B5C" w:themeFill="background1" w:themeFillShade="F2"/>
      </w:tcPr>
    </w:tblStylePr>
    <w:tblStylePr w:type="band1Horz">
      <w:tblPr/>
      <w:tcPr>
        <w:shd w:val="clear" w:color="auto" w:fill="152B5C" w:themeFill="background1" w:themeFillShade="F2"/>
      </w:tcPr>
    </w:tblStylePr>
  </w:style>
  <w:style w:type="character" w:styleId="Strong">
    <w:name w:val="Strong"/>
    <w:basedOn w:val="DefaultParagraphFont"/>
    <w:uiPriority w:val="22"/>
    <w:qFormat/>
    <w:rsid w:val="000B1DDE"/>
    <w:rPr>
      <w:b/>
      <w:bCs/>
    </w:rPr>
  </w:style>
  <w:style w:type="paragraph" w:customStyle="1" w:styleId="Default">
    <w:name w:val="Default"/>
    <w:rsid w:val="004663B8"/>
    <w:pPr>
      <w:autoSpaceDE w:val="0"/>
      <w:autoSpaceDN w:val="0"/>
      <w:adjustRightInd w:val="0"/>
    </w:pPr>
    <w:rPr>
      <w:color w:val="000000"/>
      <w:sz w:val="24"/>
      <w:szCs w:val="24"/>
    </w:rPr>
  </w:style>
  <w:style w:type="table" w:customStyle="1" w:styleId="Lentelstinklelis1">
    <w:name w:val="Lentelės tinklelis1"/>
    <w:basedOn w:val="TableNormal"/>
    <w:next w:val="TableGrid"/>
    <w:uiPriority w:val="39"/>
    <w:rsid w:val="0048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3804">
      <w:bodyDiv w:val="1"/>
      <w:marLeft w:val="0"/>
      <w:marRight w:val="0"/>
      <w:marTop w:val="0"/>
      <w:marBottom w:val="0"/>
      <w:divBdr>
        <w:top w:val="none" w:sz="0" w:space="0" w:color="auto"/>
        <w:left w:val="none" w:sz="0" w:space="0" w:color="auto"/>
        <w:bottom w:val="none" w:sz="0" w:space="0" w:color="auto"/>
        <w:right w:val="none" w:sz="0" w:space="0" w:color="auto"/>
      </w:divBdr>
    </w:div>
    <w:div w:id="589241785">
      <w:bodyDiv w:val="1"/>
      <w:marLeft w:val="0"/>
      <w:marRight w:val="0"/>
      <w:marTop w:val="0"/>
      <w:marBottom w:val="0"/>
      <w:divBdr>
        <w:top w:val="none" w:sz="0" w:space="0" w:color="auto"/>
        <w:left w:val="none" w:sz="0" w:space="0" w:color="auto"/>
        <w:bottom w:val="none" w:sz="0" w:space="0" w:color="auto"/>
        <w:right w:val="none" w:sz="0" w:space="0" w:color="auto"/>
      </w:divBdr>
    </w:div>
    <w:div w:id="974793993">
      <w:bodyDiv w:val="1"/>
      <w:marLeft w:val="0"/>
      <w:marRight w:val="0"/>
      <w:marTop w:val="0"/>
      <w:marBottom w:val="0"/>
      <w:divBdr>
        <w:top w:val="none" w:sz="0" w:space="0" w:color="auto"/>
        <w:left w:val="none" w:sz="0" w:space="0" w:color="auto"/>
        <w:bottom w:val="none" w:sz="0" w:space="0" w:color="auto"/>
        <w:right w:val="none" w:sz="0" w:space="0" w:color="auto"/>
      </w:divBdr>
    </w:div>
    <w:div w:id="1562791487">
      <w:bodyDiv w:val="1"/>
      <w:marLeft w:val="0"/>
      <w:marRight w:val="0"/>
      <w:marTop w:val="0"/>
      <w:marBottom w:val="0"/>
      <w:divBdr>
        <w:top w:val="none" w:sz="0" w:space="0" w:color="auto"/>
        <w:left w:val="none" w:sz="0" w:space="0" w:color="auto"/>
        <w:bottom w:val="none" w:sz="0" w:space="0" w:color="auto"/>
        <w:right w:val="none" w:sz="0" w:space="0" w:color="auto"/>
      </w:divBdr>
    </w:div>
    <w:div w:id="1727947760">
      <w:bodyDiv w:val="1"/>
      <w:marLeft w:val="0"/>
      <w:marRight w:val="0"/>
      <w:marTop w:val="0"/>
      <w:marBottom w:val="0"/>
      <w:divBdr>
        <w:top w:val="none" w:sz="0" w:space="0" w:color="auto"/>
        <w:left w:val="none" w:sz="0" w:space="0" w:color="auto"/>
        <w:bottom w:val="none" w:sz="0" w:space="0" w:color="auto"/>
        <w:right w:val="none" w:sz="0" w:space="0" w:color="auto"/>
      </w:divBdr>
    </w:div>
    <w:div w:id="1813059890">
      <w:bodyDiv w:val="1"/>
      <w:marLeft w:val="0"/>
      <w:marRight w:val="0"/>
      <w:marTop w:val="0"/>
      <w:marBottom w:val="0"/>
      <w:divBdr>
        <w:top w:val="none" w:sz="0" w:space="0" w:color="auto"/>
        <w:left w:val="none" w:sz="0" w:space="0" w:color="auto"/>
        <w:bottom w:val="none" w:sz="0" w:space="0" w:color="auto"/>
        <w:right w:val="none" w:sz="0" w:space="0" w:color="auto"/>
      </w:divBdr>
    </w:div>
    <w:div w:id="1939411803">
      <w:bodyDiv w:val="1"/>
      <w:marLeft w:val="0"/>
      <w:marRight w:val="0"/>
      <w:marTop w:val="0"/>
      <w:marBottom w:val="0"/>
      <w:divBdr>
        <w:top w:val="none" w:sz="0" w:space="0" w:color="auto"/>
        <w:left w:val="none" w:sz="0" w:space="0" w:color="auto"/>
        <w:bottom w:val="none" w:sz="0" w:space="0" w:color="auto"/>
        <w:right w:val="none" w:sz="0" w:space="0" w:color="auto"/>
      </w:divBdr>
    </w:div>
    <w:div w:id="1961300065">
      <w:bodyDiv w:val="1"/>
      <w:marLeft w:val="0"/>
      <w:marRight w:val="0"/>
      <w:marTop w:val="0"/>
      <w:marBottom w:val="0"/>
      <w:divBdr>
        <w:top w:val="none" w:sz="0" w:space="0" w:color="auto"/>
        <w:left w:val="none" w:sz="0" w:space="0" w:color="auto"/>
        <w:bottom w:val="none" w:sz="0" w:space="0" w:color="auto"/>
        <w:right w:val="none" w:sz="0" w:space="0" w:color="auto"/>
      </w:divBdr>
    </w:div>
    <w:div w:id="2107577575">
      <w:bodyDiv w:val="1"/>
      <w:marLeft w:val="0"/>
      <w:marRight w:val="0"/>
      <w:marTop w:val="0"/>
      <w:marBottom w:val="0"/>
      <w:divBdr>
        <w:top w:val="none" w:sz="0" w:space="0" w:color="auto"/>
        <w:left w:val="none" w:sz="0" w:space="0" w:color="auto"/>
        <w:bottom w:val="none" w:sz="0" w:space="0" w:color="auto"/>
        <w:right w:val="none" w:sz="0" w:space="0" w:color="auto"/>
      </w:divBdr>
    </w:div>
    <w:div w:id="2123838221">
      <w:bodyDiv w:val="1"/>
      <w:marLeft w:val="0"/>
      <w:marRight w:val="0"/>
      <w:marTop w:val="0"/>
      <w:marBottom w:val="0"/>
      <w:divBdr>
        <w:top w:val="none" w:sz="0" w:space="0" w:color="auto"/>
        <w:left w:val="none" w:sz="0" w:space="0" w:color="auto"/>
        <w:bottom w:val="none" w:sz="0" w:space="0" w:color="auto"/>
        <w:right w:val="none" w:sz="0" w:space="0" w:color="auto"/>
      </w:divBdr>
      <w:divsChild>
        <w:div w:id="322589222">
          <w:marLeft w:val="0"/>
          <w:marRight w:val="0"/>
          <w:marTop w:val="0"/>
          <w:marBottom w:val="0"/>
          <w:divBdr>
            <w:top w:val="none" w:sz="0" w:space="0" w:color="auto"/>
            <w:left w:val="none" w:sz="0" w:space="0" w:color="auto"/>
            <w:bottom w:val="none" w:sz="0" w:space="0" w:color="auto"/>
            <w:right w:val="none" w:sz="0" w:space="0" w:color="auto"/>
          </w:divBdr>
        </w:div>
        <w:div w:id="396172500">
          <w:marLeft w:val="0"/>
          <w:marRight w:val="0"/>
          <w:marTop w:val="0"/>
          <w:marBottom w:val="0"/>
          <w:divBdr>
            <w:top w:val="none" w:sz="0" w:space="0" w:color="auto"/>
            <w:left w:val="none" w:sz="0" w:space="0" w:color="auto"/>
            <w:bottom w:val="none" w:sz="0" w:space="0" w:color="auto"/>
            <w:right w:val="none" w:sz="0" w:space="0" w:color="auto"/>
          </w:divBdr>
        </w:div>
        <w:div w:id="763575421">
          <w:marLeft w:val="0"/>
          <w:marRight w:val="0"/>
          <w:marTop w:val="0"/>
          <w:marBottom w:val="0"/>
          <w:divBdr>
            <w:top w:val="none" w:sz="0" w:space="0" w:color="auto"/>
            <w:left w:val="none" w:sz="0" w:space="0" w:color="auto"/>
            <w:bottom w:val="none" w:sz="0" w:space="0" w:color="auto"/>
            <w:right w:val="none" w:sz="0" w:space="0" w:color="auto"/>
          </w:divBdr>
        </w:div>
        <w:div w:id="799420078">
          <w:marLeft w:val="0"/>
          <w:marRight w:val="0"/>
          <w:marTop w:val="0"/>
          <w:marBottom w:val="0"/>
          <w:divBdr>
            <w:top w:val="none" w:sz="0" w:space="0" w:color="auto"/>
            <w:left w:val="none" w:sz="0" w:space="0" w:color="auto"/>
            <w:bottom w:val="none" w:sz="0" w:space="0" w:color="auto"/>
            <w:right w:val="none" w:sz="0" w:space="0" w:color="auto"/>
          </w:divBdr>
        </w:div>
        <w:div w:id="1685941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gnitison.ee/elektriautod"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FFFFFF"/>
      </a:dk1>
      <a:lt1>
        <a:srgbClr val="172E62"/>
      </a:lt1>
      <a:dk2>
        <a:srgbClr val="FFFFFF"/>
      </a:dk2>
      <a:lt2>
        <a:srgbClr val="172E62"/>
      </a:lt2>
      <a:accent1>
        <a:srgbClr val="928DF2"/>
      </a:accent1>
      <a:accent2>
        <a:srgbClr val="00DADC"/>
      </a:accent2>
      <a:accent3>
        <a:srgbClr val="4057E3"/>
      </a:accent3>
      <a:accent4>
        <a:srgbClr val="EECF4E"/>
      </a:accent4>
      <a:accent5>
        <a:srgbClr val="00D3B7"/>
      </a:accent5>
      <a:accent6>
        <a:srgbClr val="AAAAAA"/>
      </a:accent6>
      <a:hlink>
        <a:srgbClr val="928DF2"/>
      </a:hlink>
      <a:folHlink>
        <a:srgbClr val="BAB7F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3F6AB3"/>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3D62717E8BD4896B9C15FD72D00D3" ma:contentTypeVersion="13" ma:contentTypeDescription="Create a new document." ma:contentTypeScope="" ma:versionID="5a52e022e0fd878e739d5cc9a47c7089">
  <xsd:schema xmlns:xsd="http://www.w3.org/2001/XMLSchema" xmlns:xs="http://www.w3.org/2001/XMLSchema" xmlns:p="http://schemas.microsoft.com/office/2006/metadata/properties" xmlns:ns2="cb5f62e4-91dd-4163-9d5c-9440018c10e0" xmlns:ns3="9a4cfb5f-ca2d-4f71-8e32-5940c249d934" targetNamespace="http://schemas.microsoft.com/office/2006/metadata/properties" ma:root="true" ma:fieldsID="b6bfe7120ceab05b35124054e436220e" ns2:_="" ns3:_="">
    <xsd:import namespace="cb5f62e4-91dd-4163-9d5c-9440018c10e0"/>
    <xsd:import namespace="9a4cfb5f-ca2d-4f71-8e32-5940c249d9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f62e4-91dd-4163-9d5c-9440018c1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cfb5f-ca2d-4f71-8e32-5940c249d93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7e473d-496b-4cd6-a433-d3187d822c55}" ma:internalName="TaxCatchAll" ma:showField="CatchAllData" ma:web="9a4cfb5f-ca2d-4f71-8e32-5940c249d93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5f62e4-91dd-4163-9d5c-9440018c10e0">
      <Terms xmlns="http://schemas.microsoft.com/office/infopath/2007/PartnerControls"/>
    </lcf76f155ced4ddcb4097134ff3c332f>
    <TaxCatchAll xmlns="9a4cfb5f-ca2d-4f71-8e32-5940c249d934" xsi:nil="true"/>
  </documentManagement>
</p:properties>
</file>

<file path=customXml/itemProps1.xml><?xml version="1.0" encoding="utf-8"?>
<ds:datastoreItem xmlns:ds="http://schemas.openxmlformats.org/officeDocument/2006/customXml" ds:itemID="{D07C1624-3D28-4E7C-91F7-028927A99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f62e4-91dd-4163-9d5c-9440018c10e0"/>
    <ds:schemaRef ds:uri="9a4cfb5f-ca2d-4f71-8e32-5940c249d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78F-2D39-429C-BE78-A1BBDA80A6A8}">
  <ds:schemaRefs>
    <ds:schemaRef ds:uri="http://schemas.openxmlformats.org/officeDocument/2006/bibliography"/>
  </ds:schemaRefs>
</ds:datastoreItem>
</file>

<file path=customXml/itemProps3.xml><?xml version="1.0" encoding="utf-8"?>
<ds:datastoreItem xmlns:ds="http://schemas.openxmlformats.org/officeDocument/2006/customXml" ds:itemID="{4AA674C9-2D78-40EF-A4A7-122B902926A4}">
  <ds:schemaRefs>
    <ds:schemaRef ds:uri="http://schemas.microsoft.com/sharepoint/v3/contenttype/forms"/>
  </ds:schemaRefs>
</ds:datastoreItem>
</file>

<file path=customXml/itemProps4.xml><?xml version="1.0" encoding="utf-8"?>
<ds:datastoreItem xmlns:ds="http://schemas.openxmlformats.org/officeDocument/2006/customXml" ds:itemID="{1E4348D3-993B-4AA7-8ECD-50096D4440E4}">
  <ds:schemaRefs>
    <ds:schemaRef ds:uri="http://schemas.microsoft.com/office/2006/metadata/properties"/>
    <ds:schemaRef ds:uri="http://schemas.microsoft.com/office/infopath/2007/PartnerControls"/>
    <ds:schemaRef ds:uri="39a475b4-d32f-40d2-9d6b-358bd1785b96"/>
    <ds:schemaRef ds:uri="cb5f62e4-91dd-4163-9d5c-9440018c10e0"/>
    <ds:schemaRef ds:uri="9a4cfb5f-ca2d-4f71-8e32-5940c249d934"/>
  </ds:schemaRefs>
</ds:datastoreItem>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251</TotalTime>
  <Pages>2</Pages>
  <Words>376</Words>
  <Characters>2885</Characters>
  <Application>Microsoft Office Word</Application>
  <DocSecurity>0</DocSecurity>
  <Lines>54</Lines>
  <Paragraphs>29</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 Mažonavičius</dc:creator>
  <cp:keywords/>
  <dc:description/>
  <cp:lastModifiedBy>Maarja Radziwill</cp:lastModifiedBy>
  <cp:revision>44</cp:revision>
  <dcterms:created xsi:type="dcterms:W3CDTF">2025-04-11T08:32:00Z</dcterms:created>
  <dcterms:modified xsi:type="dcterms:W3CDTF">2025-04-11T11:12:00Z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0x0101008CF3D62717E8BD4896B9C15FD72D00D3</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Martynas.Sutkus@ignitis.lt</vt:lpwstr>
  </property>
  <property fmtid="{D5CDD505-2E9C-101B-9397-08002B2CF9AE}" pid="6" name="MSIP_Label_320c693d-44b7-4e16-b3dd-4fcd87401cf5_SetDate">
    <vt:lpwstr>2020-11-16T10:24:07.1962139Z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acb07ddd-81f9-4a3b-9e96-b6c8ae4dcd96</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2021-09-13T09:17:46Z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acb07ddd-81f9-4a3b-9e96-b6c8ae4dcd96</vt:lpwstr>
  </property>
  <property fmtid="{D5CDD505-2E9C-101B-9397-08002B2CF9AE}" pid="17" name="MSIP_Label_190751af-2442-49a7-b7b9-9f0bcce858c9_ContentBits">
    <vt:lpwstr>0</vt:lpwstr>
  </property>
  <property fmtid="{D5CDD505-2E9C-101B-9397-08002B2CF9AE}" pid="18" name="MediaServiceImageTags">
    <vt:lpwstr/>
  </property>
</Properties>
</file>