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0DFEDEC1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 xml:space="preserve">Eesti </w:t>
      </w:r>
      <w:r w:rsidR="005B72DE">
        <w:rPr>
          <w:rFonts w:ascii="Times New Roman" w:hAnsi="Times New Roman"/>
          <w:sz w:val="23"/>
          <w:szCs w:val="23"/>
        </w:rPr>
        <w:t>Arhitektuuri</w:t>
      </w:r>
      <w:r w:rsidR="001942D8">
        <w:rPr>
          <w:rFonts w:ascii="Times New Roman" w:hAnsi="Times New Roman"/>
          <w:sz w:val="23"/>
          <w:szCs w:val="23"/>
        </w:rPr>
        <w:t>muuseum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7148B33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1942D8">
              <w:rPr>
                <w:rFonts w:ascii="Times New Roman" w:hAnsi="Times New Roman"/>
                <w:sz w:val="23"/>
                <w:szCs w:val="23"/>
                <w:lang w:eastAsia="et-EE"/>
              </w:rPr>
              <w:t>3</w:t>
            </w:r>
            <w:r w:rsidR="005B72DE">
              <w:rPr>
                <w:rFonts w:ascii="Times New Roman" w:hAnsi="Times New Roman"/>
                <w:sz w:val="23"/>
                <w:szCs w:val="23"/>
                <w:lang w:eastAsia="et-EE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7A5F47D9" w:rsidR="00784977" w:rsidRPr="00784977" w:rsidRDefault="001942D8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toestus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6F765B76" w:rsidR="00784977" w:rsidRPr="00F05A38" w:rsidRDefault="005B72DE" w:rsidP="00BD7B8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  <w:r w:rsidRPr="0055210F">
              <w:rPr>
                <w:rFonts w:ascii="Times New Roman" w:hAnsi="Times New Roman"/>
                <w:sz w:val="23"/>
                <w:szCs w:val="23"/>
                <w:lang w:eastAsia="et-EE"/>
              </w:rPr>
              <w:t>630 140</w:t>
            </w:r>
          </w:p>
        </w:tc>
        <w:tc>
          <w:tcPr>
            <w:tcW w:w="1843" w:type="dxa"/>
          </w:tcPr>
          <w:p w14:paraId="27CBA49A" w14:textId="1225BF07" w:rsidR="00784977" w:rsidRPr="00F05A38" w:rsidRDefault="00C168CF" w:rsidP="00BD7B86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  <w:r w:rsidRPr="0055210F">
              <w:rPr>
                <w:rFonts w:ascii="Times New Roman" w:hAnsi="Times New Roman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186DFD7D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820528">
        <w:rPr>
          <w:rFonts w:ascii="Times New Roman" w:hAnsi="Times New Roman"/>
          <w:sz w:val="23"/>
          <w:szCs w:val="23"/>
        </w:rPr>
        <w:t xml:space="preserve"> Karen Jagodin</w:t>
      </w:r>
    </w:p>
    <w:p w14:paraId="5CF10B8E" w14:textId="73371439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820528">
        <w:rPr>
          <w:rFonts w:ascii="Times New Roman" w:hAnsi="Times New Roman"/>
          <w:sz w:val="23"/>
          <w:szCs w:val="23"/>
        </w:rPr>
        <w:t xml:space="preserve"> 5238113</w:t>
      </w:r>
    </w:p>
    <w:p w14:paraId="2655399A" w14:textId="1B65C2C8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820528">
        <w:rPr>
          <w:rFonts w:ascii="Times New Roman" w:hAnsi="Times New Roman"/>
          <w:sz w:val="23"/>
          <w:szCs w:val="23"/>
        </w:rPr>
        <w:t xml:space="preserve"> karen.jagodin@arhitektuurimuuseum.ee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1942D8"/>
    <w:rsid w:val="003B73AB"/>
    <w:rsid w:val="00410983"/>
    <w:rsid w:val="0045700A"/>
    <w:rsid w:val="005114A0"/>
    <w:rsid w:val="005469AF"/>
    <w:rsid w:val="0055210F"/>
    <w:rsid w:val="005A6644"/>
    <w:rsid w:val="005B72DE"/>
    <w:rsid w:val="00602199"/>
    <w:rsid w:val="00784977"/>
    <w:rsid w:val="00820528"/>
    <w:rsid w:val="008E2971"/>
    <w:rsid w:val="00907431"/>
    <w:rsid w:val="00B74E8D"/>
    <w:rsid w:val="00C168CF"/>
    <w:rsid w:val="00C251F2"/>
    <w:rsid w:val="00D07A2E"/>
    <w:rsid w:val="00F05A38"/>
    <w:rsid w:val="00FD58CE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Karen Jagodin - EAM</cp:lastModifiedBy>
  <cp:revision>2</cp:revision>
  <dcterms:created xsi:type="dcterms:W3CDTF">2026-01-20T09:58:00Z</dcterms:created>
  <dcterms:modified xsi:type="dcterms:W3CDTF">2026-01-20T09:58:00Z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