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37459D" w:rsidRDefault="000625B3">
      <w:pPr>
        <w:rPr>
          <w:sz w:val="24"/>
          <w:szCs w:val="24"/>
          <w:lang w:val="et-EE"/>
        </w:rPr>
      </w:pPr>
    </w:p>
    <w:p w14:paraId="4BE28E12" w14:textId="77777777" w:rsidR="006C78D3" w:rsidRPr="0037459D" w:rsidRDefault="006C78D3">
      <w:pPr>
        <w:rPr>
          <w:sz w:val="24"/>
          <w:szCs w:val="24"/>
          <w:lang w:val="et-EE"/>
        </w:rPr>
      </w:pPr>
    </w:p>
    <w:p w14:paraId="4BE28E13" w14:textId="77777777" w:rsidR="0031193F" w:rsidRDefault="0031193F">
      <w:pPr>
        <w:rPr>
          <w:sz w:val="24"/>
          <w:szCs w:val="24"/>
          <w:lang w:val="et-EE"/>
        </w:rPr>
      </w:pPr>
    </w:p>
    <w:p w14:paraId="5F2360F9" w14:textId="77777777" w:rsidR="007F7BA6" w:rsidRPr="0037459D" w:rsidRDefault="007F7BA6">
      <w:pPr>
        <w:rPr>
          <w:sz w:val="24"/>
          <w:szCs w:val="24"/>
          <w:lang w:val="et-EE"/>
        </w:rPr>
      </w:pPr>
    </w:p>
    <w:p w14:paraId="0ECC2ABA" w14:textId="41D62E37" w:rsidR="00CD6E42" w:rsidRPr="00B07BA2" w:rsidRDefault="00303130" w:rsidP="004A1792">
      <w:pPr>
        <w:rPr>
          <w:sz w:val="24"/>
          <w:szCs w:val="24"/>
          <w:lang w:val="et-EE"/>
        </w:rPr>
      </w:pPr>
      <w:r w:rsidRPr="00B07BA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27628C60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8B5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81B2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E374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62-</w:t>
                            </w:r>
                            <w:r w:rsidR="00162C38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27628C60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08B5">
                        <w:rPr>
                          <w:sz w:val="24"/>
                          <w:szCs w:val="24"/>
                        </w:rPr>
                        <w:t>17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581B25">
                        <w:rPr>
                          <w:sz w:val="24"/>
                          <w:szCs w:val="24"/>
                        </w:rPr>
                        <w:t>1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2E3747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62-</w:t>
                      </w:r>
                      <w:r w:rsidR="00162C38">
                        <w:rPr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264D83" w:rsidRPr="00B07BA2">
        <w:rPr>
          <w:sz w:val="24"/>
          <w:szCs w:val="24"/>
          <w:lang w:val="et-EE"/>
        </w:rPr>
        <w:t>Transpordiamet</w:t>
      </w:r>
    </w:p>
    <w:p w14:paraId="4BE28E18" w14:textId="1BBD3ADE" w:rsidR="0031193F" w:rsidRPr="00B07BA2" w:rsidRDefault="00017CA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info</w:t>
      </w:r>
      <w:r w:rsidR="003F3C41" w:rsidRPr="00B07BA2">
        <w:rPr>
          <w:sz w:val="24"/>
          <w:szCs w:val="24"/>
          <w:lang w:val="et-EE"/>
        </w:rPr>
        <w:t>@</w:t>
      </w:r>
      <w:r w:rsidR="0034355D" w:rsidRPr="00B07BA2">
        <w:rPr>
          <w:sz w:val="24"/>
          <w:szCs w:val="24"/>
          <w:lang w:val="et-EE"/>
        </w:rPr>
        <w:t>transprdi</w:t>
      </w:r>
      <w:r w:rsidR="003F3C41" w:rsidRPr="00B07BA2">
        <w:rPr>
          <w:sz w:val="24"/>
          <w:szCs w:val="24"/>
          <w:lang w:val="et-EE"/>
        </w:rPr>
        <w:t>amet.ee</w:t>
      </w:r>
      <w:r w:rsidR="0031193F" w:rsidRPr="00B07BA2">
        <w:rPr>
          <w:sz w:val="24"/>
          <w:szCs w:val="24"/>
          <w:lang w:val="et-EE"/>
        </w:rPr>
        <w:tab/>
      </w:r>
      <w:bookmarkStart w:id="2" w:name="Text10"/>
      <w:r w:rsidR="0031193F" w:rsidRPr="00B07BA2">
        <w:rPr>
          <w:sz w:val="24"/>
          <w:szCs w:val="24"/>
          <w:lang w:val="et-EE"/>
        </w:rPr>
        <w:t xml:space="preserve"> </w:t>
      </w:r>
      <w:bookmarkEnd w:id="2"/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06A3D8E" w14:textId="77777777" w:rsidR="004A1792" w:rsidRDefault="004A1792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7D848E" w14:textId="77777777" w:rsidR="004A1792" w:rsidRPr="00B07BA2" w:rsidRDefault="004A1792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B07BA2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45880AF3" w:rsidR="00993428" w:rsidRPr="00B07BA2" w:rsidRDefault="00C602B2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Taaravainu küla</w:t>
      </w:r>
      <w:r w:rsidR="00F73AB2" w:rsidRPr="00B07BA2">
        <w:rPr>
          <w:b/>
          <w:sz w:val="24"/>
          <w:szCs w:val="24"/>
          <w:lang w:val="et-EE"/>
        </w:rPr>
        <w:t xml:space="preserve">, </w:t>
      </w:r>
      <w:r w:rsidR="00264D83" w:rsidRPr="00B07BA2">
        <w:rPr>
          <w:b/>
          <w:sz w:val="24"/>
          <w:szCs w:val="24"/>
          <w:lang w:val="et-EE"/>
        </w:rPr>
        <w:t>Linna ja Ringtee 4</w:t>
      </w:r>
      <w:r w:rsidR="00993428" w:rsidRPr="00B07BA2">
        <w:rPr>
          <w:b/>
          <w:sz w:val="24"/>
          <w:szCs w:val="24"/>
          <w:lang w:val="et-EE"/>
        </w:rPr>
        <w:t xml:space="preserve"> kinnistu</w:t>
      </w:r>
      <w:r w:rsidR="00264D83" w:rsidRPr="00B07BA2">
        <w:rPr>
          <w:b/>
          <w:sz w:val="24"/>
          <w:szCs w:val="24"/>
          <w:lang w:val="et-EE"/>
        </w:rPr>
        <w:t>te</w:t>
      </w:r>
    </w:p>
    <w:p w14:paraId="4BE28E1E" w14:textId="50A0AFF3" w:rsidR="0031193F" w:rsidRPr="00B07BA2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8F24D49" w14:textId="343871B4" w:rsidR="00232678" w:rsidRDefault="003220AF" w:rsidP="00232678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417542">
        <w:rPr>
          <w:sz w:val="24"/>
          <w:szCs w:val="24"/>
          <w:lang w:val="et-EE"/>
        </w:rPr>
        <w:t>Transpordiamet</w:t>
      </w:r>
      <w:r w:rsidR="00357EC2" w:rsidRPr="00417542">
        <w:rPr>
          <w:sz w:val="24"/>
          <w:szCs w:val="24"/>
          <w:lang w:val="et-EE"/>
        </w:rPr>
        <w:t xml:space="preserve"> jättis </w:t>
      </w:r>
      <w:r w:rsidR="00232678" w:rsidRPr="00232678">
        <w:rPr>
          <w:sz w:val="24"/>
          <w:szCs w:val="24"/>
          <w:lang w:val="et-EE"/>
        </w:rPr>
        <w:t xml:space="preserve">06.08.2024 </w:t>
      </w:r>
      <w:r w:rsidR="00232678" w:rsidRPr="00417542">
        <w:rPr>
          <w:sz w:val="24"/>
          <w:szCs w:val="24"/>
          <w:lang w:val="et-EE"/>
        </w:rPr>
        <w:t xml:space="preserve">kirjaga </w:t>
      </w:r>
      <w:r w:rsidR="00232678" w:rsidRPr="00232678">
        <w:rPr>
          <w:sz w:val="24"/>
          <w:szCs w:val="24"/>
          <w:lang w:val="et-EE"/>
        </w:rPr>
        <w:t>nr 7.2-2/24/2480-6</w:t>
      </w:r>
      <w:r w:rsidR="00232678" w:rsidRPr="00417542">
        <w:rPr>
          <w:sz w:val="24"/>
          <w:szCs w:val="24"/>
          <w:lang w:val="et-EE"/>
        </w:rPr>
        <w:t xml:space="preserve"> Taaravainu küla, Linna ja Ringtee 4 kinnistute detailplaneeringu kooskõlastamata</w:t>
      </w:r>
      <w:r w:rsidR="00417542" w:rsidRPr="00417542">
        <w:rPr>
          <w:sz w:val="24"/>
          <w:szCs w:val="24"/>
          <w:lang w:val="et-EE"/>
        </w:rPr>
        <w:t>.</w:t>
      </w:r>
    </w:p>
    <w:p w14:paraId="0655974A" w14:textId="149068C2" w:rsidR="00A04A31" w:rsidRDefault="00A04A31" w:rsidP="00135F7B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Oma kirjas palu</w:t>
      </w:r>
      <w:r w:rsidR="00135F7B">
        <w:rPr>
          <w:sz w:val="24"/>
          <w:szCs w:val="24"/>
          <w:lang w:val="et-EE"/>
        </w:rPr>
        <w:t>te</w:t>
      </w:r>
      <w:r>
        <w:rPr>
          <w:sz w:val="24"/>
          <w:szCs w:val="24"/>
          <w:lang w:val="et-EE"/>
        </w:rPr>
        <w:t xml:space="preserve"> </w:t>
      </w:r>
      <w:r w:rsidR="00242961">
        <w:rPr>
          <w:sz w:val="24"/>
          <w:szCs w:val="24"/>
          <w:lang w:val="et-EE"/>
        </w:rPr>
        <w:t xml:space="preserve">joonisel nr 4 </w:t>
      </w:r>
      <w:r w:rsidR="000F49A5">
        <w:rPr>
          <w:sz w:val="24"/>
          <w:szCs w:val="24"/>
          <w:lang w:val="et-EE"/>
        </w:rPr>
        <w:t>asuvas tabelis „Krundi ehitusõigus, põhilised arhitektuurinõuded</w:t>
      </w:r>
      <w:r w:rsidR="00BE2270">
        <w:rPr>
          <w:sz w:val="24"/>
          <w:szCs w:val="24"/>
          <w:lang w:val="et-EE"/>
        </w:rPr>
        <w:t xml:space="preserve"> ja </w:t>
      </w:r>
      <w:r w:rsidR="00A51F5C">
        <w:rPr>
          <w:sz w:val="24"/>
          <w:szCs w:val="24"/>
          <w:lang w:val="et-EE"/>
        </w:rPr>
        <w:t>piirangud</w:t>
      </w:r>
      <w:r w:rsidR="00135F7B">
        <w:rPr>
          <w:sz w:val="24"/>
          <w:szCs w:val="24"/>
          <w:lang w:val="et-EE"/>
        </w:rPr>
        <w:t xml:space="preserve">“ </w:t>
      </w:r>
      <w:r w:rsidR="00135F7B" w:rsidRPr="00135F7B">
        <w:rPr>
          <w:sz w:val="24"/>
          <w:szCs w:val="24"/>
          <w:lang w:val="et-EE"/>
        </w:rPr>
        <w:t xml:space="preserve"> </w:t>
      </w:r>
      <w:r w:rsidR="00C06DDD">
        <w:rPr>
          <w:sz w:val="24"/>
          <w:szCs w:val="24"/>
          <w:lang w:val="et-EE"/>
        </w:rPr>
        <w:t>täiendada</w:t>
      </w:r>
      <w:r w:rsidR="00C06DDD" w:rsidRPr="00135F7B">
        <w:rPr>
          <w:sz w:val="24"/>
          <w:szCs w:val="24"/>
          <w:lang w:val="et-EE"/>
        </w:rPr>
        <w:t xml:space="preserve"> </w:t>
      </w:r>
      <w:r w:rsidR="00135F7B" w:rsidRPr="00135F7B">
        <w:rPr>
          <w:sz w:val="24"/>
          <w:szCs w:val="24"/>
          <w:lang w:val="et-EE"/>
        </w:rPr>
        <w:t>krundile nr 1 seatavat juurdepääsuservituuti analoogselt krundile nr 4 seatud juurdepääsuservituudiga (st palu</w:t>
      </w:r>
      <w:r w:rsidR="00B8462F">
        <w:rPr>
          <w:sz w:val="24"/>
          <w:szCs w:val="24"/>
          <w:lang w:val="et-EE"/>
        </w:rPr>
        <w:t>t</w:t>
      </w:r>
      <w:r w:rsidR="00135F7B" w:rsidRPr="00135F7B">
        <w:rPr>
          <w:sz w:val="24"/>
          <w:szCs w:val="24"/>
          <w:lang w:val="et-EE"/>
        </w:rPr>
        <w:t>e konkreetselt välja tuua kinnistud (Pajulille ja Oja), mille kasuks juurdepääsuservituut seatakse).</w:t>
      </w:r>
    </w:p>
    <w:p w14:paraId="378DBD55" w14:textId="1C48E6A7" w:rsidR="00B8462F" w:rsidRDefault="00791DB5" w:rsidP="00CA7810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Selgitame, et </w:t>
      </w:r>
      <w:r w:rsidR="00A167B6" w:rsidRPr="00135F7B">
        <w:rPr>
          <w:sz w:val="24"/>
          <w:szCs w:val="24"/>
          <w:lang w:val="et-EE"/>
        </w:rPr>
        <w:t>Pajulille ja Oja</w:t>
      </w:r>
      <w:r w:rsidR="00A167B6">
        <w:rPr>
          <w:sz w:val="24"/>
          <w:szCs w:val="24"/>
          <w:lang w:val="et-EE"/>
        </w:rPr>
        <w:t xml:space="preserve"> kinnistute</w:t>
      </w:r>
      <w:r w:rsidR="000D6D61">
        <w:rPr>
          <w:sz w:val="24"/>
          <w:szCs w:val="24"/>
          <w:lang w:val="et-EE"/>
        </w:rPr>
        <w:t xml:space="preserve"> kasuks juurdepääsu</w:t>
      </w:r>
      <w:r>
        <w:rPr>
          <w:sz w:val="24"/>
          <w:szCs w:val="24"/>
          <w:lang w:val="et-EE"/>
        </w:rPr>
        <w:t>servit</w:t>
      </w:r>
      <w:r w:rsidR="009B28D8">
        <w:rPr>
          <w:sz w:val="24"/>
          <w:szCs w:val="24"/>
          <w:lang w:val="et-EE"/>
        </w:rPr>
        <w:t>udi vajadust ei saa krundile 1 määrata</w:t>
      </w:r>
      <w:r w:rsidR="006127C2">
        <w:rPr>
          <w:sz w:val="24"/>
          <w:szCs w:val="24"/>
          <w:lang w:val="et-EE"/>
        </w:rPr>
        <w:t xml:space="preserve">, kuna </w:t>
      </w:r>
      <w:r w:rsidR="00695DF7">
        <w:rPr>
          <w:sz w:val="24"/>
          <w:szCs w:val="24"/>
          <w:lang w:val="et-EE"/>
        </w:rPr>
        <w:t xml:space="preserve">antud </w:t>
      </w:r>
      <w:r w:rsidR="006127C2">
        <w:rPr>
          <w:sz w:val="24"/>
          <w:szCs w:val="24"/>
          <w:lang w:val="et-EE"/>
        </w:rPr>
        <w:t xml:space="preserve">servituudi vajadus on määratud </w:t>
      </w:r>
      <w:r w:rsidR="000E005D">
        <w:rPr>
          <w:sz w:val="24"/>
          <w:szCs w:val="24"/>
          <w:lang w:val="et-EE"/>
        </w:rPr>
        <w:t>krundile nr 3</w:t>
      </w:r>
      <w:r w:rsidR="00551404">
        <w:rPr>
          <w:sz w:val="24"/>
          <w:szCs w:val="24"/>
          <w:lang w:val="et-EE"/>
        </w:rPr>
        <w:t>,</w:t>
      </w:r>
      <w:r w:rsidR="00695DF7">
        <w:rPr>
          <w:sz w:val="24"/>
          <w:szCs w:val="24"/>
          <w:lang w:val="et-EE"/>
        </w:rPr>
        <w:t xml:space="preserve"> mis on eraldi tarnspordimaa krunt</w:t>
      </w:r>
      <w:r w:rsidR="00B82E69">
        <w:rPr>
          <w:sz w:val="24"/>
          <w:szCs w:val="24"/>
          <w:lang w:val="et-EE"/>
        </w:rPr>
        <w:t xml:space="preserve">. Kooskõlastamiseks esitatud detailplaneeringu </w:t>
      </w:r>
      <w:r w:rsidR="00A306AE">
        <w:rPr>
          <w:sz w:val="24"/>
          <w:szCs w:val="24"/>
          <w:lang w:val="et-EE"/>
        </w:rPr>
        <w:t>joonisel nr 4 asuvas tabelis „Krundi ehitusõigus, põhilised arhitektuurinõuded ja piirangud“</w:t>
      </w:r>
      <w:r w:rsidR="00A24B47">
        <w:rPr>
          <w:sz w:val="24"/>
          <w:szCs w:val="24"/>
          <w:lang w:val="et-EE"/>
        </w:rPr>
        <w:t xml:space="preserve"> on </w:t>
      </w:r>
      <w:r w:rsidR="005F05FB">
        <w:rPr>
          <w:sz w:val="24"/>
          <w:szCs w:val="24"/>
          <w:lang w:val="et-EE"/>
        </w:rPr>
        <w:t xml:space="preserve">veerus </w:t>
      </w:r>
      <w:r w:rsidR="00334473">
        <w:rPr>
          <w:sz w:val="24"/>
          <w:szCs w:val="24"/>
          <w:lang w:val="et-EE"/>
        </w:rPr>
        <w:t>„</w:t>
      </w:r>
      <w:r w:rsidR="00CA7810" w:rsidRPr="00CA7810">
        <w:rPr>
          <w:i/>
          <w:iCs/>
          <w:sz w:val="24"/>
          <w:szCs w:val="24"/>
          <w:lang w:val="et-EE"/>
        </w:rPr>
        <w:t>Piirangud, märkused</w:t>
      </w:r>
      <w:r w:rsidR="00CA7810">
        <w:rPr>
          <w:i/>
          <w:iCs/>
          <w:sz w:val="24"/>
          <w:szCs w:val="24"/>
          <w:lang w:val="et-EE"/>
        </w:rPr>
        <w:t>“</w:t>
      </w:r>
      <w:r w:rsidR="00CA7810" w:rsidRPr="00CA7810">
        <w:rPr>
          <w:i/>
          <w:iCs/>
          <w:sz w:val="24"/>
          <w:szCs w:val="24"/>
          <w:lang w:val="et-EE"/>
        </w:rPr>
        <w:t xml:space="preserve"> </w:t>
      </w:r>
      <w:r w:rsidR="00AF2DED">
        <w:rPr>
          <w:sz w:val="24"/>
          <w:szCs w:val="24"/>
          <w:lang w:val="et-EE"/>
        </w:rPr>
        <w:t xml:space="preserve">krundi nr 3 osas </w:t>
      </w:r>
      <w:r w:rsidR="00A24B47">
        <w:rPr>
          <w:sz w:val="24"/>
          <w:szCs w:val="24"/>
          <w:lang w:val="et-EE"/>
        </w:rPr>
        <w:t xml:space="preserve">vastav </w:t>
      </w:r>
      <w:r w:rsidR="00AF2DED">
        <w:rPr>
          <w:sz w:val="24"/>
          <w:szCs w:val="24"/>
          <w:lang w:val="et-EE"/>
        </w:rPr>
        <w:t>märkus kirj</w:t>
      </w:r>
      <w:r w:rsidR="00E9419F">
        <w:rPr>
          <w:sz w:val="24"/>
          <w:szCs w:val="24"/>
          <w:lang w:val="et-EE"/>
        </w:rPr>
        <w:t>as</w:t>
      </w:r>
      <w:r w:rsidR="005C5AD9">
        <w:rPr>
          <w:sz w:val="24"/>
          <w:szCs w:val="24"/>
          <w:lang w:val="et-EE"/>
        </w:rPr>
        <w:t>.</w:t>
      </w:r>
    </w:p>
    <w:p w14:paraId="17E8DDCE" w14:textId="44981271" w:rsidR="00426CC5" w:rsidRPr="00417542" w:rsidRDefault="00426CC5" w:rsidP="00CA7810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Detailplaneeringu seletuskirja</w:t>
      </w:r>
      <w:r w:rsidR="00BD7E3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on </w:t>
      </w:r>
      <w:r w:rsidR="00BD7E3F">
        <w:rPr>
          <w:sz w:val="24"/>
          <w:szCs w:val="24"/>
          <w:lang w:val="et-EE"/>
        </w:rPr>
        <w:t xml:space="preserve">vastavalt </w:t>
      </w:r>
      <w:r>
        <w:rPr>
          <w:sz w:val="24"/>
          <w:szCs w:val="24"/>
          <w:lang w:val="et-EE"/>
        </w:rPr>
        <w:t xml:space="preserve">Teie </w:t>
      </w:r>
      <w:r w:rsidR="00D825B2">
        <w:rPr>
          <w:sz w:val="24"/>
          <w:szCs w:val="24"/>
          <w:lang w:val="et-EE"/>
        </w:rPr>
        <w:t>poolt esitatud parandusettepanekutega arvestatud.</w:t>
      </w:r>
    </w:p>
    <w:p w14:paraId="4BE28E23" w14:textId="3D2ABE74" w:rsidR="0031193F" w:rsidRPr="00B07BA2" w:rsidRDefault="005E7439" w:rsidP="00D03507">
      <w:pPr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1908B5" w:rsidRPr="00417542">
        <w:rPr>
          <w:sz w:val="24"/>
          <w:szCs w:val="24"/>
          <w:lang w:val="et-EE"/>
        </w:rPr>
        <w:t>Taaravainu küla, Linna ja Ringtee 4 kinnistute</w:t>
      </w:r>
      <w:r w:rsidRPr="000021DD">
        <w:rPr>
          <w:sz w:val="24"/>
          <w:szCs w:val="24"/>
          <w:lang w:val="et-EE"/>
        </w:rPr>
        <w:t xml:space="preserve"> detailplaneeringu </w:t>
      </w:r>
      <w:r w:rsidR="001908B5">
        <w:rPr>
          <w:sz w:val="24"/>
          <w:szCs w:val="24"/>
          <w:lang w:val="et-EE"/>
        </w:rPr>
        <w:t xml:space="preserve">uuesti </w:t>
      </w:r>
      <w:r w:rsidRPr="000021DD">
        <w:rPr>
          <w:sz w:val="24"/>
          <w:szCs w:val="24"/>
          <w:lang w:val="et-EE"/>
        </w:rPr>
        <w:t>kooskõlastamiseks.</w:t>
      </w:r>
    </w:p>
    <w:p w14:paraId="4BE28E24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B07BA2" w:rsidRDefault="0031193F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Lugupidamisega</w:t>
      </w:r>
    </w:p>
    <w:p w14:paraId="4BE28E27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B07BA2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B07BA2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B07BA2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B07BA2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B07BA2" w:rsidRDefault="00D62851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Jaan Kangur</w:t>
      </w:r>
    </w:p>
    <w:p w14:paraId="4BE28E2B" w14:textId="2AD2C8DC" w:rsidR="005B6618" w:rsidRPr="00B07BA2" w:rsidRDefault="00D62851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Maa</w:t>
      </w:r>
      <w:r w:rsidR="00ED3026" w:rsidRPr="00B07BA2">
        <w:rPr>
          <w:sz w:val="24"/>
          <w:szCs w:val="24"/>
          <w:lang w:val="et-EE"/>
        </w:rPr>
        <w:t>korralduse spetsi</w:t>
      </w:r>
      <w:r w:rsidR="00861922" w:rsidRPr="00B07BA2">
        <w:rPr>
          <w:sz w:val="24"/>
          <w:szCs w:val="24"/>
          <w:lang w:val="et-EE"/>
        </w:rPr>
        <w:t>alist</w:t>
      </w:r>
    </w:p>
    <w:p w14:paraId="4BE28E2C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B07BA2" w:rsidRDefault="009B06EE">
      <w:pPr>
        <w:rPr>
          <w:sz w:val="24"/>
          <w:szCs w:val="24"/>
          <w:lang w:val="et-EE"/>
        </w:rPr>
      </w:pPr>
    </w:p>
    <w:p w14:paraId="4BE28E30" w14:textId="3F93AD93" w:rsidR="00803724" w:rsidRPr="00B07BA2" w:rsidRDefault="007D4EC2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Lisad: </w:t>
      </w:r>
      <w:r w:rsidR="00EF2362" w:rsidRPr="00B07BA2">
        <w:rPr>
          <w:sz w:val="24"/>
          <w:szCs w:val="24"/>
          <w:lang w:val="et-EE"/>
        </w:rPr>
        <w:t>Taaravainu</w:t>
      </w:r>
      <w:r w:rsidR="003B0028" w:rsidRPr="00B07BA2">
        <w:rPr>
          <w:sz w:val="24"/>
          <w:szCs w:val="24"/>
          <w:lang w:val="et-EE"/>
        </w:rPr>
        <w:t xml:space="preserve"> küla</w:t>
      </w:r>
      <w:r w:rsidR="00FC2AC7" w:rsidRPr="00B07BA2">
        <w:rPr>
          <w:sz w:val="24"/>
          <w:szCs w:val="24"/>
          <w:lang w:val="et-EE"/>
        </w:rPr>
        <w:t>,</w:t>
      </w:r>
      <w:r w:rsidR="003B0028" w:rsidRPr="00B07BA2">
        <w:rPr>
          <w:sz w:val="24"/>
          <w:szCs w:val="24"/>
          <w:lang w:val="et-EE"/>
        </w:rPr>
        <w:t xml:space="preserve"> </w:t>
      </w:r>
      <w:r w:rsidR="00EF2362" w:rsidRPr="00B07BA2">
        <w:rPr>
          <w:sz w:val="24"/>
          <w:szCs w:val="24"/>
          <w:lang w:val="et-EE"/>
        </w:rPr>
        <w:t>Linna</w:t>
      </w:r>
      <w:r w:rsidR="00875886" w:rsidRPr="00B07BA2">
        <w:rPr>
          <w:sz w:val="24"/>
          <w:szCs w:val="24"/>
          <w:lang w:val="et-EE"/>
        </w:rPr>
        <w:t xml:space="preserve"> ja Ring</w:t>
      </w:r>
      <w:r w:rsidR="00D03507" w:rsidRPr="00B07BA2">
        <w:rPr>
          <w:bCs/>
          <w:sz w:val="24"/>
          <w:szCs w:val="24"/>
          <w:lang w:val="et-EE"/>
        </w:rPr>
        <w:t xml:space="preserve">tee </w:t>
      </w:r>
      <w:r w:rsidR="00875886" w:rsidRPr="00B07BA2">
        <w:rPr>
          <w:bCs/>
          <w:sz w:val="24"/>
          <w:szCs w:val="24"/>
          <w:lang w:val="et-EE"/>
        </w:rPr>
        <w:t>4</w:t>
      </w:r>
      <w:r w:rsidR="003B0028" w:rsidRPr="00B07BA2">
        <w:rPr>
          <w:bCs/>
          <w:sz w:val="24"/>
          <w:szCs w:val="24"/>
          <w:lang w:val="et-EE"/>
        </w:rPr>
        <w:t xml:space="preserve"> kinnistu</w:t>
      </w:r>
      <w:r w:rsidR="00875886" w:rsidRPr="00B07BA2">
        <w:rPr>
          <w:bCs/>
          <w:sz w:val="24"/>
          <w:szCs w:val="24"/>
          <w:lang w:val="et-EE"/>
        </w:rPr>
        <w:t>te</w:t>
      </w:r>
      <w:r w:rsidR="003B0028" w:rsidRPr="00B07BA2">
        <w:rPr>
          <w:bCs/>
          <w:sz w:val="24"/>
          <w:szCs w:val="24"/>
          <w:lang w:val="et-EE"/>
        </w:rPr>
        <w:t xml:space="preserve"> </w:t>
      </w:r>
      <w:r w:rsidR="009B06EE" w:rsidRPr="00B07BA2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B07BA2" w:rsidRDefault="00C53803">
      <w:pPr>
        <w:rPr>
          <w:lang w:val="et-EE"/>
        </w:rPr>
      </w:pPr>
    </w:p>
    <w:p w14:paraId="292DC3AC" w14:textId="38638AAA" w:rsidR="008E22A2" w:rsidRPr="00B07BA2" w:rsidRDefault="00F83E21">
      <w:pPr>
        <w:rPr>
          <w:lang w:val="et-EE"/>
        </w:rPr>
      </w:pPr>
      <w:r w:rsidRPr="00B07BA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2372A166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2.9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B07BA2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823D" w14:textId="77777777" w:rsidR="0046572C" w:rsidRDefault="0046572C" w:rsidP="00845153">
      <w:r>
        <w:separator/>
      </w:r>
    </w:p>
  </w:endnote>
  <w:endnote w:type="continuationSeparator" w:id="0">
    <w:p w14:paraId="7E46DC04" w14:textId="77777777" w:rsidR="0046572C" w:rsidRDefault="0046572C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FC12" w14:textId="77777777" w:rsidR="0046572C" w:rsidRDefault="0046572C" w:rsidP="00845153">
      <w:r>
        <w:separator/>
      </w:r>
    </w:p>
  </w:footnote>
  <w:footnote w:type="continuationSeparator" w:id="0">
    <w:p w14:paraId="7C8F34FF" w14:textId="77777777" w:rsidR="0046572C" w:rsidRDefault="0046572C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17CA0"/>
    <w:rsid w:val="00036763"/>
    <w:rsid w:val="00042F07"/>
    <w:rsid w:val="00047648"/>
    <w:rsid w:val="000625B3"/>
    <w:rsid w:val="00062AAA"/>
    <w:rsid w:val="00090815"/>
    <w:rsid w:val="000A32E9"/>
    <w:rsid w:val="000A5F17"/>
    <w:rsid w:val="000A6086"/>
    <w:rsid w:val="000A616F"/>
    <w:rsid w:val="000C19FB"/>
    <w:rsid w:val="000D6D61"/>
    <w:rsid w:val="000E005D"/>
    <w:rsid w:val="000F49A5"/>
    <w:rsid w:val="00106855"/>
    <w:rsid w:val="001209FD"/>
    <w:rsid w:val="00130C4A"/>
    <w:rsid w:val="00131879"/>
    <w:rsid w:val="00135F7B"/>
    <w:rsid w:val="00140AEB"/>
    <w:rsid w:val="00162C38"/>
    <w:rsid w:val="0016328F"/>
    <w:rsid w:val="001706CB"/>
    <w:rsid w:val="001833FF"/>
    <w:rsid w:val="001908B5"/>
    <w:rsid w:val="001921DE"/>
    <w:rsid w:val="001C2069"/>
    <w:rsid w:val="001C4B4E"/>
    <w:rsid w:val="001F41CB"/>
    <w:rsid w:val="001F6957"/>
    <w:rsid w:val="002052C9"/>
    <w:rsid w:val="00220AC0"/>
    <w:rsid w:val="00223D63"/>
    <w:rsid w:val="00224B94"/>
    <w:rsid w:val="00232678"/>
    <w:rsid w:val="00232F13"/>
    <w:rsid w:val="00242961"/>
    <w:rsid w:val="0024595D"/>
    <w:rsid w:val="002511B1"/>
    <w:rsid w:val="00264D83"/>
    <w:rsid w:val="0027077A"/>
    <w:rsid w:val="00282656"/>
    <w:rsid w:val="0029018C"/>
    <w:rsid w:val="00297C29"/>
    <w:rsid w:val="00297EF5"/>
    <w:rsid w:val="002A0D4A"/>
    <w:rsid w:val="002A6FA1"/>
    <w:rsid w:val="002B15B4"/>
    <w:rsid w:val="002B5D58"/>
    <w:rsid w:val="002E0FA7"/>
    <w:rsid w:val="002E3747"/>
    <w:rsid w:val="002F589C"/>
    <w:rsid w:val="00303130"/>
    <w:rsid w:val="00307909"/>
    <w:rsid w:val="0031193F"/>
    <w:rsid w:val="003220AF"/>
    <w:rsid w:val="00334473"/>
    <w:rsid w:val="0034355D"/>
    <w:rsid w:val="00344C1B"/>
    <w:rsid w:val="00357EC2"/>
    <w:rsid w:val="0037459D"/>
    <w:rsid w:val="00377D48"/>
    <w:rsid w:val="003B0028"/>
    <w:rsid w:val="003B21B7"/>
    <w:rsid w:val="003D4108"/>
    <w:rsid w:val="003F3C41"/>
    <w:rsid w:val="00404980"/>
    <w:rsid w:val="004169E7"/>
    <w:rsid w:val="00417542"/>
    <w:rsid w:val="00426B06"/>
    <w:rsid w:val="00426CC5"/>
    <w:rsid w:val="00454FCE"/>
    <w:rsid w:val="0046572C"/>
    <w:rsid w:val="004774CC"/>
    <w:rsid w:val="00481EE7"/>
    <w:rsid w:val="0049723C"/>
    <w:rsid w:val="004A1507"/>
    <w:rsid w:val="004A1792"/>
    <w:rsid w:val="004B4A1A"/>
    <w:rsid w:val="004C0DA7"/>
    <w:rsid w:val="004D1C8C"/>
    <w:rsid w:val="004E2DF0"/>
    <w:rsid w:val="0050427A"/>
    <w:rsid w:val="0052091A"/>
    <w:rsid w:val="0052115D"/>
    <w:rsid w:val="00530A42"/>
    <w:rsid w:val="00537F07"/>
    <w:rsid w:val="00551404"/>
    <w:rsid w:val="00560335"/>
    <w:rsid w:val="00561BB9"/>
    <w:rsid w:val="00581B25"/>
    <w:rsid w:val="00582E19"/>
    <w:rsid w:val="00594EF0"/>
    <w:rsid w:val="005A3824"/>
    <w:rsid w:val="005A73E1"/>
    <w:rsid w:val="005B6618"/>
    <w:rsid w:val="005C5AD9"/>
    <w:rsid w:val="005D217B"/>
    <w:rsid w:val="005E4796"/>
    <w:rsid w:val="005E7439"/>
    <w:rsid w:val="005F05FB"/>
    <w:rsid w:val="005F3613"/>
    <w:rsid w:val="005F4683"/>
    <w:rsid w:val="00605575"/>
    <w:rsid w:val="00607080"/>
    <w:rsid w:val="006127C2"/>
    <w:rsid w:val="006131AF"/>
    <w:rsid w:val="00626A08"/>
    <w:rsid w:val="00643384"/>
    <w:rsid w:val="00660C1D"/>
    <w:rsid w:val="006741F3"/>
    <w:rsid w:val="00695DF7"/>
    <w:rsid w:val="006A64A5"/>
    <w:rsid w:val="006B16E0"/>
    <w:rsid w:val="006C78D3"/>
    <w:rsid w:val="00714EC4"/>
    <w:rsid w:val="007177CD"/>
    <w:rsid w:val="00764077"/>
    <w:rsid w:val="00774A2C"/>
    <w:rsid w:val="00791DB5"/>
    <w:rsid w:val="00793216"/>
    <w:rsid w:val="007A2275"/>
    <w:rsid w:val="007A5047"/>
    <w:rsid w:val="007C1904"/>
    <w:rsid w:val="007D4EC2"/>
    <w:rsid w:val="007F7BA6"/>
    <w:rsid w:val="00803724"/>
    <w:rsid w:val="00812243"/>
    <w:rsid w:val="0081555F"/>
    <w:rsid w:val="00816341"/>
    <w:rsid w:val="0083078F"/>
    <w:rsid w:val="00843A40"/>
    <w:rsid w:val="00845153"/>
    <w:rsid w:val="00845A9E"/>
    <w:rsid w:val="0085473B"/>
    <w:rsid w:val="0085614D"/>
    <w:rsid w:val="008577C7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58D"/>
    <w:rsid w:val="0097255D"/>
    <w:rsid w:val="00982018"/>
    <w:rsid w:val="00993428"/>
    <w:rsid w:val="009B06EE"/>
    <w:rsid w:val="009B28D8"/>
    <w:rsid w:val="009C1E84"/>
    <w:rsid w:val="009C5A09"/>
    <w:rsid w:val="009D06B2"/>
    <w:rsid w:val="00A04A31"/>
    <w:rsid w:val="00A167B6"/>
    <w:rsid w:val="00A24B47"/>
    <w:rsid w:val="00A306AE"/>
    <w:rsid w:val="00A307DB"/>
    <w:rsid w:val="00A42A94"/>
    <w:rsid w:val="00A51F5C"/>
    <w:rsid w:val="00A62976"/>
    <w:rsid w:val="00A66602"/>
    <w:rsid w:val="00A94B75"/>
    <w:rsid w:val="00AA4F81"/>
    <w:rsid w:val="00AA6A1E"/>
    <w:rsid w:val="00AB6347"/>
    <w:rsid w:val="00AD1126"/>
    <w:rsid w:val="00AD42D9"/>
    <w:rsid w:val="00AF2DED"/>
    <w:rsid w:val="00B00EFD"/>
    <w:rsid w:val="00B07BA2"/>
    <w:rsid w:val="00B2514A"/>
    <w:rsid w:val="00B35BDB"/>
    <w:rsid w:val="00B4367C"/>
    <w:rsid w:val="00B43BD7"/>
    <w:rsid w:val="00B80FCA"/>
    <w:rsid w:val="00B82E69"/>
    <w:rsid w:val="00B8462F"/>
    <w:rsid w:val="00BD0B54"/>
    <w:rsid w:val="00BD7E3F"/>
    <w:rsid w:val="00BE1CA6"/>
    <w:rsid w:val="00BE2270"/>
    <w:rsid w:val="00C03305"/>
    <w:rsid w:val="00C03B99"/>
    <w:rsid w:val="00C06DDD"/>
    <w:rsid w:val="00C20FCB"/>
    <w:rsid w:val="00C22F5B"/>
    <w:rsid w:val="00C35BB9"/>
    <w:rsid w:val="00C40EC1"/>
    <w:rsid w:val="00C53803"/>
    <w:rsid w:val="00C602B2"/>
    <w:rsid w:val="00C76ECD"/>
    <w:rsid w:val="00C85E8E"/>
    <w:rsid w:val="00CA269F"/>
    <w:rsid w:val="00CA7810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75A6"/>
    <w:rsid w:val="00D03507"/>
    <w:rsid w:val="00D05A1D"/>
    <w:rsid w:val="00D10D77"/>
    <w:rsid w:val="00D1311E"/>
    <w:rsid w:val="00D26607"/>
    <w:rsid w:val="00D62851"/>
    <w:rsid w:val="00D66048"/>
    <w:rsid w:val="00D825B2"/>
    <w:rsid w:val="00D901AC"/>
    <w:rsid w:val="00D95471"/>
    <w:rsid w:val="00DA00A2"/>
    <w:rsid w:val="00DA4D9C"/>
    <w:rsid w:val="00DD1AA7"/>
    <w:rsid w:val="00E71881"/>
    <w:rsid w:val="00E9419F"/>
    <w:rsid w:val="00EA5392"/>
    <w:rsid w:val="00ED3026"/>
    <w:rsid w:val="00EF2362"/>
    <w:rsid w:val="00EF36B5"/>
    <w:rsid w:val="00F034A1"/>
    <w:rsid w:val="00F241FF"/>
    <w:rsid w:val="00F73AB2"/>
    <w:rsid w:val="00F83E21"/>
    <w:rsid w:val="00F92845"/>
    <w:rsid w:val="00FA350B"/>
    <w:rsid w:val="00FC2AC7"/>
    <w:rsid w:val="00FD15FC"/>
    <w:rsid w:val="00FF478F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168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157</cp:revision>
  <cp:lastPrinted>2019-10-02T14:29:00Z</cp:lastPrinted>
  <dcterms:created xsi:type="dcterms:W3CDTF">2023-03-07T11:58:00Z</dcterms:created>
  <dcterms:modified xsi:type="dcterms:W3CDTF">2025-01-17T07:24:00Z</dcterms:modified>
</cp:coreProperties>
</file>